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639E5" w14:textId="77777777" w:rsidR="006D6518" w:rsidRDefault="004D0DF4">
      <w:r>
        <w:t xml:space="preserve">EUREKA CLIENT </w:t>
      </w:r>
    </w:p>
    <w:p w14:paraId="39517A95" w14:textId="12510194" w:rsidR="004D0DF4" w:rsidRDefault="004D0DF4">
      <w:r>
        <w:rPr>
          <w:noProof/>
        </w:rPr>
        <w:drawing>
          <wp:inline distT="0" distB="0" distL="0" distR="0" wp14:anchorId="1A4C06EB" wp14:editId="0C90B63D">
            <wp:extent cx="5973606" cy="3028950"/>
            <wp:effectExtent l="76200" t="76200" r="141605" b="133350"/>
            <wp:docPr id="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5664" cy="30299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AC507B" w14:textId="3F987658" w:rsidR="00757D1B" w:rsidRDefault="00757D1B"/>
    <w:p w14:paraId="5700EAF4" w14:textId="00343914" w:rsidR="00757D1B" w:rsidRDefault="006D6518">
      <w:r>
        <w:t>DOCKER</w:t>
      </w:r>
    </w:p>
    <w:p w14:paraId="12340539" w14:textId="38339539" w:rsidR="006D6518" w:rsidRDefault="006D6518">
      <w:r>
        <w:rPr>
          <w:noProof/>
        </w:rPr>
        <w:drawing>
          <wp:inline distT="0" distB="0" distL="0" distR="0" wp14:anchorId="73C17E9E" wp14:editId="31315AE7">
            <wp:extent cx="5400040" cy="2954655"/>
            <wp:effectExtent l="76200" t="76200" r="124460" b="131445"/>
            <wp:docPr id="2" name="Imagen 2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, Correo electrónic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6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F0785C" w14:textId="516C9D6B" w:rsidR="006D6518" w:rsidRDefault="006D6518"/>
    <w:p w14:paraId="4EDFFEF7" w14:textId="0245358E" w:rsidR="006D6518" w:rsidRDefault="006D6518"/>
    <w:p w14:paraId="34244AAC" w14:textId="6F518A44" w:rsidR="006D6518" w:rsidRDefault="006D6518"/>
    <w:p w14:paraId="2632451F" w14:textId="719277D2" w:rsidR="006D6518" w:rsidRDefault="006D6518"/>
    <w:p w14:paraId="1B0BB105" w14:textId="2A92DEDD" w:rsidR="006D6518" w:rsidRDefault="006D6518"/>
    <w:p w14:paraId="5F7C9A27" w14:textId="77777777" w:rsidR="006D6518" w:rsidRDefault="006D6518"/>
    <w:p w14:paraId="3F5DDF5D" w14:textId="5C1E5288" w:rsidR="006D6518" w:rsidRPr="006D6518" w:rsidRDefault="006D6518" w:rsidP="006D6518">
      <w:r w:rsidRPr="006D6518">
        <w:t>CHECKSTYLE</w:t>
      </w:r>
    </w:p>
    <w:p w14:paraId="003AD1FA" w14:textId="4A32AA27" w:rsidR="006D6518" w:rsidRDefault="006D6518">
      <w:r>
        <w:rPr>
          <w:noProof/>
        </w:rPr>
        <w:drawing>
          <wp:inline distT="0" distB="0" distL="0" distR="0" wp14:anchorId="0DAE2925" wp14:editId="380AF9C7">
            <wp:extent cx="5400040" cy="3642995"/>
            <wp:effectExtent l="76200" t="76200" r="124460" b="128905"/>
            <wp:docPr id="3" name="Imagen 3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2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B667CC" w14:textId="6ACCB12F" w:rsidR="006D6518" w:rsidRDefault="006D6518"/>
    <w:p w14:paraId="49B6391B" w14:textId="7BAB40C7" w:rsidR="006D6518" w:rsidRDefault="007C3E0A">
      <w:r>
        <w:t>SONARQUBE</w:t>
      </w:r>
    </w:p>
    <w:p w14:paraId="73E10B4D" w14:textId="143D4A6D" w:rsidR="007C3E0A" w:rsidRDefault="007C3E0A">
      <w:r>
        <w:rPr>
          <w:noProof/>
        </w:rPr>
        <w:drawing>
          <wp:inline distT="0" distB="0" distL="0" distR="0" wp14:anchorId="48B4A9C5" wp14:editId="2CFAD027">
            <wp:extent cx="5400040" cy="3284855"/>
            <wp:effectExtent l="76200" t="76200" r="124460" b="125095"/>
            <wp:docPr id="4" name="Imagen 4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, Chat o mensaje de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8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5CE755" w14:textId="2E8A7039" w:rsidR="004B292B" w:rsidRDefault="004B292B">
      <w:r>
        <w:rPr>
          <w:noProof/>
        </w:rPr>
        <w:lastRenderedPageBreak/>
        <w:drawing>
          <wp:inline distT="0" distB="0" distL="0" distR="0" wp14:anchorId="0FFFFB00" wp14:editId="5EDBD0C8">
            <wp:extent cx="5400040" cy="1314450"/>
            <wp:effectExtent l="76200" t="76200" r="124460" b="133350"/>
            <wp:docPr id="5" name="Imagen 5" descr="Interfaz de usuario gráfica, Texto, Aplicación, Chat o mensaje d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Texto, Aplicación, Chat o mensaje de text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144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4B2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D55C4" w14:textId="77777777" w:rsidR="004B292B" w:rsidRDefault="004B292B" w:rsidP="004B292B">
      <w:pPr>
        <w:spacing w:after="0" w:line="240" w:lineRule="auto"/>
      </w:pPr>
      <w:r>
        <w:separator/>
      </w:r>
    </w:p>
  </w:endnote>
  <w:endnote w:type="continuationSeparator" w:id="0">
    <w:p w14:paraId="655A08B5" w14:textId="77777777" w:rsidR="004B292B" w:rsidRDefault="004B292B" w:rsidP="004B2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DD71A" w14:textId="77777777" w:rsidR="004B292B" w:rsidRDefault="004B292B" w:rsidP="004B292B">
      <w:pPr>
        <w:spacing w:after="0" w:line="240" w:lineRule="auto"/>
      </w:pPr>
      <w:r>
        <w:separator/>
      </w:r>
    </w:p>
  </w:footnote>
  <w:footnote w:type="continuationSeparator" w:id="0">
    <w:p w14:paraId="22B2ACFB" w14:textId="77777777" w:rsidR="004B292B" w:rsidRDefault="004B292B" w:rsidP="004B29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DF4"/>
    <w:rsid w:val="0014141E"/>
    <w:rsid w:val="00176F9A"/>
    <w:rsid w:val="004B292B"/>
    <w:rsid w:val="004D0DF4"/>
    <w:rsid w:val="006D6518"/>
    <w:rsid w:val="00757D1B"/>
    <w:rsid w:val="007C3E0A"/>
    <w:rsid w:val="0086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C17E0C5"/>
  <w15:chartTrackingRefBased/>
  <w15:docId w15:val="{001F2508-16A8-4108-8027-BC19E62C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6D65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D6518"/>
    <w:rPr>
      <w:rFonts w:ascii="Times New Roman" w:eastAsia="Times New Roman" w:hAnsi="Times New Roman" w:cs="Times New Roman"/>
      <w:b/>
      <w:bCs/>
      <w:sz w:val="36"/>
      <w:szCs w:val="36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57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Palacios Aguado</dc:creator>
  <cp:keywords/>
  <dc:description/>
  <cp:lastModifiedBy>Carlos Alberto Palacios Aguado</cp:lastModifiedBy>
  <cp:revision>1</cp:revision>
  <dcterms:created xsi:type="dcterms:W3CDTF">2021-11-29T22:33:00Z</dcterms:created>
  <dcterms:modified xsi:type="dcterms:W3CDTF">2021-11-29T23:12:00Z</dcterms:modified>
</cp:coreProperties>
</file>