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19F2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Московский авиационный институт</w:t>
      </w:r>
    </w:p>
    <w:p w14:paraId="60D54269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(Национальный исследовательский университет)</w:t>
      </w:r>
    </w:p>
    <w:p w14:paraId="7061ACC1" w14:textId="77777777" w:rsidR="00B3788E" w:rsidRPr="00B3788E" w:rsidRDefault="00B3788E" w:rsidP="00B37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2D568E" w14:textId="77777777" w:rsidR="00B3788E" w:rsidRPr="00B3788E" w:rsidRDefault="00B3788E" w:rsidP="00B37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Институт: «Информационные технологии и прикладная математика» </w:t>
      </w:r>
    </w:p>
    <w:p w14:paraId="5C5E7BE5" w14:textId="77777777" w:rsidR="00B3788E" w:rsidRPr="00B3788E" w:rsidRDefault="00B3788E" w:rsidP="00B37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Кафедра: 806 «Вычислительная математика </w:t>
      </w:r>
      <w:proofErr w:type="gramStart"/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  программирование</w:t>
      </w:r>
      <w:proofErr w:type="gramEnd"/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 </w:t>
      </w:r>
    </w:p>
    <w:p w14:paraId="2FC3F934" w14:textId="77777777" w:rsidR="00B3788E" w:rsidRPr="00B3788E" w:rsidRDefault="00B3788E" w:rsidP="00B37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«Объектно-ориентированное программирование»   </w:t>
      </w:r>
    </w:p>
    <w:p w14:paraId="0C3C00C8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74F6B7AB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37F1121C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365080BB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4967677D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ru-RU"/>
        </w:rPr>
        <w:t>Лабораторная работа № 7</w:t>
      </w:r>
    </w:p>
    <w:p w14:paraId="1EFA1349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val="ru-RU"/>
        </w:rPr>
        <w:t>Тема: Проектирование структуры классов</w:t>
      </w:r>
    </w:p>
    <w:p w14:paraId="7AC28812" w14:textId="77777777" w:rsidR="00B3788E" w:rsidRPr="00B3788E" w:rsidRDefault="00B3788E" w:rsidP="00B378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EB0F5B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 </w:t>
      </w:r>
    </w:p>
    <w:p w14:paraId="3BB8D06E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 </w:t>
      </w:r>
    </w:p>
    <w:p w14:paraId="3C20D28B" w14:textId="77777777" w:rsidR="00B3788E" w:rsidRPr="00B3788E" w:rsidRDefault="00B3788E" w:rsidP="00B3788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</w:p>
    <w:p w14:paraId="5239FC61" w14:textId="77777777" w:rsidR="00B3788E" w:rsidRPr="00B3788E" w:rsidRDefault="00B3788E" w:rsidP="00B3788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Студент: </w:t>
      </w:r>
      <w:proofErr w:type="spellStart"/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Почечура</w:t>
      </w:r>
      <w:proofErr w:type="spellEnd"/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Артемий Андреевич</w:t>
      </w:r>
    </w:p>
    <w:p w14:paraId="159405EF" w14:textId="77777777" w:rsidR="00B3788E" w:rsidRPr="00B3788E" w:rsidRDefault="00B3788E" w:rsidP="00B3788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Группа: 80-206</w:t>
      </w:r>
    </w:p>
    <w:p w14:paraId="6AB45C7E" w14:textId="77777777" w:rsidR="00B3788E" w:rsidRPr="00B3788E" w:rsidRDefault="00B3788E" w:rsidP="00B3788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Преподаватель: </w:t>
      </w:r>
      <w:proofErr w:type="spellStart"/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Чернышов</w:t>
      </w:r>
      <w:proofErr w:type="spellEnd"/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Л.Н.</w:t>
      </w:r>
    </w:p>
    <w:p w14:paraId="244D303B" w14:textId="77777777" w:rsidR="00B3788E" w:rsidRPr="00B3788E" w:rsidRDefault="00B3788E" w:rsidP="00B3788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Дата:</w:t>
      </w:r>
    </w:p>
    <w:p w14:paraId="404014D6" w14:textId="77777777" w:rsidR="00B3788E" w:rsidRPr="00B3788E" w:rsidRDefault="00B3788E" w:rsidP="00B3788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78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Оценка:</w:t>
      </w:r>
    </w:p>
    <w:p w14:paraId="00000016" w14:textId="77777777" w:rsidR="0042056B" w:rsidRPr="00B3788E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17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42056B" w:rsidRDefault="000F3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42056B" w:rsidRDefault="004205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6B44DB" w14:textId="77777777" w:rsidR="00A56CEA" w:rsidRDefault="00A56CE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5EA49169" w:rsidR="0042056B" w:rsidRDefault="000F3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5153D312" w14:textId="77777777" w:rsidR="000F3AD4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554BA05C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7FD65123" w14:textId="77777777" w:rsidR="00B3788E" w:rsidRDefault="00B3788E" w:rsidP="00B53C8D">
      <w:pPr>
        <w:pStyle w:val="a6"/>
        <w:spacing w:before="120" w:beforeAutospacing="0" w:after="240" w:afterAutospacing="0"/>
        <w:ind w:firstLine="567"/>
        <w:jc w:val="both"/>
      </w:pPr>
      <w:r>
        <w:rPr>
          <w:rFonts w:ascii="Arial" w:hAnsi="Arial" w:cs="Arial"/>
          <w:b/>
          <w:bCs/>
          <w:color w:val="000000"/>
          <w:u w:val="single"/>
        </w:rPr>
        <w:t>Цель:</w:t>
      </w:r>
    </w:p>
    <w:p w14:paraId="5BF3B954" w14:textId="77777777" w:rsidR="00B3788E" w:rsidRDefault="00B3788E" w:rsidP="00B53C8D">
      <w:pPr>
        <w:pStyle w:val="a6"/>
        <w:numPr>
          <w:ilvl w:val="0"/>
          <w:numId w:val="6"/>
        </w:numPr>
        <w:spacing w:before="0" w:beforeAutospacing="0" w:after="240" w:afterAutospacing="0"/>
        <w:ind w:firstLine="56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Получение практических навыков в хороших практиках проектирования структуры классов приложения;</w:t>
      </w:r>
    </w:p>
    <w:p w14:paraId="3019B10B" w14:textId="77777777" w:rsidR="00B3788E" w:rsidRDefault="00B3788E" w:rsidP="00B53C8D">
      <w:pPr>
        <w:pStyle w:val="a6"/>
        <w:spacing w:before="360" w:beforeAutospacing="0" w:after="80" w:afterAutospacing="0"/>
        <w:ind w:firstLine="567"/>
      </w:pPr>
      <w:r>
        <w:rPr>
          <w:b/>
          <w:bCs/>
          <w:color w:val="000000"/>
          <w:sz w:val="26"/>
          <w:szCs w:val="26"/>
        </w:rPr>
        <w:t>Порядок выполнения работы</w:t>
      </w:r>
    </w:p>
    <w:p w14:paraId="64A9D18E" w14:textId="1651E0F7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>Ознакомиться с теоретическим материалом.</w:t>
      </w:r>
    </w:p>
    <w:p w14:paraId="61D91744" w14:textId="32CF16E3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>Получить у преподавателя вариант задания.</w:t>
      </w:r>
    </w:p>
    <w:p w14:paraId="605E6E02" w14:textId="4DADD0C4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>Реализовать задание своего варианта в соответствии с поставленными требованиями.</w:t>
      </w:r>
    </w:p>
    <w:p w14:paraId="21AF288E" w14:textId="202EC1ED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>Подготовить тестовые наборы данных.</w:t>
      </w:r>
    </w:p>
    <w:p w14:paraId="57B3A3A8" w14:textId="3CD268F4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 xml:space="preserve">Создать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19A363B" w14:textId="6F1139E5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 xml:space="preserve">Отправить файлы лабораторной работы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41F32E0" w14:textId="02E6FD8E" w:rsidR="00B3788E" w:rsidRDefault="00B3788E" w:rsidP="00B53C8D">
      <w:pPr>
        <w:pStyle w:val="a6"/>
        <w:numPr>
          <w:ilvl w:val="1"/>
          <w:numId w:val="6"/>
        </w:numPr>
        <w:spacing w:before="0" w:beforeAutospacing="0" w:after="0" w:afterAutospacing="0"/>
        <w:ind w:left="709" w:firstLine="567"/>
      </w:pPr>
      <w:r>
        <w:rPr>
          <w:rFonts w:ascii="Arial" w:hAnsi="Arial" w:cs="Arial"/>
          <w:color w:val="000000"/>
          <w:sz w:val="22"/>
          <w:szCs w:val="22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14:paraId="00000029" w14:textId="0688194E" w:rsidR="0042056B" w:rsidRPr="00BD5416" w:rsidRDefault="000F3AD4" w:rsidP="00B53C8D">
      <w:pPr>
        <w:widowControl w:val="0"/>
        <w:spacing w:before="240" w:after="24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D9A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EA1D9A">
        <w:rPr>
          <w:rFonts w:ascii="Times New Roman" w:eastAsia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0000002A" w14:textId="22D6D792" w:rsidR="0042056B" w:rsidRPr="00BD5416" w:rsidRDefault="000F3AD4" w:rsidP="00B53C8D">
      <w:pPr>
        <w:widowControl w:val="0"/>
        <w:spacing w:before="240" w:after="24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1D9A">
        <w:rPr>
          <w:rFonts w:ascii="Times New Roman" w:eastAsia="Times New Roman" w:hAnsi="Times New Roman" w:cs="Times New Roman"/>
          <w:sz w:val="28"/>
          <w:szCs w:val="28"/>
          <w:lang w:val="ru-RU"/>
        </w:rPr>
        <w:t>шестиугольник, восьмиугольник, треугольник</w:t>
      </w:r>
      <w:r w:rsidR="00BD5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570754BA" w:rsidR="0042056B" w:rsidRDefault="0042056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0000002F" w14:textId="723AAD9B" w:rsidR="0042056B" w:rsidRPr="00B3788E" w:rsidRDefault="000F3AD4" w:rsidP="002137D3">
      <w:pPr>
        <w:widowControl w:val="0"/>
        <w:spacing w:before="240" w:after="240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78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Программе на вход поступают данные о фигурах –  </w:t>
      </w:r>
      <w:r w:rsidR="0021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её стороны (все фигуры правильные). </w:t>
      </w:r>
      <w:r w:rsidR="00B3788E">
        <w:rPr>
          <w:rFonts w:ascii="Times New Roman" w:eastAsia="Times New Roman" w:hAnsi="Times New Roman" w:cs="Times New Roman"/>
          <w:sz w:val="28"/>
          <w:szCs w:val="28"/>
          <w:lang w:val="ru-RU"/>
        </w:rPr>
        <w:t>Эти данные хранятся в форме списка. Из списка мы можем удалять элементы по индексу, распечатать все элементы и отменить последнее действие. Также эти данные можно синхронизировать с файлом, после чего в файле будет содержаться та же информация, что и буфере. Буфер можно синхронизировать с указанным файлом, после чего наш список будет равен списку, который лежит в файле.</w:t>
      </w:r>
      <w:r w:rsidR="0021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Поддерживается обработка следующих ошибок: неверная команда, неверные данные для стороны фигуры, неверное имя файла, неверный индекс.</w:t>
      </w:r>
    </w:p>
    <w:p w14:paraId="00000030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 и результаты их исполнения</w:t>
      </w:r>
    </w:p>
    <w:p w14:paraId="00000032" w14:textId="37037BD8" w:rsidR="0042056B" w:rsidRPr="000F3AD4" w:rsidRDefault="000F3AD4" w:rsidP="00A56CEA">
      <w:pPr>
        <w:widowControl w:val="0"/>
        <w:spacing w:before="240" w:after="240"/>
        <w:ind w:left="740" w:hanging="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1:</w:t>
      </w:r>
    </w:p>
    <w:p w14:paraId="04055BA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exit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</w:p>
    <w:p w14:paraId="5C991F5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</w:t>
      </w:r>
    </w:p>
    <w:p w14:paraId="7954C72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 - upload file</w:t>
      </w:r>
    </w:p>
    <w:p w14:paraId="44697FA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3 -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triangle</w:t>
      </w:r>
    </w:p>
    <w:p w14:paraId="1E5425E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4 -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hexagon</w:t>
      </w:r>
    </w:p>
    <w:p w14:paraId="1D3FEEA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5 -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pentagon</w:t>
      </w:r>
    </w:p>
    <w:p w14:paraId="38B2882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remove element</w:t>
      </w:r>
    </w:p>
    <w:p w14:paraId="341E2F1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7 -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all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elments</w:t>
      </w:r>
      <w:proofErr w:type="spellEnd"/>
    </w:p>
    <w:p w14:paraId="05004C1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8 -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undo</w:t>
      </w:r>
      <w:proofErr w:type="gramEnd"/>
    </w:p>
    <w:p w14:paraId="7772ADB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proofErr w:type="gramEnd"/>
    </w:p>
    <w:p w14:paraId="057F569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side: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proofErr w:type="gramEnd"/>
    </w:p>
    <w:p w14:paraId="012ABF1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4</w:t>
      </w:r>
      <w:proofErr w:type="gramEnd"/>
    </w:p>
    <w:p w14:paraId="5FF1D16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side: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proofErr w:type="gramEnd"/>
    </w:p>
    <w:p w14:paraId="5AFC87B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5</w:t>
      </w:r>
      <w:proofErr w:type="gramEnd"/>
    </w:p>
    <w:p w14:paraId="24F018A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side: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4</w:t>
      </w:r>
      <w:proofErr w:type="gramEnd"/>
    </w:p>
    <w:p w14:paraId="29EDB07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7</w:t>
      </w:r>
      <w:proofErr w:type="gramEnd"/>
    </w:p>
    <w:p w14:paraId="1E97356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Triangle: ((-1; -0.57735), (0; 1.1547), (1; -0.57735))</w:t>
      </w:r>
    </w:p>
    <w:p w14:paraId="29E93D9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Hexagon: ((-3; 0), (-1.5; 2.59808), (1.5; 2.59808), (3; 0), (-1.5; -2.59808), (1.5; -2.59808))</w:t>
      </w:r>
    </w:p>
    <w:p w14:paraId="73EB822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Pentagon: ((-3.4026; 0), (0; 3.4026), (3.4026; 0), (-2; -2.75276), (2; -2.75276))</w:t>
      </w:r>
    </w:p>
    <w:p w14:paraId="7590AE53" w14:textId="2BB8FACA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Enter command:</w:t>
      </w:r>
      <w:r w:rsidRPr="00EA1D9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A1D9A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00000050" w14:textId="347B3443" w:rsidR="0042056B" w:rsidRPr="000F3AD4" w:rsidRDefault="000F3AD4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3AD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0000051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</w:t>
      </w:r>
    </w:p>
    <w:p w14:paraId="00000052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3986E9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exit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</w:p>
    <w:p w14:paraId="79D867A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</w:t>
      </w:r>
    </w:p>
    <w:p w14:paraId="7E0D841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 - upload file</w:t>
      </w:r>
    </w:p>
    <w:p w14:paraId="6790CA6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3 -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triangle</w:t>
      </w:r>
    </w:p>
    <w:p w14:paraId="38B1DB3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4 -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hexagon</w:t>
      </w:r>
    </w:p>
    <w:p w14:paraId="1A3381E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5 -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pentagon</w:t>
      </w:r>
    </w:p>
    <w:p w14:paraId="450A77B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remove element</w:t>
      </w:r>
    </w:p>
    <w:p w14:paraId="3D9FA5A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7 -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all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elments</w:t>
      </w:r>
      <w:proofErr w:type="spellEnd"/>
    </w:p>
    <w:p w14:paraId="30A319B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8 -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undo</w:t>
      </w:r>
      <w:proofErr w:type="gramEnd"/>
    </w:p>
    <w:p w14:paraId="7C1F3D3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proofErr w:type="gramEnd"/>
    </w:p>
    <w:p w14:paraId="557CC48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side: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-1</w:t>
      </w:r>
      <w:proofErr w:type="gramEnd"/>
    </w:p>
    <w:p w14:paraId="2E8CE6A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Incorrect values</w:t>
      </w:r>
    </w:p>
    <w:p w14:paraId="6E7A876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4</w:t>
      </w:r>
      <w:proofErr w:type="gramEnd"/>
    </w:p>
    <w:p w14:paraId="6DA9BE0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side: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23ED031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Incorrect values</w:t>
      </w:r>
    </w:p>
    <w:p w14:paraId="569D5C4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</w:p>
    <w:p w14:paraId="6DE918F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Enter index 1</w:t>
      </w:r>
    </w:p>
    <w:p w14:paraId="226F45B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Index out of range</w:t>
      </w:r>
    </w:p>
    <w:p w14:paraId="64E81043" w14:textId="0199B6EF" w:rsidR="002137D3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010BA933" w14:textId="77777777" w:rsidR="009F400B" w:rsidRPr="000F3AD4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71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</w:t>
      </w:r>
    </w:p>
    <w:p w14:paraId="00000072" w14:textId="77777777" w:rsidR="0042056B" w:rsidRPr="000F3AD4" w:rsidRDefault="000F3AD4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98912D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exit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</w:p>
    <w:p w14:paraId="2AA4F43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</w:t>
      </w:r>
    </w:p>
    <w:p w14:paraId="15398C3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 - upload file</w:t>
      </w:r>
    </w:p>
    <w:p w14:paraId="5BC5EB1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3 -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triangle</w:t>
      </w:r>
    </w:p>
    <w:p w14:paraId="52D8662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4 -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hexagon</w:t>
      </w:r>
    </w:p>
    <w:p w14:paraId="52D505F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5 -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pentagon</w:t>
      </w:r>
    </w:p>
    <w:p w14:paraId="5151EBD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remove element</w:t>
      </w:r>
    </w:p>
    <w:p w14:paraId="4ED118D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7 -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all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elments</w:t>
      </w:r>
      <w:proofErr w:type="spellEnd"/>
    </w:p>
    <w:p w14:paraId="46B25DA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8 -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undo</w:t>
      </w:r>
      <w:proofErr w:type="gramEnd"/>
    </w:p>
    <w:p w14:paraId="43C0757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7</w:t>
      </w:r>
      <w:proofErr w:type="gramEnd"/>
    </w:p>
    <w:p w14:paraId="496711E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</w:t>
      </w:r>
      <w:proofErr w:type="gramEnd"/>
    </w:p>
    <w:p w14:paraId="1225885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filename: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qwe</w:t>
      </w:r>
      <w:proofErr w:type="spellEnd"/>
    </w:p>
    <w:p w14:paraId="44EBE31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7</w:t>
      </w:r>
      <w:proofErr w:type="gramEnd"/>
    </w:p>
    <w:p w14:paraId="2872FA3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Triangle: ((-0.5; -0.288675), (0; 0.57735), (0.5; -0.288675))</w:t>
      </w:r>
    </w:p>
    <w:p w14:paraId="5DF6C1B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Hexagon: ((-2; 0), (-1; 1.73205), (1; 1.73205), (2; 0), (-1; -1.73205), (1; -1.73205))</w:t>
      </w:r>
    </w:p>
    <w:p w14:paraId="5E715A5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Pentagon: ((-2.55195; 0), (0; 2.55195), (2.55195; 0), (-1; -2.06457), </w:t>
      </w: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(1; -2.06457))</w:t>
      </w:r>
    </w:p>
    <w:p w14:paraId="71E5F881" w14:textId="3DA4DBC2" w:rsidR="002137D3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Enter command: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</w:t>
      </w:r>
      <w:proofErr w:type="gramEnd"/>
    </w:p>
    <w:p w14:paraId="000000A2" w14:textId="77777777" w:rsidR="0042056B" w:rsidRPr="00EA1D9A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A1D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</w:t>
      </w:r>
      <w:r w:rsidRPr="00EA1D9A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EA1D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00000A3" w14:textId="788F74DE" w:rsidR="0042056B" w:rsidRPr="00EA1D9A" w:rsidRDefault="000F3AD4" w:rsidP="00A56CEA">
      <w:pPr>
        <w:widowControl w:val="0"/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9F40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3788E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F40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3788E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BAEC663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Почечура</w:t>
      </w:r>
      <w:proofErr w:type="spellEnd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 Артемий, гр. М8О-206Б-20</w:t>
      </w:r>
    </w:p>
    <w:p w14:paraId="5AFDAD50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// ЛР №7, вариант 7</w:t>
      </w:r>
    </w:p>
    <w:p w14:paraId="50EEBEBD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/* Спроектировать простейший «графический» векторный редактор.</w:t>
      </w:r>
    </w:p>
    <w:p w14:paraId="721828FB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Требование к функционалу редактора:</w:t>
      </w:r>
    </w:p>
    <w:p w14:paraId="23E91A99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·         создание нового документа</w:t>
      </w:r>
    </w:p>
    <w:p w14:paraId="40AE2B56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·         импорт документа из файла</w:t>
      </w:r>
    </w:p>
    <w:p w14:paraId="74C14E37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·         экспорт документа в файл</w:t>
      </w:r>
    </w:p>
    <w:p w14:paraId="36E29B3A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·         создание графического примитива (согласно варианту задания)</w:t>
      </w:r>
    </w:p>
    <w:p w14:paraId="2E69D4AA" w14:textId="77777777" w:rsidR="009F400B" w:rsidRPr="00BD5416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D5416">
        <w:rPr>
          <w:rFonts w:ascii="Courier New" w:eastAsia="Courier New" w:hAnsi="Courier New" w:cs="Courier New"/>
          <w:sz w:val="20"/>
          <w:szCs w:val="20"/>
          <w:lang w:val="ru-RU"/>
        </w:rPr>
        <w:t>·         удаление графического примитива</w:t>
      </w:r>
    </w:p>
    <w:p w14:paraId="2D105A5F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·         отображение документа на экране (печать перечня графических объектов и их характеристик в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)</w:t>
      </w:r>
    </w:p>
    <w:p w14:paraId="6767B577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·         реализовать операцию </w:t>
      </w: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undo</w:t>
      </w: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, отменяющую последнее сделанное действие. Должно действовать для операций добавления/удаления </w:t>
      </w:r>
      <w:proofErr w:type="gramStart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фигур.*</w:t>
      </w:r>
      <w:proofErr w:type="gramEnd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/</w:t>
      </w:r>
    </w:p>
    <w:p w14:paraId="10A996F6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/*Требования к реализации:</w:t>
      </w:r>
    </w:p>
    <w:p w14:paraId="55111117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·         Создание графических примитивов необходимо вынести в отдельный класс – </w:t>
      </w: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Factory</w:t>
      </w: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.</w:t>
      </w:r>
    </w:p>
    <w:p w14:paraId="0AC98244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·         Сделать упор на использовании полиморфизма при работе с фигурами;</w:t>
      </w:r>
    </w:p>
    <w:p w14:paraId="6F97152F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 xml:space="preserve">·         Взаимодействие с пользователем (ввод команд) реализовать в функции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;*</w:t>
      </w:r>
      <w:proofErr w:type="gramEnd"/>
      <w:r w:rsidRPr="00EA1D9A">
        <w:rPr>
          <w:rFonts w:ascii="Courier New" w:eastAsia="Courier New" w:hAnsi="Courier New" w:cs="Courier New"/>
          <w:sz w:val="20"/>
          <w:szCs w:val="20"/>
          <w:lang w:val="ru-RU"/>
        </w:rPr>
        <w:t>/</w:t>
      </w:r>
    </w:p>
    <w:p w14:paraId="1214ABE8" w14:textId="77777777" w:rsidR="009F400B" w:rsidRPr="00EA1D9A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3E13924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FDEE9E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fstream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75C053C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&lt;exception&gt;</w:t>
      </w:r>
    </w:p>
    <w:p w14:paraId="6E59F13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&lt;list&gt;</w:t>
      </w:r>
    </w:p>
    <w:p w14:paraId="0B87F6F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7A19504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cmath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382A37C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46AB4BF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&lt;utility&gt;</w:t>
      </w:r>
    </w:p>
    <w:p w14:paraId="348E788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&lt;memory&gt;</w:t>
      </w:r>
    </w:p>
    <w:p w14:paraId="58B1E00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#include &lt;stack&gt;</w:t>
      </w:r>
    </w:p>
    <w:p w14:paraId="3AEC4D5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660434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PI = 3.14159265;</w:t>
      </w:r>
    </w:p>
    <w:p w14:paraId="0600A1A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1464E5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139700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8B640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 {</w:t>
      </w:r>
    </w:p>
    <w:p w14:paraId="4589562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x = 0;</w:t>
      </w:r>
    </w:p>
    <w:p w14:paraId="40BC037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y = 0;</w:t>
      </w:r>
    </w:p>
    <w:p w14:paraId="07DCF30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print() {</w:t>
      </w:r>
    </w:p>
    <w:p w14:paraId="4262FE8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"(" &lt;&lt; x &lt;&lt; "; " &lt;&lt; y &lt;&lt; ")";</w:t>
      </w:r>
    </w:p>
    <w:p w14:paraId="6ACB250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E579EC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52725B0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81A301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operator&gt;&gt;(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in, Vertex&amp; vertex) {</w:t>
      </w:r>
    </w:p>
    <w:p w14:paraId="6FB3F6C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vertex.x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vertex.y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60F76B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in;</w:t>
      </w:r>
    </w:p>
    <w:p w14:paraId="7A49B0A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809F72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5AF43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out,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Vertex&amp; vertex) {</w:t>
      </w:r>
    </w:p>
    <w:p w14:paraId="095807F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vertex.x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"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vertex.y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135B59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out;</w:t>
      </w:r>
    </w:p>
    <w:p w14:paraId="54834FA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9444B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1CE20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218975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unknown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-1,</w:t>
      </w:r>
    </w:p>
    <w:p w14:paraId="44739CD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Triangle = 0,</w:t>
      </w:r>
    </w:p>
    <w:p w14:paraId="22546D4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Hexagon = 1,</w:t>
      </w:r>
    </w:p>
    <w:p w14:paraId="1BEFE9D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Pentagon = 2,</w:t>
      </w:r>
    </w:p>
    <w:p w14:paraId="5DEBDDA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3CA296F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85AED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type_to_string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type) {</w:t>
      </w:r>
    </w:p>
    <w:p w14:paraId="57920BC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(type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::Triangle) {</w:t>
      </w:r>
    </w:p>
    <w:p w14:paraId="18DBCE8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"Triangle";</w:t>
      </w:r>
    </w:p>
    <w:p w14:paraId="438EF21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DE9A55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(type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::Hexagon) {</w:t>
      </w:r>
    </w:p>
    <w:p w14:paraId="677987D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"Hexagon";</w:t>
      </w:r>
    </w:p>
    <w:p w14:paraId="3C5C757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213C2A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(type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::Pentagon) {</w:t>
      </w:r>
    </w:p>
    <w:p w14:paraId="0B1E774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"Pentagon";</w:t>
      </w:r>
    </w:p>
    <w:p w14:paraId="2AD1A72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806089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2A83592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("Undefined figure type");</w:t>
      </w:r>
    </w:p>
    <w:p w14:paraId="0BFFE2A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2A7881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01DEA7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B8FC4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Figure {</w:t>
      </w:r>
    </w:p>
    <w:p w14:paraId="71B3CF5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A27283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Vertex&gt; data;</w:t>
      </w:r>
    </w:p>
    <w:p w14:paraId="6B3F4C9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= default;</w:t>
      </w:r>
    </w:p>
    <w:p w14:paraId="766AA2B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vector&lt;Vertex&gt;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: data(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{}</w:t>
      </w:r>
    </w:p>
    <w:p w14:paraId="73F1EA9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print() {</w:t>
      </w:r>
    </w:p>
    <w:p w14:paraId="22C2DE5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type_to_string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get_type_figure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()) &lt;&lt; ": (";</w:t>
      </w:r>
    </w:p>
    <w:p w14:paraId="28D927F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is_first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true;</w:t>
      </w:r>
    </w:p>
    <w:p w14:paraId="2DE01A6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(Vertex&amp; v : data) {</w:t>
      </w:r>
    </w:p>
    <w:p w14:paraId="0962E20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is_first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185E7E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", ";</w:t>
      </w:r>
    </w:p>
    <w:p w14:paraId="791D8B8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D7FF19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is_first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false;</w:t>
      </w:r>
    </w:p>
    <w:p w14:paraId="30635B5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v.print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EB4B2D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53E84F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")\n";</w:t>
      </w:r>
    </w:p>
    <w:p w14:paraId="6A8049C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69A504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get_type_figure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79065B2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::unknown;</w:t>
      </w:r>
    </w:p>
    <w:p w14:paraId="03E2E8B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30590C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78F671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73174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Triangle : public Figure {</w:t>
      </w:r>
    </w:p>
    <w:p w14:paraId="014FE51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11574D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: Figure(vector&lt;Vertex&gt;(3)) {}</w:t>
      </w:r>
    </w:p>
    <w:p w14:paraId="5F2FED6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 a, Vertex b, Vertex c) : Figure({ a, b, c}) {}</w:t>
      </w:r>
    </w:p>
    <w:p w14:paraId="4CB3DF6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Triangle(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vector&lt;Vertex&gt; v) {</w:t>
      </w:r>
    </w:p>
    <w:p w14:paraId="2B8DB7A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!= 3) {</w:t>
      </w:r>
    </w:p>
    <w:p w14:paraId="76CC321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number of vertex of square");</w:t>
      </w:r>
    </w:p>
    <w:p w14:paraId="12AAE98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1CD06F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v;</w:t>
      </w:r>
    </w:p>
    <w:p w14:paraId="7190999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361966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get_type_figure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::Triangle; }</w:t>
      </w:r>
    </w:p>
    <w:p w14:paraId="61D448E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27FCE0E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B4D508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Pentagon : public Figure {</w:t>
      </w:r>
    </w:p>
    <w:p w14:paraId="5017AEA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public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794F5F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Pentagon(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: Figure(vector&lt;Vertex&gt;(5)) {}</w:t>
      </w:r>
    </w:p>
    <w:p w14:paraId="68AC093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Pentagon(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 a, Vertex b, Vertex c, Vertex d, Vertex e) : Figure({ a, b, c, d, e }) {}</w:t>
      </w:r>
    </w:p>
    <w:p w14:paraId="2AEBA8E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Pentagon(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vector&lt;Vertex&gt; v) {</w:t>
      </w:r>
    </w:p>
    <w:p w14:paraId="2DBB78C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!= 5) {</w:t>
      </w:r>
    </w:p>
    <w:p w14:paraId="0C15B32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number of vertex of pentagon");</w:t>
      </w:r>
    </w:p>
    <w:p w14:paraId="37879E5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68D3278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v;</w:t>
      </w:r>
    </w:p>
    <w:p w14:paraId="07A06CC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079654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get_type_figure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::Pentagon; }</w:t>
      </w:r>
    </w:p>
    <w:p w14:paraId="3C3053D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250CB47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74523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Hexagon : public Figure {</w:t>
      </w:r>
    </w:p>
    <w:p w14:paraId="50839E3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45881E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Hexagon(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: Figure(vector&lt;Vertex&gt;(6)) {}</w:t>
      </w:r>
    </w:p>
    <w:p w14:paraId="327CA5C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Hexagon(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 a, Vertex b, Vertex c, Vertex d, Vertex e, Vertex f) : Figure({ a, b, c, d, e, f }) {}</w:t>
      </w:r>
    </w:p>
    <w:p w14:paraId="72EFBC5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Hexagon(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vector&lt;Vertex&gt; v) {</w:t>
      </w:r>
    </w:p>
    <w:p w14:paraId="7219770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!= 6) {</w:t>
      </w:r>
    </w:p>
    <w:p w14:paraId="55F71EB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number of vertex of hexagon");</w:t>
      </w:r>
    </w:p>
    <w:p w14:paraId="0462BCC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AF11E1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v;</w:t>
      </w:r>
    </w:p>
    <w:p w14:paraId="6F1D607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50A302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get_type_figure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::Hexagon; }</w:t>
      </w:r>
    </w:p>
    <w:p w14:paraId="02E57B1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38AF188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4D260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operator&gt;&gt;(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input, Figure&amp; figure) {</w:t>
      </w:r>
    </w:p>
    <w:p w14:paraId="1AB988E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(Vertex&amp; v :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figure.data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AC4F68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v;</w:t>
      </w:r>
    </w:p>
    <w:p w14:paraId="513199B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6E3D08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input;</w:t>
      </w:r>
    </w:p>
    <w:p w14:paraId="1CC4E32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84C1E7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B39DBB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output, Figure&amp; figure) {</w:t>
      </w:r>
    </w:p>
    <w:p w14:paraId="65AF4B4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static_cast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figure.get_type_figure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()) &lt;&lt; " ";</w:t>
      </w:r>
    </w:p>
    <w:p w14:paraId="10E6F0E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Vertex&amp; v :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figure.data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6B4A42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output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v &lt;&lt; " ";</w:t>
      </w:r>
    </w:p>
    <w:p w14:paraId="5B0A955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010A37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output;</w:t>
      </w:r>
    </w:p>
    <w:p w14:paraId="595B08A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467F05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7D301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7AB02C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unknown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0696621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add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523DBF0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remove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14:paraId="25D5817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0AD4DF5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387F08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Action {</w:t>
      </w:r>
    </w:p>
    <w:p w14:paraId="31235D8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type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::unknown;</w:t>
      </w:r>
    </w:p>
    <w:p w14:paraId="34C8193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shared_ptr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&lt;Figure&gt;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B7C925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50736B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CB41A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Docs {</w:t>
      </w:r>
    </w:p>
    <w:p w14:paraId="00A38E6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D9A9EE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Docs(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= default;</w:t>
      </w:r>
    </w:p>
    <w:p w14:paraId="4FCE87B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list&lt;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shared_ptr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&lt;Figure&gt;&gt; data;</w:t>
      </w:r>
    </w:p>
    <w:p w14:paraId="413A4D1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stack&lt;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Action&gt; act;</w:t>
      </w:r>
    </w:p>
    <w:p w14:paraId="74AD45D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upload(string&amp; filename) {</w:t>
      </w:r>
    </w:p>
    <w:p w14:paraId="365C85E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out(filename);</w:t>
      </w:r>
    </w:p>
    <w:p w14:paraId="16897EB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(!out) {</w:t>
      </w:r>
    </w:p>
    <w:p w14:paraId="33CF8BE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filename");</w:t>
      </w:r>
    </w:p>
    <w:p w14:paraId="3C37BB3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1162F0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auto&amp;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: data) {</w:t>
      </w:r>
    </w:p>
    <w:p w14:paraId="0B18128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"\n";</w:t>
      </w:r>
    </w:p>
    <w:p w14:paraId="358B110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319AA9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AB2234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string&amp; filename) {</w:t>
      </w:r>
    </w:p>
    <w:p w14:paraId="1F00D62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data.clear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E2565C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!= 0) {</w:t>
      </w:r>
    </w:p>
    <w:p w14:paraId="7BBE263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act.pop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8CCB1F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6FD4548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in(filename);</w:t>
      </w:r>
    </w:p>
    <w:p w14:paraId="3FBBAC4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(!in) {</w:t>
      </w:r>
    </w:p>
    <w:p w14:paraId="1DCD666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filename");</w:t>
      </w:r>
    </w:p>
    <w:p w14:paraId="6BDF51B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714FC04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B91924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(in &gt;&gt;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AA4B5A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type =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BDACDE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shared_ptr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&lt;Figure&gt;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419A36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(type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::Triangle) {</w:t>
      </w:r>
    </w:p>
    <w:p w14:paraId="169F999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make_shared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&lt;Triangle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3D4F02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B0EEDE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(type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::Hexagon) {</w:t>
      </w:r>
    </w:p>
    <w:p w14:paraId="26C88A0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make_shared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&lt;Hexagon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665399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45E3A8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(type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type_figure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::Pentagon) {</w:t>
      </w:r>
    </w:p>
    <w:p w14:paraId="4DF8389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make_shared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&lt;Pentagon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69EDF4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7E78C8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69067DD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("Undefined figure type");</w:t>
      </w:r>
    </w:p>
    <w:p w14:paraId="3917864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6879A2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*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B3198C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data.push_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back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move(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28BE85C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01FC0D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D36013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add(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shared_ptr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&lt;Figure&gt;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BD9D0F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Action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E330EE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tmp.type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::add;</w:t>
      </w:r>
    </w:p>
    <w:p w14:paraId="67CF154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E6FED1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data.push_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back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move(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76E7F40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act.push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B88CA5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9C74EB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remove(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E24680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0) {</w:t>
      </w:r>
    </w:p>
    <w:p w14:paraId="15B887D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out_of_range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("Index out of range");</w:t>
      </w:r>
    </w:p>
    <w:p w14:paraId="633F7FF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161D308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Action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8DB5FF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tmp.type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::remove;</w:t>
      </w:r>
    </w:p>
    <w:p w14:paraId="12FC838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auto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it = next(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data.begin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C4ED04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*it;</w:t>
      </w:r>
    </w:p>
    <w:p w14:paraId="7699CFE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data.erase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it);</w:t>
      </w:r>
    </w:p>
    <w:p w14:paraId="05CA622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act.push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02569A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6524D6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print() {</w:t>
      </w:r>
    </w:p>
    <w:p w14:paraId="4E707BA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(auto&amp;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: data) {</w:t>
      </w:r>
    </w:p>
    <w:p w14:paraId="4C448CA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ptr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-&gt;print();</w:t>
      </w:r>
    </w:p>
    <w:p w14:paraId="7CD504C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13267C1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673B18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undo() {</w:t>
      </w:r>
    </w:p>
    <w:p w14:paraId="5F6DADA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== 0) {</w:t>
      </w:r>
    </w:p>
    <w:p w14:paraId="0DACC3C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out_of_range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("Nothing undo");</w:t>
      </w:r>
    </w:p>
    <w:p w14:paraId="37E0764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9263D5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Action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act.top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B0CDBC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act.pop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757FD3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tmp.type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::unknown) {</w:t>
      </w:r>
    </w:p>
    <w:p w14:paraId="559B03D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6EF6AE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19E42BC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tmp.type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::add) {</w:t>
      </w:r>
    </w:p>
    <w:p w14:paraId="61705CA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data.pop_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back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E9FCAC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43326EF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tmp.type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type_of_action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::remove) {</w:t>
      </w:r>
    </w:p>
    <w:p w14:paraId="00D892B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data.push_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back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tmp.figure_ptr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F812FC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6A13A39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0E77AE3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("Undefined action type");</w:t>
      </w:r>
    </w:p>
    <w:p w14:paraId="2063216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1604AFA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};</w:t>
      </w:r>
    </w:p>
    <w:p w14:paraId="4CD3679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653A087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63735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help() {</w:t>
      </w:r>
    </w:p>
    <w:p w14:paraId="484C3CE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"0 - exit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programm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2FC9263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"1 filename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file\n";</w:t>
      </w:r>
    </w:p>
    <w:p w14:paraId="52CCAE1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"2 filename - upload file\n";</w:t>
      </w:r>
    </w:p>
    <w:p w14:paraId="1140014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"3 - input triangle\n";</w:t>
      </w:r>
    </w:p>
    <w:p w14:paraId="5F7DAE7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"4 - input hexagon\n";</w:t>
      </w:r>
    </w:p>
    <w:p w14:paraId="739C36B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"5 - input pentagon\n";</w:t>
      </w:r>
    </w:p>
    <w:p w14:paraId="4AEB2E7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"6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remove element\n";</w:t>
      </w:r>
    </w:p>
    <w:p w14:paraId="3B62895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"7 - print all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elments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4E3B769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"8 - undo\n";</w:t>
      </w:r>
    </w:p>
    <w:p w14:paraId="5A42651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02CE71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AA3EF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side_2pow(Vertex a, Vertex b) {</w:t>
      </w:r>
    </w:p>
    <w:p w14:paraId="3F3F3D6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a.x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b.x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*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a.x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b.x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+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a.y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b.y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 *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a.y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b.y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822D1C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AD5F4A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17FAE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check_vertex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vector&lt;Vertex&gt;&amp; v) {</w:t>
      </w:r>
    </w:p>
    <w:p w14:paraId="0C00F4A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1BB5FC1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(side_2pow(v[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()], v[(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()]) != side_2pow(v[(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()], v[(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+ 2) %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v.size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()])) {</w:t>
      </w:r>
    </w:p>
    <w:p w14:paraId="2F93CC6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false;</w:t>
      </w:r>
    </w:p>
    <w:p w14:paraId="5415560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192E0E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ACACFE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true;</w:t>
      </w:r>
    </w:p>
    <w:p w14:paraId="21962CB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93EBFA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4C1D1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main() {</w:t>
      </w:r>
    </w:p>
    <w:p w14:paraId="5E052C5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Docs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doc;</w:t>
      </w:r>
    </w:p>
    <w:p w14:paraId="0782BA6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 -1;</w:t>
      </w:r>
    </w:p>
    <w:p w14:paraId="3D36E9F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help(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EBAD16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!= 0) {</w:t>
      </w:r>
    </w:p>
    <w:p w14:paraId="5FFFE4A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try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76F400A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command: ";</w:t>
      </w:r>
    </w:p>
    <w:p w14:paraId="09C92D8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5E3820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1) { //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</w:t>
      </w:r>
    </w:p>
    <w:p w14:paraId="03FF5FE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filename: ";</w:t>
      </w:r>
    </w:p>
    <w:p w14:paraId="770E8D8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filename;</w:t>
      </w:r>
    </w:p>
    <w:p w14:paraId="0457B2B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filename;</w:t>
      </w:r>
    </w:p>
    <w:p w14:paraId="336F949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doc.inload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filename);</w:t>
      </w:r>
    </w:p>
    <w:p w14:paraId="5AA4E9C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3A87D1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2) { // upload file</w:t>
      </w:r>
    </w:p>
    <w:p w14:paraId="71D3850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filename: ";</w:t>
      </w:r>
    </w:p>
    <w:p w14:paraId="5AA2C3F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filename;</w:t>
      </w:r>
    </w:p>
    <w:p w14:paraId="3145C38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filename;</w:t>
      </w:r>
    </w:p>
    <w:p w14:paraId="5C6A431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doc.upload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filename);</w:t>
      </w:r>
    </w:p>
    <w:p w14:paraId="739BD22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BD9AFA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3) { // Triangle</w:t>
      </w:r>
    </w:p>
    <w:p w14:paraId="29348E2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side: ";</w:t>
      </w:r>
    </w:p>
    <w:p w14:paraId="603F65D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side;</w:t>
      </w:r>
    </w:p>
    <w:p w14:paraId="7B33790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!(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side) || side&lt;=0){</w:t>
      </w:r>
    </w:p>
    <w:p w14:paraId="00B6955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cin.clear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78B693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cin.ignore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1e9, '\n');</w:t>
      </w:r>
    </w:p>
    <w:p w14:paraId="3A4F670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values");</w:t>
      </w:r>
    </w:p>
    <w:p w14:paraId="1331327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6169E9C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Vertex&gt; v(3);</w:t>
      </w:r>
    </w:p>
    <w:p w14:paraId="373A5C5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 = side / (2 * sin(PI / 3.0));</w:t>
      </w:r>
    </w:p>
    <w:p w14:paraId="54F683A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 = side / (2 * tan(PI / 3.0));</w:t>
      </w:r>
    </w:p>
    <w:p w14:paraId="1024662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0].x = -side / 2; v[0].y = -r;</w:t>
      </w:r>
    </w:p>
    <w:p w14:paraId="5F705FA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1].x = 0; v[1].y = R;</w:t>
      </w:r>
    </w:p>
    <w:p w14:paraId="75136AC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2].x = side / 2; v[2].y = -r;</w:t>
      </w:r>
    </w:p>
    <w:p w14:paraId="04F53D7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doc.add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make_shared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&lt;Triangle&gt;(v));</w:t>
      </w:r>
    </w:p>
    <w:p w14:paraId="4F432BB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EF1A5A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4) { // Hexagon</w:t>
      </w:r>
    </w:p>
    <w:p w14:paraId="776D207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side: ";</w:t>
      </w:r>
    </w:p>
    <w:p w14:paraId="3083F19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side;</w:t>
      </w:r>
    </w:p>
    <w:p w14:paraId="50D7FEB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!(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side) || side&lt;=0){</w:t>
      </w:r>
    </w:p>
    <w:p w14:paraId="095318D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cin.clear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3ED5EC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cin.ignore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1e9, '\n');</w:t>
      </w:r>
    </w:p>
    <w:p w14:paraId="5458D9B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values");</w:t>
      </w:r>
    </w:p>
    <w:p w14:paraId="6FA640B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80E700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Vertex&gt; v(6);</w:t>
      </w:r>
    </w:p>
    <w:p w14:paraId="3CEC563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 = side / (2 * sin(PI / 6.0));</w:t>
      </w:r>
    </w:p>
    <w:p w14:paraId="51B56DF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 = side / (2 * tan(PI / 6.0));</w:t>
      </w:r>
    </w:p>
    <w:p w14:paraId="3848E76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0].x = -R; v[0].y = 0;</w:t>
      </w:r>
    </w:p>
    <w:p w14:paraId="5FE28DF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1].x = -1 * side / 2; v[1].y = r;</w:t>
      </w:r>
    </w:p>
    <w:p w14:paraId="116C5ED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2].x = side / 2; v[2].y = r;</w:t>
      </w:r>
    </w:p>
    <w:p w14:paraId="057F6DD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3].x = R; v[3].y = 0;</w:t>
      </w:r>
    </w:p>
    <w:p w14:paraId="04A4D39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4].x = -1 * side / 2; v[4].y = -1 * r;</w:t>
      </w:r>
    </w:p>
    <w:p w14:paraId="42568B4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5].x = side / 2; v[5].y = -1 * r;</w:t>
      </w:r>
    </w:p>
    <w:p w14:paraId="0D29A51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doc.add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make_shared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&lt;Hexagon&gt;(v));</w:t>
      </w:r>
    </w:p>
    <w:p w14:paraId="11B03B94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0EA61C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5) { // Pentagon</w:t>
      </w:r>
    </w:p>
    <w:p w14:paraId="2AB5CDE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side: ";</w:t>
      </w:r>
    </w:p>
    <w:p w14:paraId="1BAA1DF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side;</w:t>
      </w:r>
    </w:p>
    <w:p w14:paraId="684C8C4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!(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side) || side&lt;=0){</w:t>
      </w:r>
    </w:p>
    <w:p w14:paraId="5BAD9FA9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cin.clear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ED2EE8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cin.ignore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1e9, '\n');</w:t>
      </w:r>
    </w:p>
    <w:p w14:paraId="6D14E27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("Incorrect values");</w:t>
      </w:r>
    </w:p>
    <w:p w14:paraId="553FF47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1193984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 = side / (2 * sin(PI / 5.0));</w:t>
      </w:r>
    </w:p>
    <w:p w14:paraId="6644F9E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r = side / (2 * tan(PI / 5.0));</w:t>
      </w:r>
    </w:p>
    <w:p w14:paraId="7F353D7B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vector&lt;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Vertex&gt; v(5);</w:t>
      </w:r>
    </w:p>
    <w:p w14:paraId="38849AF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0].x = -R; v[0].y = 0;</w:t>
      </w:r>
    </w:p>
    <w:p w14:paraId="52398BD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1].x = 0; v[1].y = R;</w:t>
      </w:r>
    </w:p>
    <w:p w14:paraId="04B65AA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2].x = R; v[2].y = 0;</w:t>
      </w:r>
    </w:p>
    <w:p w14:paraId="62BF635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3].x = -1 * side / 2; v[3].y = -1 * r;</w:t>
      </w:r>
    </w:p>
    <w:p w14:paraId="6353222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v[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4].x = side / 2; v[4].y = -1 * r;</w:t>
      </w:r>
    </w:p>
    <w:p w14:paraId="0751FD5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doc.add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make_shared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&lt;Pentagon&gt;(v));</w:t>
      </w:r>
    </w:p>
    <w:p w14:paraId="6F7013B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9B261E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6) { // remove</w:t>
      </w:r>
    </w:p>
    <w:p w14:paraId="0B619FF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index ";</w:t>
      </w:r>
    </w:p>
    <w:p w14:paraId="3B42E5E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079BB1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90B065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doc.remove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idx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7003A0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EBE543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7) { // print</w:t>
      </w:r>
    </w:p>
    <w:p w14:paraId="76B194A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doc.print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59FA56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8983968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8) { // undo</w:t>
      </w:r>
    </w:p>
    <w:p w14:paraId="72DF02FA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doc.undo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0821380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932F7E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cmd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 {</w:t>
      </w:r>
    </w:p>
    <w:p w14:paraId="435C5F9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9CCBA9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E1F014E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1681EDF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("Wrong command");</w:t>
      </w:r>
    </w:p>
    <w:p w14:paraId="11940F4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819EC41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158969EF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catch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runtime_error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ex) {</w:t>
      </w:r>
    </w:p>
    <w:p w14:paraId="53B1B41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ex.what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6356AE05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F5EE397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catch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ex) {</w:t>
      </w:r>
    </w:p>
    <w:p w14:paraId="464DCF4D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ex.what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3216A6B3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A05DFD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catch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out_of_range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&amp; ex) {</w:t>
      </w:r>
    </w:p>
    <w:p w14:paraId="3E683702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ex.what</w:t>
      </w:r>
      <w:proofErr w:type="spell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3F1318A6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5AA578B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915BBBC" w14:textId="77777777" w:rsidR="009F400B" w:rsidRPr="009F400B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9F400B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00000244" w14:textId="1232C3E8" w:rsidR="0042056B" w:rsidRPr="00BD5416" w:rsidRDefault="009F400B" w:rsidP="009F400B">
      <w:pPr>
        <w:widowControl w:val="0"/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D5416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14:paraId="00000245" w14:textId="77777777" w:rsidR="0042056B" w:rsidRDefault="000F3AD4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00000247" w14:textId="3310375F" w:rsidR="0042056B" w:rsidRPr="00A56CEA" w:rsidRDefault="00A56CEA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реализованы классы </w:t>
      </w:r>
      <w:r w:rsidR="002137D3">
        <w:rPr>
          <w:rFonts w:ascii="Times New Roman" w:eastAsia="Times New Roman" w:hAnsi="Times New Roman" w:cs="Times New Roman"/>
          <w:sz w:val="28"/>
          <w:szCs w:val="28"/>
          <w:lang w:val="en-US"/>
        </w:rPr>
        <w:t>Triangle</w:t>
      </w:r>
      <w:r w:rsidRPr="00A56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137D3">
        <w:rPr>
          <w:rFonts w:ascii="Times New Roman" w:eastAsia="Times New Roman" w:hAnsi="Times New Roman" w:cs="Times New Roman"/>
          <w:sz w:val="28"/>
          <w:szCs w:val="28"/>
          <w:lang w:val="en-US"/>
        </w:rPr>
        <w:t>Hexagon</w:t>
      </w:r>
      <w:r w:rsidRPr="00A56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137D3">
        <w:rPr>
          <w:rFonts w:ascii="Times New Roman" w:eastAsia="Times New Roman" w:hAnsi="Times New Roman" w:cs="Times New Roman"/>
          <w:sz w:val="28"/>
          <w:szCs w:val="28"/>
          <w:lang w:val="en-US"/>
        </w:rPr>
        <w:t>Pentagon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фигурами, класс </w:t>
      </w:r>
      <w:r w:rsidR="002137D3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A56C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работы с файлами. По итогам выполнения работы я </w:t>
      </w:r>
      <w:r w:rsidR="002137D3">
        <w:rPr>
          <w:rFonts w:ascii="Times New Roman" w:eastAsia="Times New Roman" w:hAnsi="Times New Roman" w:cs="Times New Roman"/>
          <w:sz w:val="28"/>
          <w:szCs w:val="28"/>
          <w:lang w:val="ru-RU"/>
        </w:rPr>
        <w:t>обрёл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навыки работы с файлами и </w:t>
      </w:r>
      <w:r w:rsidR="0021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попрактиковался в работе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геометрическими фигурами. </w:t>
      </w:r>
      <w:r w:rsidRPr="00A56CEA">
        <w:rPr>
          <w:rFonts w:ascii="Times New Roman" w:eastAsia="Times New Roman" w:hAnsi="Times New Roman" w:cs="Times New Roman"/>
          <w:sz w:val="28"/>
          <w:szCs w:val="28"/>
        </w:rPr>
        <w:t>Взаимодействие с пользователем происходит посредством интерактивного меню, в котором пользователь выбирает команды и вводит данные, если это нужно.</w:t>
      </w:r>
    </w:p>
    <w:p w14:paraId="00000248" w14:textId="77777777" w:rsidR="0042056B" w:rsidRDefault="000F3AD4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249" w14:textId="77777777" w:rsidR="0042056B" w:rsidRDefault="000F3AD4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000024A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Уроки программирования на языке С++ [Электронный ресурс]. URL: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https://ravesli.com/uroki-cpp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29.11.2021).</w:t>
      </w:r>
    </w:p>
    <w:p w14:paraId="0000024B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2.</w:t>
      </w:r>
      <w:r w:rsidRPr="000F3AD4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0F3A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Compiler Generator Coco/R for C++.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</w:t>
      </w:r>
      <w:hyperlink r:id="rId7" w:anchor="Docu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 w:anchor="Docu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https://ssw.jku.at/Research/Projects/Coco/#Docu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29.11.2021).</w:t>
      </w:r>
    </w:p>
    <w:p w14:paraId="0000024C" w14:textId="77777777" w:rsidR="0042056B" w:rsidRDefault="000F3AD4">
      <w:pPr>
        <w:widowControl w:val="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cpp.reference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справочник по спецификации языка C++ [Электронный ресурс]. URL: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02.12.2021).</w:t>
      </w:r>
    </w:p>
    <w:p w14:paraId="0000024D" w14:textId="77777777" w:rsidR="0042056B" w:rsidRDefault="004205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4205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EFC"/>
    <w:multiLevelType w:val="multilevel"/>
    <w:tmpl w:val="2B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02A7A"/>
    <w:multiLevelType w:val="hybridMultilevel"/>
    <w:tmpl w:val="8BCA4A00"/>
    <w:lvl w:ilvl="0" w:tplc="7E307840">
      <w:start w:val="1"/>
      <w:numFmt w:val="decimal"/>
      <w:lvlText w:val="%1."/>
      <w:lvlJc w:val="left"/>
      <w:pPr>
        <w:ind w:left="1535" w:hanging="684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42A27188"/>
    <w:multiLevelType w:val="multilevel"/>
    <w:tmpl w:val="BC5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64" w:hanging="684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117E9"/>
    <w:multiLevelType w:val="multilevel"/>
    <w:tmpl w:val="DDD28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8B7352"/>
    <w:multiLevelType w:val="hybridMultilevel"/>
    <w:tmpl w:val="DDDCC16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83C7943"/>
    <w:multiLevelType w:val="hybridMultilevel"/>
    <w:tmpl w:val="8F7C2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00883"/>
    <w:multiLevelType w:val="hybridMultilevel"/>
    <w:tmpl w:val="ABC2BADE"/>
    <w:lvl w:ilvl="0" w:tplc="7E307840">
      <w:start w:val="1"/>
      <w:numFmt w:val="decimal"/>
      <w:lvlText w:val="%1."/>
      <w:lvlJc w:val="left"/>
      <w:pPr>
        <w:ind w:left="1110" w:hanging="684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6B"/>
    <w:rsid w:val="000F3AD4"/>
    <w:rsid w:val="002137D3"/>
    <w:rsid w:val="0042056B"/>
    <w:rsid w:val="009F400B"/>
    <w:rsid w:val="00A02305"/>
    <w:rsid w:val="00A56CEA"/>
    <w:rsid w:val="00B3788E"/>
    <w:rsid w:val="00B53C8D"/>
    <w:rsid w:val="00BD5416"/>
    <w:rsid w:val="00E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08B7"/>
  <w15:docId w15:val="{5A872C2F-D932-4494-B8D7-A8A8E0C8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F3AD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5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w.jku.at/Research/Projects/Co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w.jku.at/Research/Projects/Coc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i-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vesli.com/uroki-cpp" TargetMode="External"/><Relationship Id="rId10" Type="http://schemas.openxmlformats.org/officeDocument/2006/relationships/hyperlink" Target="https://en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10</cp:revision>
  <dcterms:created xsi:type="dcterms:W3CDTF">2021-12-16T17:34:00Z</dcterms:created>
  <dcterms:modified xsi:type="dcterms:W3CDTF">2021-12-16T18:50:00Z</dcterms:modified>
</cp:coreProperties>
</file>