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4241" w14:textId="04DE6C6F" w:rsidR="001D7320" w:rsidRDefault="000B11DA" w:rsidP="00D71DAE">
      <w:pPr>
        <w:jc w:val="center"/>
        <w:rPr>
          <w:rFonts w:ascii="Arial" w:hAnsi="Arial" w:cs="Arial"/>
          <w:sz w:val="32"/>
          <w:szCs w:val="32"/>
        </w:rPr>
      </w:pPr>
      <w:r w:rsidRPr="00D71DAE">
        <w:rPr>
          <w:rFonts w:ascii="Arial" w:hAnsi="Arial" w:cs="Arial"/>
          <w:sz w:val="32"/>
          <w:szCs w:val="32"/>
        </w:rPr>
        <w:t>Descripciones de casos de uso</w:t>
      </w:r>
      <w:r w:rsidR="00191DE7">
        <w:rPr>
          <w:rFonts w:ascii="Arial" w:hAnsi="Arial" w:cs="Arial"/>
          <w:sz w:val="32"/>
          <w:szCs w:val="32"/>
        </w:rPr>
        <w:t xml:space="preserve"> (CU: 01, 06 y 08)</w:t>
      </w:r>
    </w:p>
    <w:p w14:paraId="227EFB9D" w14:textId="77777777" w:rsidR="00C6648F" w:rsidRPr="00D71DAE" w:rsidRDefault="00C6648F" w:rsidP="00D71DAE">
      <w:pPr>
        <w:jc w:val="center"/>
        <w:rPr>
          <w:rFonts w:ascii="Arial" w:hAnsi="Arial" w:cs="Arial"/>
          <w:sz w:val="32"/>
          <w:szCs w:val="32"/>
        </w:rPr>
      </w:pPr>
    </w:p>
    <w:p w14:paraId="7566BE2A" w14:textId="19138194" w:rsidR="00D71DAE" w:rsidRDefault="00D71DAE">
      <w:pPr>
        <w:rPr>
          <w:rFonts w:ascii="Arial" w:hAnsi="Arial" w:cs="Arial"/>
          <w:sz w:val="24"/>
          <w:szCs w:val="24"/>
        </w:rPr>
      </w:pPr>
      <w:r w:rsidRPr="00D71DAE">
        <w:rPr>
          <w:rFonts w:ascii="Arial" w:hAnsi="Arial" w:cs="Arial"/>
          <w:b/>
          <w:bCs/>
          <w:sz w:val="24"/>
          <w:szCs w:val="24"/>
        </w:rPr>
        <w:t>CU01</w:t>
      </w:r>
      <w:r>
        <w:rPr>
          <w:rFonts w:ascii="Arial" w:hAnsi="Arial" w:cs="Arial"/>
          <w:sz w:val="24"/>
          <w:szCs w:val="24"/>
        </w:rPr>
        <w:t>: Dar de alta cliente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26"/>
        <w:gridCol w:w="6802"/>
      </w:tblGrid>
      <w:tr w:rsidR="000B11DA" w:rsidRPr="00816229" w14:paraId="4AD2F1B5" w14:textId="77777777" w:rsidTr="00834C90">
        <w:tc>
          <w:tcPr>
            <w:tcW w:w="0" w:type="auto"/>
          </w:tcPr>
          <w:p w14:paraId="28B746DD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1A264FE0" w14:textId="77777777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CU01 </w:t>
            </w:r>
          </w:p>
        </w:tc>
      </w:tr>
      <w:tr w:rsidR="000B11DA" w:rsidRPr="00816229" w14:paraId="102AB23C" w14:textId="77777777" w:rsidTr="00834C90">
        <w:tc>
          <w:tcPr>
            <w:tcW w:w="0" w:type="auto"/>
          </w:tcPr>
          <w:p w14:paraId="198F8279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318D2E01" w14:textId="3C73ED3C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9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Dar de alta cliente</w:t>
            </w:r>
          </w:p>
        </w:tc>
      </w:tr>
      <w:tr w:rsidR="000B11DA" w:rsidRPr="00816229" w14:paraId="736ACFDE" w14:textId="77777777" w:rsidTr="00834C90">
        <w:tc>
          <w:tcPr>
            <w:tcW w:w="0" w:type="auto"/>
          </w:tcPr>
          <w:p w14:paraId="5104616B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301A1380" w14:textId="5C97AC4C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Pablo Hernán De la Cruz Moreno</w:t>
            </w:r>
          </w:p>
        </w:tc>
      </w:tr>
      <w:tr w:rsidR="000B11DA" w:rsidRPr="00816229" w14:paraId="11C70AE2" w14:textId="77777777" w:rsidTr="00834C90">
        <w:tc>
          <w:tcPr>
            <w:tcW w:w="0" w:type="auto"/>
          </w:tcPr>
          <w:p w14:paraId="63B56498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40E0F941" w14:textId="482C5CB1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07/03/2024</w:t>
            </w:r>
          </w:p>
        </w:tc>
      </w:tr>
      <w:tr w:rsidR="000B11DA" w:rsidRPr="00816229" w14:paraId="1F24859C" w14:textId="77777777" w:rsidTr="00834C90">
        <w:tc>
          <w:tcPr>
            <w:tcW w:w="0" w:type="auto"/>
          </w:tcPr>
          <w:p w14:paraId="1BF93288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42144840" w14:textId="023EDD94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un registro </w:t>
            </w:r>
            <w:r w:rsidR="00C65C37">
              <w:rPr>
                <w:rFonts w:ascii="Times New Roman" w:hAnsi="Times New Roman" w:cs="Times New Roman"/>
                <w:sz w:val="24"/>
                <w:szCs w:val="24"/>
              </w:rPr>
              <w:t xml:space="preserve">con la información personal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un cliente en el sistema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11DA" w:rsidRPr="00816229" w14:paraId="71F1BC54" w14:textId="77777777" w:rsidTr="00834C90">
        <w:tc>
          <w:tcPr>
            <w:tcW w:w="0" w:type="auto"/>
          </w:tcPr>
          <w:p w14:paraId="57267AA7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7A3C2F5B" w14:textId="3606C284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</w:p>
        </w:tc>
      </w:tr>
      <w:tr w:rsidR="000B11DA" w:rsidRPr="00816229" w14:paraId="4EAB6334" w14:textId="77777777" w:rsidTr="00834C90">
        <w:tc>
          <w:tcPr>
            <w:tcW w:w="0" w:type="auto"/>
          </w:tcPr>
          <w:p w14:paraId="61D2CF89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6F709FB2" w14:textId="787E9AA9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“</w:t>
            </w:r>
            <w:r w:rsidR="004B3A52">
              <w:rPr>
                <w:rFonts w:ascii="Times New Roman" w:hAnsi="Times New Roman" w:cs="Times New Roman"/>
                <w:sz w:val="24"/>
                <w:szCs w:val="24"/>
              </w:rPr>
              <w:t>Nuevo cliente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” en la pantalla </w:t>
            </w:r>
            <w:r w:rsidR="004B3A5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Página de inicio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11DA" w:rsidRPr="00816229" w14:paraId="1A11BC74" w14:textId="77777777" w:rsidTr="00834C90">
        <w:tc>
          <w:tcPr>
            <w:tcW w:w="0" w:type="auto"/>
          </w:tcPr>
          <w:p w14:paraId="20099F54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2C322066" w14:textId="25BD7B55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El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 iniciado sesión en el sistema.</w:t>
            </w:r>
          </w:p>
        </w:tc>
      </w:tr>
      <w:tr w:rsidR="000B11DA" w:rsidRPr="00816229" w14:paraId="03349C52" w14:textId="77777777" w:rsidTr="00834C90">
        <w:tc>
          <w:tcPr>
            <w:tcW w:w="0" w:type="auto"/>
          </w:tcPr>
          <w:p w14:paraId="357767FC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77E39CF9" w14:textId="74E82C9E" w:rsidR="000B11DA" w:rsidRDefault="004B3A52" w:rsidP="00967716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pantalla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Dar de alta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los campos de información personal (nombres, apellido paterno, apellido materno y </w:t>
            </w:r>
            <w:r w:rsidR="00B34D71">
              <w:rPr>
                <w:rFonts w:ascii="Times New Roman" w:hAnsi="Times New Roman" w:cs="Times New Roman"/>
                <w:sz w:val="24"/>
                <w:szCs w:val="24"/>
              </w:rPr>
              <w:t>CURP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así como los botones “Cancelar” y “Continuar”.</w:t>
            </w:r>
          </w:p>
          <w:p w14:paraId="113F30E2" w14:textId="22F74696" w:rsidR="004B3A52" w:rsidRDefault="004B3A52" w:rsidP="00967716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de </w:t>
            </w:r>
            <w:r w:rsidR="00B34D71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introduce la información solicitada en los campos y da clic en el botón “Continuar”.</w:t>
            </w:r>
            <w:r w:rsidR="005B0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08C6" w:rsidRPr="003E4203">
              <w:rPr>
                <w:rFonts w:ascii="Times New Roman" w:hAnsi="Times New Roman" w:cs="Times New Roman"/>
                <w:sz w:val="24"/>
                <w:szCs w:val="24"/>
              </w:rPr>
              <w:t xml:space="preserve">(Ver </w:t>
            </w:r>
            <w:r w:rsidR="005B08C6" w:rsidRPr="003E42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 w:rsidR="005B08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86733A" w14:textId="2048A9EC" w:rsidR="00A875BA" w:rsidRDefault="00A875BA" w:rsidP="00967716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indicando que la operación ha sido exitosa. (Ver </w:t>
            </w:r>
            <w:r w:rsidRPr="00A8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209F623" w14:textId="77777777" w:rsidR="000B11DA" w:rsidRPr="00816229" w:rsidRDefault="000B11DA" w:rsidP="00967716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0B11DA" w:rsidRPr="00816229" w14:paraId="262EE132" w14:textId="77777777" w:rsidTr="00834C90">
        <w:tc>
          <w:tcPr>
            <w:tcW w:w="0" w:type="auto"/>
          </w:tcPr>
          <w:p w14:paraId="145DB628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6A21D122" w14:textId="77777777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Cancelar el proceso.</w:t>
            </w:r>
          </w:p>
          <w:p w14:paraId="2E60E377" w14:textId="684B135E" w:rsidR="000B11DA" w:rsidRPr="00816229" w:rsidRDefault="000B11DA" w:rsidP="00967716">
            <w:pPr>
              <w:pStyle w:val="Prrafodelista"/>
              <w:numPr>
                <w:ilvl w:val="0"/>
                <w:numId w:val="6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E493F"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“Cancelar”.</w:t>
            </w:r>
          </w:p>
          <w:p w14:paraId="5603051A" w14:textId="77777777" w:rsidR="000B11DA" w:rsidRPr="00816229" w:rsidRDefault="000B11DA" w:rsidP="00967716">
            <w:pPr>
              <w:pStyle w:val="Prrafodelista"/>
              <w:numPr>
                <w:ilvl w:val="0"/>
                <w:numId w:val="6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4CE78B1D" w14:textId="77777777" w:rsidR="000B11DA" w:rsidRDefault="000B11DA" w:rsidP="00967716">
            <w:pPr>
              <w:pStyle w:val="Prrafodelista"/>
              <w:numPr>
                <w:ilvl w:val="0"/>
                <w:numId w:val="6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  <w:p w14:paraId="04C3FA35" w14:textId="3B1BA4BB" w:rsidR="00115A42" w:rsidRDefault="00115A42" w:rsidP="00115A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Campos incompletos.</w:t>
            </w:r>
          </w:p>
          <w:p w14:paraId="3521F8E8" w14:textId="4142CE8B" w:rsidR="00115A42" w:rsidRDefault="00115A42" w:rsidP="00115A42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 mensaje indicando que algunos campos no han sido rellenados.</w:t>
            </w:r>
          </w:p>
          <w:p w14:paraId="39125923" w14:textId="16B93D28" w:rsidR="00115A42" w:rsidRPr="00115A42" w:rsidRDefault="00115A42" w:rsidP="00115A42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1 del flujo normal.</w:t>
            </w:r>
          </w:p>
          <w:p w14:paraId="34AD5E03" w14:textId="7E7A0C6B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A8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Campos inválidos.</w:t>
            </w:r>
          </w:p>
          <w:p w14:paraId="79FC618B" w14:textId="77777777" w:rsidR="000B11DA" w:rsidRPr="00816229" w:rsidRDefault="000B11DA" w:rsidP="00967716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muestra un mensaje indicando que el contenido de alguno de los campos es inválido.</w:t>
            </w:r>
          </w:p>
          <w:p w14:paraId="49358B54" w14:textId="1107D3CC" w:rsidR="000B11DA" w:rsidRPr="005B08C6" w:rsidRDefault="000B11DA" w:rsidP="005B08C6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 w:rsidR="00834C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</w:tc>
      </w:tr>
      <w:tr w:rsidR="000B11DA" w:rsidRPr="00816229" w14:paraId="4D971A46" w14:textId="77777777" w:rsidTr="00834C90">
        <w:tc>
          <w:tcPr>
            <w:tcW w:w="0" w:type="auto"/>
          </w:tcPr>
          <w:p w14:paraId="6F82002C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14:paraId="694D7CFC" w14:textId="77777777" w:rsidR="000B11DA" w:rsidRPr="00816229" w:rsidRDefault="000B11DA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5CC0CA0E" w14:textId="7454FD71" w:rsidR="000B11DA" w:rsidRPr="00816229" w:rsidRDefault="000B11DA" w:rsidP="00967716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sistema muestra una ventana de error con el mensaje “No se puede conectar con la base de datos. Por favor, inténtelo más tarde.”</w:t>
            </w:r>
          </w:p>
          <w:p w14:paraId="6B145440" w14:textId="55A95B4E" w:rsidR="000B11DA" w:rsidRPr="00816229" w:rsidRDefault="000B11DA" w:rsidP="00967716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D71DAE">
              <w:rPr>
                <w:rFonts w:ascii="Times New Roman" w:hAnsi="Times New Roman" w:cs="Times New Roman"/>
                <w:sz w:val="24"/>
                <w:szCs w:val="24"/>
              </w:rPr>
              <w:t xml:space="preserve">asesor de </w:t>
            </w:r>
            <w:r w:rsidR="003E493F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05F0FAF0" w14:textId="77777777" w:rsidR="000B11DA" w:rsidRPr="00816229" w:rsidRDefault="000B11DA" w:rsidP="00967716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08D77B05" w14:textId="77777777" w:rsidR="000B11DA" w:rsidRPr="00816229" w:rsidRDefault="000B11DA" w:rsidP="00967716">
            <w:pPr>
              <w:pStyle w:val="Prrafodelista"/>
              <w:numPr>
                <w:ilvl w:val="0"/>
                <w:numId w:val="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0B11DA" w:rsidRPr="00816229" w14:paraId="79297671" w14:textId="77777777" w:rsidTr="00834C90">
        <w:tc>
          <w:tcPr>
            <w:tcW w:w="0" w:type="auto"/>
          </w:tcPr>
          <w:p w14:paraId="38D7D6C2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0" w:type="auto"/>
          </w:tcPr>
          <w:p w14:paraId="53D6F95E" w14:textId="0224A323" w:rsidR="000B11DA" w:rsidRPr="00816229" w:rsidRDefault="00313216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3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La información ingresada es registrada en la base de datos.</w:t>
            </w:r>
          </w:p>
        </w:tc>
      </w:tr>
      <w:tr w:rsidR="000B11DA" w:rsidRPr="00816229" w14:paraId="23E0BBA9" w14:textId="77777777" w:rsidTr="00834C90">
        <w:tc>
          <w:tcPr>
            <w:tcW w:w="0" w:type="auto"/>
          </w:tcPr>
          <w:p w14:paraId="46B1D173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01F0F595" w14:textId="77777777" w:rsidR="005876DB" w:rsidRDefault="005876DB" w:rsidP="00587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Registrar datos de dirección del cliente</w:t>
            </w:r>
          </w:p>
          <w:p w14:paraId="140A1439" w14:textId="77777777" w:rsidR="005876DB" w:rsidRDefault="005876DB" w:rsidP="00587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Registrar cuentas bancarias del cliente</w:t>
            </w:r>
          </w:p>
          <w:p w14:paraId="61B67FEF" w14:textId="77777777" w:rsidR="005876DB" w:rsidRDefault="005876DB" w:rsidP="00587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Registrar centro de trabajo del cliente</w:t>
            </w:r>
          </w:p>
          <w:p w14:paraId="6CF237F2" w14:textId="77777777" w:rsidR="000B11DA" w:rsidRDefault="005876DB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Registrar datos del contacto del cliente</w:t>
            </w:r>
          </w:p>
          <w:p w14:paraId="2EBD011F" w14:textId="23591EC0" w:rsidR="005876DB" w:rsidRPr="00816229" w:rsidRDefault="005876DB" w:rsidP="0096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Registrar referencias del cliente</w:t>
            </w:r>
          </w:p>
        </w:tc>
      </w:tr>
      <w:tr w:rsidR="000B11DA" w:rsidRPr="00816229" w14:paraId="42E0304F" w14:textId="77777777" w:rsidTr="00834C90">
        <w:tc>
          <w:tcPr>
            <w:tcW w:w="0" w:type="auto"/>
          </w:tcPr>
          <w:p w14:paraId="7F8BFB1D" w14:textId="77777777" w:rsidR="000B11DA" w:rsidRPr="00816229" w:rsidRDefault="000B11DA" w:rsidP="009677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382D74A2" w14:textId="1B5273E1" w:rsidR="000B11DA" w:rsidRPr="00816229" w:rsidRDefault="00C65C37" w:rsidP="00967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Ninguno</w:t>
            </w:r>
          </w:p>
        </w:tc>
      </w:tr>
    </w:tbl>
    <w:p w14:paraId="19A31DE6" w14:textId="77777777" w:rsidR="00313216" w:rsidRDefault="00313216">
      <w:pPr>
        <w:rPr>
          <w:rFonts w:ascii="Arial" w:hAnsi="Arial" w:cs="Arial"/>
          <w:b/>
          <w:bCs/>
          <w:sz w:val="24"/>
          <w:szCs w:val="24"/>
        </w:rPr>
      </w:pPr>
    </w:p>
    <w:p w14:paraId="3C106A2D" w14:textId="43F11356" w:rsidR="00795882" w:rsidRDefault="0079588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7FAFEC" wp14:editId="1C42E7EE">
            <wp:extent cx="5503018" cy="2697480"/>
            <wp:effectExtent l="0" t="0" r="2540" b="7620"/>
            <wp:docPr id="1188615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5855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1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478A" w14:textId="368CF903" w:rsidR="00795882" w:rsidRDefault="0079588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39BA5C" wp14:editId="52209639">
            <wp:extent cx="4983164" cy="6950075"/>
            <wp:effectExtent l="0" t="0" r="8255" b="3175"/>
            <wp:docPr id="820379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9430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164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26E" w14:textId="77777777" w:rsidR="00313216" w:rsidRDefault="00313216">
      <w:pPr>
        <w:rPr>
          <w:rFonts w:ascii="Arial" w:hAnsi="Arial" w:cs="Arial"/>
          <w:b/>
          <w:bCs/>
          <w:sz w:val="24"/>
          <w:szCs w:val="24"/>
        </w:rPr>
      </w:pPr>
    </w:p>
    <w:p w14:paraId="74B26F9C" w14:textId="21BECA23" w:rsidR="000B11DA" w:rsidRPr="00313216" w:rsidRDefault="00D71DAE">
      <w:pPr>
        <w:rPr>
          <w:rFonts w:ascii="Arial" w:hAnsi="Arial" w:cs="Arial"/>
          <w:b/>
          <w:bCs/>
          <w:sz w:val="24"/>
          <w:szCs w:val="24"/>
        </w:rPr>
      </w:pPr>
      <w:r w:rsidRPr="00D71DAE">
        <w:rPr>
          <w:rFonts w:ascii="Arial" w:hAnsi="Arial" w:cs="Arial"/>
          <w:b/>
          <w:bCs/>
          <w:sz w:val="24"/>
          <w:szCs w:val="24"/>
        </w:rPr>
        <w:t>CU06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25"/>
        <w:gridCol w:w="6803"/>
      </w:tblGrid>
      <w:tr w:rsidR="00D71DAE" w:rsidRPr="00816229" w14:paraId="4B0C3226" w14:textId="77777777" w:rsidTr="00B73A23">
        <w:tc>
          <w:tcPr>
            <w:tcW w:w="0" w:type="auto"/>
          </w:tcPr>
          <w:p w14:paraId="1EC53898" w14:textId="77777777" w:rsidR="00D71DAE" w:rsidRPr="00D71DAE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71DA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14:paraId="0F18F218" w14:textId="77777777" w:rsidR="00D71DAE" w:rsidRPr="00D71DAE" w:rsidRDefault="00D71DAE" w:rsidP="00B73A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1DA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CU06</w:t>
            </w:r>
          </w:p>
        </w:tc>
      </w:tr>
      <w:tr w:rsidR="00D71DAE" w:rsidRPr="00816229" w14:paraId="28DE6FA1" w14:textId="77777777" w:rsidTr="00B73A23">
        <w:tc>
          <w:tcPr>
            <w:tcW w:w="0" w:type="auto"/>
          </w:tcPr>
          <w:p w14:paraId="2DECB4D2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6CE1AE09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referencias del cliente</w:t>
            </w:r>
          </w:p>
        </w:tc>
      </w:tr>
      <w:tr w:rsidR="00D71DAE" w:rsidRPr="00816229" w14:paraId="52333EB8" w14:textId="77777777" w:rsidTr="00B73A23">
        <w:tc>
          <w:tcPr>
            <w:tcW w:w="0" w:type="auto"/>
          </w:tcPr>
          <w:p w14:paraId="786D3DBD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11E67C17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Pablo Hernán De la Cruz Moreno</w:t>
            </w:r>
          </w:p>
        </w:tc>
      </w:tr>
      <w:tr w:rsidR="00D71DAE" w:rsidRPr="00816229" w14:paraId="35F07FA3" w14:textId="77777777" w:rsidTr="00B73A23">
        <w:tc>
          <w:tcPr>
            <w:tcW w:w="0" w:type="auto"/>
          </w:tcPr>
          <w:p w14:paraId="12F9F3CF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Fecha de actualización</w:t>
            </w:r>
          </w:p>
        </w:tc>
        <w:tc>
          <w:tcPr>
            <w:tcW w:w="0" w:type="auto"/>
          </w:tcPr>
          <w:p w14:paraId="1A0B134F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07/03/2024</w:t>
            </w:r>
          </w:p>
        </w:tc>
      </w:tr>
      <w:tr w:rsidR="00D71DAE" w:rsidRPr="00816229" w14:paraId="1CEA109E" w14:textId="77777777" w:rsidTr="00B73A23">
        <w:tc>
          <w:tcPr>
            <w:tcW w:w="0" w:type="auto"/>
          </w:tcPr>
          <w:p w14:paraId="665D640F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27D4771B" w14:textId="717EAE8D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registrar los contactos de referencia del cliente a registrar</w:t>
            </w:r>
            <w:r w:rsidR="00A875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1DAE" w:rsidRPr="00816229" w14:paraId="3F488373" w14:textId="77777777" w:rsidTr="00B73A23">
        <w:tc>
          <w:tcPr>
            <w:tcW w:w="0" w:type="auto"/>
          </w:tcPr>
          <w:p w14:paraId="5A8C2DA7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4EC0389B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</w:p>
        </w:tc>
      </w:tr>
      <w:tr w:rsidR="00D71DAE" w:rsidRPr="00816229" w14:paraId="141C7768" w14:textId="77777777" w:rsidTr="00B73A23">
        <w:tc>
          <w:tcPr>
            <w:tcW w:w="0" w:type="auto"/>
          </w:tcPr>
          <w:p w14:paraId="5BE7B741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636E28B4" w14:textId="6CFE848D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“</w:t>
            </w:r>
            <w:r w:rsidR="00A875BA">
              <w:rPr>
                <w:rFonts w:ascii="Times New Roman" w:hAnsi="Times New Roman" w:cs="Times New Roman"/>
                <w:sz w:val="24"/>
                <w:szCs w:val="24"/>
              </w:rPr>
              <w:t>Referencias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A875BA">
              <w:rPr>
                <w:rFonts w:ascii="Times New Roman" w:hAnsi="Times New Roman" w:cs="Times New Roman"/>
                <w:sz w:val="24"/>
                <w:szCs w:val="24"/>
              </w:rPr>
              <w:t>en el menú lateral del sistema.</w:t>
            </w:r>
          </w:p>
        </w:tc>
      </w:tr>
      <w:tr w:rsidR="00D71DAE" w:rsidRPr="00816229" w14:paraId="2FB7E7FE" w14:textId="77777777" w:rsidTr="00B73A23">
        <w:tc>
          <w:tcPr>
            <w:tcW w:w="0" w:type="auto"/>
          </w:tcPr>
          <w:p w14:paraId="231D877B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7A7CD8C3" w14:textId="77777777" w:rsidR="00D71DAE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El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 iniciado sesión en el sistema.</w:t>
            </w:r>
          </w:p>
          <w:p w14:paraId="3EE34416" w14:textId="08E9E39C" w:rsidR="00A875BA" w:rsidRPr="00816229" w:rsidRDefault="00A875BA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Debe haber por lo menos un cliente en el sistema.</w:t>
            </w:r>
          </w:p>
        </w:tc>
      </w:tr>
      <w:tr w:rsidR="00D71DAE" w:rsidRPr="00816229" w14:paraId="25CE7084" w14:textId="77777777" w:rsidTr="00B73A23">
        <w:tc>
          <w:tcPr>
            <w:tcW w:w="0" w:type="auto"/>
          </w:tcPr>
          <w:p w14:paraId="3D4BD99C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21E80373" w14:textId="46404327" w:rsidR="00D71DAE" w:rsidRDefault="00D71DAE" w:rsidP="00E03375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ventana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Registrar referencias de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los campos de referencias (nombre, apellido paterno, apellido materno, teléfono) así como los botones “Cancelar” y “Continuar”</w:t>
            </w:r>
            <w:r w:rsidR="00E033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D91B15" w14:textId="77777777" w:rsidR="00D71DAE" w:rsidRDefault="00D71DAE" w:rsidP="00E03375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de crédito introduce la información solicitada y da clic en el botón “Continuar” (Ver </w:t>
            </w:r>
            <w:r w:rsidRPr="00834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CD2544" w14:textId="76A3DA9A" w:rsidR="00E03375" w:rsidRPr="00E03375" w:rsidRDefault="00E03375" w:rsidP="00E03375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indicando que la operación ha sido exitosa. (Ver </w:t>
            </w:r>
            <w:r w:rsidRPr="00A8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FF0D956" w14:textId="77777777" w:rsidR="00D71DAE" w:rsidRPr="00816229" w:rsidRDefault="00D71DAE" w:rsidP="00E03375">
            <w:pPr>
              <w:pStyle w:val="Prrafodelista"/>
              <w:numPr>
                <w:ilvl w:val="0"/>
                <w:numId w:val="8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D71DAE" w:rsidRPr="00816229" w14:paraId="3F7AB8E6" w14:textId="77777777" w:rsidTr="00B73A23">
        <w:tc>
          <w:tcPr>
            <w:tcW w:w="0" w:type="auto"/>
          </w:tcPr>
          <w:p w14:paraId="7BBF3B3C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72507158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Cancelar el proceso.</w:t>
            </w:r>
          </w:p>
          <w:p w14:paraId="13192340" w14:textId="54A92220" w:rsidR="00D71DAE" w:rsidRPr="00816229" w:rsidRDefault="00D71DAE" w:rsidP="00A875B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E493F">
              <w:rPr>
                <w:rFonts w:ascii="Times New Roman" w:hAnsi="Times New Roman" w:cs="Times New Roman"/>
                <w:sz w:val="24"/>
                <w:szCs w:val="24"/>
              </w:rPr>
              <w:t xml:space="preserve">asesor de </w:t>
            </w:r>
            <w:r w:rsidR="00725B74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“Cancelar”.</w:t>
            </w:r>
          </w:p>
          <w:p w14:paraId="4669FF7A" w14:textId="77777777" w:rsidR="00D71DAE" w:rsidRPr="00816229" w:rsidRDefault="00D71DAE" w:rsidP="00A875B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6B7AD21F" w14:textId="77777777" w:rsidR="00D71DAE" w:rsidRPr="00816229" w:rsidRDefault="00D71DAE" w:rsidP="00A875B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  <w:p w14:paraId="63464D45" w14:textId="77777777" w:rsidR="00A875BA" w:rsidRDefault="00A875BA" w:rsidP="00A875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Campos incompletos.</w:t>
            </w:r>
          </w:p>
          <w:p w14:paraId="1B0F4A80" w14:textId="77777777" w:rsidR="00A875BA" w:rsidRDefault="00A875BA" w:rsidP="00A875BA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 mensaje indicando que algunos campos no han sido rellenados.</w:t>
            </w:r>
          </w:p>
          <w:p w14:paraId="34A9E2B3" w14:textId="77777777" w:rsidR="00A875BA" w:rsidRPr="00115A42" w:rsidRDefault="00A875BA" w:rsidP="00A875BA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1 del flujo normal.</w:t>
            </w:r>
          </w:p>
          <w:p w14:paraId="746AAA77" w14:textId="77777777" w:rsidR="00A875BA" w:rsidRPr="00816229" w:rsidRDefault="00A875BA" w:rsidP="00A87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Campos inválidos.</w:t>
            </w:r>
          </w:p>
          <w:p w14:paraId="3B1A9556" w14:textId="77777777" w:rsidR="00A875BA" w:rsidRPr="00816229" w:rsidRDefault="00A875BA" w:rsidP="00A875BA">
            <w:pPr>
              <w:pStyle w:val="Prrafodelista"/>
              <w:numPr>
                <w:ilvl w:val="0"/>
                <w:numId w:val="1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muestra un mensaje indicando que el contenido de alguno de los campos es inválido.</w:t>
            </w:r>
          </w:p>
          <w:p w14:paraId="00FB305B" w14:textId="05DFD2B2" w:rsidR="00D71DAE" w:rsidRPr="005B08C6" w:rsidRDefault="00A875BA" w:rsidP="00A875BA">
            <w:pPr>
              <w:pStyle w:val="Prrafodelista"/>
              <w:numPr>
                <w:ilvl w:val="0"/>
                <w:numId w:val="1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</w:tc>
      </w:tr>
      <w:tr w:rsidR="00D71DAE" w:rsidRPr="00816229" w14:paraId="0FC2AA33" w14:textId="77777777" w:rsidTr="00B73A23">
        <w:tc>
          <w:tcPr>
            <w:tcW w:w="0" w:type="auto"/>
          </w:tcPr>
          <w:p w14:paraId="62141EFA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14:paraId="38F556CE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370FEB96" w14:textId="77777777" w:rsidR="00D71DAE" w:rsidRPr="00816229" w:rsidRDefault="00D71DAE" w:rsidP="00A875BA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muestra una ventana de error con el mensaje “No se puede conectar con la base de datos. Por favor, inténtelo más tarde.”</w:t>
            </w:r>
          </w:p>
          <w:p w14:paraId="78CDAFA8" w14:textId="7B69713F" w:rsidR="00D71DAE" w:rsidRPr="00816229" w:rsidRDefault="00D71DAE" w:rsidP="00A875BA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E493F">
              <w:rPr>
                <w:rFonts w:ascii="Times New Roman" w:hAnsi="Times New Roman" w:cs="Times New Roman"/>
                <w:sz w:val="24"/>
                <w:szCs w:val="24"/>
              </w:rPr>
              <w:t xml:space="preserve">asesor de </w:t>
            </w:r>
            <w:r w:rsidR="00C65C37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05D8BBE4" w14:textId="77777777" w:rsidR="00D71DAE" w:rsidRPr="00816229" w:rsidRDefault="00D71DAE" w:rsidP="00A875BA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66ACD70B" w14:textId="77777777" w:rsidR="00D71DAE" w:rsidRPr="00816229" w:rsidRDefault="00D71DAE" w:rsidP="00A875BA">
            <w:pPr>
              <w:pStyle w:val="Prrafodelista"/>
              <w:numPr>
                <w:ilvl w:val="0"/>
                <w:numId w:val="15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D71DAE" w:rsidRPr="00816229" w14:paraId="786FAB58" w14:textId="77777777" w:rsidTr="00B73A23">
        <w:tc>
          <w:tcPr>
            <w:tcW w:w="0" w:type="auto"/>
          </w:tcPr>
          <w:p w14:paraId="3A081AE7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0" w:type="auto"/>
          </w:tcPr>
          <w:p w14:paraId="63FCE87B" w14:textId="4DD01B1B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3DA0">
              <w:rPr>
                <w:rFonts w:ascii="Times New Roman" w:hAnsi="Times New Roman" w:cs="Times New Roman"/>
                <w:sz w:val="24"/>
                <w:szCs w:val="24"/>
              </w:rPr>
              <w:t>La información de los campos es registrada en el sistema asociado al cliente del que se está capturando la información.</w:t>
            </w:r>
          </w:p>
        </w:tc>
      </w:tr>
      <w:tr w:rsidR="00D71DAE" w:rsidRPr="00816229" w14:paraId="5C6DE6E2" w14:textId="77777777" w:rsidTr="00B73A23">
        <w:tc>
          <w:tcPr>
            <w:tcW w:w="0" w:type="auto"/>
          </w:tcPr>
          <w:p w14:paraId="6F0D480D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6B9208F1" w14:textId="332F290C" w:rsidR="00D71DAE" w:rsidRPr="005876DB" w:rsidRDefault="005876DB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Ninguno</w:t>
            </w:r>
          </w:p>
        </w:tc>
      </w:tr>
      <w:tr w:rsidR="00D71DAE" w:rsidRPr="00816229" w14:paraId="025A76E0" w14:textId="77777777" w:rsidTr="00B73A23">
        <w:tc>
          <w:tcPr>
            <w:tcW w:w="0" w:type="auto"/>
          </w:tcPr>
          <w:p w14:paraId="7F3F4424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39260354" w14:textId="2ED42A06" w:rsidR="00D71DAE" w:rsidRPr="00816229" w:rsidRDefault="005876DB" w:rsidP="00B73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Ninguno</w:t>
            </w:r>
          </w:p>
        </w:tc>
      </w:tr>
    </w:tbl>
    <w:p w14:paraId="3EFE6458" w14:textId="77777777" w:rsidR="00D71DAE" w:rsidRDefault="00D71DAE">
      <w:pPr>
        <w:rPr>
          <w:rFonts w:ascii="Arial" w:hAnsi="Arial" w:cs="Arial"/>
          <w:sz w:val="24"/>
          <w:szCs w:val="24"/>
        </w:rPr>
      </w:pPr>
    </w:p>
    <w:p w14:paraId="1063E969" w14:textId="19897A95" w:rsidR="00795882" w:rsidRDefault="007958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305BC7" wp14:editId="63C87525">
            <wp:extent cx="5451698" cy="2289175"/>
            <wp:effectExtent l="0" t="0" r="0" b="0"/>
            <wp:docPr id="1810896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6312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98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6712" w14:textId="0F53357B" w:rsidR="00795882" w:rsidRDefault="00795882" w:rsidP="008874D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376928" wp14:editId="58A241F0">
            <wp:extent cx="3971740" cy="5130165"/>
            <wp:effectExtent l="0" t="0" r="0" b="0"/>
            <wp:docPr id="752235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35668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74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2D9" w14:textId="39AA8AC9" w:rsidR="00D71DAE" w:rsidRDefault="00D71DAE">
      <w:pPr>
        <w:rPr>
          <w:rFonts w:ascii="Arial" w:hAnsi="Arial" w:cs="Arial"/>
          <w:sz w:val="24"/>
          <w:szCs w:val="24"/>
        </w:rPr>
      </w:pPr>
      <w:r w:rsidRPr="00D71DAE">
        <w:rPr>
          <w:rFonts w:ascii="Arial" w:hAnsi="Arial" w:cs="Arial"/>
          <w:b/>
          <w:bCs/>
          <w:sz w:val="24"/>
          <w:szCs w:val="24"/>
        </w:rPr>
        <w:t>CU08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46"/>
        <w:gridCol w:w="6882"/>
      </w:tblGrid>
      <w:tr w:rsidR="00AC792A" w:rsidRPr="00816229" w14:paraId="26463F98" w14:textId="77777777" w:rsidTr="00B73A23">
        <w:tc>
          <w:tcPr>
            <w:tcW w:w="0" w:type="auto"/>
          </w:tcPr>
          <w:p w14:paraId="7ABF2B35" w14:textId="77777777" w:rsidR="00D71DAE" w:rsidRPr="00D71DAE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71DA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14:paraId="12E996AE" w14:textId="738E7412" w:rsidR="00D71DAE" w:rsidRPr="00D71DAE" w:rsidRDefault="00D71DAE" w:rsidP="00B73A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1DA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CU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08</w:t>
            </w:r>
          </w:p>
        </w:tc>
      </w:tr>
      <w:tr w:rsidR="00AC792A" w:rsidRPr="00816229" w14:paraId="7800C552" w14:textId="77777777" w:rsidTr="00B73A23">
        <w:tc>
          <w:tcPr>
            <w:tcW w:w="0" w:type="auto"/>
          </w:tcPr>
          <w:p w14:paraId="70026E67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28524A7F" w14:textId="2B273CD8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 datos del cliente</w:t>
            </w:r>
          </w:p>
        </w:tc>
      </w:tr>
      <w:tr w:rsidR="00AC792A" w:rsidRPr="00816229" w14:paraId="41B80322" w14:textId="77777777" w:rsidTr="00B73A23">
        <w:tc>
          <w:tcPr>
            <w:tcW w:w="0" w:type="auto"/>
          </w:tcPr>
          <w:p w14:paraId="509EDD2A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79977031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Pablo Hernán De la Cruz Moreno</w:t>
            </w:r>
          </w:p>
        </w:tc>
      </w:tr>
      <w:tr w:rsidR="00AC792A" w:rsidRPr="00816229" w14:paraId="1005A239" w14:textId="77777777" w:rsidTr="00B73A23">
        <w:tc>
          <w:tcPr>
            <w:tcW w:w="0" w:type="auto"/>
          </w:tcPr>
          <w:p w14:paraId="4B5D0897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4B1F6F82" w14:textId="0619EAB1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10/03/2024</w:t>
            </w:r>
          </w:p>
        </w:tc>
      </w:tr>
      <w:tr w:rsidR="00AC792A" w:rsidRPr="00816229" w14:paraId="62595C1D" w14:textId="77777777" w:rsidTr="00B73A23">
        <w:tc>
          <w:tcPr>
            <w:tcW w:w="0" w:type="auto"/>
          </w:tcPr>
          <w:p w14:paraId="432D2FEF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3794CBC0" w14:textId="6D4E7A6C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04B3"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04B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registro de un cliente en el sistema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A" w:rsidRPr="00816229" w14:paraId="3170B5DC" w14:textId="77777777" w:rsidTr="00B73A23">
        <w:tc>
          <w:tcPr>
            <w:tcW w:w="0" w:type="auto"/>
          </w:tcPr>
          <w:p w14:paraId="192FBCCC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576AA60A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</w:p>
        </w:tc>
      </w:tr>
      <w:tr w:rsidR="00AC792A" w:rsidRPr="00816229" w14:paraId="7E2E2FE4" w14:textId="77777777" w:rsidTr="00B73A23">
        <w:tc>
          <w:tcPr>
            <w:tcW w:w="0" w:type="auto"/>
          </w:tcPr>
          <w:p w14:paraId="4BFD85CC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5802CAE2" w14:textId="06B9E2A2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“</w:t>
            </w:r>
            <w:r w:rsidR="001604B3">
              <w:rPr>
                <w:rFonts w:ascii="Times New Roman" w:hAnsi="Times New Roman" w:cs="Times New Roman"/>
                <w:sz w:val="24"/>
                <w:szCs w:val="24"/>
              </w:rPr>
              <w:t>Actualizar datos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” en la pantalla </w:t>
            </w:r>
            <w:r w:rsidR="00160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 cliente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A" w:rsidRPr="00816229" w14:paraId="4555B097" w14:textId="77777777" w:rsidTr="00B73A23">
        <w:tc>
          <w:tcPr>
            <w:tcW w:w="0" w:type="auto"/>
          </w:tcPr>
          <w:p w14:paraId="4CF03E54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37940A23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El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 iniciado sesión en el sistema.</w:t>
            </w:r>
          </w:p>
        </w:tc>
      </w:tr>
      <w:tr w:rsidR="00AC792A" w:rsidRPr="00816229" w14:paraId="6D6F2F8D" w14:textId="77777777" w:rsidTr="00B73A23">
        <w:tc>
          <w:tcPr>
            <w:tcW w:w="0" w:type="auto"/>
          </w:tcPr>
          <w:p w14:paraId="03645C76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3C3BD8E9" w14:textId="4A226FAD" w:rsidR="00D71DAE" w:rsidRDefault="00D71DAE" w:rsidP="00D71DAE">
            <w:pPr>
              <w:pStyle w:val="Prrafodelista"/>
              <w:numPr>
                <w:ilvl w:val="0"/>
                <w:numId w:val="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</w:t>
            </w:r>
            <w:r w:rsidR="00A73FA1">
              <w:rPr>
                <w:rFonts w:ascii="Times New Roman" w:hAnsi="Times New Roman" w:cs="Times New Roman"/>
                <w:sz w:val="24"/>
                <w:szCs w:val="24"/>
              </w:rPr>
              <w:t xml:space="preserve"> recupera de la base de datos la información del cliente seleccionado (nombre, apellido paterno, apellido materno y CURP)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 la pantalla </w:t>
            </w:r>
            <w:r w:rsidR="00A73F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Actualizar datos del </w:t>
            </w:r>
            <w:r w:rsidR="00A73F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FA1">
              <w:rPr>
                <w:rFonts w:ascii="Times New Roman" w:hAnsi="Times New Roman" w:cs="Times New Roman"/>
                <w:sz w:val="24"/>
                <w:szCs w:val="24"/>
              </w:rPr>
              <w:t xml:space="preserve">presentando la información recuperada en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campos </w:t>
            </w:r>
            <w:r w:rsidR="00A73FA1">
              <w:rPr>
                <w:rFonts w:ascii="Times New Roman" w:hAnsi="Times New Roman" w:cs="Times New Roman"/>
                <w:sz w:val="24"/>
                <w:szCs w:val="24"/>
              </w:rPr>
              <w:t xml:space="preserve">homónimos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(nombres, apellido paterno, apellido materno y CURP) así como los botones “Cancelar” y “</w:t>
            </w:r>
            <w:r w:rsidR="00A73FA1">
              <w:rPr>
                <w:rFonts w:ascii="Times New Roman" w:hAnsi="Times New Roman" w:cs="Times New Roman"/>
                <w:sz w:val="24"/>
                <w:szCs w:val="24"/>
              </w:rPr>
              <w:t>Guardar cambios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r w:rsidR="003B33C3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3B33C3" w:rsidRPr="003B3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="003B33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FD2567" w14:textId="5CE30C83" w:rsidR="00D71DAE" w:rsidRDefault="00D71DAE" w:rsidP="00D71DAE">
            <w:pPr>
              <w:pStyle w:val="Prrafodelista"/>
              <w:numPr>
                <w:ilvl w:val="0"/>
                <w:numId w:val="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de crédito </w:t>
            </w:r>
            <w:r w:rsidR="00AC792A">
              <w:rPr>
                <w:rFonts w:ascii="Times New Roman" w:hAnsi="Times New Roman" w:cs="Times New Roman"/>
                <w:sz w:val="24"/>
                <w:szCs w:val="24"/>
              </w:rPr>
              <w:t>realiza los cambios en los campos correspondientes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da clic en el botón “</w:t>
            </w:r>
            <w:r w:rsidR="00AC792A">
              <w:rPr>
                <w:rFonts w:ascii="Times New Roman" w:hAnsi="Times New Roman" w:cs="Times New Roman"/>
                <w:sz w:val="24"/>
                <w:szCs w:val="24"/>
              </w:rPr>
              <w:t>Guardar cambios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r w:rsidR="003B33C3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3B33C3" w:rsidRPr="003B3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 w:rsidR="003B33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A81DF9" w14:textId="35877D90" w:rsidR="00AC792A" w:rsidRDefault="00AC792A" w:rsidP="00D71DAE">
            <w:pPr>
              <w:pStyle w:val="Prrafodelista"/>
              <w:numPr>
                <w:ilvl w:val="0"/>
                <w:numId w:val="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de operación </w:t>
            </w:r>
            <w:r w:rsidR="002563D4">
              <w:rPr>
                <w:rFonts w:ascii="Times New Roman" w:hAnsi="Times New Roman" w:cs="Times New Roman"/>
                <w:sz w:val="24"/>
                <w:szCs w:val="24"/>
              </w:rPr>
              <w:t xml:space="preserve">exitosa. (Ver </w:t>
            </w:r>
            <w:r w:rsidR="002563D4" w:rsidRPr="00256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 w:rsidR="002563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63D4" w:rsidRPr="00256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 w:rsidR="002563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63D4" w:rsidRPr="00256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FA04</w:t>
            </w:r>
            <w:r w:rsidR="00256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EX01</w:t>
            </w:r>
            <w:r w:rsidR="002563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C3B7CF" w14:textId="77777777" w:rsidR="00D71DAE" w:rsidRPr="00816229" w:rsidRDefault="00D71DAE" w:rsidP="00D71DAE">
            <w:pPr>
              <w:pStyle w:val="Prrafodelista"/>
              <w:numPr>
                <w:ilvl w:val="0"/>
                <w:numId w:val="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AC792A" w:rsidRPr="00816229" w14:paraId="43C95F90" w14:textId="77777777" w:rsidTr="00B73A23">
        <w:tc>
          <w:tcPr>
            <w:tcW w:w="0" w:type="auto"/>
          </w:tcPr>
          <w:p w14:paraId="5D802CA2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Flujo alterno </w:t>
            </w:r>
          </w:p>
        </w:tc>
        <w:tc>
          <w:tcPr>
            <w:tcW w:w="0" w:type="auto"/>
          </w:tcPr>
          <w:p w14:paraId="60CABC85" w14:textId="77777777" w:rsidR="003B33C3" w:rsidRPr="00816229" w:rsidRDefault="003B33C3" w:rsidP="003B3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Cancelar el proceso.</w:t>
            </w:r>
          </w:p>
          <w:p w14:paraId="5CAF1654" w14:textId="77777777" w:rsidR="003B33C3" w:rsidRPr="00816229" w:rsidRDefault="003B33C3" w:rsidP="003B33C3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“Cancelar”.</w:t>
            </w:r>
          </w:p>
          <w:p w14:paraId="43F87074" w14:textId="77777777" w:rsidR="003B33C3" w:rsidRPr="00816229" w:rsidRDefault="003B33C3" w:rsidP="003B33C3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2CFEE71C" w14:textId="77777777" w:rsidR="003B33C3" w:rsidRPr="00816229" w:rsidRDefault="003B33C3" w:rsidP="003B33C3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  <w:p w14:paraId="49F4F643" w14:textId="77777777" w:rsidR="003B33C3" w:rsidRDefault="003B33C3" w:rsidP="003B33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Campos incompletos.</w:t>
            </w:r>
          </w:p>
          <w:p w14:paraId="5598410E" w14:textId="77777777" w:rsidR="003B33C3" w:rsidRDefault="003B33C3" w:rsidP="003B33C3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 mensaje indicando que algunos campos no han sido rellenados.</w:t>
            </w:r>
          </w:p>
          <w:p w14:paraId="4D049252" w14:textId="77777777" w:rsidR="003B33C3" w:rsidRDefault="003B33C3" w:rsidP="003B33C3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1 del flujo normal.</w:t>
            </w:r>
          </w:p>
          <w:p w14:paraId="1562E4DF" w14:textId="3FB956BE" w:rsidR="002C48EC" w:rsidRDefault="002C48EC" w:rsidP="002C48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Campos no modificados</w:t>
            </w:r>
          </w:p>
          <w:p w14:paraId="1F31C48F" w14:textId="7FDA512E" w:rsidR="002C48EC" w:rsidRDefault="002C48EC" w:rsidP="002C48EC">
            <w:pPr>
              <w:pStyle w:val="Prrafodelista"/>
              <w:numPr>
                <w:ilvl w:val="0"/>
                <w:numId w:val="2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 mensaje indicando que los campos no han sido modificados por el usuario</w:t>
            </w:r>
          </w:p>
          <w:p w14:paraId="6383FAD2" w14:textId="02560226" w:rsidR="002C48EC" w:rsidRPr="002C48EC" w:rsidRDefault="002C48EC" w:rsidP="002C48EC">
            <w:pPr>
              <w:pStyle w:val="Prrafodelista"/>
              <w:numPr>
                <w:ilvl w:val="0"/>
                <w:numId w:val="22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1 del flujo normal.</w:t>
            </w:r>
          </w:p>
          <w:p w14:paraId="436E44A2" w14:textId="0D1F8C43" w:rsidR="003B33C3" w:rsidRPr="00816229" w:rsidRDefault="003B33C3" w:rsidP="003B3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256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Campos inválidos.</w:t>
            </w:r>
          </w:p>
          <w:p w14:paraId="478AE1C0" w14:textId="77777777" w:rsidR="002C48EC" w:rsidRDefault="003B33C3" w:rsidP="002C48EC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muestra un mensaje indicando que el contenido de alguno de los campos es inválido.</w:t>
            </w:r>
          </w:p>
          <w:p w14:paraId="68955421" w14:textId="27BAE25D" w:rsidR="00D71DAE" w:rsidRPr="00816229" w:rsidRDefault="003B33C3" w:rsidP="002C48EC">
            <w:pPr>
              <w:pStyle w:val="Prrafodelista"/>
              <w:numPr>
                <w:ilvl w:val="0"/>
                <w:numId w:val="20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</w:tc>
      </w:tr>
      <w:tr w:rsidR="00AC792A" w:rsidRPr="00816229" w14:paraId="79F1FFB8" w14:textId="77777777" w:rsidTr="00B73A23">
        <w:tc>
          <w:tcPr>
            <w:tcW w:w="0" w:type="auto"/>
          </w:tcPr>
          <w:p w14:paraId="1F63EE88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14:paraId="57C29B5D" w14:textId="77777777" w:rsidR="00D71DAE" w:rsidRPr="00816229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5FCF3552" w14:textId="77777777" w:rsidR="00D71DAE" w:rsidRPr="00816229" w:rsidRDefault="00D71DAE" w:rsidP="002C48EC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muestra una ventana de error con el mensaje “No se puede conectar con la base de datos. Por favor, inténtelo más tarde.”.</w:t>
            </w:r>
          </w:p>
          <w:p w14:paraId="2B3D7244" w14:textId="31B093B9" w:rsidR="00D71DAE" w:rsidRPr="00816229" w:rsidRDefault="00D71DAE" w:rsidP="002C48EC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E493F">
              <w:rPr>
                <w:rFonts w:ascii="Times New Roman" w:hAnsi="Times New Roman" w:cs="Times New Roman"/>
                <w:sz w:val="24"/>
                <w:szCs w:val="24"/>
              </w:rPr>
              <w:t xml:space="preserve">asesor de </w:t>
            </w:r>
            <w:r w:rsidR="005876DB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6F556E9F" w14:textId="77777777" w:rsidR="00D71DAE" w:rsidRPr="00816229" w:rsidRDefault="00D71DAE" w:rsidP="002C48EC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3B81B463" w14:textId="77777777" w:rsidR="00D71DAE" w:rsidRPr="00816229" w:rsidRDefault="00D71DAE" w:rsidP="002C48EC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AC792A" w:rsidRPr="00816229" w14:paraId="31D9B8C5" w14:textId="77777777" w:rsidTr="00B73A23">
        <w:tc>
          <w:tcPr>
            <w:tcW w:w="0" w:type="auto"/>
          </w:tcPr>
          <w:p w14:paraId="53EC3A2B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271A82D9" w14:textId="77777777" w:rsidR="00D71DAE" w:rsidRDefault="00D71DAE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sistema </w:t>
            </w:r>
            <w:r w:rsidR="00BA7EE2">
              <w:rPr>
                <w:rFonts w:ascii="Times New Roman" w:hAnsi="Times New Roman" w:cs="Times New Roman"/>
                <w:sz w:val="24"/>
                <w:szCs w:val="24"/>
              </w:rPr>
              <w:t>guarda los cambios en el registro de la base de datos.</w:t>
            </w:r>
          </w:p>
          <w:p w14:paraId="5E4C5806" w14:textId="3C477714" w:rsidR="00BA7EE2" w:rsidRPr="00816229" w:rsidRDefault="00BA7EE2" w:rsidP="00B73A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92A" w:rsidRPr="00816229" w14:paraId="704BDDB9" w14:textId="77777777" w:rsidTr="00B73A23">
        <w:tc>
          <w:tcPr>
            <w:tcW w:w="0" w:type="auto"/>
          </w:tcPr>
          <w:p w14:paraId="08922833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6A1CDCB4" w14:textId="7A7A4C2C" w:rsidR="00D71DAE" w:rsidRPr="005876DB" w:rsidRDefault="005876DB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Ninguno</w:t>
            </w:r>
          </w:p>
        </w:tc>
      </w:tr>
      <w:tr w:rsidR="00AC792A" w:rsidRPr="00816229" w14:paraId="55057226" w14:textId="77777777" w:rsidTr="00B73A23">
        <w:tc>
          <w:tcPr>
            <w:tcW w:w="0" w:type="auto"/>
          </w:tcPr>
          <w:p w14:paraId="2985F779" w14:textId="77777777" w:rsidR="00D71DAE" w:rsidRPr="00816229" w:rsidRDefault="00D71DAE" w:rsidP="00B73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Extiende</w:t>
            </w:r>
          </w:p>
        </w:tc>
        <w:tc>
          <w:tcPr>
            <w:tcW w:w="0" w:type="auto"/>
          </w:tcPr>
          <w:p w14:paraId="13739AC7" w14:textId="5904A8C1" w:rsidR="003A0B45" w:rsidRPr="005876DB" w:rsidRDefault="00BA7EE2" w:rsidP="00B73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Ninguno</w:t>
            </w:r>
          </w:p>
        </w:tc>
      </w:tr>
    </w:tbl>
    <w:p w14:paraId="3A011F96" w14:textId="77777777" w:rsidR="00D71DAE" w:rsidRDefault="00D71DAE">
      <w:pPr>
        <w:rPr>
          <w:rFonts w:ascii="Arial" w:hAnsi="Arial" w:cs="Arial"/>
          <w:sz w:val="24"/>
          <w:szCs w:val="24"/>
        </w:rPr>
      </w:pPr>
    </w:p>
    <w:p w14:paraId="3996A60D" w14:textId="59290F82" w:rsidR="00D71DAE" w:rsidRDefault="007958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44D8DA" wp14:editId="093F335E">
            <wp:extent cx="5571591" cy="1928495"/>
            <wp:effectExtent l="0" t="0" r="0" b="0"/>
            <wp:docPr id="1308074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74674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591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CBD2" w14:textId="5758C276" w:rsidR="00795882" w:rsidRPr="00D02C13" w:rsidRDefault="00795882">
      <w:pPr>
        <w:rPr>
          <w:rFonts w:ascii="Arial" w:hAnsi="Arial" w:cs="Arial"/>
          <w:sz w:val="24"/>
          <w:szCs w:val="24"/>
        </w:rPr>
      </w:pPr>
      <w:r w:rsidRPr="003911BD">
        <w:rPr>
          <w:noProof/>
        </w:rPr>
        <w:lastRenderedPageBreak/>
        <w:drawing>
          <wp:inline distT="0" distB="0" distL="0" distR="0" wp14:anchorId="03290D33" wp14:editId="77D38917">
            <wp:extent cx="5405881" cy="7429263"/>
            <wp:effectExtent l="0" t="0" r="4445" b="635"/>
            <wp:docPr id="862252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52155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881" cy="74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778A" w14:textId="77777777" w:rsidR="00D71DAE" w:rsidRDefault="00D71DAE">
      <w:pPr>
        <w:rPr>
          <w:rFonts w:ascii="Arial" w:hAnsi="Arial" w:cs="Arial"/>
          <w:sz w:val="24"/>
          <w:szCs w:val="24"/>
        </w:rPr>
      </w:pPr>
    </w:p>
    <w:sectPr w:rsidR="00D71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2BC0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198"/>
    <w:multiLevelType w:val="hybridMultilevel"/>
    <w:tmpl w:val="8A78A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91DE1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CF6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A7413"/>
    <w:multiLevelType w:val="hybridMultilevel"/>
    <w:tmpl w:val="88B63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81855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14A98"/>
    <w:multiLevelType w:val="hybridMultilevel"/>
    <w:tmpl w:val="AE4ABC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33130"/>
    <w:multiLevelType w:val="hybridMultilevel"/>
    <w:tmpl w:val="9A4023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E2FE1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A0711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712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228F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11962"/>
    <w:multiLevelType w:val="hybridMultilevel"/>
    <w:tmpl w:val="88B63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4314D"/>
    <w:multiLevelType w:val="hybridMultilevel"/>
    <w:tmpl w:val="29D8C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A5F3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F01B8"/>
    <w:multiLevelType w:val="hybridMultilevel"/>
    <w:tmpl w:val="29D8C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92E16"/>
    <w:multiLevelType w:val="hybridMultilevel"/>
    <w:tmpl w:val="88B63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86337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E4B13"/>
    <w:multiLevelType w:val="hybridMultilevel"/>
    <w:tmpl w:val="AE4ABC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8216C"/>
    <w:multiLevelType w:val="hybridMultilevel"/>
    <w:tmpl w:val="AE4ABC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F42EF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A1917"/>
    <w:multiLevelType w:val="hybridMultilevel"/>
    <w:tmpl w:val="88B63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09918">
    <w:abstractNumId w:val="8"/>
  </w:num>
  <w:num w:numId="2" w16cid:durableId="2076466334">
    <w:abstractNumId w:val="2"/>
  </w:num>
  <w:num w:numId="3" w16cid:durableId="1404373690">
    <w:abstractNumId w:val="10"/>
  </w:num>
  <w:num w:numId="4" w16cid:durableId="1097749218">
    <w:abstractNumId w:val="11"/>
  </w:num>
  <w:num w:numId="5" w16cid:durableId="1557813801">
    <w:abstractNumId w:val="9"/>
  </w:num>
  <w:num w:numId="6" w16cid:durableId="242884382">
    <w:abstractNumId w:val="21"/>
  </w:num>
  <w:num w:numId="7" w16cid:durableId="1716930227">
    <w:abstractNumId w:val="7"/>
  </w:num>
  <w:num w:numId="8" w16cid:durableId="1845702316">
    <w:abstractNumId w:val="17"/>
  </w:num>
  <w:num w:numId="9" w16cid:durableId="882135682">
    <w:abstractNumId w:val="3"/>
  </w:num>
  <w:num w:numId="10" w16cid:durableId="2094736616">
    <w:abstractNumId w:val="12"/>
  </w:num>
  <w:num w:numId="11" w16cid:durableId="860359982">
    <w:abstractNumId w:val="18"/>
  </w:num>
  <w:num w:numId="12" w16cid:durableId="762647316">
    <w:abstractNumId w:val="16"/>
  </w:num>
  <w:num w:numId="13" w16cid:durableId="1430731599">
    <w:abstractNumId w:val="19"/>
  </w:num>
  <w:num w:numId="14" w16cid:durableId="547764766">
    <w:abstractNumId w:val="14"/>
  </w:num>
  <w:num w:numId="15" w16cid:durableId="242839060">
    <w:abstractNumId w:val="20"/>
  </w:num>
  <w:num w:numId="16" w16cid:durableId="720205408">
    <w:abstractNumId w:val="0"/>
  </w:num>
  <w:num w:numId="17" w16cid:durableId="850951596">
    <w:abstractNumId w:val="5"/>
  </w:num>
  <w:num w:numId="18" w16cid:durableId="1265727765">
    <w:abstractNumId w:val="4"/>
  </w:num>
  <w:num w:numId="19" w16cid:durableId="2115711295">
    <w:abstractNumId w:val="6"/>
  </w:num>
  <w:num w:numId="20" w16cid:durableId="507138565">
    <w:abstractNumId w:val="13"/>
  </w:num>
  <w:num w:numId="21" w16cid:durableId="707800638">
    <w:abstractNumId w:val="15"/>
  </w:num>
  <w:num w:numId="22" w16cid:durableId="69704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DA"/>
    <w:rsid w:val="000B11DA"/>
    <w:rsid w:val="000B15A6"/>
    <w:rsid w:val="00115A42"/>
    <w:rsid w:val="001604B3"/>
    <w:rsid w:val="00191DE7"/>
    <w:rsid w:val="00192ED9"/>
    <w:rsid w:val="001D7320"/>
    <w:rsid w:val="002304B9"/>
    <w:rsid w:val="002563D4"/>
    <w:rsid w:val="002C48EC"/>
    <w:rsid w:val="00313216"/>
    <w:rsid w:val="003911BD"/>
    <w:rsid w:val="003A0B45"/>
    <w:rsid w:val="003B0E07"/>
    <w:rsid w:val="003B33C3"/>
    <w:rsid w:val="003E11A1"/>
    <w:rsid w:val="003E493F"/>
    <w:rsid w:val="004B3A52"/>
    <w:rsid w:val="004D7C0E"/>
    <w:rsid w:val="005876DB"/>
    <w:rsid w:val="005B08C6"/>
    <w:rsid w:val="005E3735"/>
    <w:rsid w:val="00715892"/>
    <w:rsid w:val="00725B74"/>
    <w:rsid w:val="00795882"/>
    <w:rsid w:val="00834C90"/>
    <w:rsid w:val="008874D3"/>
    <w:rsid w:val="008B38D6"/>
    <w:rsid w:val="00A73FA1"/>
    <w:rsid w:val="00A875BA"/>
    <w:rsid w:val="00AC792A"/>
    <w:rsid w:val="00B34D71"/>
    <w:rsid w:val="00BA7EE2"/>
    <w:rsid w:val="00C65C37"/>
    <w:rsid w:val="00C6648F"/>
    <w:rsid w:val="00D02C13"/>
    <w:rsid w:val="00D10902"/>
    <w:rsid w:val="00D53DA0"/>
    <w:rsid w:val="00D71DAE"/>
    <w:rsid w:val="00E03375"/>
    <w:rsid w:val="00F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D14B"/>
  <w15:chartTrackingRefBased/>
  <w15:docId w15:val="{7E4A7223-B97A-4DA1-9648-87A4DABC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C3"/>
  </w:style>
  <w:style w:type="paragraph" w:styleId="Ttulo1">
    <w:name w:val="heading 1"/>
    <w:basedOn w:val="Normal"/>
    <w:next w:val="Normal"/>
    <w:link w:val="Ttulo1Car"/>
    <w:uiPriority w:val="9"/>
    <w:qFormat/>
    <w:rsid w:val="000B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1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1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1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1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1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1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1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1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1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1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1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11D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B11DA"/>
    <w:pPr>
      <w:spacing w:after="0" w:line="240" w:lineRule="auto"/>
    </w:pPr>
    <w:rPr>
      <w:kern w:val="0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9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 MORENO PABLO HERNAN</dc:creator>
  <cp:keywords/>
  <dc:description/>
  <cp:lastModifiedBy>DE LA CRUZ MORENO PABLO HERNAN</cp:lastModifiedBy>
  <cp:revision>21</cp:revision>
  <dcterms:created xsi:type="dcterms:W3CDTF">2024-03-07T23:16:00Z</dcterms:created>
  <dcterms:modified xsi:type="dcterms:W3CDTF">2024-04-06T18:47:00Z</dcterms:modified>
</cp:coreProperties>
</file>