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9FF912" w14:paraId="1E207724" wp14:textId="49053399">
      <w:pPr>
        <w:rPr>
          <w:b w:val="1"/>
          <w:bCs w:val="1"/>
        </w:rPr>
      </w:pPr>
      <w:r w:rsidRPr="679FF912" w:rsidR="77BB150A">
        <w:rPr>
          <w:b w:val="1"/>
          <w:bCs w:val="1"/>
        </w:rPr>
        <w:t xml:space="preserve">Grupo 1 – Moderador de </w:t>
      </w:r>
      <w:r w:rsidRPr="679FF912" w:rsidR="77BB150A">
        <w:rPr>
          <w:b w:val="1"/>
          <w:bCs w:val="1"/>
        </w:rPr>
        <w:t>Conteúdo</w:t>
      </w:r>
    </w:p>
    <w:p w:rsidR="77BB150A" w:rsidP="679FF912" w:rsidRDefault="77BB150A" w14:paraId="29FB05B8" w14:textId="05427CA9">
      <w:pPr>
        <w:pStyle w:val="Normal"/>
      </w:pPr>
      <w:r w:rsidR="77BB150A">
        <w:rPr/>
        <w:t xml:space="preserve">Integrantes: </w:t>
      </w:r>
      <w:r w:rsidR="2F22697B">
        <w:rPr/>
        <w:t xml:space="preserve">Guilherme Cardoso Diniz, Gustavo Lima, Gustavo Rezende Paz e </w:t>
      </w:r>
      <w:proofErr w:type="spellStart"/>
      <w:r w:rsidR="2F22697B">
        <w:rPr/>
        <w:t>Leornado</w:t>
      </w:r>
      <w:proofErr w:type="spellEnd"/>
      <w:r w:rsidR="2F22697B">
        <w:rPr/>
        <w:t xml:space="preserve"> Teles de Souza Menezes.</w:t>
      </w:r>
    </w:p>
    <w:p w:rsidR="679FF912" w:rsidP="679FF912" w:rsidRDefault="679FF912" w14:paraId="1F208879" w14:textId="3CBECDA7">
      <w:pPr>
        <w:pStyle w:val="Normal"/>
      </w:pPr>
    </w:p>
    <w:p w:rsidR="2F22697B" w:rsidP="679FF912" w:rsidRDefault="2F22697B" w14:paraId="129786A4" w14:textId="0F092D5C">
      <w:pPr>
        <w:pStyle w:val="Normal"/>
      </w:pPr>
      <w:r w:rsidR="2F22697B">
        <w:rPr/>
        <w:t xml:space="preserve">Link do </w:t>
      </w:r>
      <w:proofErr w:type="spellStart"/>
      <w:r w:rsidR="2F22697B">
        <w:rPr/>
        <w:t>Discord</w:t>
      </w:r>
      <w:proofErr w:type="spellEnd"/>
      <w:r w:rsidR="2F22697B">
        <w:rPr/>
        <w:t xml:space="preserve"> onde </w:t>
      </w:r>
      <w:proofErr w:type="gramStart"/>
      <w:r w:rsidR="2F22697B">
        <w:rPr/>
        <w:t>o teste foram</w:t>
      </w:r>
      <w:proofErr w:type="gramEnd"/>
      <w:r w:rsidR="2F22697B">
        <w:rPr/>
        <w:t xml:space="preserve"> feitos: </w:t>
      </w:r>
      <w:hyperlink r:id="R29272d74bc6d43c6">
        <w:r w:rsidRPr="679FF912" w:rsidR="2F2269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https://discord.gg/a4QHzhKH</w:t>
        </w:r>
      </w:hyperlink>
    </w:p>
    <w:p w:rsidR="679FF912" w:rsidP="679FF912" w:rsidRDefault="679FF912" w14:paraId="46AECA9B" w14:textId="2C3A2BF4">
      <w:pPr>
        <w:pStyle w:val="Normal"/>
      </w:pPr>
    </w:p>
    <w:p w:rsidR="2F22697B" w:rsidP="679FF912" w:rsidRDefault="2F22697B" w14:paraId="0D85B9D3" w14:textId="582622FF">
      <w:pPr>
        <w:pStyle w:val="Normal"/>
      </w:pPr>
      <w:r w:rsidR="2F22697B">
        <w:rPr/>
        <w:t>Conteúdo Pesquisados e Plataformas utilizadas</w:t>
      </w:r>
      <w:r w:rsidR="2F22697B">
        <w:rPr/>
        <w:t>:</w:t>
      </w:r>
    </w:p>
    <w:p w:rsidR="2F22697B" w:rsidP="679FF912" w:rsidRDefault="2F22697B" w14:paraId="47B02914" w14:textId="2957D7EB">
      <w:pPr>
        <w:pStyle w:val="Normal"/>
      </w:pPr>
      <w:r w:rsidR="2F22697B">
        <w:rPr/>
        <w:t>https://dev.azure.com/INTELIGENCIA-ARTIFICIAL2/Moderador%20de%20Conte%C3%BAdo%20-%201/_wiki/wikis/Moderador-de-Conte%C3%BAdo---1.wiki/3/Pesquisas-IA-e-Moderador-de-Conte%C3%BAdos</w:t>
      </w:r>
    </w:p>
    <w:p w:rsidR="2F22697B" w:rsidP="679FF912" w:rsidRDefault="2F22697B" w14:paraId="0A9101B1" w14:textId="39C53529">
      <w:pPr>
        <w:pStyle w:val="Normal"/>
      </w:pPr>
      <w:hyperlink r:id="Rf6da7d5aca024dd8">
        <w:r w:rsidRPr="679FF912" w:rsidR="2F22697B">
          <w:rPr>
            <w:rStyle w:val="Hyperlink"/>
          </w:rPr>
          <w:t>https://discord.com/</w:t>
        </w:r>
      </w:hyperlink>
    </w:p>
    <w:p w:rsidR="2F22697B" w:rsidP="679FF912" w:rsidRDefault="2F22697B" w14:paraId="7CA6E1BA" w14:textId="4FF29F6E">
      <w:pPr>
        <w:pStyle w:val="Normal"/>
      </w:pPr>
      <w:r w:rsidR="2F22697B">
        <w:rPr/>
        <w:t>https://visualstudio.microsoft.com/pt-br/downloads/</w:t>
      </w:r>
    </w:p>
    <w:p w:rsidR="2F22697B" w:rsidP="679FF912" w:rsidRDefault="2F22697B" w14:paraId="67728848" w14:textId="41A2F853">
      <w:pPr>
        <w:pStyle w:val="Normal"/>
      </w:pPr>
      <w:hyperlink r:id="R65d916ec40fe470c">
        <w:r w:rsidRPr="679FF912" w:rsidR="2F2269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https://moderationapi.com/</w:t>
        </w:r>
      </w:hyperlink>
    </w:p>
    <w:p w:rsidR="2F22697B" w:rsidP="679FF912" w:rsidRDefault="2F22697B" w14:paraId="357E1F3E" w14:textId="7CF034C1">
      <w:pPr>
        <w:pStyle w:val="Normal"/>
      </w:pPr>
      <w:hyperlink r:id="R4d70322e82944edf">
        <w:r w:rsidRPr="679FF912" w:rsidR="2F2269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https://www.perspectiveapi.com/</w:t>
        </w:r>
      </w:hyperlink>
    </w:p>
    <w:p w:rsidR="2F22697B" w:rsidP="679FF912" w:rsidRDefault="2F22697B" w14:paraId="04AFE184" w14:textId="12FC0FD6">
      <w:pPr>
        <w:pStyle w:val="Normal"/>
      </w:pPr>
      <w:hyperlink r:id="R110ccb11c7634d54">
        <w:r w:rsidRPr="679FF912" w:rsidR="2F2269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https://blog.arbit.com.br/computacao-cognitiva-inteligencia-artificial/</w:t>
        </w:r>
      </w:hyperlink>
    </w:p>
    <w:p w:rsidR="2F22697B" w:rsidP="679FF912" w:rsidRDefault="2F22697B" w14:paraId="590F63FB" w14:textId="210E69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hyperlink w:anchor=":~:text=Servi%C3%A7os%20Cognitivos%20s%C3%A3o%20processos%20computacionais,a%20uma%20s%C3%A9rie%20de%20informa%C3%A7%C3%B5es" r:id="R03bf4f04bf374df3">
        <w:r w:rsidRPr="679FF912" w:rsidR="2F2269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https://www.redbelt.com.br/blog/2017/07/03/servicos-cognitivos/#:~:text=Servi%C3%A7os%20Cognitivos%20s%C3%A3o%20processos%20computacionais,a%20uma%20s%C3%A9rie%20de%20informa%C3%A7%C3%B5es</w:t>
        </w:r>
      </w:hyperlink>
      <w:r w:rsidRPr="679FF912" w:rsidR="2F2269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  <w:t>.</w:t>
      </w:r>
    </w:p>
    <w:p w:rsidR="679FF912" w:rsidP="679FF912" w:rsidRDefault="679FF912" w14:paraId="11BF16AB" w14:textId="55F006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</w:p>
    <w:p w:rsidR="679FF912" w:rsidP="679FF912" w:rsidRDefault="679FF912" w14:paraId="01C3B5F6" w14:textId="17E24E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</w:p>
    <w:p w:rsidR="679FF912" w:rsidP="679FF912" w:rsidRDefault="679FF912" w14:paraId="60261D74" w14:textId="36AC94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w:rsidR="679FF912" w:rsidP="679FF912" w:rsidRDefault="679FF912" w14:paraId="5A44E2DC" w14:textId="59550C1B">
      <w:pPr>
        <w:pStyle w:val="Normal"/>
      </w:pPr>
    </w:p>
    <w:p w:rsidR="679FF912" w:rsidP="679FF912" w:rsidRDefault="679FF912" w14:paraId="5AF2BCE2" w14:textId="1A12DF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57F43"/>
    <w:rsid w:val="0BC74CDB"/>
    <w:rsid w:val="14057F43"/>
    <w:rsid w:val="2F22697B"/>
    <w:rsid w:val="34E12E70"/>
    <w:rsid w:val="3CD317F8"/>
    <w:rsid w:val="49F562FF"/>
    <w:rsid w:val="53606ACC"/>
    <w:rsid w:val="56980B8E"/>
    <w:rsid w:val="679FF912"/>
    <w:rsid w:val="74674CF6"/>
    <w:rsid w:val="77BB150A"/>
    <w:rsid w:val="7C8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CCF"/>
  <w15:chartTrackingRefBased/>
  <w15:docId w15:val="{781B1C84-0BBE-4151-8390-0936DBEE8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iscord.gg/a4QHzhKH" TargetMode="External" Id="R29272d74bc6d43c6" /><Relationship Type="http://schemas.openxmlformats.org/officeDocument/2006/relationships/hyperlink" Target="https://discord.com/" TargetMode="External" Id="Rf6da7d5aca024dd8" /><Relationship Type="http://schemas.openxmlformats.org/officeDocument/2006/relationships/hyperlink" Target="https://moderationapi.com/" TargetMode="External" Id="R65d916ec40fe470c" /><Relationship Type="http://schemas.openxmlformats.org/officeDocument/2006/relationships/hyperlink" Target="https://www.perspectiveapi.com/" TargetMode="External" Id="R4d70322e82944edf" /><Relationship Type="http://schemas.openxmlformats.org/officeDocument/2006/relationships/hyperlink" Target="https://blog.arbit.com.br/computacao-cognitiva-inteligencia-artificial/" TargetMode="External" Id="R110ccb11c7634d54" /><Relationship Type="http://schemas.openxmlformats.org/officeDocument/2006/relationships/hyperlink" Target="https://www.redbelt.com.br/blog/2017/07/03/servicos-cognitivos/" TargetMode="External" Id="R03bf4f04bf37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2022-02-04T12:30:35.0833120Z</dcterms:created>
  <dcterms:modified xsi:type="dcterms:W3CDTF">2022-02-04T13:00:44.8731847Z</dcterms:modified>
  <dc:creator>Guilherme Cardoso Diniz</dc:creator>
  <lastModifiedBy>Guilherme Cardoso Diniz</lastModifiedBy>
</coreProperties>
</file>