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826" w:rsidRDefault="00736773">
      <w:pPr>
        <w:tabs>
          <w:tab w:val="left" w:pos="81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x-none"/>
        </w:rPr>
        <w:t>Sistema para controle de estoque</w:t>
      </w:r>
    </w:p>
    <w:p w:rsidR="00693826" w:rsidRDefault="006938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</w:p>
    <w:p w:rsidR="00693826" w:rsidRDefault="006938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693826" w:rsidRDefault="00170F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RESUMO</w:t>
      </w:r>
    </w:p>
    <w:p w:rsidR="0033484C" w:rsidRPr="007956D9" w:rsidRDefault="00DC7E0F" w:rsidP="007416F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795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sistema de Controle de Estoque será aplicado </w:t>
      </w:r>
      <w:r w:rsidR="007416F5" w:rsidRPr="007956D9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795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Shopping MF Rural</w:t>
      </w:r>
      <w:r w:rsidR="00ED1BB5" w:rsidRPr="00795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5978" w:rsidRPr="00795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</w:t>
      </w:r>
      <w:r w:rsidR="00BD2003" w:rsidRPr="00795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possui </w:t>
      </w:r>
      <w:r w:rsidR="00ED1BB5" w:rsidRPr="00795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 lista </w:t>
      </w:r>
      <w:r w:rsidR="00BD2003" w:rsidRPr="00795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produtos </w:t>
      </w:r>
      <w:r w:rsidR="00CE5A76" w:rsidRPr="00795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dos mais variados desde livros até roçadeiras profissionais, </w:t>
      </w:r>
      <w:r w:rsidR="00ED1BB5" w:rsidRPr="00795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Pr="00795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pertence </w:t>
      </w:r>
      <w:r w:rsidR="00CE5A76" w:rsidRPr="007956D9">
        <w:rPr>
          <w:rFonts w:ascii="Times New Roman" w:hAnsi="Times New Roman" w:cs="Times New Roman"/>
          <w:color w:val="000000" w:themeColor="text1"/>
          <w:sz w:val="24"/>
          <w:szCs w:val="24"/>
        </w:rPr>
        <w:t>ao Grupo</w:t>
      </w:r>
      <w:r w:rsidRPr="00795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956D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Mercado Fisico Rural - Comercio de Produtos </w:t>
      </w:r>
      <w:r w:rsidRPr="007956D9">
        <w:rPr>
          <w:rFonts w:ascii="Times New Roman" w:hAnsi="Times New Roman" w:cs="Times New Roman"/>
          <w:color w:val="000000" w:themeColor="text1"/>
          <w:sz w:val="24"/>
          <w:szCs w:val="24"/>
        </w:rPr>
        <w:t>Agropecuarios</w:t>
      </w:r>
      <w:r w:rsidRPr="007956D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Ltda</w:t>
      </w:r>
      <w:r w:rsidR="007416F5" w:rsidRPr="007956D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. O objetivo </w:t>
      </w:r>
      <w:r w:rsidR="0033484C" w:rsidRPr="007956D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principal </w:t>
      </w:r>
      <w:r w:rsidR="007416F5" w:rsidRPr="007956D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é uma ferramenta</w:t>
      </w:r>
      <w:r w:rsidR="00ED1BB5" w:rsidRPr="007956D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7416F5" w:rsidRPr="007956D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Web</w:t>
      </w:r>
      <w:r w:rsidR="00ED00B3" w:rsidRPr="007956D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para</w:t>
      </w:r>
      <w:r w:rsidR="0016528C" w:rsidRPr="007956D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auxiliar</w:t>
      </w:r>
      <w:r w:rsidR="00C1526A" w:rsidRPr="007956D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a</w:t>
      </w:r>
      <w:r w:rsidR="00ED00B3" w:rsidRPr="007956D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16528C" w:rsidRPr="007956D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otimização e</w:t>
      </w:r>
      <w:r w:rsidR="00ED00B3" w:rsidRPr="007956D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investimento financeiro </w:t>
      </w:r>
      <w:r w:rsidR="0016528C" w:rsidRPr="007956D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no</w:t>
      </w:r>
      <w:r w:rsidR="00ED00B3" w:rsidRPr="007956D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estoque, aumentando a eficiência, e </w:t>
      </w:r>
      <w:r w:rsidR="00381964" w:rsidRPr="007956D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minimiza</w:t>
      </w:r>
      <w:r w:rsidR="00B12FB2" w:rsidRPr="007956D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ndo</w:t>
      </w:r>
      <w:r w:rsidR="00ED00B3" w:rsidRPr="007956D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as necessidades de grandes investimentos.</w:t>
      </w:r>
    </w:p>
    <w:p w:rsidR="00836506" w:rsidRPr="007956D9" w:rsidRDefault="00433111" w:rsidP="007416F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7956D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Gera</w:t>
      </w:r>
      <w:r w:rsidR="00C94AF9" w:rsidRPr="007956D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ndo</w:t>
      </w:r>
      <w:r w:rsidRPr="007956D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relatórios</w:t>
      </w:r>
      <w:r w:rsidR="00C94AF9" w:rsidRPr="007956D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de </w:t>
      </w:r>
      <w:r w:rsidR="0033484C" w:rsidRPr="007956D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cálculos de </w:t>
      </w:r>
      <w:r w:rsidR="00A8568A" w:rsidRPr="007956D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custos</w:t>
      </w:r>
      <w:r w:rsidR="0033484C" w:rsidRPr="007956D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médios de cada produto em estoque</w:t>
      </w:r>
      <w:r w:rsidR="00ED00B3" w:rsidRPr="007956D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, sendo assim qual o valor financeiro, produto mais vendido e qual o mais lucrativo.</w:t>
      </w:r>
    </w:p>
    <w:p w:rsidR="00693826" w:rsidRDefault="00170F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Palavras-Chave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: </w:t>
      </w:r>
      <w:r w:rsidR="00836506">
        <w:rPr>
          <w:rFonts w:ascii="Times New Roman" w:eastAsia="Times New Roman" w:hAnsi="Times New Roman" w:cs="Times New Roman"/>
          <w:sz w:val="24"/>
          <w:szCs w:val="24"/>
          <w:lang w:eastAsia="x-none"/>
        </w:rPr>
        <w:t>Estoque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. </w:t>
      </w:r>
      <w:r w:rsidR="00836506">
        <w:rPr>
          <w:rFonts w:ascii="Times New Roman" w:eastAsia="Times New Roman" w:hAnsi="Times New Roman" w:cs="Times New Roman"/>
          <w:sz w:val="24"/>
          <w:szCs w:val="24"/>
          <w:lang w:eastAsia="x-none"/>
        </w:rPr>
        <w:t>Controle de Estoque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. </w:t>
      </w:r>
      <w:r w:rsidR="00836506">
        <w:rPr>
          <w:rFonts w:ascii="Times New Roman" w:eastAsia="Times New Roman" w:hAnsi="Times New Roman" w:cs="Times New Roman"/>
          <w:sz w:val="24"/>
          <w:szCs w:val="24"/>
          <w:lang w:eastAsia="x-none"/>
        </w:rPr>
        <w:t>Relatório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. </w:t>
      </w:r>
      <w:r w:rsidR="00836506">
        <w:rPr>
          <w:rFonts w:ascii="Times New Roman" w:eastAsia="Times New Roman" w:hAnsi="Times New Roman" w:cs="Times New Roman"/>
          <w:sz w:val="24"/>
          <w:szCs w:val="24"/>
          <w:lang w:eastAsia="x-none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.</w:t>
      </w:r>
    </w:p>
    <w:p w:rsidR="00693826" w:rsidRDefault="006938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693826" w:rsidRDefault="006938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F418F2" w:rsidRPr="00F418F2" w:rsidRDefault="00170FBC" w:rsidP="005140FB">
      <w:pPr>
        <w:keepNext/>
        <w:spacing w:after="0"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x-none"/>
        </w:rPr>
        <w:t xml:space="preserve">1.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INTRODUÇÃO</w:t>
      </w:r>
      <w:r w:rsidR="00F418F2">
        <w:rPr>
          <w:rFonts w:ascii="Times New Roman" w:eastAsia="Times New Roman" w:hAnsi="Times New Roman" w:cs="Times New Roman"/>
          <w:b/>
          <w:i/>
          <w:sz w:val="24"/>
          <w:szCs w:val="24"/>
          <w:lang w:eastAsia="x-none"/>
        </w:rPr>
        <w:tab/>
      </w:r>
      <w:bookmarkStart w:id="0" w:name="__DdeLink__38_1692847963"/>
      <w:bookmarkEnd w:id="0"/>
    </w:p>
    <w:p w:rsidR="00F418F2" w:rsidRDefault="00F418F2" w:rsidP="00F418F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8F2">
        <w:rPr>
          <w:rFonts w:ascii="Times New Roman" w:hAnsi="Times New Roman" w:cs="Times New Roman"/>
          <w:color w:val="000000" w:themeColor="text1"/>
          <w:sz w:val="24"/>
          <w:szCs w:val="24"/>
        </w:rPr>
        <w:t>As empresa de e commerce, tem a necessidade de terem armazenadas produtos, para agilizarem o processo de entrega dos produtos vendidos, nesse requisito entra o controle de estoque que faz o controle de todo o estoque, seja ele físico ou o transporte da mercadoria vendida.</w:t>
      </w:r>
    </w:p>
    <w:p w:rsidR="005140FB" w:rsidRPr="00F418F2" w:rsidRDefault="005140FB" w:rsidP="00F418F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8F2">
        <w:rPr>
          <w:rFonts w:ascii="Times New Roman" w:hAnsi="Times New Roman" w:cs="Times New Roman"/>
          <w:color w:val="000000" w:themeColor="text1"/>
          <w:sz w:val="24"/>
          <w:szCs w:val="24"/>
        </w:rPr>
        <w:t>Ching (1999) ressalta que o estoque é toda matéria-prima, embalagem, peças e outros tipos de mercadorias, produto acabado, semi-acabado dentre outras. O estoque pode ser encontrado nas empresas na maioria das vezes em um local físico – mercadoria no almoxarifado.</w:t>
      </w:r>
      <w:bookmarkStart w:id="1" w:name="_GoBack"/>
      <w:bookmarkEnd w:id="1"/>
    </w:p>
    <w:p w:rsidR="00E91371" w:rsidRPr="00F418F2" w:rsidRDefault="00E91371" w:rsidP="00E9137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gestão de estoque </w:t>
      </w:r>
      <w:r w:rsidR="008169F9" w:rsidRPr="00F418F2">
        <w:rPr>
          <w:rFonts w:ascii="Times New Roman" w:hAnsi="Times New Roman" w:cs="Times New Roman"/>
          <w:color w:val="000000" w:themeColor="text1"/>
          <w:sz w:val="24"/>
          <w:szCs w:val="24"/>
        </w:rPr>
        <w:t>fornece</w:t>
      </w:r>
      <w:r w:rsidR="00F604A8" w:rsidRPr="00F418F2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8169F9" w:rsidRPr="00F4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dados relevantes para um planejamento adequado para</w:t>
      </w:r>
      <w:r w:rsidR="00DB7D27" w:rsidRPr="00F4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investimento, tendo como base</w:t>
      </w:r>
      <w:r w:rsidR="008169F9" w:rsidRPr="00F4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média de clientes mensais, </w:t>
      </w:r>
      <w:r w:rsidR="001F3E74" w:rsidRPr="00F418F2">
        <w:rPr>
          <w:rFonts w:ascii="Times New Roman" w:hAnsi="Times New Roman" w:cs="Times New Roman"/>
          <w:color w:val="000000" w:themeColor="text1"/>
          <w:sz w:val="24"/>
          <w:szCs w:val="24"/>
        </w:rPr>
        <w:t>reduzindo ao mínimo mercadorias realmente estocadas, sem saída alguma</w:t>
      </w:r>
      <w:r w:rsidRPr="00F41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As teorias sobre o tema normalmente ressaltam a seguinte </w:t>
      </w:r>
      <w:r w:rsidR="001F3E74" w:rsidRPr="00F418F2">
        <w:rPr>
          <w:rFonts w:ascii="Times New Roman" w:hAnsi="Times New Roman" w:cs="Times New Roman"/>
          <w:color w:val="000000" w:themeColor="text1"/>
          <w:sz w:val="24"/>
          <w:szCs w:val="24"/>
        </w:rPr>
        <w:t>conclusão</w:t>
      </w:r>
      <w:r w:rsidRPr="00F418F2">
        <w:rPr>
          <w:rFonts w:ascii="Times New Roman" w:hAnsi="Times New Roman" w:cs="Times New Roman"/>
          <w:color w:val="000000" w:themeColor="text1"/>
          <w:sz w:val="24"/>
          <w:szCs w:val="24"/>
        </w:rPr>
        <w:t>: é possível definir uma quantidade ótima de estoque de cada componente e dos produtos da empresa, entretanto, só é possível defini-la a partir da previsão da demanda de consumo do produto (DIAS, 2010).</w:t>
      </w:r>
    </w:p>
    <w:p w:rsidR="00E91371" w:rsidRPr="007956D9" w:rsidRDefault="00E91371" w:rsidP="00E9137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56D9">
        <w:rPr>
          <w:rFonts w:ascii="Times New Roman" w:hAnsi="Times New Roman" w:cs="Times New Roman"/>
          <w:sz w:val="24"/>
          <w:szCs w:val="24"/>
        </w:rPr>
        <w:t xml:space="preserve">Diversos sistemas são implementados e adequados de forma a atender as necessidades </w:t>
      </w:r>
      <w:r w:rsidR="00D02D54" w:rsidRPr="007956D9">
        <w:rPr>
          <w:rFonts w:ascii="Times New Roman" w:hAnsi="Times New Roman" w:cs="Times New Roman"/>
          <w:sz w:val="24"/>
          <w:szCs w:val="24"/>
        </w:rPr>
        <w:t>especificas</w:t>
      </w:r>
      <w:r w:rsidRPr="007956D9">
        <w:rPr>
          <w:rFonts w:ascii="Times New Roman" w:hAnsi="Times New Roman" w:cs="Times New Roman"/>
          <w:sz w:val="24"/>
          <w:szCs w:val="24"/>
        </w:rPr>
        <w:t xml:space="preserve"> de </w:t>
      </w:r>
      <w:r w:rsidR="00D02D54" w:rsidRPr="007956D9">
        <w:rPr>
          <w:rFonts w:ascii="Times New Roman" w:hAnsi="Times New Roman" w:cs="Times New Roman"/>
          <w:sz w:val="24"/>
          <w:szCs w:val="24"/>
        </w:rPr>
        <w:t xml:space="preserve">cada </w:t>
      </w:r>
      <w:r w:rsidRPr="007956D9">
        <w:rPr>
          <w:rFonts w:ascii="Times New Roman" w:hAnsi="Times New Roman" w:cs="Times New Roman"/>
          <w:sz w:val="24"/>
          <w:szCs w:val="24"/>
        </w:rPr>
        <w:t>clientes. Existe</w:t>
      </w:r>
      <w:r w:rsidR="00CC3C1A" w:rsidRPr="007956D9">
        <w:rPr>
          <w:rFonts w:ascii="Times New Roman" w:hAnsi="Times New Roman" w:cs="Times New Roman"/>
          <w:sz w:val="24"/>
          <w:szCs w:val="24"/>
        </w:rPr>
        <w:t>m</w:t>
      </w:r>
      <w:r w:rsidRPr="007956D9">
        <w:rPr>
          <w:rFonts w:ascii="Times New Roman" w:hAnsi="Times New Roman" w:cs="Times New Roman"/>
          <w:sz w:val="24"/>
          <w:szCs w:val="24"/>
        </w:rPr>
        <w:t xml:space="preserve"> vários métodos</w:t>
      </w:r>
      <w:r w:rsidR="001264D5" w:rsidRPr="007956D9">
        <w:rPr>
          <w:rFonts w:ascii="Times New Roman" w:hAnsi="Times New Roman" w:cs="Times New Roman"/>
          <w:sz w:val="24"/>
          <w:szCs w:val="24"/>
        </w:rPr>
        <w:t xml:space="preserve"> para calcular o </w:t>
      </w:r>
      <w:r w:rsidR="008E0AF7" w:rsidRPr="007956D9">
        <w:rPr>
          <w:rFonts w:ascii="Times New Roman" w:hAnsi="Times New Roman" w:cs="Times New Roman"/>
          <w:sz w:val="24"/>
          <w:szCs w:val="24"/>
        </w:rPr>
        <w:t xml:space="preserve">valor de cada produto em </w:t>
      </w:r>
      <w:r w:rsidRPr="007956D9">
        <w:rPr>
          <w:rFonts w:ascii="Times New Roman" w:hAnsi="Times New Roman" w:cs="Times New Roman"/>
          <w:sz w:val="24"/>
          <w:szCs w:val="24"/>
        </w:rPr>
        <w:t xml:space="preserve">estoque, o </w:t>
      </w:r>
      <w:r w:rsidR="00D566BB" w:rsidRPr="007956D9">
        <w:rPr>
          <w:rFonts w:ascii="Times New Roman" w:hAnsi="Times New Roman" w:cs="Times New Roman"/>
          <w:sz w:val="24"/>
          <w:szCs w:val="24"/>
        </w:rPr>
        <w:t>método utilizado</w:t>
      </w:r>
      <w:r w:rsidRPr="007956D9">
        <w:rPr>
          <w:rFonts w:ascii="Times New Roman" w:hAnsi="Times New Roman" w:cs="Times New Roman"/>
          <w:sz w:val="24"/>
          <w:szCs w:val="24"/>
        </w:rPr>
        <w:t xml:space="preserve"> para </w:t>
      </w:r>
      <w:r w:rsidR="00D566BB" w:rsidRPr="007956D9">
        <w:rPr>
          <w:rFonts w:ascii="Times New Roman" w:hAnsi="Times New Roman" w:cs="Times New Roman"/>
          <w:sz w:val="24"/>
          <w:szCs w:val="24"/>
        </w:rPr>
        <w:t>esse</w:t>
      </w:r>
      <w:r w:rsidRPr="007956D9">
        <w:rPr>
          <w:rFonts w:ascii="Times New Roman" w:hAnsi="Times New Roman" w:cs="Times New Roman"/>
          <w:sz w:val="24"/>
          <w:szCs w:val="24"/>
        </w:rPr>
        <w:t xml:space="preserve"> desenvolvimento foi o </w:t>
      </w:r>
      <w:r w:rsidR="00D566BB" w:rsidRPr="007956D9">
        <w:rPr>
          <w:rFonts w:ascii="Times New Roman" w:hAnsi="Times New Roman" w:cs="Times New Roman"/>
          <w:sz w:val="24"/>
          <w:szCs w:val="24"/>
        </w:rPr>
        <w:t xml:space="preserve">custo médio, </w:t>
      </w:r>
      <w:r w:rsidR="00D566BB" w:rsidRPr="007956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pense </w:t>
      </w:r>
      <w:r w:rsidR="00680A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 uma</w:t>
      </w:r>
      <w:r w:rsidR="00D566BB" w:rsidRPr="007956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empresa que produz, </w:t>
      </w:r>
      <w:r w:rsidR="00E241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 um</w:t>
      </w:r>
      <w:r w:rsidR="00D566BB" w:rsidRPr="007956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determinado período de tempo, 100 unidades de um produto com um custo de 500 reais. Em outro período, foi </w:t>
      </w:r>
      <w:r w:rsidR="0088551F" w:rsidRPr="007956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necessário</w:t>
      </w:r>
      <w:r w:rsidR="00D566BB" w:rsidRPr="007956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produzir o dobro, </w:t>
      </w:r>
      <w:r w:rsidR="0088551F" w:rsidRPr="007956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porem a</w:t>
      </w:r>
      <w:r w:rsidR="00D566BB" w:rsidRPr="007956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empresa teve um</w:t>
      </w:r>
      <w:r w:rsidR="0088551F" w:rsidRPr="007956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gasto </w:t>
      </w:r>
      <w:r w:rsidR="00D566BB" w:rsidRPr="007956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 1.150 reais. Para realizar o cálculo, o </w:t>
      </w:r>
      <w:r w:rsidR="0088551F" w:rsidRPr="007956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gerente</w:t>
      </w:r>
      <w:r w:rsidR="00D566BB" w:rsidRPr="007956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do estoque deve somar o custo total para produzir o produto no período correspondente (ou seja, 500 + 1150) e, em seguida, dividir o custo pelo número de itens fabricados. O custo médio, então, será de 5,50 por unidade</w:t>
      </w:r>
      <w:r w:rsidR="00D566BB" w:rsidRPr="007956D9">
        <w:rPr>
          <w:rFonts w:ascii="Times New Roman" w:hAnsi="Times New Roman" w:cs="Times New Roman"/>
          <w:sz w:val="24"/>
          <w:szCs w:val="24"/>
        </w:rPr>
        <w:t xml:space="preserve">, </w:t>
      </w:r>
      <w:r w:rsidRPr="007956D9">
        <w:rPr>
          <w:rFonts w:ascii="Times New Roman" w:hAnsi="Times New Roman" w:cs="Times New Roman"/>
          <w:sz w:val="24"/>
          <w:szCs w:val="24"/>
        </w:rPr>
        <w:lastRenderedPageBreak/>
        <w:t>sendo</w:t>
      </w:r>
      <w:r w:rsidR="0088551F" w:rsidRPr="007956D9">
        <w:rPr>
          <w:rFonts w:ascii="Times New Roman" w:hAnsi="Times New Roman" w:cs="Times New Roman"/>
          <w:sz w:val="24"/>
          <w:szCs w:val="24"/>
        </w:rPr>
        <w:t xml:space="preserve"> assim</w:t>
      </w:r>
      <w:r w:rsidRPr="007956D9">
        <w:rPr>
          <w:rFonts w:ascii="Times New Roman" w:hAnsi="Times New Roman" w:cs="Times New Roman"/>
          <w:sz w:val="24"/>
          <w:szCs w:val="24"/>
        </w:rPr>
        <w:t xml:space="preserve"> o estoque</w:t>
      </w:r>
      <w:r w:rsidR="0088551F" w:rsidRPr="007956D9">
        <w:rPr>
          <w:rFonts w:ascii="Times New Roman" w:hAnsi="Times New Roman" w:cs="Times New Roman"/>
          <w:sz w:val="24"/>
          <w:szCs w:val="24"/>
        </w:rPr>
        <w:t xml:space="preserve"> é</w:t>
      </w:r>
      <w:r w:rsidRPr="007956D9">
        <w:rPr>
          <w:rFonts w:ascii="Times New Roman" w:hAnsi="Times New Roman" w:cs="Times New Roman"/>
          <w:sz w:val="24"/>
          <w:szCs w:val="24"/>
        </w:rPr>
        <w:t xml:space="preserve"> controlado permanentemente</w:t>
      </w:r>
      <w:r w:rsidR="0088551F" w:rsidRPr="007956D9">
        <w:rPr>
          <w:rFonts w:ascii="Times New Roman" w:hAnsi="Times New Roman" w:cs="Times New Roman"/>
          <w:sz w:val="24"/>
          <w:szCs w:val="24"/>
        </w:rPr>
        <w:t>,</w:t>
      </w:r>
      <w:r w:rsidRPr="007956D9">
        <w:rPr>
          <w:rFonts w:ascii="Times New Roman" w:hAnsi="Times New Roman" w:cs="Times New Roman"/>
          <w:sz w:val="24"/>
          <w:szCs w:val="24"/>
        </w:rPr>
        <w:t xml:space="preserve"> e a cada </w:t>
      </w:r>
      <w:r w:rsidR="0088551F" w:rsidRPr="007956D9">
        <w:rPr>
          <w:rFonts w:ascii="Times New Roman" w:hAnsi="Times New Roman" w:cs="Times New Roman"/>
          <w:sz w:val="24"/>
          <w:szCs w:val="24"/>
        </w:rPr>
        <w:t>novo investimento</w:t>
      </w:r>
      <w:r w:rsidRPr="007956D9">
        <w:rPr>
          <w:rFonts w:ascii="Times New Roman" w:hAnsi="Times New Roman" w:cs="Times New Roman"/>
          <w:sz w:val="24"/>
          <w:szCs w:val="24"/>
        </w:rPr>
        <w:t xml:space="preserve"> o cálculo de custo </w:t>
      </w:r>
      <w:r w:rsidR="0088551F" w:rsidRPr="007956D9">
        <w:rPr>
          <w:rFonts w:ascii="Times New Roman" w:hAnsi="Times New Roman" w:cs="Times New Roman"/>
          <w:sz w:val="24"/>
          <w:szCs w:val="24"/>
        </w:rPr>
        <w:t>refeito e atualizado</w:t>
      </w:r>
      <w:r w:rsidRPr="007956D9">
        <w:rPr>
          <w:rFonts w:ascii="Times New Roman" w:hAnsi="Times New Roman" w:cs="Times New Roman"/>
          <w:sz w:val="24"/>
          <w:szCs w:val="24"/>
        </w:rPr>
        <w:t>.</w:t>
      </w:r>
      <w:r w:rsidR="0088551F" w:rsidRPr="007956D9">
        <w:rPr>
          <w:rFonts w:ascii="Times New Roman" w:hAnsi="Times New Roman" w:cs="Times New Roman"/>
          <w:sz w:val="24"/>
          <w:szCs w:val="24"/>
        </w:rPr>
        <w:t xml:space="preserve"> </w:t>
      </w:r>
      <w:r w:rsidRPr="007956D9">
        <w:rPr>
          <w:rFonts w:ascii="Times New Roman" w:hAnsi="Times New Roman" w:cs="Times New Roman"/>
          <w:sz w:val="24"/>
          <w:szCs w:val="24"/>
        </w:rPr>
        <w:t>Gerando assim uma rentabilidade mediana e segura</w:t>
      </w:r>
      <w:r w:rsidR="0088551F" w:rsidRPr="007956D9">
        <w:rPr>
          <w:rFonts w:ascii="Times New Roman" w:hAnsi="Times New Roman" w:cs="Times New Roman"/>
          <w:sz w:val="24"/>
          <w:szCs w:val="24"/>
        </w:rPr>
        <w:t>.</w:t>
      </w:r>
    </w:p>
    <w:p w:rsidR="00E91371" w:rsidRDefault="00E91371" w:rsidP="00E91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56D9">
        <w:rPr>
          <w:rFonts w:ascii="Times New Roman" w:hAnsi="Times New Roman" w:cs="Times New Roman"/>
          <w:sz w:val="24"/>
          <w:szCs w:val="24"/>
        </w:rPr>
        <w:t>Para Laudon e Laudon (2004), “Hoje, todos admitem que conhecer sistemas de informação é essencial para os administradores, porque a maioria das organizações precisa deles para sobreviver e prosperar”. Assim o responsável, através de um programa terá visão e controle completo sobre estoque.</w:t>
      </w:r>
    </w:p>
    <w:p w:rsidR="00680A7F" w:rsidRPr="007956D9" w:rsidRDefault="00680A7F" w:rsidP="00E9137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693826" w:rsidRDefault="006938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</w:pPr>
    </w:p>
    <w:p w:rsidR="00693826" w:rsidRDefault="00170FB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2. OBJETIVOS</w:t>
      </w:r>
    </w:p>
    <w:p w:rsidR="00693826" w:rsidRPr="007956D9" w:rsidRDefault="00836506" w:rsidP="00E913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x-none"/>
        </w:rPr>
      </w:pPr>
      <w:r w:rsidRPr="007956D9">
        <w:rPr>
          <w:rFonts w:ascii="Times New Roman" w:eastAsia="Times New Roman" w:hAnsi="Times New Roman" w:cs="Times New Roman"/>
          <w:iCs/>
          <w:sz w:val="24"/>
          <w:szCs w:val="24"/>
          <w:lang w:eastAsia="x-none"/>
        </w:rPr>
        <w:t xml:space="preserve">O principal objetivo é tonar real a ideia do controle de um estoque, mesmo que não seja de grande porte, desde a entrada de produto com seus custos e impostos, armazenamento, status do material até sua saída para um consumidor final. </w:t>
      </w:r>
    </w:p>
    <w:p w:rsidR="00E91371" w:rsidRPr="007956D9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56D9">
        <w:rPr>
          <w:rFonts w:ascii="Times New Roman" w:hAnsi="Times New Roman" w:cs="Times New Roman"/>
          <w:sz w:val="24"/>
          <w:szCs w:val="24"/>
        </w:rPr>
        <w:t xml:space="preserve">o sistema deverá informar a situação atual do estoque de forma que o levará o gestor a manter o nível de investimento alto e diminuir os efeitos negativos, sobras de mercadorias sem movimentações, controle de perdas, melhores momentos para reposição de produtos e itens que possuem maiores movimentações. </w:t>
      </w:r>
    </w:p>
    <w:p w:rsidR="00E91371" w:rsidRPr="007956D9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56D9">
        <w:rPr>
          <w:rFonts w:ascii="Times New Roman" w:eastAsia="ヒラギノ角ゴ Pro W3" w:hAnsi="Times New Roman" w:cs="Times New Roman"/>
          <w:sz w:val="24"/>
          <w:szCs w:val="24"/>
        </w:rPr>
        <w:t>Como objetivos específicos deste trabalho, podem ser destacados:</w:t>
      </w:r>
    </w:p>
    <w:p w:rsidR="00E91371" w:rsidRPr="007956D9" w:rsidRDefault="00E91371" w:rsidP="00E91371">
      <w:pPr>
        <w:numPr>
          <w:ilvl w:val="0"/>
          <w:numId w:val="1"/>
        </w:numPr>
        <w:tabs>
          <w:tab w:val="left" w:pos="157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7956D9">
        <w:rPr>
          <w:rFonts w:ascii="Times New Roman" w:eastAsia="ヒラギノ角ゴ Pro W3" w:hAnsi="Times New Roman" w:cs="Times New Roman"/>
          <w:color w:val="000000"/>
          <w:sz w:val="24"/>
          <w:szCs w:val="24"/>
        </w:rPr>
        <w:t>Facilitar o cadastro, exclusão, entrada e saída de produtos;</w:t>
      </w:r>
    </w:p>
    <w:p w:rsidR="00E91371" w:rsidRPr="007956D9" w:rsidRDefault="00E91371" w:rsidP="00E91371">
      <w:pPr>
        <w:numPr>
          <w:ilvl w:val="0"/>
          <w:numId w:val="1"/>
        </w:numPr>
        <w:tabs>
          <w:tab w:val="left" w:pos="157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7956D9">
        <w:rPr>
          <w:rFonts w:ascii="Times New Roman" w:eastAsia="ヒラギノ角ゴ Pro W3" w:hAnsi="Times New Roman" w:cs="Times New Roman"/>
          <w:color w:val="000000"/>
          <w:sz w:val="24"/>
          <w:szCs w:val="24"/>
        </w:rPr>
        <w:t>Entrada e saída serão feitas por um funcionário, porém serão aprovadas pelo gerente;</w:t>
      </w:r>
    </w:p>
    <w:p w:rsidR="00E91371" w:rsidRPr="007956D9" w:rsidRDefault="00E91371" w:rsidP="00E91371">
      <w:pPr>
        <w:numPr>
          <w:ilvl w:val="0"/>
          <w:numId w:val="1"/>
        </w:numPr>
        <w:tabs>
          <w:tab w:val="left" w:pos="157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7956D9">
        <w:rPr>
          <w:rFonts w:ascii="Times New Roman" w:eastAsia="ヒラギノ角ゴ Pro W3" w:hAnsi="Times New Roman" w:cs="Times New Roman"/>
          <w:color w:val="000000"/>
          <w:sz w:val="24"/>
          <w:szCs w:val="24"/>
        </w:rPr>
        <w:t>Atualizações automáticas de preços médios dos produtos após a autorização da entrada;</w:t>
      </w:r>
    </w:p>
    <w:p w:rsidR="00E91371" w:rsidRPr="007956D9" w:rsidRDefault="00E91371" w:rsidP="00E91371">
      <w:pPr>
        <w:numPr>
          <w:ilvl w:val="0"/>
          <w:numId w:val="1"/>
        </w:numPr>
        <w:tabs>
          <w:tab w:val="left" w:pos="157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7956D9">
        <w:rPr>
          <w:rFonts w:ascii="Times New Roman" w:eastAsia="ヒラギノ角ゴ Pro W3" w:hAnsi="Times New Roman" w:cs="Times New Roman"/>
          <w:color w:val="000000"/>
          <w:sz w:val="24"/>
          <w:szCs w:val="24"/>
        </w:rPr>
        <w:t>Geração de relatórios nos períodos selecionados pelo gestor do estoque;</w:t>
      </w:r>
      <w:r w:rsidRPr="007956D9">
        <w:rPr>
          <w:rFonts w:ascii="Times New Roman" w:eastAsia="ヒラギノ角ゴ Pro W3" w:hAnsi="Times New Roman" w:cs="Times New Roman"/>
          <w:sz w:val="24"/>
          <w:szCs w:val="24"/>
        </w:rPr>
        <w:t xml:space="preserve"> </w:t>
      </w:r>
    </w:p>
    <w:p w:rsidR="00E91371" w:rsidRDefault="00E9137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93826" w:rsidRDefault="00693826">
      <w:pPr>
        <w:spacing w:after="0" w:line="240" w:lineRule="auto"/>
        <w:ind w:firstLine="567"/>
        <w:jc w:val="both"/>
        <w:rPr>
          <w:rFonts w:eastAsia="Times New Roman"/>
          <w:iCs/>
          <w:lang w:eastAsia="x-none"/>
        </w:rPr>
      </w:pPr>
    </w:p>
    <w:p w:rsidR="00693826" w:rsidRDefault="008169F9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="00170FBC">
        <w:rPr>
          <w:rFonts w:ascii="Times New Roman" w:eastAsia="Calibri" w:hAnsi="Times New Roman" w:cs="Times New Roman"/>
          <w:b/>
          <w:sz w:val="24"/>
          <w:szCs w:val="24"/>
        </w:rPr>
        <w:t>. METODOLOGIA</w:t>
      </w:r>
    </w:p>
    <w:p w:rsidR="00E91371" w:rsidRPr="007956D9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56D9">
        <w:rPr>
          <w:rFonts w:ascii="Times New Roman" w:eastAsia="ヒラギノ角ゴ Pro W3" w:hAnsi="Times New Roman" w:cs="Times New Roman"/>
          <w:sz w:val="24"/>
          <w:szCs w:val="24"/>
        </w:rPr>
        <w:t>Este projeto utiliza metodologias de engenharia de software para desenvolver um sistema que possibilite o controle de estoque em uma empresa. Primeiramente é efetuada a pesquisa de campo, com a extração dos requisitos do cliente, a especificação detalhada do software, a arquitetura, com as representações abstratas do sistema, a transformação dos requisitos para o código.</w:t>
      </w:r>
    </w:p>
    <w:p w:rsidR="00E91371" w:rsidRPr="007956D9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56D9">
        <w:rPr>
          <w:rFonts w:ascii="Times New Roman" w:hAnsi="Times New Roman" w:cs="Times New Roman"/>
          <w:sz w:val="24"/>
          <w:szCs w:val="24"/>
        </w:rPr>
        <w:t xml:space="preserve">A pesquisa bibliográfica auxiliará a conversão dos dados dos requisitos em código, afim de esclarecer os métodos, que não ficaram esclarecidos nos requisitos. </w:t>
      </w:r>
    </w:p>
    <w:p w:rsidR="00E91371" w:rsidRPr="007956D9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56D9">
        <w:rPr>
          <w:rFonts w:ascii="Times New Roman" w:eastAsia="ヒラギノ角ゴ Pro W3" w:hAnsi="Times New Roman" w:cs="Times New Roman"/>
          <w:sz w:val="24"/>
          <w:szCs w:val="24"/>
        </w:rPr>
        <w:lastRenderedPageBreak/>
        <w:t>Para implementação vai ser utilizado o Visual Studio, projeto do tipo Web, linguagem ASP.NET MVC e o banco de dados SQL Server 2017.</w:t>
      </w:r>
    </w:p>
    <w:p w:rsidR="00E91371" w:rsidRPr="007956D9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56D9">
        <w:rPr>
          <w:rFonts w:ascii="Times New Roman" w:eastAsia="ヒラギノ角ゴ Pro W3" w:hAnsi="Times New Roman" w:cs="Times New Roman"/>
          <w:sz w:val="24"/>
          <w:szCs w:val="24"/>
        </w:rPr>
        <w:t>Após implementado, passará por atividades de testes a fim de se validar o sistema, testando cada funcionalidade gerando relatórios de cada erro encontrado no sistema.</w:t>
      </w:r>
    </w:p>
    <w:p w:rsidR="00E91371" w:rsidRPr="007956D9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56D9">
        <w:rPr>
          <w:rFonts w:ascii="Times New Roman" w:eastAsia="ヒラギノ角ゴ Pro W3" w:hAnsi="Times New Roman" w:cs="Times New Roman"/>
          <w:sz w:val="24"/>
          <w:szCs w:val="24"/>
        </w:rPr>
        <w:t>Com o sistema funcionando será feito a escrita da documentação completa do sistema, com maior importância na interface do usuário. A manutenção e melhoria do sistema serão executadas com a descoberta de novos problemas e requisitos.</w:t>
      </w:r>
    </w:p>
    <w:p w:rsidR="00693826" w:rsidRDefault="00693826">
      <w:pPr>
        <w:spacing w:after="0" w:line="240" w:lineRule="auto"/>
        <w:ind w:firstLine="567"/>
        <w:jc w:val="both"/>
      </w:pPr>
    </w:p>
    <w:p w:rsidR="005B0CBB" w:rsidRDefault="005B0CBB">
      <w:pPr>
        <w:spacing w:after="0" w:line="240" w:lineRule="auto"/>
        <w:ind w:firstLine="567"/>
        <w:jc w:val="both"/>
      </w:pPr>
    </w:p>
    <w:p w:rsidR="005B0CBB" w:rsidRDefault="005B0CBB">
      <w:pPr>
        <w:spacing w:after="0" w:line="240" w:lineRule="auto"/>
        <w:ind w:firstLine="567"/>
        <w:jc w:val="both"/>
      </w:pPr>
    </w:p>
    <w:p w:rsidR="00693826" w:rsidRDefault="006938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693826" w:rsidRDefault="008169F9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="00170FBC">
        <w:rPr>
          <w:rFonts w:ascii="Times New Roman" w:eastAsia="Calibri" w:hAnsi="Times New Roman" w:cs="Times New Roman"/>
          <w:b/>
          <w:sz w:val="24"/>
          <w:szCs w:val="24"/>
        </w:rPr>
        <w:t>. REVISÃO DE LITERATURA</w:t>
      </w:r>
    </w:p>
    <w:p w:rsidR="00693826" w:rsidRPr="007956D9" w:rsidRDefault="00F370CF" w:rsidP="00505F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7956D9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Os autores Kenneth C. Laudon e Jane P. Laudon escrevem sobre uma profunda visão de como as empresas atuais utilizam as tecnologias de informação e os sistemas para atingir os objetivos corporativos. </w:t>
      </w:r>
      <w:r w:rsidR="003A65B1" w:rsidRPr="007956D9">
        <w:rPr>
          <w:rFonts w:ascii="Times New Roman" w:eastAsia="Times New Roman" w:hAnsi="Times New Roman" w:cs="Times New Roman"/>
          <w:sz w:val="24"/>
          <w:szCs w:val="24"/>
          <w:lang w:eastAsia="x-none"/>
        </w:rPr>
        <w:t>Os maiores desafios dos sistemas de informações é garantir a qualidade e confiabilidade da informação sendo essa crucial para os gestores.</w:t>
      </w:r>
    </w:p>
    <w:p w:rsidR="003A65B1" w:rsidRPr="007956D9" w:rsidRDefault="00E47CF9" w:rsidP="00505F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956D9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É necessário ter dados para se formar uma informação, </w:t>
      </w:r>
      <w:r w:rsidR="003A65B1" w:rsidRPr="007956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OLIVEIRA (2001, p. 36) descreve um dado como “qualquer elemento identificado em sua forma bruta, que por si só, não conduz a uma compreensão de determinado fato ou situação”. O </w:t>
      </w:r>
      <w:r w:rsidRPr="007956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conjunto de dados tratados e nas mãos de pessoas certas se tornam uma valiosa informação, sendo a ferramenta de trabalho dos gestores.</w:t>
      </w:r>
    </w:p>
    <w:p w:rsidR="00E47CF9" w:rsidRPr="007956D9" w:rsidRDefault="00E47CF9" w:rsidP="00505F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6D9">
        <w:rPr>
          <w:rFonts w:ascii="Times New Roman" w:hAnsi="Times New Roman" w:cs="Times New Roman"/>
          <w:color w:val="000000" w:themeColor="text1"/>
          <w:sz w:val="24"/>
          <w:szCs w:val="24"/>
        </w:rPr>
        <w:t>Esse conjunto de dados, vem de encontro com a abordagem do projeto de controle de estoque, que faz a leitura de dados brutos, sem nenhum sentido, e os transforma em informações cruciais, posiciona o status de entradas, saídas e lucros de uma empresa com determinados produtos.</w:t>
      </w:r>
    </w:p>
    <w:p w:rsidR="00693826" w:rsidRDefault="006938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693826" w:rsidRDefault="00693826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693826" w:rsidRDefault="008169F9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="00170FBC">
        <w:rPr>
          <w:rFonts w:ascii="Times New Roman" w:eastAsia="Calibri" w:hAnsi="Times New Roman" w:cs="Times New Roman"/>
          <w:b/>
          <w:sz w:val="24"/>
          <w:szCs w:val="24"/>
        </w:rPr>
        <w:t>. RESULTADOS E DISCUSSÕES</w:t>
      </w:r>
    </w:p>
    <w:p w:rsidR="00037587" w:rsidRPr="007956D9" w:rsidRDefault="00037587" w:rsidP="0003758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56D9">
        <w:rPr>
          <w:rFonts w:ascii="Times New Roman" w:eastAsia="Times New Roman" w:hAnsi="Times New Roman" w:cs="Times New Roman"/>
          <w:sz w:val="24"/>
          <w:szCs w:val="24"/>
          <w:lang w:eastAsia="x-none"/>
        </w:rPr>
        <w:t>De acordo com as pesquisas de campo realizadas com os funcionários que gerenciam o sistema de estoque, foi dado como o maior problema o sistema atual ser apenas uma tabela, no qual cada linha é um produto e elas são adicionadas fixas, não se consegue retirar apenas um item do produto, tem que excluir a linha e adicionar uma com a quantidade com um produto a menos. Isso tem gerado vários tipos de problemas, entre eles, uma contagem errada de produtos, duplicação de produtos, valores desatualizados e sem controle algum.</w:t>
      </w:r>
    </w:p>
    <w:p w:rsidR="003326EA" w:rsidRPr="007956D9" w:rsidRDefault="00037587" w:rsidP="00037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7956D9">
        <w:rPr>
          <w:rFonts w:ascii="Times New Roman" w:hAnsi="Times New Roman" w:cs="Times New Roman"/>
          <w:sz w:val="24"/>
          <w:szCs w:val="24"/>
        </w:rPr>
        <w:lastRenderedPageBreak/>
        <w:t>Com esses resultados torna-se mais claro a real necessidade de um sistema de estoque que tenha relatórios e permita o gerente ter uma visão completa e fiel de seus produtos e evitar confusões e dores de cabeça.</w:t>
      </w:r>
    </w:p>
    <w:p w:rsidR="003326EA" w:rsidRDefault="003326E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693826" w:rsidRDefault="008169F9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="00170FBC">
        <w:rPr>
          <w:rFonts w:ascii="Times New Roman" w:eastAsia="Calibri" w:hAnsi="Times New Roman" w:cs="Times New Roman"/>
          <w:b/>
          <w:sz w:val="24"/>
          <w:szCs w:val="24"/>
        </w:rPr>
        <w:t>. CONSIDERAÇÕES FINAIS</w:t>
      </w:r>
    </w:p>
    <w:p w:rsidR="00693826" w:rsidRPr="007956D9" w:rsidRDefault="00716A6A" w:rsidP="00716A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7956D9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Com a implementação desse Software </w:t>
      </w:r>
      <w:r w:rsidR="00AB1B12" w:rsidRPr="007956D9">
        <w:rPr>
          <w:rFonts w:ascii="Times New Roman" w:eastAsia="Times New Roman" w:hAnsi="Times New Roman" w:cs="Times New Roman"/>
          <w:sz w:val="24"/>
          <w:szCs w:val="24"/>
          <w:lang w:eastAsia="x-none"/>
        </w:rPr>
        <w:t>o controle de um estoque de uma empresa que não possui um fluxo muito grande de produtos porem tem um alto nível de complexidade, pois o programa estará lidando com vários cálculos de impostos que são variáveis de acordo com leis novas.</w:t>
      </w:r>
    </w:p>
    <w:p w:rsidR="00AB1B12" w:rsidRPr="007956D9" w:rsidRDefault="00AB1B12" w:rsidP="00716A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7956D9">
        <w:rPr>
          <w:rFonts w:ascii="Times New Roman" w:eastAsia="Times New Roman" w:hAnsi="Times New Roman" w:cs="Times New Roman"/>
          <w:sz w:val="24"/>
          <w:szCs w:val="24"/>
          <w:lang w:eastAsia="x-none"/>
        </w:rPr>
        <w:t>Tem como principal objetivo facilitar a compressão do status do estoque atual, sabendo a quantidade de mercadorias, valores pagos, impostos, valor a ser vendido e o</w:t>
      </w:r>
      <w:r w:rsidR="00AC5BE7" w:rsidRPr="007956D9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lucro em um determinado período.</w:t>
      </w:r>
    </w:p>
    <w:p w:rsidR="008F62EB" w:rsidRPr="00716A6A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693826" w:rsidRDefault="00693826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693826" w:rsidRDefault="00693826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693826" w:rsidRDefault="00170FBC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REFERÊNCIAS</w:t>
      </w:r>
    </w:p>
    <w:p w:rsidR="00E91371" w:rsidRDefault="00E91371" w:rsidP="00E9137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LAUDON, K. ; LAUDON, J. </w:t>
      </w:r>
      <w:r>
        <w:rPr>
          <w:rFonts w:ascii="Arial" w:hAnsi="Arial" w:cs="Arial"/>
          <w:b/>
          <w:bCs/>
          <w:sz w:val="24"/>
          <w:szCs w:val="24"/>
        </w:rPr>
        <w:t xml:space="preserve">Sistemas de Informação Gerenciais. </w:t>
      </w:r>
      <w:r>
        <w:rPr>
          <w:rFonts w:ascii="Arial" w:hAnsi="Arial" w:cs="Arial"/>
          <w:sz w:val="24"/>
          <w:szCs w:val="24"/>
        </w:rPr>
        <w:t>5a. ed. São Paulo: Pearson, 2004.</w:t>
      </w:r>
    </w:p>
    <w:p w:rsidR="00E91371" w:rsidRDefault="00E91371" w:rsidP="00E91371">
      <w:pPr>
        <w:spacing w:after="0"/>
        <w:rPr>
          <w:rFonts w:ascii="Arial" w:hAnsi="Arial" w:cs="Arial"/>
          <w:sz w:val="24"/>
          <w:szCs w:val="24"/>
        </w:rPr>
      </w:pPr>
    </w:p>
    <w:p w:rsidR="00E91371" w:rsidRPr="00AC6F00" w:rsidRDefault="00E91371" w:rsidP="00E91371">
      <w:pPr>
        <w:spacing w:after="0"/>
        <w:rPr>
          <w:rFonts w:ascii="Arial" w:hAnsi="Arial" w:cs="Arial"/>
          <w:sz w:val="24"/>
          <w:szCs w:val="24"/>
        </w:rPr>
      </w:pPr>
      <w:r w:rsidRPr="00AC6F00">
        <w:rPr>
          <w:rFonts w:ascii="Arial" w:hAnsi="Arial" w:cs="Arial"/>
          <w:sz w:val="24"/>
          <w:szCs w:val="24"/>
        </w:rPr>
        <w:t xml:space="preserve">DIAS, M. A. P. </w:t>
      </w:r>
      <w:r w:rsidRPr="00AC6F00">
        <w:rPr>
          <w:rFonts w:ascii="Arial" w:hAnsi="Arial" w:cs="Arial"/>
          <w:b/>
          <w:sz w:val="24"/>
          <w:szCs w:val="24"/>
        </w:rPr>
        <w:t>Administração de materiais: uma abordagem logística.</w:t>
      </w:r>
      <w:r w:rsidRPr="00AC6F00">
        <w:rPr>
          <w:rFonts w:ascii="Arial" w:hAnsi="Arial" w:cs="Arial"/>
          <w:sz w:val="24"/>
          <w:szCs w:val="24"/>
        </w:rPr>
        <w:t xml:space="preserve"> 5. ed.</w:t>
      </w:r>
      <w:r>
        <w:rPr>
          <w:rFonts w:ascii="Arial" w:hAnsi="Arial" w:cs="Arial"/>
          <w:sz w:val="24"/>
          <w:szCs w:val="24"/>
        </w:rPr>
        <w:t xml:space="preserve"> </w:t>
      </w:r>
      <w:r w:rsidRPr="00AC6F00">
        <w:rPr>
          <w:rFonts w:ascii="Arial" w:hAnsi="Arial" w:cs="Arial"/>
          <w:sz w:val="24"/>
          <w:szCs w:val="24"/>
        </w:rPr>
        <w:t>São Paulo:</w:t>
      </w:r>
      <w:r>
        <w:rPr>
          <w:rFonts w:ascii="Arial" w:hAnsi="Arial" w:cs="Arial"/>
          <w:sz w:val="24"/>
          <w:szCs w:val="24"/>
        </w:rPr>
        <w:t xml:space="preserve"> </w:t>
      </w:r>
      <w:r w:rsidRPr="00AC6F00">
        <w:rPr>
          <w:rFonts w:ascii="Arial" w:hAnsi="Arial" w:cs="Arial"/>
          <w:sz w:val="24"/>
          <w:szCs w:val="24"/>
        </w:rPr>
        <w:t>Atlas, 2010.</w:t>
      </w:r>
    </w:p>
    <w:p w:rsidR="00E91371" w:rsidRDefault="00E91371" w:rsidP="00E91371">
      <w:pPr>
        <w:spacing w:after="0"/>
        <w:rPr>
          <w:rFonts w:ascii="Arial" w:hAnsi="Arial" w:cs="Arial"/>
          <w:sz w:val="24"/>
          <w:szCs w:val="24"/>
        </w:rPr>
      </w:pPr>
    </w:p>
    <w:p w:rsidR="00693826" w:rsidRDefault="00E91371" w:rsidP="005D6BC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EQUIPE SBSISTEMAS </w:t>
      </w:r>
      <w:r>
        <w:rPr>
          <w:rFonts w:ascii="Arial" w:hAnsi="Arial" w:cs="Arial"/>
          <w:b/>
          <w:bCs/>
          <w:sz w:val="24"/>
          <w:szCs w:val="24"/>
        </w:rPr>
        <w:t xml:space="preserve">Conheça os três melhores métodos para gestão de estoque. </w:t>
      </w:r>
      <w:r>
        <w:rPr>
          <w:rFonts w:ascii="Arial" w:hAnsi="Arial" w:cs="Arial"/>
          <w:sz w:val="24"/>
          <w:szCs w:val="24"/>
        </w:rPr>
        <w:t xml:space="preserve">Disponível em:&lt; </w:t>
      </w:r>
      <w:hyperlink r:id="rId7" w:history="1">
        <w:r>
          <w:rPr>
            <w:rStyle w:val="Hyperlink"/>
            <w:rFonts w:ascii="Arial" w:hAnsi="Arial" w:cs="Arial"/>
            <w:sz w:val="24"/>
            <w:szCs w:val="24"/>
          </w:rPr>
          <w:t>https://www.sbsistemas.com.br/blog/conheca-os-3-melhores-metodos-para-gestao-de-</w:t>
        </w:r>
        <w:r w:rsidRPr="00C20499">
          <w:rPr>
            <w:rStyle w:val="Hyperlink"/>
            <w:rFonts w:ascii="Arial" w:hAnsi="Arial" w:cs="Arial"/>
            <w:sz w:val="24"/>
            <w:szCs w:val="24"/>
          </w:rPr>
          <w:t>estoque</w:t>
        </w:r>
        <w:r>
          <w:rPr>
            <w:rStyle w:val="Hyperlink"/>
            <w:rFonts w:ascii="Arial" w:hAnsi="Arial" w:cs="Arial"/>
            <w:sz w:val="24"/>
            <w:szCs w:val="24"/>
          </w:rPr>
          <w:t>/</w:t>
        </w:r>
      </w:hyperlink>
      <w:r>
        <w:rPr>
          <w:rFonts w:ascii="Arial" w:hAnsi="Arial" w:cs="Arial"/>
          <w:sz w:val="24"/>
          <w:szCs w:val="24"/>
        </w:rPr>
        <w:t>&gt; Acesso em: 21 nov. 2017.</w:t>
      </w:r>
    </w:p>
    <w:p w:rsidR="00693826" w:rsidRDefault="00693826"/>
    <w:p w:rsidR="00DC7E0F" w:rsidRDefault="00DC7E0F">
      <w:r w:rsidRPr="00DC7E0F">
        <w:t>https://g1.globo.com/economia/noticia/faturamento-do-comercio-eletronico-cresce-75-em-2018-com-aumento-no-numero-de-pedidos.ghtml</w:t>
      </w:r>
    </w:p>
    <w:sectPr w:rsidR="00DC7E0F">
      <w:headerReference w:type="default" r:id="rId8"/>
      <w:footerReference w:type="default" r:id="rId9"/>
      <w:pgSz w:w="11906" w:h="16838"/>
      <w:pgMar w:top="1560" w:right="1418" w:bottom="1418" w:left="1418" w:header="0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8F4" w:rsidRDefault="007D38F4">
      <w:pPr>
        <w:spacing w:after="0" w:line="240" w:lineRule="auto"/>
      </w:pPr>
      <w:r>
        <w:separator/>
      </w:r>
    </w:p>
  </w:endnote>
  <w:endnote w:type="continuationSeparator" w:id="0">
    <w:p w:rsidR="007D38F4" w:rsidRDefault="007D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826" w:rsidRDefault="00170FBC">
    <w:pPr>
      <w:pStyle w:val="Rodap"/>
      <w:pBdr>
        <w:top w:val="single" w:sz="4" w:space="1" w:color="00000A"/>
      </w:pBdr>
      <w:jc w:val="center"/>
    </w:pPr>
    <w:r>
      <w:rPr>
        <w:rFonts w:ascii="Eras Medium ITC" w:hAnsi="Eras Medium ITC"/>
        <w:sz w:val="20"/>
        <w:szCs w:val="24"/>
      </w:rPr>
      <w:t>Garça – SP de 28 a 30 de Maio de 2018</w:t>
    </w:r>
  </w:p>
  <w:p w:rsidR="00693826" w:rsidRDefault="00170FBC">
    <w:pPr>
      <w:jc w:val="center"/>
    </w:pPr>
    <w:r>
      <w:rPr>
        <w:rFonts w:ascii="Eras Medium ITC" w:hAnsi="Eras Medium ITC"/>
        <w:i/>
        <w:sz w:val="20"/>
        <w:szCs w:val="24"/>
      </w:rPr>
      <w:t>III Jornada de Iniciação Científica e Tecnológica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8F4" w:rsidRDefault="007D38F4">
      <w:pPr>
        <w:spacing w:after="0" w:line="240" w:lineRule="auto"/>
      </w:pPr>
      <w:r>
        <w:separator/>
      </w:r>
    </w:p>
  </w:footnote>
  <w:footnote w:type="continuationSeparator" w:id="0">
    <w:p w:rsidR="007D38F4" w:rsidRDefault="007D3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826" w:rsidRDefault="00693826">
    <w:pPr>
      <w:spacing w:after="0"/>
      <w:jc w:val="center"/>
      <w:rPr>
        <w:b/>
        <w:sz w:val="40"/>
        <w:szCs w:val="40"/>
      </w:rPr>
    </w:pPr>
  </w:p>
  <w:p w:rsidR="00693826" w:rsidRDefault="00170FBC">
    <w:pPr>
      <w:spacing w:after="0"/>
      <w:jc w:val="center"/>
      <w:rPr>
        <w:sz w:val="38"/>
        <w:szCs w:val="38"/>
      </w:rPr>
    </w:pPr>
    <w:bookmarkStart w:id="2" w:name="__DdeLink__39_235178375"/>
    <w:r>
      <w:rPr>
        <w:b/>
        <w:sz w:val="38"/>
        <w:szCs w:val="38"/>
      </w:rPr>
      <w:t xml:space="preserve">III </w:t>
    </w:r>
    <w:bookmarkEnd w:id="2"/>
    <w:r>
      <w:rPr>
        <w:b/>
        <w:sz w:val="38"/>
        <w:szCs w:val="38"/>
      </w:rPr>
      <w:t>JORNADA DE INICIAÇÃO CIENTÍFICA E TECNOLÓGICA</w:t>
    </w:r>
  </w:p>
  <w:p w:rsidR="00693826" w:rsidRDefault="00170FBC">
    <w:pPr>
      <w:pStyle w:val="Cabealho"/>
      <w:ind w:left="-1418" w:right="-1418"/>
      <w:jc w:val="center"/>
    </w:pPr>
    <w:r>
      <w:rPr>
        <w:sz w:val="28"/>
        <w:szCs w:val="28"/>
      </w:rPr>
      <w:t>Faculdade de Tecnologia Júlio Julinho Marcondes de Moura</w:t>
    </w:r>
  </w:p>
  <w:p w:rsidR="00693826" w:rsidRDefault="00170FBC">
    <w:pPr>
      <w:pStyle w:val="Cabealho"/>
      <w:ind w:left="-1418" w:right="-1418"/>
      <w:jc w:val="center"/>
      <w:rPr>
        <w:sz w:val="28"/>
        <w:szCs w:val="28"/>
      </w:rPr>
    </w:pPr>
    <w:r>
      <w:rPr>
        <w:sz w:val="28"/>
        <w:szCs w:val="28"/>
      </w:rPr>
      <w:t>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>
        <w:rFonts w:ascii="Arial" w:eastAsia="ヒラギノ角ゴ Pro W3" w:hAnsi="Arial" w:cs="Arial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826"/>
    <w:rsid w:val="00037587"/>
    <w:rsid w:val="000C378C"/>
    <w:rsid w:val="001264D5"/>
    <w:rsid w:val="0016528C"/>
    <w:rsid w:val="00170FBC"/>
    <w:rsid w:val="001F3E74"/>
    <w:rsid w:val="00240510"/>
    <w:rsid w:val="00292AA0"/>
    <w:rsid w:val="002C509D"/>
    <w:rsid w:val="003326EA"/>
    <w:rsid w:val="0033484C"/>
    <w:rsid w:val="00381964"/>
    <w:rsid w:val="003A65B1"/>
    <w:rsid w:val="00433111"/>
    <w:rsid w:val="00461D7D"/>
    <w:rsid w:val="00476F46"/>
    <w:rsid w:val="00494AE6"/>
    <w:rsid w:val="004B33C3"/>
    <w:rsid w:val="004E3936"/>
    <w:rsid w:val="00505F25"/>
    <w:rsid w:val="005140FB"/>
    <w:rsid w:val="005640AA"/>
    <w:rsid w:val="005B0CBB"/>
    <w:rsid w:val="005D6BC6"/>
    <w:rsid w:val="00680A7F"/>
    <w:rsid w:val="00693826"/>
    <w:rsid w:val="00716A6A"/>
    <w:rsid w:val="00736773"/>
    <w:rsid w:val="007416F5"/>
    <w:rsid w:val="00751301"/>
    <w:rsid w:val="007956D9"/>
    <w:rsid w:val="007B0F9B"/>
    <w:rsid w:val="007D38F4"/>
    <w:rsid w:val="008169F9"/>
    <w:rsid w:val="00836506"/>
    <w:rsid w:val="00844E72"/>
    <w:rsid w:val="0088551F"/>
    <w:rsid w:val="008A3833"/>
    <w:rsid w:val="008A5040"/>
    <w:rsid w:val="008E0AF7"/>
    <w:rsid w:val="008F62EB"/>
    <w:rsid w:val="00A8568A"/>
    <w:rsid w:val="00AB1B12"/>
    <w:rsid w:val="00AC5BE7"/>
    <w:rsid w:val="00B12FB2"/>
    <w:rsid w:val="00BD2003"/>
    <w:rsid w:val="00C1526A"/>
    <w:rsid w:val="00C94AF9"/>
    <w:rsid w:val="00CC3C1A"/>
    <w:rsid w:val="00CE5A76"/>
    <w:rsid w:val="00D02D54"/>
    <w:rsid w:val="00D566BB"/>
    <w:rsid w:val="00D65978"/>
    <w:rsid w:val="00DA5343"/>
    <w:rsid w:val="00DB7D27"/>
    <w:rsid w:val="00DC7E0F"/>
    <w:rsid w:val="00E2417F"/>
    <w:rsid w:val="00E47CF9"/>
    <w:rsid w:val="00E91371"/>
    <w:rsid w:val="00EA0D66"/>
    <w:rsid w:val="00ED00B3"/>
    <w:rsid w:val="00ED1BB5"/>
    <w:rsid w:val="00EF6C33"/>
    <w:rsid w:val="00F370CF"/>
    <w:rsid w:val="00F418F2"/>
    <w:rsid w:val="00F6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1307"/>
  <w15:docId w15:val="{BB6F1D3A-DDA7-4C52-86D7-276BFD9D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016131"/>
    <w:rPr>
      <w:rFonts w:ascii="Calibri" w:eastAsia="Calibri" w:hAnsi="Calibri" w:cs="Times New Roman"/>
    </w:rPr>
  </w:style>
  <w:style w:type="character" w:customStyle="1" w:styleId="RodapChar">
    <w:name w:val="Rodapé Char"/>
    <w:basedOn w:val="Fontepargpadro"/>
    <w:link w:val="Rodap"/>
    <w:uiPriority w:val="99"/>
    <w:qFormat/>
    <w:rsid w:val="00016131"/>
    <w:rPr>
      <w:rFonts w:ascii="Calibri" w:eastAsia="Calibri" w:hAnsi="Calibri" w:cs="Times New Roman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016131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016131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016131"/>
    <w:pPr>
      <w:ind w:left="720"/>
      <w:contextualSpacing/>
    </w:pPr>
  </w:style>
  <w:style w:type="character" w:styleId="Hyperlink">
    <w:name w:val="Hyperlink"/>
    <w:uiPriority w:val="99"/>
    <w:rsid w:val="00E913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bsistemas.com.br/blog/conheca-os-3-melhores-metodos-para-gestao-de-estoqu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4</Pages>
  <Words>1226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AFONSO DESIDERIO</dc:creator>
  <dc:description/>
  <cp:lastModifiedBy>Lucas</cp:lastModifiedBy>
  <cp:revision>35</cp:revision>
  <dcterms:created xsi:type="dcterms:W3CDTF">2018-04-17T11:14:00Z</dcterms:created>
  <dcterms:modified xsi:type="dcterms:W3CDTF">2018-04-27T13:12:00Z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