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BFAF0" w14:textId="77777777" w:rsidR="000D295C" w:rsidRDefault="000D295C" w:rsidP="00C924BA">
      <w:pPr>
        <w:pStyle w:val="Heading1"/>
      </w:pPr>
    </w:p>
    <w:p w14:paraId="7CAB1748" w14:textId="77777777" w:rsidR="000D295C" w:rsidRDefault="000D295C" w:rsidP="00C924BA">
      <w:pPr>
        <w:pStyle w:val="Heading1"/>
      </w:pPr>
    </w:p>
    <w:p w14:paraId="545BDF91" w14:textId="77777777" w:rsidR="000D295C" w:rsidRDefault="000D295C" w:rsidP="00C924BA">
      <w:pPr>
        <w:pStyle w:val="Heading1"/>
      </w:pPr>
    </w:p>
    <w:p w14:paraId="0B0E41E0" w14:textId="77777777" w:rsidR="000D295C" w:rsidRDefault="000D295C" w:rsidP="00C924BA">
      <w:pPr>
        <w:pStyle w:val="Heading1"/>
      </w:pPr>
    </w:p>
    <w:p w14:paraId="0EA0BE95" w14:textId="77777777" w:rsidR="000D295C" w:rsidRDefault="000D295C" w:rsidP="00C924BA">
      <w:pPr>
        <w:pStyle w:val="Heading1"/>
      </w:pPr>
    </w:p>
    <w:p w14:paraId="163D0FA5" w14:textId="77777777" w:rsidR="000D295C" w:rsidRDefault="000D295C" w:rsidP="00C924BA">
      <w:pPr>
        <w:pStyle w:val="Heading1"/>
      </w:pPr>
    </w:p>
    <w:p w14:paraId="426B4916" w14:textId="77777777" w:rsidR="000D295C" w:rsidRDefault="000D295C" w:rsidP="00C924BA">
      <w:pPr>
        <w:pStyle w:val="Heading1"/>
      </w:pPr>
    </w:p>
    <w:p w14:paraId="24B58111" w14:textId="77777777" w:rsidR="000D295C" w:rsidRDefault="000D295C" w:rsidP="00C924BA">
      <w:pPr>
        <w:pStyle w:val="Heading1"/>
      </w:pPr>
    </w:p>
    <w:p w14:paraId="462A946F" w14:textId="77777777" w:rsidR="000D295C" w:rsidRDefault="000D295C" w:rsidP="00C924BA">
      <w:pPr>
        <w:pStyle w:val="Heading1"/>
      </w:pPr>
    </w:p>
    <w:p w14:paraId="4698CBCD" w14:textId="77777777" w:rsidR="000D295C" w:rsidRDefault="000D295C" w:rsidP="00C924BA">
      <w:pPr>
        <w:pStyle w:val="Heading1"/>
      </w:pPr>
    </w:p>
    <w:p w14:paraId="0AF26DE4" w14:textId="0C85C8E3" w:rsidR="001F5855" w:rsidRDefault="00B56238" w:rsidP="00C924BA">
      <w:pPr>
        <w:pStyle w:val="Heading1"/>
      </w:pPr>
      <w:r w:rsidRPr="0073026F">
        <w:t>CS 255 Business Requirements Document</w:t>
      </w:r>
      <w:r w:rsidR="008F277B">
        <w:t xml:space="preserve"> </w:t>
      </w:r>
    </w:p>
    <w:p w14:paraId="253B774C" w14:textId="77777777" w:rsidR="000D295C" w:rsidRDefault="000D295C" w:rsidP="000D295C">
      <w:pPr>
        <w:jc w:val="center"/>
      </w:pPr>
    </w:p>
    <w:p w14:paraId="23C0E1AE" w14:textId="77777777" w:rsidR="000D295C" w:rsidRPr="00E64240" w:rsidRDefault="000D295C" w:rsidP="000D295C">
      <w:pPr>
        <w:spacing w:line="480" w:lineRule="auto"/>
        <w:contextualSpacing/>
        <w:jc w:val="center"/>
        <w:rPr>
          <w:rFonts w:ascii="Times New Roman" w:eastAsia="Calibri" w:hAnsi="Times New Roman" w:cs="Times New Roman"/>
          <w:sz w:val="24"/>
          <w:szCs w:val="24"/>
        </w:rPr>
      </w:pPr>
      <w:bookmarkStart w:id="0" w:name="_uositxa1idp5" w:colFirst="0" w:colLast="0"/>
      <w:bookmarkEnd w:id="0"/>
      <w:r>
        <w:rPr>
          <w:rFonts w:ascii="Times New Roman" w:eastAsia="Calibri" w:hAnsi="Times New Roman" w:cs="Times New Roman"/>
          <w:sz w:val="24"/>
          <w:szCs w:val="24"/>
        </w:rPr>
        <w:t>Carl LaLonde</w:t>
      </w:r>
    </w:p>
    <w:p w14:paraId="399E9F1C" w14:textId="77777777" w:rsidR="000D295C" w:rsidRPr="00E64240" w:rsidRDefault="000D295C" w:rsidP="000D295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Carl.lalonde@snhu.edu</w:t>
      </w:r>
    </w:p>
    <w:p w14:paraId="154AD947" w14:textId="77777777" w:rsidR="000D295C" w:rsidRPr="00E64240" w:rsidRDefault="000D295C" w:rsidP="000D295C">
      <w:pPr>
        <w:spacing w:line="480" w:lineRule="auto"/>
        <w:contextualSpacing/>
        <w:jc w:val="center"/>
        <w:rPr>
          <w:rFonts w:ascii="Times New Roman" w:eastAsia="Calibri" w:hAnsi="Times New Roman" w:cs="Times New Roman"/>
          <w:sz w:val="24"/>
          <w:szCs w:val="24"/>
        </w:rPr>
        <w:sectPr w:rsidR="000D295C" w:rsidRPr="00E64240" w:rsidSect="000D295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77044B44" w14:textId="77777777" w:rsidR="000D295C" w:rsidRPr="000D295C" w:rsidRDefault="000D295C" w:rsidP="000D295C"/>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B336217" w14:textId="77777777" w:rsidR="001B75B3" w:rsidRDefault="001B75B3" w:rsidP="001B75B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user-friendly and secure platform where students may have access to online practice exams, track their learning progress and schedule on-the-road training.</w:t>
      </w:r>
    </w:p>
    <w:p w14:paraId="5EBA3F94" w14:textId="4A3B422E" w:rsidR="001F5855" w:rsidRPr="001B75B3" w:rsidRDefault="001B75B3" w:rsidP="001B75B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fill the gap in the market for driver training and improve the success rate of students taking the driving test at the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464FD27" w14:textId="77777777" w:rsidR="001B75B3" w:rsidRDefault="001B75B3" w:rsidP="001B75B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identified that many students are failing their driver’s test.</w:t>
      </w:r>
    </w:p>
    <w:p w14:paraId="31506F06" w14:textId="77777777" w:rsidR="001B75B3" w:rsidRDefault="001B75B3" w:rsidP="001B75B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offer online training, practice exams, and on-the-road training.</w:t>
      </w:r>
    </w:p>
    <w:p w14:paraId="75C0194F" w14:textId="77777777" w:rsidR="001B75B3" w:rsidRDefault="001B75B3" w:rsidP="001B75B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Components needed:</w:t>
      </w:r>
    </w:p>
    <w:p w14:paraId="6597ED9F" w14:textId="77777777" w:rsidR="001B75B3" w:rsidRDefault="001B75B3" w:rsidP="001B75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hosting</w:t>
      </w:r>
    </w:p>
    <w:p w14:paraId="1083EBC5" w14:textId="77777777" w:rsidR="001B75B3" w:rsidRDefault="001B75B3" w:rsidP="001B75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from mobile devices</w:t>
      </w:r>
    </w:p>
    <w:p w14:paraId="2FF89379" w14:textId="77777777" w:rsidR="001B75B3" w:rsidRDefault="001B75B3" w:rsidP="001B75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authentication</w:t>
      </w:r>
    </w:p>
    <w:p w14:paraId="6E3E578E" w14:textId="77777777" w:rsidR="001B75B3" w:rsidRDefault="001B75B3" w:rsidP="001B75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privacy</w:t>
      </w:r>
    </w:p>
    <w:p w14:paraId="68B1D12E" w14:textId="77777777" w:rsidR="001B75B3" w:rsidRDefault="001B75B3" w:rsidP="001B75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and schedule databases</w:t>
      </w:r>
    </w:p>
    <w:p w14:paraId="18007A92" w14:textId="4F13C4B4" w:rsidR="00E358DC" w:rsidRPr="001B75B3" w:rsidRDefault="001B75B3" w:rsidP="001B75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(for updated policies and/or rules)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CD411F4" w14:textId="77777777" w:rsidR="001B75B3" w:rsidRDefault="001B75B3" w:rsidP="001B75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the end user to choose between different learning packages that include (on-the-road training, online classes, practice exams).</w:t>
      </w:r>
    </w:p>
    <w:p w14:paraId="5EC18E1D" w14:textId="77777777" w:rsidR="001B75B3" w:rsidRDefault="001B75B3" w:rsidP="001B75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 a scheduling system for on-the-road training</w:t>
      </w:r>
    </w:p>
    <w:p w14:paraId="4275CB85" w14:textId="77777777" w:rsidR="001B75B3" w:rsidRDefault="001B75B3" w:rsidP="001B75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access from mobile devices</w:t>
      </w:r>
    </w:p>
    <w:p w14:paraId="3C0D971E" w14:textId="77777777" w:rsidR="001B75B3" w:rsidRDefault="001B75B3" w:rsidP="001B75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log user activities</w:t>
      </w:r>
    </w:p>
    <w:p w14:paraId="706B1FA7" w14:textId="77777777" w:rsidR="001B75B3" w:rsidRPr="004D28C8" w:rsidRDefault="001B75B3" w:rsidP="001B75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for data privacy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838AD31" w:rsidR="001F5855" w:rsidRDefault="001B75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web-based</w:t>
      </w:r>
    </w:p>
    <w:p w14:paraId="5A992532" w14:textId="6049BA5D" w:rsidR="001B75B3" w:rsidRDefault="008E35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multiple users</w:t>
      </w:r>
    </w:p>
    <w:p w14:paraId="404068E1" w14:textId="640341F1" w:rsidR="008E35CF" w:rsidRPr="00E358DC" w:rsidRDefault="008E35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needed, i.e., as DMV policies change, as packages offered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5A0ABA9" w:rsidR="001F5855" w:rsidRDefault="004447A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windows machine utilizing cloud services</w:t>
      </w:r>
    </w:p>
    <w:p w14:paraId="01916544" w14:textId="326B2232" w:rsidR="004447A7" w:rsidRPr="004447A7" w:rsidRDefault="004447A7" w:rsidP="004447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databases to store customer information, student information, testing scores</w:t>
      </w:r>
      <w:r w:rsidRPr="004447A7">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AFA20B" w:rsidR="001F5855" w:rsidRDefault="004447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have unique login credentials</w:t>
      </w:r>
    </w:p>
    <w:p w14:paraId="1CA80C01" w14:textId="079059DA" w:rsidR="004447A7" w:rsidRDefault="004447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passwords will be case-sensitive</w:t>
      </w:r>
    </w:p>
    <w:p w14:paraId="3C8C2543" w14:textId="2A57BA6B" w:rsidR="004447A7" w:rsidRPr="004D28C8" w:rsidRDefault="004447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be notified immediately in any case of errors or suspicious activity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24B7BDA" w:rsidR="001F5855" w:rsidRDefault="003157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(add/remove/modify) will be possible without changing code</w:t>
      </w:r>
    </w:p>
    <w:p w14:paraId="6BFD05AF" w14:textId="778EB31E" w:rsidR="00315764" w:rsidRDefault="003157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will not affect database stored information</w:t>
      </w:r>
    </w:p>
    <w:p w14:paraId="2488BC7A" w14:textId="782D9C4A" w:rsidR="00315764" w:rsidRPr="00315764" w:rsidRDefault="00315764" w:rsidP="003157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full access to system and user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B323EE" w:rsidR="001F5855" w:rsidRDefault="003157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and matching password </w:t>
      </w:r>
      <w:proofErr w:type="gramStart"/>
      <w:r>
        <w:rPr>
          <w:rFonts w:ascii="Calibri" w:eastAsia="Calibri" w:hAnsi="Calibri" w:cs="Calibri"/>
          <w:color w:val="000000"/>
        </w:rPr>
        <w:t>is</w:t>
      </w:r>
      <w:proofErr w:type="gramEnd"/>
      <w:r>
        <w:rPr>
          <w:rFonts w:ascii="Calibri" w:eastAsia="Calibri" w:hAnsi="Calibri" w:cs="Calibri"/>
          <w:color w:val="000000"/>
        </w:rPr>
        <w:t xml:space="preserve"> required for user login</w:t>
      </w:r>
    </w:p>
    <w:p w14:paraId="34ADD50C" w14:textId="2EE1EEB2" w:rsidR="00315764" w:rsidRDefault="003157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HTTPS or SSL encryption ensures a secure connection and data exchange between client and server</w:t>
      </w:r>
    </w:p>
    <w:p w14:paraId="7FBCA91B" w14:textId="15F262F5" w:rsidR="00315764" w:rsidRDefault="003157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should be allowed 3 – 5 attempts to login successfully before being locked out</w:t>
      </w:r>
    </w:p>
    <w:p w14:paraId="1F889C90" w14:textId="580DC24C" w:rsidR="00315764" w:rsidRPr="004D28C8" w:rsidRDefault="003157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will select an option to reset their password through secure email practices.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C52F72C" w:rsidR="001F5855" w:rsidRDefault="005210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CB7960D" w14:textId="37FF579F" w:rsidR="00B07785" w:rsidRDefault="00B077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new user to create a new account</w:t>
      </w:r>
    </w:p>
    <w:p w14:paraId="70862714" w14:textId="7E047FFD" w:rsidR="0052109B" w:rsidRDefault="005210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w:t>
      </w:r>
      <w:r w:rsidR="00B07785">
        <w:rPr>
          <w:rFonts w:ascii="Calibri" w:eastAsia="Calibri" w:hAnsi="Calibri" w:cs="Calibri"/>
          <w:color w:val="000000"/>
        </w:rPr>
        <w:t>reserve</w:t>
      </w:r>
      <w:r>
        <w:rPr>
          <w:rFonts w:ascii="Calibri" w:eastAsia="Calibri" w:hAnsi="Calibri" w:cs="Calibri"/>
          <w:color w:val="000000"/>
        </w:rPr>
        <w:t xml:space="preserve"> </w:t>
      </w:r>
      <w:r w:rsidR="00B07785">
        <w:rPr>
          <w:rFonts w:ascii="Calibri" w:eastAsia="Calibri" w:hAnsi="Calibri" w:cs="Calibri"/>
          <w:color w:val="000000"/>
        </w:rPr>
        <w:t xml:space="preserve">and cancel </w:t>
      </w:r>
      <w:r>
        <w:rPr>
          <w:rFonts w:ascii="Calibri" w:eastAsia="Calibri" w:hAnsi="Calibri" w:cs="Calibri"/>
          <w:color w:val="000000"/>
        </w:rPr>
        <w:t>driving lessons</w:t>
      </w:r>
    </w:p>
    <w:p w14:paraId="2411798A" w14:textId="54CF44F6" w:rsidR="0052109B" w:rsidRDefault="00B077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produce reports of user tests and lessons</w:t>
      </w:r>
    </w:p>
    <w:p w14:paraId="3469EB7F" w14:textId="0720DB2A" w:rsidR="00B07785" w:rsidRPr="004D28C8" w:rsidRDefault="00B077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administrators, instructors and users to different access levels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A498855" w:rsidR="001F5855" w:rsidRDefault="00B077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accessible via the web and mobile</w:t>
      </w:r>
    </w:p>
    <w:p w14:paraId="11F8EBC1" w14:textId="46E1E2BF" w:rsidR="00B07785" w:rsidRDefault="00B077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full control of the system via the interface</w:t>
      </w:r>
    </w:p>
    <w:p w14:paraId="284B8106" w14:textId="6D036B35" w:rsidR="00B07785" w:rsidRDefault="007924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Instructions should be able to view scheduled lessons as well as leave feedback to students through the interface</w:t>
      </w:r>
    </w:p>
    <w:p w14:paraId="5EB76AB9" w14:textId="010FE365" w:rsidR="00792435" w:rsidRPr="00792435" w:rsidRDefault="00792435" w:rsidP="007924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schedule lessons, view grades and progress through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2CD35B0" w:rsidR="001F5855" w:rsidRDefault="007924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that the users will have reliable access to internet</w:t>
      </w:r>
    </w:p>
    <w:p w14:paraId="3559A582" w14:textId="5F673FEA" w:rsidR="00792435" w:rsidRPr="004D28C8" w:rsidRDefault="007924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that the users will have capable knowledge to navigate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562C183" w:rsidR="001F5855" w:rsidRDefault="002D55C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backup and security may be dependent upon 3</w:t>
      </w:r>
      <w:r w:rsidRPr="002D55C1">
        <w:rPr>
          <w:rFonts w:ascii="Calibri" w:eastAsia="Calibri" w:hAnsi="Calibri" w:cs="Calibri"/>
          <w:color w:val="000000"/>
          <w:vertAlign w:val="superscript"/>
        </w:rPr>
        <w:t>rd</w:t>
      </w:r>
      <w:r>
        <w:rPr>
          <w:rFonts w:ascii="Calibri" w:eastAsia="Calibri" w:hAnsi="Calibri" w:cs="Calibri"/>
          <w:color w:val="000000"/>
        </w:rPr>
        <w:t xml:space="preserve"> party services if cloud hosting</w:t>
      </w:r>
    </w:p>
    <w:p w14:paraId="04950592" w14:textId="3030B273" w:rsidR="002D55C1" w:rsidRPr="00230036" w:rsidRDefault="002D55C1" w:rsidP="0023003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and testing of the system may be limited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A2A90B5" w:rsidR="00927DCE" w:rsidRPr="0073026F" w:rsidRDefault="00614519" w:rsidP="00C924BA">
      <w:pPr>
        <w:suppressAutoHyphens/>
        <w:spacing w:after="0" w:line="240" w:lineRule="auto"/>
        <w:rPr>
          <w:rFonts w:ascii="Calibri" w:hAnsi="Calibri" w:cs="Calibri"/>
        </w:rPr>
      </w:pPr>
      <w:r w:rsidRPr="00614519">
        <w:rPr>
          <w:rFonts w:ascii="Calibri" w:hAnsi="Calibri" w:cs="Calibri"/>
          <w:noProof/>
        </w:rPr>
        <w:lastRenderedPageBreak/>
        <w:drawing>
          <wp:inline distT="0" distB="0" distL="0" distR="0" wp14:anchorId="1DFE2029" wp14:editId="183B2F77">
            <wp:extent cx="5943600" cy="3100705"/>
            <wp:effectExtent l="0" t="0" r="0" b="4445"/>
            <wp:docPr id="1606302594" name="Picture 1" descr="A graph of progres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02594" name="Picture 1" descr="A graph of progress on a white background&#10;&#10;Description automatically generated"/>
                    <pic:cNvPicPr/>
                  </pic:nvPicPr>
                  <pic:blipFill>
                    <a:blip r:embed="rId10"/>
                    <a:stretch>
                      <a:fillRect/>
                    </a:stretch>
                  </pic:blipFill>
                  <pic:spPr>
                    <a:xfrm>
                      <a:off x="0" y="0"/>
                      <a:ext cx="5943600" cy="3100705"/>
                    </a:xfrm>
                    <a:prstGeom prst="rect">
                      <a:avLst/>
                    </a:prstGeom>
                  </pic:spPr>
                </pic:pic>
              </a:graphicData>
            </a:graphic>
          </wp:inline>
        </w:drawing>
      </w: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E9842" w14:textId="77777777" w:rsidR="00BD5F7E" w:rsidRDefault="00BD5F7E">
      <w:pPr>
        <w:spacing w:after="0" w:line="240" w:lineRule="auto"/>
      </w:pPr>
      <w:r>
        <w:separator/>
      </w:r>
    </w:p>
  </w:endnote>
  <w:endnote w:type="continuationSeparator" w:id="0">
    <w:p w14:paraId="49CCD2CF" w14:textId="77777777" w:rsidR="00BD5F7E" w:rsidRDefault="00BD5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C04C3" w14:textId="77777777" w:rsidR="00BD5F7E" w:rsidRDefault="00BD5F7E">
      <w:pPr>
        <w:spacing w:after="0" w:line="240" w:lineRule="auto"/>
      </w:pPr>
      <w:r>
        <w:separator/>
      </w:r>
    </w:p>
  </w:footnote>
  <w:footnote w:type="continuationSeparator" w:id="0">
    <w:p w14:paraId="08301EBA" w14:textId="77777777" w:rsidR="00BD5F7E" w:rsidRDefault="00BD5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E460B" w14:textId="77777777" w:rsidR="000D295C" w:rsidRPr="00533607" w:rsidRDefault="000D295C"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39AD8A97" w14:textId="77777777" w:rsidR="000D295C" w:rsidRPr="007E4E6C" w:rsidRDefault="000D295C"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51AA8671" w14:textId="77777777" w:rsidR="000D295C" w:rsidRPr="00533607" w:rsidRDefault="000D295C" w:rsidP="00533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BC4"/>
    <w:rsid w:val="000B78EB"/>
    <w:rsid w:val="000D295C"/>
    <w:rsid w:val="0014411C"/>
    <w:rsid w:val="001B75B3"/>
    <w:rsid w:val="001F5855"/>
    <w:rsid w:val="00230036"/>
    <w:rsid w:val="0027235C"/>
    <w:rsid w:val="002D55C1"/>
    <w:rsid w:val="00315764"/>
    <w:rsid w:val="004447A7"/>
    <w:rsid w:val="004A24BF"/>
    <w:rsid w:val="004D28C8"/>
    <w:rsid w:val="004F345D"/>
    <w:rsid w:val="0052109B"/>
    <w:rsid w:val="0059341E"/>
    <w:rsid w:val="00614519"/>
    <w:rsid w:val="0073026F"/>
    <w:rsid w:val="00792435"/>
    <w:rsid w:val="0087013E"/>
    <w:rsid w:val="008E35CF"/>
    <w:rsid w:val="008F277B"/>
    <w:rsid w:val="009231F4"/>
    <w:rsid w:val="00927DCE"/>
    <w:rsid w:val="009462E1"/>
    <w:rsid w:val="009C081F"/>
    <w:rsid w:val="00AE38B2"/>
    <w:rsid w:val="00AF6495"/>
    <w:rsid w:val="00B03BCA"/>
    <w:rsid w:val="00B07785"/>
    <w:rsid w:val="00B56238"/>
    <w:rsid w:val="00BD5F7E"/>
    <w:rsid w:val="00C4115E"/>
    <w:rsid w:val="00C865DB"/>
    <w:rsid w:val="00C924BA"/>
    <w:rsid w:val="00CF40F3"/>
    <w:rsid w:val="00E358DC"/>
    <w:rsid w:val="00EC3FD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Carl LaLonde</cp:lastModifiedBy>
  <cp:revision>2</cp:revision>
  <dcterms:created xsi:type="dcterms:W3CDTF">2024-08-04T14:48:00Z</dcterms:created>
  <dcterms:modified xsi:type="dcterms:W3CDTF">2024-08-04T14:48:00Z</dcterms:modified>
</cp:coreProperties>
</file>