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087CC310" w:rsidR="00600804" w:rsidRPr="00600804" w:rsidRDefault="008F566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Abrir Disputa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5196AD5B" w:rsidR="00600804" w:rsidRDefault="008F566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 usuario descontento notifica en la aplicación las molestias ocasionadas por otro usuario.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58B9B52D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Principal: </w:t>
            </w:r>
            <w:r w:rsidR="008F566E">
              <w:t>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249008AD" w:rsidR="00600804" w:rsidRPr="000C3BE4" w:rsidRDefault="001A077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</w:t>
            </w:r>
            <w:r w:rsidR="000C3BE4">
              <w:t xml:space="preserve"> usuario ha intercambia</w:t>
            </w:r>
            <w:r w:rsidR="008F566E">
              <w:t>do</w:t>
            </w:r>
            <w:r w:rsidR="000C3BE4">
              <w:t xml:space="preserve"> </w:t>
            </w:r>
            <w:r>
              <w:t>un</w:t>
            </w:r>
            <w:r w:rsidR="000C3BE4">
              <w:t xml:space="preserve"> producto</w:t>
            </w:r>
            <w:r>
              <w:t xml:space="preserve"> con otro y ha quedado descontento</w:t>
            </w:r>
            <w:r w:rsidR="000C3BE4">
              <w:t>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3E94AF95" w:rsidR="00600804" w:rsidRDefault="001A077D" w:rsidP="00A96EFA">
            <w:pPr>
              <w:spacing w:after="480"/>
            </w:pPr>
            <w:r>
              <w:t>El usuario reporta su disconformidad en la aplicación.</w:t>
            </w:r>
          </w:p>
        </w:tc>
      </w:tr>
      <w:tr w:rsidR="00A96EFA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96EFA" w:rsidRDefault="00A96EF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96EFA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5BB26003" w:rsidR="00A96EFA" w:rsidRDefault="001A077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entra al perfil del vendedor.</w:t>
            </w:r>
          </w:p>
        </w:tc>
      </w:tr>
      <w:tr w:rsidR="00A96EFA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740A0F3F" w:rsidR="00A96EFA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558DF06A" w:rsidR="00A96EFA" w:rsidRDefault="001A077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deja una valoración negativa sobre los problemas que le han ocasionado durante el intercambio.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19DBEF-F203-471C-A7EB-D9E759CA9D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473713-B2F3-4998-8B87-5351E14843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725"/>
    <w:multiLevelType w:val="hybridMultilevel"/>
    <w:tmpl w:val="DA744C4A"/>
    <w:lvl w:ilvl="0" w:tplc="D978891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26"/>
    <w:multiLevelType w:val="hybridMultilevel"/>
    <w:tmpl w:val="2D5EC108"/>
    <w:lvl w:ilvl="0" w:tplc="EA207DE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0C53BF"/>
    <w:multiLevelType w:val="hybridMultilevel"/>
    <w:tmpl w:val="8E18A764"/>
    <w:lvl w:ilvl="0" w:tplc="DD0CC85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2"/>
  </w:num>
  <w:num w:numId="2" w16cid:durableId="1930887547">
    <w:abstractNumId w:val="3"/>
  </w:num>
  <w:num w:numId="3" w16cid:durableId="282544582">
    <w:abstractNumId w:val="0"/>
  </w:num>
  <w:num w:numId="4" w16cid:durableId="192228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C3BE4"/>
    <w:rsid w:val="000D19AE"/>
    <w:rsid w:val="001A077D"/>
    <w:rsid w:val="001C1A86"/>
    <w:rsid w:val="00356423"/>
    <w:rsid w:val="00356C99"/>
    <w:rsid w:val="00371669"/>
    <w:rsid w:val="004723AF"/>
    <w:rsid w:val="004A798E"/>
    <w:rsid w:val="004F6D92"/>
    <w:rsid w:val="00600804"/>
    <w:rsid w:val="00623BF6"/>
    <w:rsid w:val="006F35AA"/>
    <w:rsid w:val="00806486"/>
    <w:rsid w:val="008E6363"/>
    <w:rsid w:val="008F566E"/>
    <w:rsid w:val="00A96EFA"/>
    <w:rsid w:val="00B832B5"/>
    <w:rsid w:val="00BD00FE"/>
    <w:rsid w:val="00CB2B1F"/>
    <w:rsid w:val="00CD74E1"/>
    <w:rsid w:val="00E0155F"/>
    <w:rsid w:val="00E159B5"/>
    <w:rsid w:val="00EB2A59"/>
    <w:rsid w:val="00ED39A4"/>
    <w:rsid w:val="00EF1781"/>
    <w:rsid w:val="00F6774A"/>
    <w:rsid w:val="00F81C13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3B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5</cp:revision>
  <dcterms:created xsi:type="dcterms:W3CDTF">2025-11-25T15:33:00Z</dcterms:created>
  <dcterms:modified xsi:type="dcterms:W3CDTF">2025-12-03T17:19:00Z</dcterms:modified>
</cp:coreProperties>
</file>