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C7" w:rsidRDefault="00A910C7" w:rsidP="00A910C7">
      <w:pPr>
        <w:spacing w:after="0"/>
        <w:rPr>
          <w:sz w:val="24"/>
          <w:szCs w:val="24"/>
        </w:rPr>
      </w:pPr>
      <w:r>
        <w:rPr>
          <w:sz w:val="24"/>
          <w:szCs w:val="24"/>
        </w:rPr>
        <w:t>Meeting minutes 8</w:t>
      </w:r>
    </w:p>
    <w:p w:rsidR="00A910C7" w:rsidRDefault="00A910C7" w:rsidP="00A910C7">
      <w:pPr>
        <w:spacing w:after="0"/>
        <w:rPr>
          <w:sz w:val="24"/>
          <w:szCs w:val="24"/>
        </w:rPr>
      </w:pPr>
    </w:p>
    <w:p w:rsidR="00A910C7" w:rsidRDefault="00A910C7" w:rsidP="00A910C7">
      <w:pPr>
        <w:spacing w:after="0"/>
        <w:rPr>
          <w:sz w:val="24"/>
          <w:szCs w:val="24"/>
        </w:rPr>
      </w:pPr>
      <w:r>
        <w:rPr>
          <w:sz w:val="24"/>
          <w:szCs w:val="24"/>
          <w:lang w:val="en-MY"/>
        </w:rPr>
        <w:t>June 4</w:t>
      </w:r>
      <w:r>
        <w:rPr>
          <w:sz w:val="24"/>
          <w:szCs w:val="24"/>
        </w:rPr>
        <w:t>, 2018, 9:00 am to 12:00pm</w:t>
      </w:r>
    </w:p>
    <w:p w:rsidR="00A910C7" w:rsidRDefault="00A910C7" w:rsidP="00A910C7">
      <w:pPr>
        <w:rPr>
          <w:sz w:val="24"/>
          <w:szCs w:val="24"/>
        </w:rPr>
      </w:pPr>
      <w:r>
        <w:rPr>
          <w:sz w:val="24"/>
          <w:szCs w:val="24"/>
        </w:rPr>
        <w:t>Place: Southern University College Library</w:t>
      </w:r>
    </w:p>
    <w:p w:rsidR="00A910C7" w:rsidRDefault="00A910C7" w:rsidP="00A910C7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Member Attend: Foong Chin Wei, Lew Zhan Fai, Lee Yi Sheng</w:t>
      </w:r>
    </w:p>
    <w:p w:rsidR="00A910C7" w:rsidRPr="0060471D" w:rsidRDefault="006B4C19" w:rsidP="00A910C7">
      <w:pPr>
        <w:rPr>
          <w:b/>
        </w:rPr>
      </w:pPr>
      <w:sdt>
        <w:sdtPr>
          <w:rPr>
            <w:b/>
          </w:rPr>
          <w:id w:val="83643626"/>
          <w:placeholder>
            <w:docPart w:val="2A40662B1A3C47F5A2FC6E40778D319B"/>
          </w:placeholder>
          <w:temporary/>
          <w:showingPlcHdr/>
        </w:sdtPr>
        <w:sdtEndPr/>
        <w:sdtContent>
          <w:r w:rsidR="00A910C7">
            <w:rPr>
              <w:b/>
            </w:rPr>
            <w:t>Announcements</w:t>
          </w:r>
        </w:sdtContent>
      </w:sdt>
    </w:p>
    <w:p w:rsidR="00A910C7" w:rsidRDefault="00FF172B" w:rsidP="00A910C7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Redo stage 2.</w:t>
      </w:r>
    </w:p>
    <w:p w:rsidR="00A910C7" w:rsidRDefault="009C667F" w:rsidP="00A910C7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40% of system part.</w:t>
      </w:r>
    </w:p>
    <w:p w:rsidR="00A910C7" w:rsidRDefault="006B4C19" w:rsidP="00A910C7">
      <w:pPr>
        <w:rPr>
          <w:b/>
        </w:rPr>
      </w:pPr>
      <w:sdt>
        <w:sdtPr>
          <w:rPr>
            <w:b/>
          </w:rPr>
          <w:id w:val="83643683"/>
          <w:placeholder>
            <w:docPart w:val="4D339E853CDE4E6E96228A3DFCBBC239"/>
          </w:placeholder>
          <w:temporary/>
          <w:showingPlcHdr/>
        </w:sdtPr>
        <w:sdtEndPr/>
        <w:sdtContent>
          <w:r w:rsidR="00A910C7">
            <w:rPr>
              <w:b/>
            </w:rPr>
            <w:t>Discussion</w:t>
          </w:r>
        </w:sdtContent>
      </w:sdt>
    </w:p>
    <w:p w:rsidR="00A910C7" w:rsidRDefault="009C667F" w:rsidP="00A910C7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discuss about stage 2 that reject</w:t>
      </w:r>
      <w:r w:rsidR="00AA186E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AA186E">
        <w:rPr>
          <w:sz w:val="24"/>
          <w:szCs w:val="24"/>
        </w:rPr>
        <w:t>by teacher. We learn from failure</w:t>
      </w:r>
      <w:r>
        <w:rPr>
          <w:sz w:val="24"/>
          <w:szCs w:val="24"/>
        </w:rPr>
        <w:t xml:space="preserve"> and replace stage 2 with new diagram.</w:t>
      </w:r>
      <w:r w:rsidR="007B5251">
        <w:rPr>
          <w:sz w:val="24"/>
          <w:szCs w:val="24"/>
        </w:rPr>
        <w:t xml:space="preserve"> We adjust our main point to make a new diagram.</w:t>
      </w:r>
    </w:p>
    <w:p w:rsidR="00A910C7" w:rsidRPr="0060471D" w:rsidRDefault="00A910C7" w:rsidP="00A910C7">
      <w:pPr>
        <w:pStyle w:val="a7"/>
        <w:rPr>
          <w:sz w:val="24"/>
          <w:szCs w:val="24"/>
        </w:rPr>
      </w:pPr>
    </w:p>
    <w:p w:rsidR="00A910C7" w:rsidRDefault="007B5251" w:rsidP="00A910C7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calculate the system </w:t>
      </w:r>
      <w:r w:rsidR="00AA186E">
        <w:rPr>
          <w:sz w:val="24"/>
          <w:szCs w:val="24"/>
        </w:rPr>
        <w:t>follow the main point we had mad</w:t>
      </w:r>
      <w:bookmarkStart w:id="0" w:name="_GoBack"/>
      <w:bookmarkEnd w:id="0"/>
      <w:r>
        <w:rPr>
          <w:sz w:val="24"/>
          <w:szCs w:val="24"/>
        </w:rPr>
        <w:t>e.</w:t>
      </w:r>
    </w:p>
    <w:p w:rsidR="00A910C7" w:rsidRPr="00D06543" w:rsidRDefault="00A910C7" w:rsidP="00A910C7">
      <w:pPr>
        <w:pStyle w:val="a7"/>
        <w:rPr>
          <w:sz w:val="24"/>
          <w:szCs w:val="24"/>
        </w:rPr>
      </w:pPr>
    </w:p>
    <w:p w:rsidR="00A910C7" w:rsidRPr="00D06543" w:rsidRDefault="00A910C7" w:rsidP="00A910C7">
      <w:pPr>
        <w:pStyle w:val="a7"/>
        <w:rPr>
          <w:sz w:val="24"/>
          <w:szCs w:val="24"/>
        </w:rPr>
      </w:pPr>
    </w:p>
    <w:p w:rsidR="00A910C7" w:rsidRDefault="006B4C19" w:rsidP="00A910C7">
      <w:pPr>
        <w:rPr>
          <w:b/>
        </w:rPr>
      </w:pPr>
      <w:sdt>
        <w:sdtPr>
          <w:rPr>
            <w:b/>
          </w:rPr>
          <w:id w:val="83643740"/>
          <w:placeholder>
            <w:docPart w:val="630BBE1D57AF422B8133A519FFCE8666"/>
          </w:placeholder>
          <w:temporary/>
          <w:showingPlcHdr/>
        </w:sdtPr>
        <w:sdtEndPr/>
        <w:sdtContent>
          <w:r w:rsidR="00A910C7">
            <w:rPr>
              <w:b/>
            </w:rPr>
            <w:t>Roundtable</w:t>
          </w:r>
        </w:sdtContent>
      </w:sdt>
    </w:p>
    <w:p w:rsidR="00A910C7" w:rsidRDefault="00A910C7" w:rsidP="00A910C7">
      <w:pPr>
        <w:rPr>
          <w:sz w:val="24"/>
          <w:szCs w:val="24"/>
        </w:rPr>
      </w:pPr>
      <w:r>
        <w:rPr>
          <w:sz w:val="24"/>
          <w:szCs w:val="24"/>
        </w:rPr>
        <w:t>Result (a)</w:t>
      </w:r>
    </w:p>
    <w:p w:rsidR="00A910C7" w:rsidRDefault="007B5251" w:rsidP="00A910C7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 xml:space="preserve">After discussion, we allocate works for each members same with before. </w:t>
      </w:r>
    </w:p>
    <w:p w:rsidR="00A910C7" w:rsidRDefault="00A910C7" w:rsidP="00A910C7">
      <w:pPr>
        <w:rPr>
          <w:sz w:val="24"/>
          <w:szCs w:val="24"/>
        </w:rPr>
      </w:pPr>
      <w:r>
        <w:rPr>
          <w:sz w:val="24"/>
          <w:szCs w:val="24"/>
        </w:rPr>
        <w:t>Result (b)</w:t>
      </w:r>
    </w:p>
    <w:p w:rsidR="00A910C7" w:rsidRDefault="007B5251" w:rsidP="00A910C7">
      <w:pPr>
        <w:rPr>
          <w:sz w:val="24"/>
          <w:szCs w:val="24"/>
        </w:rPr>
      </w:pPr>
      <w:r>
        <w:rPr>
          <w:sz w:val="24"/>
          <w:szCs w:val="24"/>
        </w:rPr>
        <w:t>After calculation we make a goal which is 40% or more must be done before due date.</w:t>
      </w:r>
    </w:p>
    <w:p w:rsidR="00A910C7" w:rsidRDefault="00A910C7" w:rsidP="00A910C7">
      <w:pPr>
        <w:rPr>
          <w:sz w:val="24"/>
          <w:szCs w:val="24"/>
        </w:rPr>
      </w:pPr>
    </w:p>
    <w:p w:rsidR="00A910C7" w:rsidRDefault="00A910C7" w:rsidP="00A910C7">
      <w:pPr>
        <w:rPr>
          <w:sz w:val="24"/>
          <w:szCs w:val="24"/>
        </w:rPr>
      </w:pPr>
      <w:r>
        <w:rPr>
          <w:sz w:val="24"/>
          <w:szCs w:val="24"/>
        </w:rPr>
        <w:t>Next Meeting date: [</w:t>
      </w:r>
      <w:r>
        <w:rPr>
          <w:sz w:val="24"/>
          <w:szCs w:val="24"/>
          <w:lang w:val="en-MY"/>
        </w:rPr>
        <w:t>June</w:t>
      </w:r>
      <w:r>
        <w:rPr>
          <w:sz w:val="24"/>
          <w:szCs w:val="24"/>
        </w:rPr>
        <w:t xml:space="preserve"> </w:t>
      </w:r>
      <w:r w:rsidR="00AE04BA">
        <w:rPr>
          <w:sz w:val="24"/>
          <w:szCs w:val="24"/>
          <w:lang w:val="en-MY"/>
        </w:rPr>
        <w:t>12</w:t>
      </w:r>
      <w:r>
        <w:rPr>
          <w:sz w:val="24"/>
          <w:szCs w:val="24"/>
        </w:rPr>
        <w:t>, 2018, 9:00am to 12:00pm, Southern University College Library]</w:t>
      </w:r>
    </w:p>
    <w:p w:rsidR="00A910C7" w:rsidRDefault="00A910C7" w:rsidP="00A910C7"/>
    <w:p w:rsidR="00C22205" w:rsidRDefault="00C22205"/>
    <w:sectPr w:rsidR="00C222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C19" w:rsidRDefault="006B4C19" w:rsidP="00A910C7">
      <w:pPr>
        <w:spacing w:after="0" w:line="240" w:lineRule="auto"/>
      </w:pPr>
      <w:r>
        <w:separator/>
      </w:r>
    </w:p>
  </w:endnote>
  <w:endnote w:type="continuationSeparator" w:id="0">
    <w:p w:rsidR="006B4C19" w:rsidRDefault="006B4C19" w:rsidP="00A9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C19" w:rsidRDefault="006B4C19" w:rsidP="00A910C7">
      <w:pPr>
        <w:spacing w:after="0" w:line="240" w:lineRule="auto"/>
      </w:pPr>
      <w:r>
        <w:separator/>
      </w:r>
    </w:p>
  </w:footnote>
  <w:footnote w:type="continuationSeparator" w:id="0">
    <w:p w:rsidR="006B4C19" w:rsidRDefault="006B4C19" w:rsidP="00A9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41F6"/>
    <w:multiLevelType w:val="multilevel"/>
    <w:tmpl w:val="136F41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201BD"/>
    <w:multiLevelType w:val="multilevel"/>
    <w:tmpl w:val="77D201BD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1C"/>
    <w:rsid w:val="0015031C"/>
    <w:rsid w:val="00595AAF"/>
    <w:rsid w:val="006B4C19"/>
    <w:rsid w:val="007B5251"/>
    <w:rsid w:val="009C667F"/>
    <w:rsid w:val="00A910C7"/>
    <w:rsid w:val="00AA186E"/>
    <w:rsid w:val="00AE04BA"/>
    <w:rsid w:val="00C22205"/>
    <w:rsid w:val="00F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1270E"/>
  <w15:chartTrackingRefBased/>
  <w15:docId w15:val="{E549EE39-A985-4C30-8611-A1779257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0C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0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910C7"/>
  </w:style>
  <w:style w:type="paragraph" w:styleId="a5">
    <w:name w:val="footer"/>
    <w:basedOn w:val="a"/>
    <w:link w:val="a6"/>
    <w:uiPriority w:val="99"/>
    <w:unhideWhenUsed/>
    <w:rsid w:val="00A910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910C7"/>
  </w:style>
  <w:style w:type="paragraph" w:styleId="a7">
    <w:name w:val="List Paragraph"/>
    <w:basedOn w:val="a"/>
    <w:uiPriority w:val="34"/>
    <w:qFormat/>
    <w:rsid w:val="00A9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40662B1A3C47F5A2FC6E40778D31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1A06C7-93D9-4366-917D-CB8E758C2F1A}"/>
      </w:docPartPr>
      <w:docPartBody>
        <w:p w:rsidR="00946B8E" w:rsidRDefault="006A5BBC" w:rsidP="006A5BBC">
          <w:pPr>
            <w:pStyle w:val="2A40662B1A3C47F5A2FC6E40778D319B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4D339E853CDE4E6E96228A3DFCBBC2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8A15A5-2FFF-42E4-8C30-58DB8E937B88}"/>
      </w:docPartPr>
      <w:docPartBody>
        <w:p w:rsidR="00946B8E" w:rsidRDefault="006A5BBC" w:rsidP="006A5BBC">
          <w:pPr>
            <w:pStyle w:val="4D339E853CDE4E6E96228A3DFCBBC239"/>
          </w:pPr>
          <w:r>
            <w:rPr>
              <w:szCs w:val="20"/>
            </w:rPr>
            <w:t>Discussion</w:t>
          </w:r>
        </w:p>
      </w:docPartBody>
    </w:docPart>
    <w:docPart>
      <w:docPartPr>
        <w:name w:val="630BBE1D57AF422B8133A519FFCE8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F35562-FCEA-4B67-971A-A9D670DC73B0}"/>
      </w:docPartPr>
      <w:docPartBody>
        <w:p w:rsidR="00946B8E" w:rsidRDefault="006A5BBC" w:rsidP="006A5BBC">
          <w:pPr>
            <w:pStyle w:val="630BBE1D57AF422B8133A519FFCE8666"/>
          </w:pPr>
          <w:r>
            <w:rPr>
              <w:szCs w:val="20"/>
            </w:rP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BC"/>
    <w:rsid w:val="000F75A3"/>
    <w:rsid w:val="006417A7"/>
    <w:rsid w:val="006A5BBC"/>
    <w:rsid w:val="0094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40662B1A3C47F5A2FC6E40778D319B">
    <w:name w:val="2A40662B1A3C47F5A2FC6E40778D319B"/>
    <w:rsid w:val="006A5BBC"/>
  </w:style>
  <w:style w:type="paragraph" w:customStyle="1" w:styleId="4D339E853CDE4E6E96228A3DFCBBC239">
    <w:name w:val="4D339E853CDE4E6E96228A3DFCBBC239"/>
    <w:rsid w:val="006A5BBC"/>
  </w:style>
  <w:style w:type="paragraph" w:customStyle="1" w:styleId="630BBE1D57AF422B8133A519FFCE8666">
    <w:name w:val="630BBE1D57AF422B8133A519FFCE8666"/>
    <w:rsid w:val="006A5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2018-06-07T05:25:00Z</dcterms:created>
  <dcterms:modified xsi:type="dcterms:W3CDTF">2018-06-08T03:36:00Z</dcterms:modified>
</cp:coreProperties>
</file>