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A235" w14:textId="20BF6B18" w:rsidR="00CA57C5" w:rsidRDefault="00CA57C5" w:rsidP="00CA57C5">
      <w:pPr>
        <w:spacing w:after="0" w:line="265" w:lineRule="auto"/>
        <w:ind w:left="-5" w:right="721" w:hanging="10"/>
        <w:jc w:val="center"/>
        <w:rPr>
          <w:rFonts w:ascii="Courier New" w:eastAsia="Times New Roman" w:hAnsi="Courier New" w:cs="Courier New"/>
          <w:b/>
          <w:bCs/>
          <w:sz w:val="32"/>
          <w:szCs w:val="32"/>
          <w:lang w:val="en-US"/>
        </w:rPr>
      </w:pPr>
      <w:r w:rsidRPr="00CA57C5">
        <w:rPr>
          <w:rFonts w:ascii="Courier New" w:eastAsia="Times New Roman" w:hAnsi="Courier New" w:cs="Courier New"/>
          <w:b/>
          <w:bCs/>
          <w:sz w:val="32"/>
          <w:szCs w:val="32"/>
          <w:lang w:val="en-US"/>
        </w:rPr>
        <w:t>The GIG_GNIG Workspace</w:t>
      </w:r>
    </w:p>
    <w:p w14:paraId="555B907E" w14:textId="77777777" w:rsidR="00CA57C5" w:rsidRPr="00CA57C5" w:rsidRDefault="00CA57C5" w:rsidP="00CA57C5">
      <w:pPr>
        <w:spacing w:after="0" w:line="265" w:lineRule="auto"/>
        <w:ind w:left="-5" w:right="721" w:hanging="10"/>
        <w:jc w:val="center"/>
        <w:rPr>
          <w:rFonts w:ascii="Courier New" w:eastAsia="Times New Roman" w:hAnsi="Courier New" w:cs="Courier New"/>
          <w:b/>
          <w:bCs/>
          <w:sz w:val="32"/>
          <w:szCs w:val="32"/>
          <w:lang w:val="en-US"/>
        </w:rPr>
      </w:pPr>
    </w:p>
    <w:p w14:paraId="73B84DA4" w14:textId="726B98BB" w:rsidR="00C35048" w:rsidRPr="00CA57C5" w:rsidRDefault="00000000">
      <w:pPr>
        <w:spacing w:after="231" w:line="265" w:lineRule="auto"/>
        <w:ind w:left="-5" w:right="72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You will need to install and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load </w:t>
      </w: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the </w:t>
      </w:r>
      <w:proofErr w:type="spellStart"/>
      <w:r w:rsidRPr="00CA57C5">
        <w:rPr>
          <w:rFonts w:ascii="Courier New" w:eastAsia="Times New Roman" w:hAnsi="Courier New" w:cs="Courier New"/>
          <w:sz w:val="20"/>
          <w:lang w:val="en-US"/>
        </w:rPr>
        <w:t>Mpfr</w:t>
      </w:r>
      <w:proofErr w:type="spellEnd"/>
      <w:r w:rsidRPr="00CA57C5">
        <w:rPr>
          <w:rFonts w:ascii="Courier New" w:eastAsia="Times New Roman" w:hAnsi="Courier New" w:cs="Courier New"/>
          <w:sz w:val="20"/>
          <w:lang w:val="en-US"/>
        </w:rPr>
        <w:t xml:space="preserve"> package to run the functions </w:t>
      </w:r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in </w:t>
      </w:r>
      <w:r w:rsidRPr="00CA57C5">
        <w:rPr>
          <w:rFonts w:ascii="Courier New" w:eastAsia="Times New Roman" w:hAnsi="Courier New" w:cs="Courier New"/>
          <w:sz w:val="20"/>
          <w:lang w:val="en-US"/>
        </w:rPr>
        <w:t>this Workspace</w:t>
      </w:r>
    </w:p>
    <w:p w14:paraId="00877B8D" w14:textId="309836DA" w:rsidR="00C35048" w:rsidRPr="00CA57C5" w:rsidRDefault="00000000" w:rsidP="006A37B6">
      <w:pPr>
        <w:spacing w:after="3" w:line="265" w:lineRule="auto"/>
        <w:ind w:left="-5" w:right="786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I this workspace there is a </w:t>
      </w:r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function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GIG_help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which </w:t>
      </w: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may be used to obtain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help </w:t>
      </w:r>
      <w:r w:rsidRPr="00CA57C5">
        <w:rPr>
          <w:rFonts w:ascii="Courier New" w:eastAsia="Times New Roman" w:hAnsi="Courier New" w:cs="Courier New"/>
          <w:sz w:val="20"/>
          <w:lang w:val="en-US"/>
        </w:rPr>
        <w:t>on the user functions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which </w:t>
      </w: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are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GIGpdf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GIGquant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plotGIGpdf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6A37B6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plotGIGpdf</w:t>
      </w:r>
      <w:proofErr w:type="spellEnd"/>
    </w:p>
    <w:p w14:paraId="689B8425" w14:textId="77777777" w:rsidR="00C35048" w:rsidRPr="00CA57C5" w:rsidRDefault="00000000">
      <w:pPr>
        <w:spacing w:after="450"/>
        <w:ind w:right="962"/>
        <w:jc w:val="right"/>
        <w:rPr>
          <w:rFonts w:ascii="Courier New" w:hAnsi="Courier New" w:cs="Courier New"/>
          <w:lang w:val="en-US"/>
        </w:rPr>
      </w:pP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GNIGpdf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GNIGquant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plotGNIGpdf</w:t>
      </w:r>
      <w:proofErr w:type="spellEnd"/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 xml:space="preserve">,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plotGNIGcdf</w:t>
      </w:r>
      <w:proofErr w:type="spellEnd"/>
    </w:p>
    <w:p w14:paraId="31297AED" w14:textId="77777777" w:rsidR="00C35048" w:rsidRPr="00CA57C5" w:rsidRDefault="00000000">
      <w:pPr>
        <w:spacing w:after="0"/>
        <w:ind w:left="-5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GIG_help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F5DA23A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1D15C50C" w14:textId="4FC1E157" w:rsidR="00CA57C5" w:rsidRPr="00DF1817" w:rsidRDefault="00CA57C5" w:rsidP="00CA57C5">
      <w:pPr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 xml:space="preserve">*  </w:t>
      </w:r>
      <w:r w:rsidR="00000000" w:rsidRPr="00DF1817">
        <w:rPr>
          <w:rFonts w:ascii="Courier New" w:eastAsia="Times New Roman" w:hAnsi="Courier New" w:cs="Courier New"/>
          <w:color w:val="auto"/>
          <w:sz w:val="20"/>
        </w:rPr>
        <w:t xml:space="preserve">===&gt;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</w:rPr>
        <w:t>GIGpdf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</w:rPr>
        <w:t>(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</w:rPr>
        <w:t>r,l,z,prec,precp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</w:rPr>
        <w:t>) &lt;===</w:t>
      </w:r>
      <w:r w:rsidRPr="00DF1817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</w:rPr>
        <w:t>*</w:t>
      </w:r>
    </w:p>
    <w:p w14:paraId="66255386" w14:textId="7774041A" w:rsidR="00C35048" w:rsidRPr="00DF1817" w:rsidRDefault="00000000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 Computes values of the GIG pdf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1022E52" w14:textId="667E486C" w:rsidR="00C35048" w:rsidRPr="00DF1817" w:rsidRDefault="00CA57C5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arguments are (first 5 are mandatory):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BB7D62F" w14:textId="6BADBE8A" w:rsidR="00C35048" w:rsidRPr="00DF1817" w:rsidRDefault="00CA57C5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r -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list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of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integer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shape parameters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for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the GNIG distribution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6A08D1C" w14:textId="7C4A33F1" w:rsidR="00C35048" w:rsidRPr="00DF1817" w:rsidRDefault="00CA57C5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l -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list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of rate parameters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for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the GNIG distribution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852424F" w14:textId="4A1D7D2B" w:rsidR="00C35048" w:rsidRPr="00DF1817" w:rsidRDefault="00CA57C5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z - value where the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pdf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is to be computed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6C6DA6C" w14:textId="6EC3238B" w:rsidR="00C35048" w:rsidRPr="00DF1817" w:rsidRDefault="00CA57C5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optional argument that indicates the number of precision digits *</w:t>
      </w:r>
    </w:p>
    <w:p w14:paraId="15B60F51" w14:textId="1F7E17B6" w:rsidR="00C35048" w:rsidRPr="00DF1817" w:rsidRDefault="00CA57C5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for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computations (default value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: 50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)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476651B" w14:textId="332B97FC" w:rsidR="00C35048" w:rsidRPr="00DF1817" w:rsidRDefault="00CA57C5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precp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optional argument that indicates the number of digits for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D1165A5" w14:textId="21286F17" w:rsidR="00C35048" w:rsidRPr="00CA57C5" w:rsidRDefault="00CA57C5" w:rsidP="00CA57C5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printing the result (default value: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20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)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3225DDC6" w14:textId="77777777" w:rsidR="00DF1817" w:rsidRDefault="00000000" w:rsidP="00DF1817">
      <w:pPr>
        <w:spacing w:after="5" w:line="265" w:lineRule="auto"/>
        <w:ind w:left="-5" w:right="56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</w:t>
      </w:r>
      <w:r w:rsidR="00DF1817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2F75448F" w14:textId="79C84D42" w:rsidR="00C35048" w:rsidRPr="00CA57C5" w:rsidRDefault="00000000" w:rsidP="00DF1817">
      <w:pPr>
        <w:spacing w:after="5" w:line="265" w:lineRule="auto"/>
        <w:ind w:left="-5" w:right="565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40D3DEB7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0.16898659825321382267</w:t>
      </w:r>
    </w:p>
    <w:p w14:paraId="1B13F83C" w14:textId="77777777" w:rsidR="00C35048" w:rsidRPr="00CA57C5" w:rsidRDefault="00000000">
      <w:pPr>
        <w:spacing w:after="5" w:line="265" w:lineRule="auto"/>
        <w:ind w:left="465" w:right="2522" w:hanging="48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0.168986598253213822668320246907</w:t>
      </w:r>
    </w:p>
    <w:p w14:paraId="6826E2E5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75C8BC8D" w14:textId="77777777" w:rsidR="00DF1817" w:rsidRDefault="00000000" w:rsidP="00581CE2">
      <w:pPr>
        <w:spacing w:after="120" w:line="264" w:lineRule="auto"/>
        <w:ind w:left="493" w:hanging="11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0.1689865982532138226683202469067962498636429438084936650</w:t>
      </w:r>
    </w:p>
    <w:p w14:paraId="2ED4CBB3" w14:textId="77777777" w:rsidR="00DF1817" w:rsidRDefault="00DF1817" w:rsidP="00DF1817">
      <w:pPr>
        <w:spacing w:after="0" w:line="265" w:lineRule="auto"/>
        <w:ind w:right="2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If the required printing number of digits exceeds the number of precision digits</w:t>
      </w:r>
    </w:p>
    <w:p w14:paraId="1D451D84" w14:textId="77A5CDCB" w:rsidR="00DF1817" w:rsidRPr="00DF1817" w:rsidRDefault="00DF1817" w:rsidP="00581CE2">
      <w:pPr>
        <w:spacing w:after="120" w:line="264" w:lineRule="auto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 for computations, the last digits that exceed this value are in general not correct</w:t>
      </w:r>
    </w:p>
    <w:p w14:paraId="7F8A18CE" w14:textId="77777777" w:rsidR="00DF1817" w:rsidRPr="00CA57C5" w:rsidRDefault="00DF1817" w:rsidP="00581CE2">
      <w:pPr>
        <w:spacing w:after="5" w:line="265" w:lineRule="auto"/>
        <w:ind w:left="1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60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77ABDE6C" w14:textId="1780DD62" w:rsidR="00581CE2" w:rsidRPr="00581CE2" w:rsidRDefault="00DF1817" w:rsidP="00581CE2">
      <w:pPr>
        <w:spacing w:after="120" w:line="264" w:lineRule="auto"/>
        <w:ind w:left="493" w:hanging="11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0.1689865982532138226683202469067962498636429438084813297</w:t>
      </w:r>
    </w:p>
    <w:p w14:paraId="1A2CB972" w14:textId="7D59BFA6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All user functions, while they give a printed value, they also compute</w:t>
      </w:r>
    </w:p>
    <w:p w14:paraId="40D2FF50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a value which may be stored;</w:t>
      </w:r>
    </w:p>
    <w:p w14:paraId="7B2DECBE" w14:textId="221715E7" w:rsidR="00DF1817" w:rsidRDefault="00000000" w:rsidP="00581CE2">
      <w:pPr>
        <w:spacing w:after="120" w:line="264" w:lineRule="auto"/>
        <w:ind w:left="-6" w:right="284" w:hanging="11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this value is a multiple precision value, with '</w:t>
      </w:r>
      <w:proofErr w:type="spellStart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prec</w:t>
      </w:r>
      <w:proofErr w:type="spellEnd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' precision</w:t>
      </w:r>
      <w:r w:rsidR="00DF1817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digits</w:t>
      </w:r>
    </w:p>
    <w:p w14:paraId="7999830A" w14:textId="12E1CACE" w:rsidR="00C35048" w:rsidRPr="00CA57C5" w:rsidRDefault="00000000">
      <w:pPr>
        <w:spacing w:after="5" w:line="265" w:lineRule="auto"/>
        <w:ind w:left="-5" w:right="2280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value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14514D1" w14:textId="752822D5" w:rsidR="00C35048" w:rsidRPr="00CA57C5" w:rsidRDefault="00000000">
      <w:pPr>
        <w:spacing w:after="5" w:line="265" w:lineRule="auto"/>
        <w:ind w:left="-15" w:right="8041" w:firstLine="48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0.1689865982532138227 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value</w:t>
      </w:r>
    </w:p>
    <w:p w14:paraId="223C44E8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An object of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class </w:t>
      </w: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proofErr w:type="spellStart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</w:p>
    <w:p w14:paraId="7D2C4DD9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[[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]]</w:t>
      </w:r>
    </w:p>
    <w:p w14:paraId="27B3684F" w14:textId="77777777" w:rsidR="00C35048" w:rsidRPr="00CA57C5" w:rsidRDefault="00000000">
      <w:pPr>
        <w:spacing w:after="228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'mpfr1'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0.168986598253213822668320246906796249863642943808494</w:t>
      </w:r>
    </w:p>
    <w:p w14:paraId="68612799" w14:textId="77777777" w:rsidR="00C35048" w:rsidRPr="006A37B6" w:rsidRDefault="00000000">
      <w:pPr>
        <w:spacing w:after="0"/>
        <w:ind w:left="-5" w:hanging="10"/>
        <w:rPr>
          <w:rFonts w:ascii="Courier New" w:hAnsi="Courier New" w:cs="Courier New"/>
          <w:lang w:val="en-US"/>
        </w:rPr>
      </w:pPr>
      <w:r w:rsidRPr="006A37B6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6A37B6">
        <w:rPr>
          <w:rFonts w:ascii="Courier New" w:eastAsia="Times New Roman" w:hAnsi="Courier New" w:cs="Courier New"/>
          <w:color w:val="0000FF"/>
          <w:sz w:val="20"/>
          <w:lang w:val="en-US"/>
        </w:rPr>
        <w:t>GIG_help</w:t>
      </w:r>
      <w:proofErr w:type="spellEnd"/>
      <w:r w:rsidRPr="006A37B6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Pr="006A37B6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6A37B6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7238FBA2" w14:textId="77777777" w:rsidR="00C35048" w:rsidRPr="006A37B6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6A37B6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2970EE74" w14:textId="02ECD0C8" w:rsidR="006A37B6" w:rsidRPr="00DF1817" w:rsidRDefault="006A37B6" w:rsidP="00CA57C5">
      <w:pPr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</w:rPr>
      </w:pPr>
      <w:r w:rsidRPr="006A37B6">
        <w:rPr>
          <w:rFonts w:ascii="Courier New" w:eastAsia="Times New Roman" w:hAnsi="Courier New" w:cs="Courier New"/>
          <w:color w:val="000080"/>
          <w:sz w:val="20"/>
        </w:rPr>
        <w:t xml:space="preserve">*  </w:t>
      </w:r>
      <w:r w:rsidR="00000000" w:rsidRPr="00DF1817">
        <w:rPr>
          <w:rFonts w:ascii="Courier New" w:eastAsia="Times New Roman" w:hAnsi="Courier New" w:cs="Courier New"/>
          <w:color w:val="auto"/>
          <w:sz w:val="20"/>
        </w:rPr>
        <w:t xml:space="preserve">===&gt;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</w:rPr>
        <w:t>GIGcdf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</w:rPr>
        <w:t>(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</w:rPr>
        <w:t>r,l,z,prec,precp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</w:rPr>
        <w:t>) &lt;===</w:t>
      </w:r>
      <w:r w:rsidR="00CA57C5" w:rsidRPr="00DF1817">
        <w:rPr>
          <w:rFonts w:ascii="Courier New" w:eastAsia="Times New Roman" w:hAnsi="Courier New" w:cs="Courier New"/>
          <w:color w:val="auto"/>
          <w:sz w:val="20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</w:rPr>
        <w:t>*</w:t>
      </w:r>
    </w:p>
    <w:p w14:paraId="0F1A7B01" w14:textId="64659F48" w:rsidR="00C35048" w:rsidRPr="00DF1817" w:rsidRDefault="00000000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Computes values of the GIG </w:t>
      </w:r>
      <w:proofErr w:type="spellStart"/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cdf</w:t>
      </w:r>
      <w:proofErr w:type="spellEnd"/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6A37B6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5ED804D" w14:textId="2CE719F6" w:rsidR="00C35048" w:rsidRPr="00DF1817" w:rsidRDefault="006A37B6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arguments are (first 5 are mandatory):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35FC086" w14:textId="15C18FB6" w:rsidR="00C35048" w:rsidRPr="00DF1817" w:rsidRDefault="006A37B6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r - list of integer shape parameters for the GNIG distribution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B699126" w14:textId="6F65DF19" w:rsidR="00C35048" w:rsidRPr="00DF1817" w:rsidRDefault="006A37B6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l - list of rate parameters for the GNIG distribution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BF228AE" w14:textId="06A0D42F" w:rsidR="00C35048" w:rsidRPr="00DF1817" w:rsidRDefault="006A37B6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z - value where the pdf is to be computed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40F9F29" w14:textId="13D656E8" w:rsidR="00C35048" w:rsidRPr="00DF1817" w:rsidRDefault="006A37B6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optional argument that indicates the number of precision digits *</w:t>
      </w:r>
    </w:p>
    <w:p w14:paraId="2659BCCA" w14:textId="55F223CB" w:rsidR="00C35048" w:rsidRPr="00DF1817" w:rsidRDefault="006A37B6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for computations (default value: 50)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5BAC6381" w14:textId="103B856D" w:rsidR="00C35048" w:rsidRPr="00DF1817" w:rsidRDefault="006A37B6" w:rsidP="00CA57C5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precp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optional argument that indicates the number of digits for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DA0AC6B" w14:textId="30E7193E" w:rsidR="006A37B6" w:rsidRDefault="006A37B6" w:rsidP="006A37B6">
      <w:pPr>
        <w:spacing w:after="3" w:line="265" w:lineRule="auto"/>
        <w:ind w:right="361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printing the result (default value: 20)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</w:t>
      </w: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                *</w:t>
      </w:r>
    </w:p>
    <w:p w14:paraId="676753BE" w14:textId="77777777" w:rsidR="006A37B6" w:rsidRDefault="00000000" w:rsidP="006A37B6">
      <w:pPr>
        <w:spacing w:after="3" w:line="265" w:lineRule="auto"/>
        <w:ind w:right="361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170E3570" w14:textId="77777777" w:rsidR="006A37B6" w:rsidRDefault="006A37B6" w:rsidP="006A37B6">
      <w:pPr>
        <w:spacing w:after="3" w:line="265" w:lineRule="auto"/>
        <w:ind w:right="361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12EE9E41" w14:textId="77777777" w:rsidR="00DF1817" w:rsidRDefault="00000000" w:rsidP="00DF1817">
      <w:pPr>
        <w:spacing w:after="3" w:line="265" w:lineRule="auto"/>
        <w:ind w:right="361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lastRenderedPageBreak/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14.6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82ADFF9" w14:textId="4ED74169" w:rsidR="00C35048" w:rsidRPr="00CA57C5" w:rsidRDefault="00DF1817" w:rsidP="00DF1817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  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0.99913058737075271510</w:t>
      </w:r>
    </w:p>
    <w:p w14:paraId="58A4214F" w14:textId="77777777" w:rsidR="00C35048" w:rsidRPr="00CA57C5" w:rsidRDefault="00000000">
      <w:pPr>
        <w:spacing w:after="5" w:line="265" w:lineRule="auto"/>
        <w:ind w:left="465" w:right="4081" w:hanging="48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25.6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0.99999998750072964845</w:t>
      </w:r>
    </w:p>
    <w:p w14:paraId="2B9EABBE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12F5BEA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1.0000000000000000000</w:t>
      </w:r>
    </w:p>
    <w:p w14:paraId="10E5C2DA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5970EA6E" w14:textId="77777777" w:rsidR="00C35048" w:rsidRDefault="00000000">
      <w:pPr>
        <w:spacing w:after="224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</w:rPr>
      </w:pPr>
      <w:r w:rsidRPr="00CA57C5">
        <w:rPr>
          <w:rFonts w:ascii="Courier New" w:eastAsia="Times New Roman" w:hAnsi="Courier New" w:cs="Courier New"/>
          <w:color w:val="FF0000"/>
          <w:sz w:val="20"/>
        </w:rPr>
        <w:t>0.99999999999999999999996185377757127161136115034726</w:t>
      </w:r>
    </w:p>
    <w:p w14:paraId="7C244C79" w14:textId="77777777" w:rsidR="003E64DC" w:rsidRPr="003E64DC" w:rsidRDefault="003E64DC">
      <w:pPr>
        <w:spacing w:after="224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</w:rPr>
      </w:pPr>
    </w:p>
    <w:p w14:paraId="0D26BB5A" w14:textId="77777777" w:rsidR="003E64DC" w:rsidRPr="003E64DC" w:rsidRDefault="003E64DC">
      <w:pPr>
        <w:spacing w:after="224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</w:rPr>
      </w:pPr>
    </w:p>
    <w:p w14:paraId="47BB8652" w14:textId="77777777" w:rsidR="003E64DC" w:rsidRPr="003E64DC" w:rsidRDefault="003E64DC">
      <w:pPr>
        <w:spacing w:after="224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</w:rPr>
      </w:pPr>
    </w:p>
    <w:p w14:paraId="6B0D9165" w14:textId="77777777" w:rsidR="003E64DC" w:rsidRPr="00CA57C5" w:rsidRDefault="003E64DC">
      <w:pPr>
        <w:spacing w:after="224" w:line="265" w:lineRule="auto"/>
        <w:ind w:left="490" w:right="2" w:hanging="10"/>
        <w:rPr>
          <w:rFonts w:ascii="Courier New" w:hAnsi="Courier New" w:cs="Courier New"/>
        </w:rPr>
      </w:pPr>
    </w:p>
    <w:p w14:paraId="5BDE5D02" w14:textId="77777777" w:rsidR="00C35048" w:rsidRPr="00CA57C5" w:rsidRDefault="00000000">
      <w:pPr>
        <w:spacing w:after="0"/>
        <w:ind w:left="-5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GIG_help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plotGIGpdf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7CA2EC31" w14:textId="77777777" w:rsidR="00C35048" w:rsidRPr="00DF1817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114C052C" w14:textId="01F79AC6" w:rsidR="00C35048" w:rsidRPr="00DF1817" w:rsidRDefault="00DF1817" w:rsidP="00DF1817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*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===&gt;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plotGIGpdf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(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r,l,ll,ul,step,prec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=50)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C6F15B8" w14:textId="6887E723" w:rsidR="00C35048" w:rsidRPr="00DF1817" w:rsidRDefault="00DF1817" w:rsidP="00DF1817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Plots GIG pdfs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493DCC6" w14:textId="77777777" w:rsidR="00DF1817" w:rsidRPr="00DF1817" w:rsidRDefault="00DF1817" w:rsidP="00DF1817">
      <w:pPr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Its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has 6 arguments (the first 5 are mandatory):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CA0F82E" w14:textId="12FE0F3E" w:rsidR="00C35048" w:rsidRPr="00DF1817" w:rsidRDefault="00000000" w:rsidP="00DF1817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DF1817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r - list of shape parameters for the GIG distribution </w:t>
      </w:r>
      <w:r w:rsidR="00DF1817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6D0D73D" w14:textId="77777777" w:rsidR="00DF1817" w:rsidRPr="00DF1817" w:rsidRDefault="00DF1817" w:rsidP="00DF1817">
      <w:pPr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l - list of rate parameters for the GIG distribution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65DC95E" w14:textId="068CDDA9" w:rsidR="00C35048" w:rsidRPr="00DF1817" w:rsidRDefault="00000000" w:rsidP="00DF1817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  <w:r w:rsidR="00DF1817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proofErr w:type="spellStart"/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lower limit for plot range (usually 0) </w:t>
      </w:r>
      <w:r w:rsidR="00DF1817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5702C7A8" w14:textId="752EDAAC" w:rsidR="00C35048" w:rsidRPr="00DF1817" w:rsidRDefault="00DF1817" w:rsidP="00DF1817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ul - upper limit for plot range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0B24DD4" w14:textId="62338F18" w:rsidR="00C35048" w:rsidRPr="00DF1817" w:rsidRDefault="00DF1817" w:rsidP="00DF1817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step - step for plotting points between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and ul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36070AA" w14:textId="0DF3B491" w:rsidR="00C35048" w:rsidRPr="00DF1817" w:rsidRDefault="00DF1817" w:rsidP="00DF1817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</w:t>
      </w:r>
      <w:r>
        <w:rPr>
          <w:rFonts w:ascii="Courier New" w:eastAsia="Times New Roman" w:hAnsi="Courier New" w:cs="Courier New"/>
          <w:color w:val="auto"/>
          <w:sz w:val="20"/>
          <w:lang w:val="en-US"/>
        </w:rPr>
        <w:t>pt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ional argument) number of precision digits for computations *</w:t>
      </w:r>
    </w:p>
    <w:p w14:paraId="55CF21DE" w14:textId="7986A939" w:rsidR="00C35048" w:rsidRPr="00DF1817" w:rsidRDefault="00DF1817" w:rsidP="00DF1817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 </w:t>
      </w:r>
      <w:r w:rsidR="00000000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>(default value: 50)</w:t>
      </w:r>
      <w:r w:rsidR="00CA57C5"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DF1817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</w:t>
      </w:r>
      <w:r w:rsidR="00000000"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06532216" w14:textId="77777777" w:rsidR="00C35048" w:rsidRPr="00DF1817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3E4F50B4" w14:textId="77777777" w:rsidR="00C35048" w:rsidRDefault="00000000" w:rsidP="003E64DC">
      <w:pPr>
        <w:spacing w:after="0" w:line="265" w:lineRule="auto"/>
        <w:ind w:left="-5" w:right="2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DF1817">
        <w:rPr>
          <w:rFonts w:ascii="Courier New" w:eastAsia="Times New Roman" w:hAnsi="Courier New" w:cs="Courier New"/>
          <w:color w:val="0000FF"/>
          <w:sz w:val="20"/>
          <w:lang w:val="en-US"/>
        </w:rPr>
        <w:t>plotGIGpdf</w:t>
      </w:r>
      <w:proofErr w:type="spellEnd"/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DF1817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DF1817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DF1817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DF1817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DF1817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DF1817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DF1817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DF1817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0</w:t>
      </w:r>
      <w:r w:rsidRPr="00DF1817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15</w:t>
      </w:r>
      <w:r w:rsidRPr="00DF1817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DF1817">
        <w:rPr>
          <w:rFonts w:ascii="Courier New" w:eastAsia="Times New Roman" w:hAnsi="Courier New" w:cs="Courier New"/>
          <w:color w:val="FF0000"/>
          <w:sz w:val="20"/>
          <w:lang w:val="en-US"/>
        </w:rPr>
        <w:t>.1</w:t>
      </w: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4A72A3C5" w14:textId="40F61E35" w:rsidR="003E64DC" w:rsidRPr="00DF1817" w:rsidRDefault="003E64DC" w:rsidP="003E64DC">
      <w:pPr>
        <w:spacing w:after="0" w:line="265" w:lineRule="auto"/>
        <w:ind w:left="-5" w:right="2" w:hanging="10"/>
        <w:jc w:val="center"/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3CF1B836" wp14:editId="5B7C0115">
            <wp:extent cx="2918460" cy="2918460"/>
            <wp:effectExtent l="0" t="0" r="0" b="0"/>
            <wp:docPr id="240860836" name="Imagem 1" descr="Uma imagem com diagrama, file, Gráf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0836" name="Imagem 1" descr="Uma imagem com diagrama, file, Gráfico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846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7103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6CAB960B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06E9059F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15C879CA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3F472C39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29AFF3FA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616CF07D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6EFC439C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39C5B9CC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49953179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0AA878A5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4D4BA556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68BBB829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03D7D167" w14:textId="700D35AE" w:rsidR="00C35048" w:rsidRPr="00DF1817" w:rsidRDefault="00000000">
      <w:pPr>
        <w:spacing w:after="0"/>
        <w:ind w:left="-5" w:hanging="10"/>
        <w:rPr>
          <w:rFonts w:ascii="Courier New" w:hAnsi="Courier New" w:cs="Courier New"/>
          <w:lang w:val="en-US"/>
        </w:rPr>
      </w:pP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DF1817">
        <w:rPr>
          <w:rFonts w:ascii="Courier New" w:eastAsia="Times New Roman" w:hAnsi="Courier New" w:cs="Courier New"/>
          <w:color w:val="0000FF"/>
          <w:sz w:val="20"/>
          <w:lang w:val="en-US"/>
        </w:rPr>
        <w:t>GIG_help</w:t>
      </w:r>
      <w:proofErr w:type="spellEnd"/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Pr="00DF1817">
        <w:rPr>
          <w:rFonts w:ascii="Courier New" w:eastAsia="Times New Roman" w:hAnsi="Courier New" w:cs="Courier New"/>
          <w:color w:val="0000FF"/>
          <w:sz w:val="20"/>
          <w:lang w:val="en-US"/>
        </w:rPr>
        <w:t>plotGIGcdf</w:t>
      </w:r>
      <w:proofErr w:type="spellEnd"/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988FEE3" w14:textId="77777777" w:rsidR="00C35048" w:rsidRPr="00DF1817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DF1817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67A71338" w14:textId="51CD7BF2" w:rsidR="00C35048" w:rsidRPr="003E64DC" w:rsidRDefault="003E64DC" w:rsidP="003E64DC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===&gt; 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plotGIGcdf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(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r,l,ll,ul,step,prec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=50)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F99337F" w14:textId="6F9D0794" w:rsidR="00C35048" w:rsidRPr="003E64DC" w:rsidRDefault="003E64DC" w:rsidP="003E64DC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Plots GIG 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cdfs</w:t>
      </w:r>
      <w:proofErr w:type="spellEnd"/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058B13E" w14:textId="77777777" w:rsidR="003E64DC" w:rsidRPr="003E64DC" w:rsidRDefault="003E64DC" w:rsidP="003E64DC">
      <w:pPr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Its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has 6 arguments (the first 5 are mandatory):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359550D" w14:textId="52334884" w:rsidR="00C35048" w:rsidRPr="003E64DC" w:rsidRDefault="00000000" w:rsidP="003E64DC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3E64DC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r - list of shape parameters for the GIG distribution </w:t>
      </w:r>
      <w:r w:rsidR="003E64DC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2B3B33B" w14:textId="77777777" w:rsidR="003E64DC" w:rsidRPr="003E64DC" w:rsidRDefault="003E64DC" w:rsidP="003E64DC">
      <w:pPr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l - list of rate parameters for the GIG distribution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52072E5" w14:textId="1CEAC426" w:rsidR="00C35048" w:rsidRPr="003E64DC" w:rsidRDefault="00000000" w:rsidP="003E64DC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  <w:r w:rsidR="003E64DC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proofErr w:type="spellStart"/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lower limit for plot range (usually 0) </w:t>
      </w:r>
      <w:r w:rsidR="003E64DC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8E48440" w14:textId="1846BE90" w:rsidR="00C35048" w:rsidRPr="003E64DC" w:rsidRDefault="003E64DC" w:rsidP="003E64DC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ul - upper limit for plot range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1B2428D" w14:textId="005B3351" w:rsidR="00C35048" w:rsidRPr="003E64DC" w:rsidRDefault="003E64DC" w:rsidP="003E64DC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step - step for plotting points between 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and ul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EAFD0A5" w14:textId="789E74E4" w:rsidR="00C35048" w:rsidRPr="003E64DC" w:rsidRDefault="003E64DC" w:rsidP="003E64DC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otpional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argument) number of precision digits for computations *</w:t>
      </w:r>
    </w:p>
    <w:p w14:paraId="39E43756" w14:textId="06AB101F" w:rsidR="00C35048" w:rsidRPr="003E64DC" w:rsidRDefault="003E64DC" w:rsidP="003E64DC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(default value: 50)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</w:t>
      </w:r>
      <w:r w:rsidR="00000000"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032BBF94" w14:textId="77777777" w:rsidR="00C35048" w:rsidRPr="003E64DC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4FAD385E" w14:textId="77777777" w:rsidR="003E64DC" w:rsidRDefault="00000000" w:rsidP="003E64DC">
      <w:pPr>
        <w:spacing w:after="0" w:line="265" w:lineRule="auto"/>
        <w:ind w:left="-5" w:right="2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3E64DC">
        <w:rPr>
          <w:rFonts w:ascii="Courier New" w:eastAsia="Times New Roman" w:hAnsi="Courier New" w:cs="Courier New"/>
          <w:color w:val="0000FF"/>
          <w:sz w:val="20"/>
          <w:lang w:val="en-US"/>
        </w:rPr>
        <w:t>plotGIGcdf</w:t>
      </w:r>
      <w:proofErr w:type="spellEnd"/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3E64DC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3E64DC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3E64DC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3E64DC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3E64DC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3E64DC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3E64DC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3E64DC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0</w:t>
      </w:r>
      <w:r w:rsidRPr="003E64DC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15</w:t>
      </w:r>
      <w:r w:rsidRPr="003E64DC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3E64DC">
        <w:rPr>
          <w:rFonts w:ascii="Courier New" w:eastAsia="Times New Roman" w:hAnsi="Courier New" w:cs="Courier New"/>
          <w:color w:val="FF0000"/>
          <w:sz w:val="20"/>
          <w:lang w:val="en-US"/>
        </w:rPr>
        <w:t>.1</w:t>
      </w:r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4061425E" w14:textId="43583BB3" w:rsidR="00C35048" w:rsidRDefault="003E64DC" w:rsidP="003E64DC">
      <w:pPr>
        <w:spacing w:after="0" w:line="265" w:lineRule="auto"/>
        <w:ind w:left="-5" w:right="2" w:hanging="10"/>
        <w:jc w:val="center"/>
        <w:rPr>
          <w:rFonts w:ascii="Courier New" w:eastAsia="Times New Roman" w:hAnsi="Courier New" w:cs="Courier New"/>
          <w:color w:val="000080"/>
          <w:sz w:val="20"/>
          <w:lang w:val="en-US"/>
        </w:rPr>
      </w:pPr>
      <w:r>
        <w:rPr>
          <w:noProof/>
        </w:rPr>
        <w:drawing>
          <wp:inline distT="0" distB="0" distL="0" distR="0" wp14:anchorId="35BCDF19" wp14:editId="1334D2A1">
            <wp:extent cx="2674620" cy="2674620"/>
            <wp:effectExtent l="0" t="0" r="0" b="0"/>
            <wp:docPr id="1899619413" name="Imagem 1" descr="Uma imagem com diagrama, file, Gráfico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619413" name="Imagem 1" descr="Uma imagem com diagrama, file, Gráfico, texto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2572" w14:textId="77777777" w:rsidR="003E64DC" w:rsidRDefault="003E64DC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6E3BF36E" w14:textId="6C812C6C" w:rsidR="00C35048" w:rsidRPr="003E64DC" w:rsidRDefault="00000000" w:rsidP="003E64DC">
      <w:pPr>
        <w:tabs>
          <w:tab w:val="left" w:pos="10065"/>
        </w:tabs>
        <w:spacing w:after="0"/>
        <w:ind w:left="-5" w:hanging="10"/>
        <w:rPr>
          <w:rFonts w:ascii="Courier New" w:hAnsi="Courier New" w:cs="Courier New"/>
          <w:lang w:val="en-US"/>
        </w:rPr>
      </w:pPr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3E64DC">
        <w:rPr>
          <w:rFonts w:ascii="Courier New" w:eastAsia="Times New Roman" w:hAnsi="Courier New" w:cs="Courier New"/>
          <w:color w:val="0000FF"/>
          <w:sz w:val="20"/>
          <w:lang w:val="en-US"/>
        </w:rPr>
        <w:t>GIG_help</w:t>
      </w:r>
      <w:proofErr w:type="spellEnd"/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Pr="003E64DC">
        <w:rPr>
          <w:rFonts w:ascii="Courier New" w:eastAsia="Times New Roman" w:hAnsi="Courier New" w:cs="Courier New"/>
          <w:color w:val="0000FF"/>
          <w:sz w:val="20"/>
          <w:lang w:val="en-US"/>
        </w:rPr>
        <w:t>GIGquant</w:t>
      </w:r>
      <w:proofErr w:type="spellEnd"/>
      <w:r w:rsidRPr="003E64DC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73C206F" w14:textId="6107BAA6" w:rsidR="003E64DC" w:rsidRPr="003E64DC" w:rsidRDefault="00000000" w:rsidP="003E64DC">
      <w:pPr>
        <w:tabs>
          <w:tab w:val="left" w:pos="10065"/>
        </w:tabs>
        <w:spacing w:after="5" w:line="265" w:lineRule="auto"/>
        <w:ind w:left="-5" w:right="707" w:hanging="10"/>
        <w:rPr>
          <w:rFonts w:ascii="Courier New" w:eastAsia="Times New Roman" w:hAnsi="Courier New" w:cs="Courier New"/>
          <w:color w:val="000080"/>
          <w:sz w:val="20"/>
        </w:rPr>
      </w:pPr>
      <w:r w:rsidRPr="003E64DC">
        <w:rPr>
          <w:rFonts w:ascii="Courier New" w:eastAsia="Times New Roman" w:hAnsi="Courier New" w:cs="Courier New"/>
          <w:color w:val="000080"/>
          <w:sz w:val="20"/>
        </w:rPr>
        <w:t>***************************************************************</w:t>
      </w:r>
      <w:r w:rsidR="003E64DC" w:rsidRPr="003E64DC">
        <w:rPr>
          <w:rFonts w:ascii="Courier New" w:eastAsia="Times New Roman" w:hAnsi="Courier New" w:cs="Courier New"/>
          <w:color w:val="000080"/>
          <w:sz w:val="20"/>
        </w:rPr>
        <w:t>*</w:t>
      </w:r>
      <w:r w:rsidRPr="003E64DC">
        <w:rPr>
          <w:rFonts w:ascii="Courier New" w:eastAsia="Times New Roman" w:hAnsi="Courier New" w:cs="Courier New"/>
          <w:color w:val="000080"/>
          <w:sz w:val="20"/>
        </w:rPr>
        <w:t xml:space="preserve">*********** </w:t>
      </w:r>
    </w:p>
    <w:p w14:paraId="6D7CA41D" w14:textId="7160A4E6" w:rsidR="00C35048" w:rsidRPr="003E64DC" w:rsidRDefault="00000000" w:rsidP="003E64DC">
      <w:pPr>
        <w:tabs>
          <w:tab w:val="left" w:pos="10065"/>
        </w:tabs>
        <w:spacing w:after="5" w:line="265" w:lineRule="auto"/>
        <w:ind w:left="-5" w:right="707" w:hanging="10"/>
        <w:rPr>
          <w:rFonts w:ascii="Courier New" w:hAnsi="Courier New" w:cs="Courier New"/>
          <w:color w:val="auto"/>
        </w:rPr>
      </w:pPr>
      <w:r w:rsidRPr="003E64DC">
        <w:rPr>
          <w:rFonts w:ascii="Courier New" w:eastAsia="Times New Roman" w:hAnsi="Courier New" w:cs="Courier New"/>
          <w:color w:val="auto"/>
          <w:sz w:val="20"/>
        </w:rPr>
        <w:t xml:space="preserve">* </w:t>
      </w:r>
      <w:r w:rsidR="003E64DC" w:rsidRPr="003E64DC">
        <w:rPr>
          <w:rFonts w:ascii="Courier New" w:eastAsia="Times New Roman" w:hAnsi="Courier New" w:cs="Courier New"/>
          <w:color w:val="auto"/>
          <w:sz w:val="20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</w:rPr>
        <w:t xml:space="preserve">===&gt; </w:t>
      </w:r>
      <w:proofErr w:type="spellStart"/>
      <w:r w:rsidRPr="003E64DC">
        <w:rPr>
          <w:rFonts w:ascii="Courier New" w:eastAsia="Times New Roman" w:hAnsi="Courier New" w:cs="Courier New"/>
          <w:color w:val="auto"/>
          <w:sz w:val="20"/>
        </w:rPr>
        <w:t>GIGquant</w:t>
      </w:r>
      <w:proofErr w:type="spellEnd"/>
      <w:r w:rsidRPr="003E64DC">
        <w:rPr>
          <w:rFonts w:ascii="Courier New" w:eastAsia="Times New Roman" w:hAnsi="Courier New" w:cs="Courier New"/>
          <w:color w:val="auto"/>
          <w:sz w:val="20"/>
        </w:rPr>
        <w:t>(</w:t>
      </w:r>
      <w:proofErr w:type="spellStart"/>
      <w:r w:rsidRPr="003E64DC">
        <w:rPr>
          <w:rFonts w:ascii="Courier New" w:eastAsia="Times New Roman" w:hAnsi="Courier New" w:cs="Courier New"/>
          <w:color w:val="auto"/>
          <w:sz w:val="20"/>
        </w:rPr>
        <w:t>r,l,quant,xo,eps</w:t>
      </w:r>
      <w:proofErr w:type="spellEnd"/>
      <w:r w:rsidRPr="003E64DC">
        <w:rPr>
          <w:rFonts w:ascii="Courier New" w:eastAsia="Times New Roman" w:hAnsi="Courier New" w:cs="Courier New"/>
          <w:color w:val="auto"/>
          <w:sz w:val="20"/>
        </w:rPr>
        <w:t>=10^-10,prec=50,precp=10)</w:t>
      </w:r>
      <w:r w:rsidR="003E64DC" w:rsidRPr="003E64DC">
        <w:rPr>
          <w:rFonts w:ascii="Courier New" w:eastAsia="Times New Roman" w:hAnsi="Courier New" w:cs="Courier New"/>
          <w:color w:val="auto"/>
          <w:sz w:val="20"/>
        </w:rPr>
        <w:t xml:space="preserve">                </w:t>
      </w:r>
      <w:r w:rsidRPr="003E64DC">
        <w:rPr>
          <w:rFonts w:ascii="Courier New" w:eastAsia="Times New Roman" w:hAnsi="Courier New" w:cs="Courier New"/>
          <w:color w:val="auto"/>
          <w:sz w:val="20"/>
        </w:rPr>
        <w:t>*</w:t>
      </w:r>
    </w:p>
    <w:p w14:paraId="118ED1F9" w14:textId="23A3065D" w:rsidR="003E64DC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Computes quantiles for the GIG distribution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B1D3A61" w14:textId="4037EC89" w:rsidR="003E64DC" w:rsidRPr="003E64DC" w:rsidRDefault="00000000" w:rsidP="003E64DC">
      <w:pPr>
        <w:tabs>
          <w:tab w:val="left" w:pos="10065"/>
        </w:tabs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 It has 7 arguments (the first 4 are mandatory)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3E64DC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1B0CB65" w14:textId="3C7A19F0" w:rsidR="00C35048" w:rsidRPr="003E64DC" w:rsidRDefault="00000000" w:rsidP="003E64DC">
      <w:pPr>
        <w:tabs>
          <w:tab w:val="left" w:pos="10065"/>
        </w:tabs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3E64DC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r - list of integer shape parameters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3E64DC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5677BA08" w14:textId="3341E1AF" w:rsidR="00C35048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l - list of corresponding rate parameters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A28A4AA" w14:textId="017BB3B8" w:rsidR="00C35048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quant - quantile to be computed (value between 0 and 1)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441ECD8" w14:textId="01AA55B7" w:rsidR="00C35048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xo - initial value for the quantile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027E134" w14:textId="41D8FE26" w:rsidR="00C35048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eps - (optional argument) maximum erro</w:t>
      </w:r>
      <w:r>
        <w:rPr>
          <w:rFonts w:ascii="Courier New" w:eastAsia="Times New Roman" w:hAnsi="Courier New" w:cs="Courier New"/>
          <w:color w:val="auto"/>
          <w:sz w:val="20"/>
          <w:lang w:val="en-US"/>
        </w:rPr>
        <w:t>r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for the quantile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54F74D59" w14:textId="689D2B82" w:rsidR="00C35048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</w:rPr>
      </w:pPr>
      <w:r w:rsidRPr="003E64DC">
        <w:rPr>
          <w:rFonts w:ascii="Courier New" w:eastAsia="Times New Roman" w:hAnsi="Courier New" w:cs="Courier New"/>
          <w:color w:val="auto"/>
          <w:sz w:val="20"/>
        </w:rPr>
        <w:t xml:space="preserve">*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</w:rPr>
        <w:t>(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</w:rPr>
        <w:t>default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</w:rPr>
        <w:t xml:space="preserve"> 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</w:rPr>
        <w:t>value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</w:rPr>
        <w:t>: 10^-10)</w:t>
      </w:r>
      <w:r w:rsidR="00CA57C5" w:rsidRPr="003E64DC">
        <w:rPr>
          <w:rFonts w:ascii="Courier New" w:eastAsia="Times New Roman" w:hAnsi="Courier New" w:cs="Courier New"/>
          <w:color w:val="auto"/>
          <w:sz w:val="20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</w:rPr>
        <w:t>*</w:t>
      </w:r>
    </w:p>
    <w:p w14:paraId="2E5F37C9" w14:textId="335BBA52" w:rsidR="00C35048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(optional argument) number of precision digits for computations *</w:t>
      </w:r>
    </w:p>
    <w:p w14:paraId="15EBD571" w14:textId="1BBAEB91" w:rsidR="00C35048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(default value: 50)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0D4E4A1" w14:textId="77777777" w:rsidR="003E64DC" w:rsidRPr="003E64DC" w:rsidRDefault="003E64DC" w:rsidP="003E64DC">
      <w:pPr>
        <w:tabs>
          <w:tab w:val="left" w:pos="10065"/>
        </w:tabs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proofErr w:type="spellStart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precp</w:t>
      </w:r>
      <w:proofErr w:type="spellEnd"/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(optional argument) number of digits for printing the result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</w:t>
      </w:r>
      <w:r w:rsidR="00000000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368051A" w14:textId="73422E07" w:rsidR="00C35048" w:rsidRPr="00CA57C5" w:rsidRDefault="00000000" w:rsidP="003E64DC">
      <w:pPr>
        <w:tabs>
          <w:tab w:val="left" w:pos="10065"/>
        </w:tabs>
        <w:spacing w:after="3" w:line="265" w:lineRule="auto"/>
        <w:ind w:right="361"/>
        <w:rPr>
          <w:rFonts w:ascii="Courier New" w:hAnsi="Courier New" w:cs="Courier New"/>
          <w:lang w:val="en-US"/>
        </w:rPr>
      </w:pP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  <w:r w:rsidR="00CA57C5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3E64DC" w:rsidRPr="003E64DC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</w:t>
      </w:r>
      <w:r w:rsidRPr="003E64DC">
        <w:rPr>
          <w:rFonts w:ascii="Courier New" w:eastAsia="Times New Roman" w:hAnsi="Courier New" w:cs="Courier New"/>
          <w:color w:val="auto"/>
          <w:sz w:val="20"/>
          <w:lang w:val="en-US"/>
        </w:rPr>
        <w:t>(default value: maximum of -log10(eps) and the given value)</w:t>
      </w:r>
      <w:r w:rsid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</w:t>
      </w:r>
      <w:r w:rsidR="003E64DC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25B776BE" w14:textId="77777777" w:rsidR="003E64DC" w:rsidRDefault="00000000" w:rsidP="003E64DC">
      <w:pPr>
        <w:tabs>
          <w:tab w:val="left" w:pos="10065"/>
        </w:tabs>
        <w:spacing w:after="5" w:line="265" w:lineRule="auto"/>
        <w:ind w:left="-5" w:right="1699" w:hanging="10"/>
        <w:rPr>
          <w:rFonts w:ascii="Courier New" w:eastAsia="Times New Roman" w:hAnsi="Courier New" w:cs="Courier New"/>
          <w:color w:val="000080"/>
          <w:sz w:val="20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>**************************************************************************</w:t>
      </w:r>
      <w:r w:rsidR="003E64DC">
        <w:rPr>
          <w:rFonts w:ascii="Courier New" w:eastAsia="Times New Roman" w:hAnsi="Courier New" w:cs="Courier New"/>
          <w:color w:val="000080"/>
          <w:sz w:val="20"/>
        </w:rPr>
        <w:t>*</w:t>
      </w:r>
    </w:p>
    <w:p w14:paraId="296C98D6" w14:textId="77777777" w:rsidR="003E64DC" w:rsidRDefault="003E64DC" w:rsidP="003E64DC">
      <w:pPr>
        <w:tabs>
          <w:tab w:val="left" w:pos="10065"/>
        </w:tabs>
        <w:spacing w:after="5" w:line="265" w:lineRule="auto"/>
        <w:ind w:left="-5" w:right="1699" w:hanging="10"/>
        <w:rPr>
          <w:rFonts w:ascii="Courier New" w:eastAsia="Times New Roman" w:hAnsi="Courier New" w:cs="Courier New"/>
          <w:color w:val="000080"/>
          <w:sz w:val="20"/>
        </w:rPr>
      </w:pPr>
    </w:p>
    <w:p w14:paraId="18988100" w14:textId="111D3AFC" w:rsidR="00C35048" w:rsidRPr="00CA57C5" w:rsidRDefault="00000000" w:rsidP="003E64DC">
      <w:pPr>
        <w:tabs>
          <w:tab w:val="left" w:pos="10065"/>
        </w:tabs>
        <w:spacing w:after="5" w:line="265" w:lineRule="auto"/>
        <w:ind w:left="-5" w:right="1699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GIGquant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2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2D99AC93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FF0000"/>
          <w:sz w:val="20"/>
        </w:rPr>
        <w:t>3.793759456</w:t>
      </w:r>
    </w:p>
    <w:p w14:paraId="7B7E597E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</w:rPr>
        <w:t>&lt;-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GIGquant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2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393C2BAA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3.793759456</w:t>
      </w:r>
    </w:p>
    <w:p w14:paraId="5463DA05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15AFD3AD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An object of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class </w:t>
      </w: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proofErr w:type="spellStart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</w:p>
    <w:p w14:paraId="15584FDE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[[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]]</w:t>
      </w:r>
    </w:p>
    <w:p w14:paraId="77FCBE14" w14:textId="77777777" w:rsidR="00C35048" w:rsidRPr="00CA57C5" w:rsidRDefault="00000000">
      <w:pPr>
        <w:spacing w:after="226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'mpfr1'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3.79375945550137866276315089080542162561292272932861</w:t>
      </w:r>
    </w:p>
    <w:p w14:paraId="3614FB94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5E042F69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</w:t>
      </w:r>
    </w:p>
    <w:p w14:paraId="619BB665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DB12612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0.050000000000000000000016840502747908085373640147559</w:t>
      </w:r>
    </w:p>
    <w:p w14:paraId="000E512B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^-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25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404C7CD1" w14:textId="3C9ACAAD" w:rsidR="00C35048" w:rsidRPr="00CA57C5" w:rsidRDefault="00000000">
      <w:pPr>
        <w:spacing w:after="5" w:line="265" w:lineRule="auto"/>
        <w:ind w:left="-15" w:right="7561" w:firstLine="48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3.79375945550137866276296 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515D3F7C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An object of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class </w:t>
      </w: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proofErr w:type="spellStart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</w:p>
    <w:p w14:paraId="01594C32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[[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]]</w:t>
      </w:r>
    </w:p>
    <w:p w14:paraId="59CCCCF7" w14:textId="77777777" w:rsidR="00C35048" w:rsidRPr="00CA57C5" w:rsidRDefault="00000000">
      <w:pPr>
        <w:spacing w:after="226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'mpfr1'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3.79375945550137866276295641301684711310738303722864</w:t>
      </w:r>
    </w:p>
    <w:p w14:paraId="20DFFF6B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A0A5A31" w14:textId="4D4218F7" w:rsidR="00C35048" w:rsidRPr="00CA57C5" w:rsidRDefault="00000000" w:rsidP="00BD15C4">
      <w:pPr>
        <w:spacing w:after="5" w:line="265" w:lineRule="auto"/>
        <w:ind w:left="-15" w:right="4322" w:firstLine="48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0.04999999999999999999999999999999999999999999999992 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&gt;</w:t>
      </w:r>
      <w:r w:rsidR="00BD15C4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^-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25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176C313" w14:textId="77777777" w:rsidR="00BD15C4" w:rsidRDefault="00000000">
      <w:pPr>
        <w:spacing w:after="5" w:line="265" w:lineRule="auto"/>
        <w:ind w:left="240" w:right="7322" w:firstLine="24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3.793759455501378662762956</w:t>
      </w:r>
    </w:p>
    <w:p w14:paraId="6A32E489" w14:textId="02B41A34" w:rsidR="00C35048" w:rsidRPr="00CA57C5" w:rsidRDefault="00BD15C4" w:rsidP="00BD15C4">
      <w:pPr>
        <w:spacing w:after="5" w:line="265" w:lineRule="auto"/>
        <w:ind w:left="240" w:right="7322" w:hanging="240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&gt;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3D765AB3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An object of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class </w:t>
      </w: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proofErr w:type="spellStart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</w:p>
    <w:p w14:paraId="00825355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>[[</w:t>
      </w:r>
      <w:r w:rsidRPr="00CA57C5">
        <w:rPr>
          <w:rFonts w:ascii="Courier New" w:eastAsia="Times New Roman" w:hAnsi="Courier New" w:cs="Courier New"/>
          <w:color w:val="FF0000"/>
          <w:sz w:val="20"/>
        </w:rPr>
        <w:t>1</w:t>
      </w:r>
      <w:r w:rsidRPr="00CA57C5">
        <w:rPr>
          <w:rFonts w:ascii="Courier New" w:eastAsia="Times New Roman" w:hAnsi="Courier New" w:cs="Courier New"/>
          <w:color w:val="000080"/>
          <w:sz w:val="20"/>
        </w:rPr>
        <w:t>]]</w:t>
      </w:r>
    </w:p>
    <w:p w14:paraId="22C3903D" w14:textId="77777777" w:rsidR="00C35048" w:rsidRPr="00CA57C5" w:rsidRDefault="00000000">
      <w:pPr>
        <w:spacing w:after="226" w:line="265" w:lineRule="auto"/>
        <w:ind w:left="-5" w:right="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808080"/>
          <w:sz w:val="20"/>
        </w:rPr>
        <w:t xml:space="preserve">'mpfr1' </w:t>
      </w:r>
      <w:r w:rsidRPr="00CA57C5">
        <w:rPr>
          <w:rFonts w:ascii="Courier New" w:eastAsia="Times New Roman" w:hAnsi="Courier New" w:cs="Courier New"/>
          <w:color w:val="FF0000"/>
          <w:sz w:val="20"/>
        </w:rPr>
        <w:t>3.79375945550137866276295641301684711310738303722864</w:t>
      </w:r>
    </w:p>
    <w:p w14:paraId="43813C05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</w:rPr>
        <w:t>&lt;-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GIGquant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3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10</w:t>
      </w:r>
      <w:r w:rsidRPr="00CA57C5">
        <w:rPr>
          <w:rFonts w:ascii="Courier New" w:eastAsia="Times New Roman" w:hAnsi="Courier New" w:cs="Courier New"/>
          <w:color w:val="000080"/>
          <w:sz w:val="20"/>
        </w:rPr>
        <w:t>^-</w:t>
      </w:r>
      <w:r w:rsidRPr="00CA57C5">
        <w:rPr>
          <w:rFonts w:ascii="Courier New" w:eastAsia="Times New Roman" w:hAnsi="Courier New" w:cs="Courier New"/>
          <w:color w:val="FF0000"/>
          <w:sz w:val="20"/>
        </w:rPr>
        <w:t>25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100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4FE85236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3.793759455501378662762956</w:t>
      </w:r>
    </w:p>
    <w:p w14:paraId="1EA6C13A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7E4F9F37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An object of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class </w:t>
      </w: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proofErr w:type="spellStart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</w:p>
    <w:p w14:paraId="4F9BF651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[[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]]</w:t>
      </w:r>
    </w:p>
    <w:p w14:paraId="2D456CA6" w14:textId="77777777" w:rsidR="00C35048" w:rsidRPr="00CA57C5" w:rsidRDefault="00000000">
      <w:pPr>
        <w:spacing w:after="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'mpfr1'</w:t>
      </w:r>
    </w:p>
    <w:p w14:paraId="5B65F35F" w14:textId="525DE4C0" w:rsidR="00C35048" w:rsidRPr="00CA57C5" w:rsidRDefault="00000000">
      <w:pPr>
        <w:spacing w:after="230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3.79375945550137866276295641301684711310738303722515973098152040841420473758940723608841607506241489</w:t>
      </w:r>
    </w:p>
    <w:p w14:paraId="71365FE5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4E09D2F8" w14:textId="77777777" w:rsidR="00C35048" w:rsidRDefault="00000000">
      <w:pPr>
        <w:spacing w:after="5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0.050000000000000000000000000000000000000000000000344</w:t>
      </w:r>
    </w:p>
    <w:p w14:paraId="77E5F792" w14:textId="0FB5A80A" w:rsidR="00BD15C4" w:rsidRPr="00CA57C5" w:rsidRDefault="00BD15C4" w:rsidP="00BD15C4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D15C4">
        <w:rPr>
          <w:rFonts w:ascii="Courier New" w:eastAsia="Times New Roman" w:hAnsi="Courier New" w:cs="Courier New"/>
          <w:color w:val="EE0000"/>
          <w:sz w:val="20"/>
          <w:lang w:val="en-US"/>
        </w:rPr>
        <w:t>100</w:t>
      </w:r>
      <w:r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D15C4">
        <w:rPr>
          <w:rFonts w:ascii="Courier New" w:eastAsia="Times New Roman" w:hAnsi="Courier New" w:cs="Courier New"/>
          <w:color w:val="EE0000"/>
          <w:sz w:val="20"/>
          <w:lang w:val="en-US"/>
        </w:rPr>
        <w:t>5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4C57A4A2" w14:textId="56A0A40D" w:rsidR="00BD15C4" w:rsidRDefault="00BD15C4" w:rsidP="00BD15C4">
      <w:pPr>
        <w:spacing w:after="5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0.050000000000000000000000000000000000000000000000</w:t>
      </w:r>
      <w:r>
        <w:rPr>
          <w:rFonts w:ascii="Courier New" w:eastAsia="Times New Roman" w:hAnsi="Courier New" w:cs="Courier New"/>
          <w:color w:val="FF0000"/>
          <w:sz w:val="20"/>
          <w:lang w:val="en-US"/>
        </w:rPr>
        <w:t>000</w:t>
      </w:r>
    </w:p>
    <w:p w14:paraId="646BA837" w14:textId="381867A8" w:rsidR="00BD15C4" w:rsidRPr="00CA57C5" w:rsidRDefault="00BD15C4" w:rsidP="00BD15C4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BD15C4">
        <w:rPr>
          <w:rFonts w:ascii="Courier New" w:eastAsia="Times New Roman" w:hAnsi="Courier New" w:cs="Courier New"/>
          <w:color w:val="EE0000"/>
          <w:sz w:val="20"/>
          <w:lang w:val="en-US"/>
        </w:rPr>
        <w:t>100</w:t>
      </w:r>
      <w:r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>
        <w:rPr>
          <w:rFonts w:ascii="Courier New" w:eastAsia="Times New Roman" w:hAnsi="Courier New" w:cs="Courier New"/>
          <w:color w:val="EE0000"/>
          <w:sz w:val="20"/>
          <w:lang w:val="en-US"/>
        </w:rPr>
        <w:t>9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0586B55" w14:textId="0D016FA1" w:rsidR="00BD15C4" w:rsidRPr="005B6AFD" w:rsidRDefault="00BD15C4" w:rsidP="005B6AFD">
      <w:pPr>
        <w:spacing w:after="5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</w:t>
      </w:r>
      <w:r w:rsidR="005B6AFD" w:rsidRPr="005B6AFD">
        <w:rPr>
          <w:rFonts w:ascii="Courier New" w:hAnsi="Courier New" w:cs="Courier New"/>
          <w:color w:val="EE0000"/>
          <w:sz w:val="20"/>
          <w:szCs w:val="20"/>
          <w:lang w:val="en-US"/>
        </w:rPr>
        <w:t>00000000000000000000000000000000000000000000000000000000000000000000000000000000000000</w:t>
      </w:r>
      <w:r w:rsidR="005B6AFD">
        <w:rPr>
          <w:rFonts w:ascii="Courier New" w:eastAsia="Times New Roman" w:hAnsi="Courier New" w:cs="Courier New"/>
          <w:color w:val="FF0000"/>
          <w:sz w:val="20"/>
          <w:lang w:val="en-US"/>
        </w:rPr>
        <w:t>242</w:t>
      </w:r>
    </w:p>
    <w:p w14:paraId="69EF5AD1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Several parameters may slightly affect the precision of the quantiles</w:t>
      </w:r>
    </w:p>
    <w:p w14:paraId="1E7C0541" w14:textId="771D8BDD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of course the value of eps does, but also</w:t>
      </w:r>
      <w:r w:rsidR="00BD15C4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the initial value given and the </w:t>
      </w:r>
    </w:p>
    <w:p w14:paraId="66250D56" w14:textId="77777777" w:rsidR="00BD15C4" w:rsidRDefault="00000000" w:rsidP="00BD15C4">
      <w:pPr>
        <w:spacing w:after="0" w:line="265" w:lineRule="auto"/>
        <w:ind w:left="-5" w:right="849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required computing precision, although these last two will in</w:t>
      </w:r>
      <w:r w:rsidR="00BD15C4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general </w:t>
      </w:r>
    </w:p>
    <w:p w14:paraId="1D802242" w14:textId="57AEFCD7" w:rsidR="005B6AFD" w:rsidRDefault="00000000" w:rsidP="005B6AFD">
      <w:pPr>
        <w:spacing w:after="0" w:line="265" w:lineRule="auto"/>
        <w:ind w:left="-5" w:right="849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have a very slight effect</w:t>
      </w:r>
      <w:r w:rsidR="005B6AFD">
        <w:rPr>
          <w:rFonts w:ascii="Courier New" w:eastAsia="Times New Roman" w:hAnsi="Courier New" w:cs="Courier New"/>
          <w:color w:val="FF0000"/>
          <w:sz w:val="20"/>
          <w:lang w:val="en-US"/>
        </w:rPr>
        <w:t>, but also we have to consider the precision used</w:t>
      </w:r>
    </w:p>
    <w:p w14:paraId="7F78D110" w14:textId="3B732AF2" w:rsidR="005B6AFD" w:rsidRPr="005B6AFD" w:rsidRDefault="005B6AFD" w:rsidP="005B6AFD">
      <w:pPr>
        <w:spacing w:after="443" w:line="265" w:lineRule="auto"/>
        <w:ind w:left="-5" w:right="849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</w:t>
      </w:r>
      <w:r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to compute the </w:t>
      </w:r>
      <w:proofErr w:type="spellStart"/>
      <w:r>
        <w:rPr>
          <w:rFonts w:ascii="Courier New" w:eastAsia="Times New Roman" w:hAnsi="Courier New" w:cs="Courier New"/>
          <w:color w:val="FF0000"/>
          <w:sz w:val="20"/>
          <w:lang w:val="en-US"/>
        </w:rPr>
        <w:t>cdf</w:t>
      </w:r>
      <w:proofErr w:type="spellEnd"/>
    </w:p>
    <w:p w14:paraId="1E1637C8" w14:textId="77777777" w:rsidR="00581CE2" w:rsidRDefault="00581CE2">
      <w:pPr>
        <w:spacing w:after="0"/>
        <w:ind w:left="-5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03FF5C26" w14:textId="1FCD327A" w:rsidR="00C35048" w:rsidRPr="005B6AFD" w:rsidRDefault="00000000">
      <w:pPr>
        <w:spacing w:after="0"/>
        <w:ind w:left="-5" w:hanging="10"/>
        <w:rPr>
          <w:rFonts w:ascii="Courier New" w:hAnsi="Courier New" w:cs="Courier New"/>
          <w:lang w:val="en-US"/>
        </w:rPr>
      </w:pPr>
      <w:r w:rsidRPr="005B6AFD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5B6AFD">
        <w:rPr>
          <w:rFonts w:ascii="Courier New" w:eastAsia="Times New Roman" w:hAnsi="Courier New" w:cs="Courier New"/>
          <w:color w:val="0000FF"/>
          <w:sz w:val="20"/>
          <w:lang w:val="en-US"/>
        </w:rPr>
        <w:t>GIG_help</w:t>
      </w:r>
      <w:proofErr w:type="spellEnd"/>
      <w:r w:rsidRPr="005B6AFD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Pr="005B6AFD">
        <w:rPr>
          <w:rFonts w:ascii="Courier New" w:eastAsia="Times New Roman" w:hAnsi="Courier New" w:cs="Courier New"/>
          <w:color w:val="0000FF"/>
          <w:sz w:val="20"/>
          <w:lang w:val="en-US"/>
        </w:rPr>
        <w:t>GNIGpdf</w:t>
      </w:r>
      <w:proofErr w:type="spellEnd"/>
      <w:r w:rsidRPr="005B6AFD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767ECB48" w14:textId="77777777" w:rsidR="00C35048" w:rsidRPr="005B6AFD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5B6AFD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*********************************************************************************</w:t>
      </w:r>
    </w:p>
    <w:p w14:paraId="7949932C" w14:textId="18BC19F4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</w:rPr>
      </w:pPr>
      <w:r w:rsidRPr="00C27C02">
        <w:rPr>
          <w:rFonts w:ascii="Courier New" w:eastAsia="Times New Roman" w:hAnsi="Courier New" w:cs="Courier New"/>
          <w:color w:val="auto"/>
          <w:sz w:val="20"/>
        </w:rPr>
        <w:t xml:space="preserve">*  </w:t>
      </w:r>
      <w:r w:rsidR="00000000" w:rsidRPr="00C27C02">
        <w:rPr>
          <w:rFonts w:ascii="Courier New" w:eastAsia="Times New Roman" w:hAnsi="Courier New" w:cs="Courier New"/>
          <w:color w:val="auto"/>
          <w:sz w:val="20"/>
        </w:rPr>
        <w:t xml:space="preserve">===&gt;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</w:rPr>
        <w:t>GNIGpdf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</w:rPr>
        <w:t>(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</w:rPr>
        <w:t>r,ro,l,lo,z,prec,precp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</w:rPr>
        <w:t>) &lt;===</w:t>
      </w:r>
      <w:r w:rsidR="00CA57C5" w:rsidRPr="00C27C02">
        <w:rPr>
          <w:rFonts w:ascii="Courier New" w:eastAsia="Times New Roman" w:hAnsi="Courier New" w:cs="Courier New"/>
          <w:color w:val="auto"/>
          <w:sz w:val="20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</w:rPr>
        <w:t>*</w:t>
      </w:r>
    </w:p>
    <w:p w14:paraId="169FEF4E" w14:textId="1C557E7D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Computes values of the GNIG pdf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0AC419B" w14:textId="38FA36D7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arguments are (first 5 are mandatory):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B5D889D" w14:textId="57AE5055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r - list of integer shape parameters for the GNIG distribution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E4EB672" w14:textId="6B4CBF17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ro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non-integer shape parameter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CB9EADC" w14:textId="141F4487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l - list of rate parameters corresponding to the integer shape parameters *</w:t>
      </w:r>
    </w:p>
    <w:p w14:paraId="0373E3A6" w14:textId="024863F9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lo - rate parameter corresponding to the non-integer shape parameter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FF1162C" w14:textId="2A87C0C3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z - value where the pdf is to be computed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EEC58AC" w14:textId="4295BE94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optional argument that indicates the number of precision digits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C128B49" w14:textId="59610B34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for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compuations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(default value: 50)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E765054" w14:textId="70435C13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precp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optional argument that indicates the number of digits for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BF47412" w14:textId="767E865E" w:rsidR="00C35048" w:rsidRPr="00CA57C5" w:rsidRDefault="00C27C02" w:rsidP="00C27C02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printing the result (default value: 20)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</w:t>
      </w: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   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7FDD1CBF" w14:textId="77777777" w:rsidR="00C27C02" w:rsidRDefault="00000000" w:rsidP="00C27C02">
      <w:pPr>
        <w:spacing w:after="5" w:line="265" w:lineRule="auto"/>
        <w:ind w:left="-5" w:right="707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********************************************************************************* </w:t>
      </w:r>
    </w:p>
    <w:p w14:paraId="2B2F081B" w14:textId="77777777" w:rsidR="00C27C02" w:rsidRDefault="00C27C02" w:rsidP="00C27C02">
      <w:pPr>
        <w:spacing w:after="5" w:line="265" w:lineRule="auto"/>
        <w:ind w:left="-5" w:right="707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3C1589F1" w14:textId="60A4BE8D" w:rsidR="00C35048" w:rsidRPr="00CA57C5" w:rsidRDefault="00000000" w:rsidP="00C27C02">
      <w:pPr>
        <w:spacing w:after="5" w:line="265" w:lineRule="auto"/>
        <w:ind w:left="-5" w:right="707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159AD42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0.060513926134947235470</w:t>
      </w:r>
    </w:p>
    <w:p w14:paraId="08587421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446BBD7A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0.0605139261349472354700402981119</w:t>
      </w:r>
    </w:p>
    <w:p w14:paraId="7450C097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60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58F967CD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0.06051392613494723547004029811187270191036986315462832261</w:t>
      </w:r>
    </w:p>
    <w:p w14:paraId="7310028E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483EEEAE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0.060513926134947235470040298111872701910291495463928</w:t>
      </w:r>
    </w:p>
    <w:p w14:paraId="39B7BAB8" w14:textId="77777777" w:rsidR="00C27C02" w:rsidRDefault="00000000" w:rsidP="00C27C02">
      <w:pPr>
        <w:spacing w:after="5" w:line="265" w:lineRule="auto"/>
        <w:ind w:left="-5" w:right="707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Computations for the GNIG distribution are quite heavy and quite tough </w:t>
      </w:r>
    </w:p>
    <w:p w14:paraId="31577509" w14:textId="659C56B8" w:rsidR="00C35048" w:rsidRPr="00CA57C5" w:rsidRDefault="00000000" w:rsidP="00C27C02">
      <w:pPr>
        <w:spacing w:after="5" w:line="265" w:lineRule="auto"/>
        <w:ind w:left="-5" w:right="707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and as such, some of the last digits in the computation, for a given</w:t>
      </w:r>
    </w:p>
    <w:p w14:paraId="03319C5C" w14:textId="327A47E1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value of precision digits for com</w:t>
      </w:r>
      <w:r w:rsidR="00C27C02">
        <w:rPr>
          <w:rFonts w:ascii="Courier New" w:eastAsia="Times New Roman" w:hAnsi="Courier New" w:cs="Courier New"/>
          <w:color w:val="FF0000"/>
          <w:sz w:val="20"/>
          <w:lang w:val="en-US"/>
        </w:rPr>
        <w:t>p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utations, may be not precise enough;</w:t>
      </w:r>
    </w:p>
    <w:p w14:paraId="3CA510CD" w14:textId="77777777" w:rsidR="00C27C02" w:rsidRDefault="00000000" w:rsidP="00C27C02">
      <w:pPr>
        <w:spacing w:after="5" w:line="265" w:lineRule="auto"/>
        <w:ind w:left="-5" w:right="707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anyway, giving a large value for </w:t>
      </w:r>
      <w:proofErr w:type="spellStart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prec</w:t>
      </w:r>
      <w:proofErr w:type="spellEnd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, will get a more precise value </w:t>
      </w:r>
    </w:p>
    <w:p w14:paraId="5AD49650" w14:textId="77777777" w:rsidR="00C27C02" w:rsidRDefault="00C27C02" w:rsidP="00C27C02">
      <w:pPr>
        <w:spacing w:after="5" w:line="265" w:lineRule="auto"/>
        <w:ind w:left="-5" w:right="707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214830D8" w14:textId="28975F2B" w:rsidR="00C35048" w:rsidRPr="00CA57C5" w:rsidRDefault="00C35048" w:rsidP="00C27C02">
      <w:pPr>
        <w:spacing w:after="5" w:line="265" w:lineRule="auto"/>
        <w:ind w:left="-5" w:right="707" w:hanging="10"/>
        <w:rPr>
          <w:rFonts w:ascii="Courier New" w:hAnsi="Courier New" w:cs="Courier New"/>
          <w:lang w:val="en-US"/>
        </w:rPr>
      </w:pPr>
    </w:p>
    <w:p w14:paraId="69868385" w14:textId="77777777" w:rsidR="00C35048" w:rsidRPr="00CA57C5" w:rsidRDefault="00000000">
      <w:pPr>
        <w:spacing w:after="0"/>
        <w:ind w:left="-5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GIG_help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687066DF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>*********************************************************************************</w:t>
      </w:r>
    </w:p>
    <w:p w14:paraId="3B2765E2" w14:textId="5F7FA2B3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</w:rPr>
      </w:pPr>
      <w:r w:rsidRPr="00C27C02">
        <w:rPr>
          <w:rFonts w:ascii="Courier New" w:eastAsia="Times New Roman" w:hAnsi="Courier New" w:cs="Courier New"/>
          <w:color w:val="auto"/>
          <w:sz w:val="20"/>
        </w:rPr>
        <w:t xml:space="preserve">*  </w:t>
      </w:r>
      <w:r w:rsidR="00000000" w:rsidRPr="00C27C02">
        <w:rPr>
          <w:rFonts w:ascii="Courier New" w:eastAsia="Times New Roman" w:hAnsi="Courier New" w:cs="Courier New"/>
          <w:color w:val="auto"/>
          <w:sz w:val="20"/>
        </w:rPr>
        <w:t xml:space="preserve">===&gt;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</w:rPr>
        <w:t>GNIGcdf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</w:rPr>
        <w:t>(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</w:rPr>
        <w:t>r,ro,l,lo,z,prec,precp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</w:rPr>
        <w:t>) &lt;===</w:t>
      </w:r>
      <w:r w:rsidR="00CA57C5" w:rsidRPr="00C27C02">
        <w:rPr>
          <w:rFonts w:ascii="Courier New" w:eastAsia="Times New Roman" w:hAnsi="Courier New" w:cs="Courier New"/>
          <w:color w:val="auto"/>
          <w:sz w:val="20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</w:rPr>
        <w:t xml:space="preserve">   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</w:rPr>
        <w:t>*</w:t>
      </w:r>
    </w:p>
    <w:p w14:paraId="717C6604" w14:textId="355CFEA7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Computes values of the GNIG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cdf</w:t>
      </w:r>
      <w:proofErr w:type="spellEnd"/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C629C44" w14:textId="32250C3F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arguments are (first 5 are mandatory):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E11BD6F" w14:textId="577E1BFC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r - list of integer shape parameters for the GNIG distribution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99D3846" w14:textId="783D7501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ro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non-integer shape parameter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F848D19" w14:textId="7CC05DFA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l - list of rate parameters corresponding to the integer shape parameters *</w:t>
      </w:r>
    </w:p>
    <w:p w14:paraId="4B25F6B6" w14:textId="5CB80986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lo - rate parameter corresponding to the non-integer shape parameter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A767D10" w14:textId="189B7666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z - value where the pdf is to be computed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EA87339" w14:textId="1DC37F6E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optional argument that indicates the number of precision digits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F595C8D" w14:textId="5B941402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for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compuations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(default value: 50)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2405707" w14:textId="071A6B67" w:rsidR="00C35048" w:rsidRPr="00C27C02" w:rsidRDefault="00C27C02" w:rsidP="00C27C0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precp</w:t>
      </w:r>
      <w:proofErr w:type="spellEnd"/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optional argument that indicates the number of digits for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9577E29" w14:textId="1CA03C8F" w:rsidR="00C35048" w:rsidRPr="00CA57C5" w:rsidRDefault="00C27C02" w:rsidP="00C27C02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   </w:t>
      </w:r>
      <w:r w:rsidR="00000000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>printing the result (default value: 20)</w:t>
      </w:r>
      <w:r w:rsidR="00CA57C5"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C27C0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2C91BF8C" w14:textId="77777777" w:rsidR="00C27C02" w:rsidRDefault="00000000" w:rsidP="00C27C02">
      <w:pPr>
        <w:spacing w:after="5" w:line="265" w:lineRule="auto"/>
        <w:ind w:left="-5" w:right="849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********************************************************************************* </w:t>
      </w:r>
    </w:p>
    <w:p w14:paraId="6C8FC3D5" w14:textId="6D2481BA" w:rsidR="00C35048" w:rsidRPr="00CA57C5" w:rsidRDefault="00000000" w:rsidP="00C27C02">
      <w:pPr>
        <w:spacing w:after="5" w:line="265" w:lineRule="auto"/>
        <w:ind w:left="-5" w:right="849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6258B385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0.033737765820166216771</w:t>
      </w:r>
    </w:p>
    <w:p w14:paraId="7FEBD9F1" w14:textId="77777777" w:rsidR="00C35048" w:rsidRPr="00CA57C5" w:rsidRDefault="00000000">
      <w:pPr>
        <w:spacing w:after="5" w:line="265" w:lineRule="auto"/>
        <w:ind w:left="465" w:right="1322" w:hanging="48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0.0337377658201662167710882990179</w:t>
      </w:r>
    </w:p>
    <w:p w14:paraId="1614F095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7DD2ECF1" w14:textId="77777777" w:rsidR="00C35048" w:rsidRDefault="00000000" w:rsidP="00C27C02">
      <w:pPr>
        <w:spacing w:after="5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0.033737765820166216771088299017891187918886021421138</w:t>
      </w:r>
    </w:p>
    <w:p w14:paraId="554D56BD" w14:textId="77777777" w:rsidR="00C27C02" w:rsidRDefault="00C27C02" w:rsidP="00C27C02">
      <w:pPr>
        <w:spacing w:after="5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</w:p>
    <w:p w14:paraId="40377F45" w14:textId="3EA208E6" w:rsidR="00C35048" w:rsidRPr="00CA57C5" w:rsidRDefault="00CC5021" w:rsidP="00CC5021">
      <w:pPr>
        <w:spacing w:after="5" w:line="265" w:lineRule="auto"/>
        <w:ind w:right="2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&gt; </w:t>
      </w:r>
      <w:proofErr w:type="spellStart"/>
      <w:r w:rsidR="00000000"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4.6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60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55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C1A5FF8" w14:textId="77777777" w:rsidR="00C35048" w:rsidRPr="00CC5021" w:rsidRDefault="00000000">
      <w:pPr>
        <w:spacing w:after="224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C5021">
        <w:rPr>
          <w:rFonts w:ascii="Courier New" w:eastAsia="Times New Roman" w:hAnsi="Courier New" w:cs="Courier New"/>
          <w:color w:val="FF0000"/>
          <w:sz w:val="20"/>
          <w:lang w:val="en-US"/>
        </w:rPr>
        <w:t>0.03373776582016621677108829901789119221000817933581527981</w:t>
      </w:r>
    </w:p>
    <w:p w14:paraId="0AE08823" w14:textId="77777777" w:rsidR="00C35048" w:rsidRPr="00CC5021" w:rsidRDefault="00000000">
      <w:pPr>
        <w:spacing w:after="0"/>
        <w:ind w:left="-5" w:hanging="10"/>
        <w:rPr>
          <w:rFonts w:ascii="Courier New" w:hAnsi="Courier New" w:cs="Courier New"/>
          <w:lang w:val="en-US"/>
        </w:rPr>
      </w:pPr>
      <w:r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C5021">
        <w:rPr>
          <w:rFonts w:ascii="Courier New" w:eastAsia="Times New Roman" w:hAnsi="Courier New" w:cs="Courier New"/>
          <w:color w:val="0000FF"/>
          <w:sz w:val="20"/>
          <w:lang w:val="en-US"/>
        </w:rPr>
        <w:t>GIG_help</w:t>
      </w:r>
      <w:proofErr w:type="spellEnd"/>
      <w:r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Pr="00CC5021">
        <w:rPr>
          <w:rFonts w:ascii="Courier New" w:eastAsia="Times New Roman" w:hAnsi="Courier New" w:cs="Courier New"/>
          <w:color w:val="0000FF"/>
          <w:sz w:val="20"/>
          <w:lang w:val="en-US"/>
        </w:rPr>
        <w:t>plotGNIGpdf</w:t>
      </w:r>
      <w:proofErr w:type="spellEnd"/>
      <w:r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62D34E6D" w14:textId="77777777" w:rsidR="00C35048" w:rsidRPr="00CC5021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5F748FC6" w14:textId="75131AB0" w:rsidR="00C35048" w:rsidRPr="00CC5021" w:rsidRDefault="00CC5021" w:rsidP="00CC5021">
      <w:pPr>
        <w:spacing w:after="5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*  </w:t>
      </w:r>
      <w:r w:rsidR="00000000"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===&gt; </w:t>
      </w:r>
      <w:proofErr w:type="spellStart"/>
      <w:r w:rsidR="00000000" w:rsidRPr="00CC5021">
        <w:rPr>
          <w:rFonts w:ascii="Courier New" w:eastAsia="Times New Roman" w:hAnsi="Courier New" w:cs="Courier New"/>
          <w:color w:val="0000FF"/>
          <w:sz w:val="20"/>
          <w:lang w:val="en-US"/>
        </w:rPr>
        <w:t>plotGNIGpdf</w:t>
      </w:r>
      <w:proofErr w:type="spellEnd"/>
      <w:r w:rsidR="00000000"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="00000000" w:rsidRPr="00CC5021">
        <w:rPr>
          <w:rFonts w:ascii="Courier New" w:eastAsia="Times New Roman" w:hAnsi="Courier New" w:cs="Courier New"/>
          <w:sz w:val="20"/>
          <w:lang w:val="en-US"/>
        </w:rPr>
        <w:t>r</w:t>
      </w:r>
      <w:r w:rsidR="00000000" w:rsidRPr="00CC5021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C5021">
        <w:rPr>
          <w:rFonts w:ascii="Courier New" w:eastAsia="Times New Roman" w:hAnsi="Courier New" w:cs="Courier New"/>
          <w:sz w:val="20"/>
          <w:lang w:val="en-US"/>
        </w:rPr>
        <w:t>ro</w:t>
      </w:r>
      <w:r w:rsidR="00000000" w:rsidRPr="00CC5021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C5021">
        <w:rPr>
          <w:rFonts w:ascii="Courier New" w:eastAsia="Times New Roman" w:hAnsi="Courier New" w:cs="Courier New"/>
          <w:sz w:val="20"/>
          <w:lang w:val="en-US"/>
        </w:rPr>
        <w:t>l</w:t>
      </w:r>
      <w:r w:rsidR="00000000" w:rsidRPr="00CC5021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C5021">
        <w:rPr>
          <w:rFonts w:ascii="Courier New" w:eastAsia="Times New Roman" w:hAnsi="Courier New" w:cs="Courier New"/>
          <w:sz w:val="20"/>
          <w:lang w:val="en-US"/>
        </w:rPr>
        <w:t>lo</w:t>
      </w:r>
      <w:r w:rsidR="00000000" w:rsidRPr="00CC5021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C5021">
        <w:rPr>
          <w:rFonts w:ascii="Courier New" w:eastAsia="Times New Roman" w:hAnsi="Courier New" w:cs="Courier New"/>
          <w:sz w:val="20"/>
          <w:lang w:val="en-US"/>
        </w:rPr>
        <w:t>ll</w:t>
      </w:r>
      <w:r w:rsidR="00000000" w:rsidRPr="00CC5021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C5021">
        <w:rPr>
          <w:rFonts w:ascii="Courier New" w:eastAsia="Times New Roman" w:hAnsi="Courier New" w:cs="Courier New"/>
          <w:sz w:val="20"/>
          <w:lang w:val="en-US"/>
        </w:rPr>
        <w:t>ul</w:t>
      </w:r>
      <w:r w:rsidR="00000000" w:rsidRPr="00CC5021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C5021">
        <w:rPr>
          <w:rFonts w:ascii="Courier New" w:eastAsia="Times New Roman" w:hAnsi="Courier New" w:cs="Courier New"/>
          <w:color w:val="8000FF"/>
          <w:sz w:val="20"/>
          <w:lang w:val="en-US"/>
        </w:rPr>
        <w:t>step</w:t>
      </w:r>
      <w:r w:rsidR="00000000" w:rsidRPr="00CC5021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C5021">
        <w:rPr>
          <w:rFonts w:ascii="Courier New" w:eastAsia="Times New Roman" w:hAnsi="Courier New" w:cs="Courier New"/>
          <w:sz w:val="20"/>
          <w:lang w:val="en-US"/>
        </w:rPr>
        <w:t>prec</w:t>
      </w:r>
      <w:proofErr w:type="spellEnd"/>
      <w:r w:rsidR="00000000"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>=</w:t>
      </w:r>
      <w:r w:rsidR="00000000" w:rsidRPr="00CC5021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="00000000"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>) &lt;===</w:t>
      </w:r>
      <w:r w:rsidR="00CA57C5"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                    </w:t>
      </w:r>
      <w:r w:rsidR="00000000"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15BC9984" w14:textId="002D323F" w:rsidR="00C35048" w:rsidRPr="00CC5021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</w:t>
      </w:r>
      <w:r w:rsidR="00000000" w:rsidRPr="00CC5021">
        <w:rPr>
          <w:rFonts w:ascii="Courier New" w:eastAsia="Times New Roman" w:hAnsi="Courier New" w:cs="Courier New"/>
          <w:sz w:val="20"/>
          <w:lang w:val="en-US"/>
        </w:rPr>
        <w:t>Plots GNIG pdfs</w:t>
      </w:r>
      <w:r w:rsidR="00CA57C5" w:rsidRPr="00CC5021">
        <w:rPr>
          <w:rFonts w:ascii="Courier New" w:eastAsia="Times New Roman" w:hAnsi="Courier New" w:cs="Courier New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lang w:val="en-US"/>
        </w:rPr>
        <w:t xml:space="preserve">                                                           </w:t>
      </w:r>
      <w:r w:rsidR="00000000" w:rsidRPr="00CC5021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7F5A16B8" w14:textId="24B148D9" w:rsidR="00C35048" w:rsidRPr="00CA57C5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arguments are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first 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5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are mandatory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):</w:t>
      </w:r>
      <w:r w:rsid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                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3E2692C5" w14:textId="0F07EB37" w:rsidR="00C35048" w:rsidRPr="00CA57C5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   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r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- 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list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of 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integer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shape parameters </w:t>
      </w:r>
      <w:r w:rsidR="00000000"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for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the GNIG distribution</w:t>
      </w:r>
      <w:r w:rsidR="00CA57C5">
        <w:rPr>
          <w:rFonts w:ascii="Courier New" w:eastAsia="Times New Roman" w:hAnsi="Courier New" w:cs="Courier New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lang w:val="en-US"/>
        </w:rPr>
        <w:t xml:space="preserve">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68D96834" w14:textId="0D917F1E" w:rsidR="00C35048" w:rsidRPr="00CA57C5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    </w:t>
      </w:r>
      <w:proofErr w:type="spellStart"/>
      <w:r w:rsidR="00000000" w:rsidRPr="00CA57C5">
        <w:rPr>
          <w:rFonts w:ascii="Courier New" w:eastAsia="Times New Roman" w:hAnsi="Courier New" w:cs="Courier New"/>
          <w:sz w:val="20"/>
          <w:lang w:val="en-US"/>
        </w:rPr>
        <w:t>ro</w:t>
      </w:r>
      <w:proofErr w:type="spellEnd"/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-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non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-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integer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shape parameter</w:t>
      </w:r>
      <w:r w:rsidR="00CA57C5">
        <w:rPr>
          <w:rFonts w:ascii="Courier New" w:eastAsia="Times New Roman" w:hAnsi="Courier New" w:cs="Courier New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lang w:val="en-US"/>
        </w:rPr>
        <w:t xml:space="preserve">                    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777F8E85" w14:textId="15F81110" w:rsidR="00C35048" w:rsidRPr="00CA57C5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   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l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- 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list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of rate parameters </w:t>
      </w:r>
      <w:r w:rsidR="00000000"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for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the GIG distribution</w:t>
      </w:r>
      <w:r w:rsidR="00CA57C5">
        <w:rPr>
          <w:rFonts w:ascii="Courier New" w:eastAsia="Times New Roman" w:hAnsi="Courier New" w:cs="Courier New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lang w:val="en-US"/>
        </w:rPr>
        <w:t xml:space="preserve">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738B7947" w14:textId="2511FBCA" w:rsidR="00C35048" w:rsidRPr="00CA57C5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   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lo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-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rate parameter corresponding to the non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-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integer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shape parameter</w:t>
      </w:r>
      <w:r w:rsidR="00CA57C5">
        <w:rPr>
          <w:rFonts w:ascii="Courier New" w:eastAsia="Times New Roman" w:hAnsi="Courier New" w:cs="Courier New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lang w:val="en-US"/>
        </w:rPr>
        <w:t xml:space="preserve">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48B88776" w14:textId="44AD9BE5" w:rsidR="00C35048" w:rsidRPr="00CA57C5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    </w:t>
      </w:r>
      <w:proofErr w:type="spellStart"/>
      <w:r w:rsidR="00000000" w:rsidRPr="00CA57C5">
        <w:rPr>
          <w:rFonts w:ascii="Courier New" w:eastAsia="Times New Roman" w:hAnsi="Courier New" w:cs="Courier New"/>
          <w:sz w:val="20"/>
          <w:lang w:val="en-US"/>
        </w:rPr>
        <w:t>ll</w:t>
      </w:r>
      <w:proofErr w:type="spellEnd"/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-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lower limit </w:t>
      </w:r>
      <w:r w:rsidR="00000000"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for 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plot range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usually 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       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6A319EA5" w14:textId="5D8E220A" w:rsidR="00C35048" w:rsidRPr="00CA57C5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   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ul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-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upper limit </w:t>
      </w:r>
      <w:r w:rsidR="00000000"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for 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plot range</w:t>
      </w:r>
      <w:r w:rsid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                     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0CA0058C" w14:textId="516912A0" w:rsidR="00C35048" w:rsidRPr="00CA57C5" w:rsidRDefault="00CC5021" w:rsidP="00CC5021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*     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step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- 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step </w:t>
      </w:r>
      <w:r w:rsidR="00000000"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for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plotting 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points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between </w:t>
      </w:r>
      <w:proofErr w:type="spellStart"/>
      <w:r w:rsidR="00000000" w:rsidRPr="00CA57C5">
        <w:rPr>
          <w:rFonts w:ascii="Courier New" w:eastAsia="Times New Roman" w:hAnsi="Courier New" w:cs="Courier New"/>
          <w:sz w:val="20"/>
          <w:lang w:val="en-US"/>
        </w:rPr>
        <w:t>ll</w:t>
      </w:r>
      <w:proofErr w:type="spellEnd"/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 and ul</w:t>
      </w:r>
      <w:r w:rsidR="00CA57C5">
        <w:rPr>
          <w:rFonts w:ascii="Courier New" w:eastAsia="Times New Roman" w:hAnsi="Courier New" w:cs="Courier New"/>
          <w:sz w:val="20"/>
          <w:lang w:val="en-US"/>
        </w:rPr>
        <w:t xml:space="preserve"> </w:t>
      </w:r>
      <w:r>
        <w:rPr>
          <w:rFonts w:ascii="Courier New" w:eastAsia="Times New Roman" w:hAnsi="Courier New" w:cs="Courier New"/>
          <w:sz w:val="20"/>
          <w:lang w:val="en-US"/>
        </w:rPr>
        <w:t xml:space="preserve">                    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72018B05" w14:textId="13FDA77D" w:rsidR="00C35048" w:rsidRPr="00CA57C5" w:rsidRDefault="00CC5021" w:rsidP="00CC5021">
      <w:pPr>
        <w:spacing w:after="5" w:line="265" w:lineRule="auto"/>
        <w:ind w:right="361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sz w:val="20"/>
          <w:lang w:val="en-US"/>
        </w:rPr>
        <w:t xml:space="preserve">*     </w:t>
      </w:r>
      <w:proofErr w:type="spellStart"/>
      <w:r w:rsidR="00000000" w:rsidRPr="00CA57C5">
        <w:rPr>
          <w:rFonts w:ascii="Courier New" w:eastAsia="Times New Roman" w:hAnsi="Courier New" w:cs="Courier New"/>
          <w:sz w:val="20"/>
          <w:lang w:val="en-US"/>
        </w:rPr>
        <w:t>prec</w:t>
      </w:r>
      <w:proofErr w:type="spellEnd"/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- (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optional argument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number of precision digits </w:t>
      </w:r>
      <w:r w:rsidR="00000000"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 xml:space="preserve">for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 xml:space="preserve">computations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 ******************************************************************************</w:t>
      </w:r>
    </w:p>
    <w:p w14:paraId="60571BCE" w14:textId="77777777" w:rsidR="00581CE2" w:rsidRDefault="00581CE2">
      <w:pPr>
        <w:spacing w:after="5" w:line="265" w:lineRule="auto"/>
        <w:ind w:left="-5" w:right="2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403F43BD" w14:textId="5566B5BE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As computations for the GNIG distribution are quite tough, plotting the pdf</w:t>
      </w:r>
    </w:p>
    <w:p w14:paraId="56168C7D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and mainly </w:t>
      </w:r>
      <w:proofErr w:type="spellStart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pltting</w:t>
      </w:r>
      <w:proofErr w:type="spellEnd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the </w:t>
      </w:r>
      <w:proofErr w:type="spellStart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cdf</w:t>
      </w:r>
      <w:proofErr w:type="spellEnd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, may take a while, even on faster computers</w:t>
      </w:r>
    </w:p>
    <w:p w14:paraId="0FE826CF" w14:textId="77777777" w:rsidR="00581CE2" w:rsidRDefault="00581CE2" w:rsidP="00581CE2">
      <w:pPr>
        <w:spacing w:after="0" w:line="265" w:lineRule="auto"/>
        <w:ind w:left="-5" w:right="2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31229E3D" w14:textId="77777777" w:rsidR="00581CE2" w:rsidRDefault="00581CE2" w:rsidP="00581CE2">
      <w:pPr>
        <w:spacing w:after="0" w:line="265" w:lineRule="auto"/>
        <w:ind w:left="-5" w:right="2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38E01933" w14:textId="77777777" w:rsidR="00581CE2" w:rsidRDefault="00581CE2" w:rsidP="00581CE2">
      <w:pPr>
        <w:spacing w:after="0" w:line="265" w:lineRule="auto"/>
        <w:ind w:left="-5" w:right="2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3A1887A7" w14:textId="181D58B0" w:rsidR="00C35048" w:rsidRDefault="00000000" w:rsidP="00581CE2">
      <w:pPr>
        <w:spacing w:after="0" w:line="265" w:lineRule="auto"/>
        <w:ind w:left="-5" w:right="2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plotGNIGpdf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.2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6C66737B" w14:textId="77777777" w:rsidR="00581CE2" w:rsidRDefault="00581CE2" w:rsidP="00581CE2">
      <w:pPr>
        <w:spacing w:after="0" w:line="265" w:lineRule="auto"/>
        <w:ind w:left="-5" w:right="2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</w:p>
    <w:p w14:paraId="29EF321D" w14:textId="0CDC5938" w:rsidR="00581CE2" w:rsidRDefault="00581CE2" w:rsidP="00581CE2">
      <w:pPr>
        <w:spacing w:after="0" w:line="265" w:lineRule="auto"/>
        <w:ind w:left="-5" w:right="2" w:hanging="10"/>
        <w:jc w:val="center"/>
        <w:rPr>
          <w:rFonts w:ascii="Courier New" w:eastAsia="Times New Roman" w:hAnsi="Courier New" w:cs="Courier New"/>
          <w:color w:val="000080"/>
          <w:sz w:val="20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576D0B" wp14:editId="08604E21">
            <wp:simplePos x="0" y="0"/>
            <wp:positionH relativeFrom="column">
              <wp:posOffset>1929130</wp:posOffset>
            </wp:positionH>
            <wp:positionV relativeFrom="paragraph">
              <wp:posOffset>-635</wp:posOffset>
            </wp:positionV>
            <wp:extent cx="3139440" cy="3134558"/>
            <wp:effectExtent l="0" t="0" r="3810" b="8890"/>
            <wp:wrapTopAndBottom/>
            <wp:docPr id="1116242534" name="Imagem 1" descr="Uma imagem com diagrama, Gráfico, fil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42534" name="Imagem 1" descr="Uma imagem com diagrama, Gráfico, file&#10;&#10;Os conteúdos gerados por IA podem estar incorretos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313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B2E0C0" w14:textId="77777777" w:rsidR="00581CE2" w:rsidRPr="00CA57C5" w:rsidRDefault="00581CE2" w:rsidP="00581CE2">
      <w:pPr>
        <w:spacing w:after="0" w:line="265" w:lineRule="auto"/>
        <w:ind w:left="-5" w:right="2" w:hanging="10"/>
        <w:rPr>
          <w:rFonts w:ascii="Courier New" w:hAnsi="Courier New" w:cs="Courier New"/>
          <w:lang w:val="en-US"/>
        </w:rPr>
      </w:pPr>
    </w:p>
    <w:p w14:paraId="5A18EF41" w14:textId="77777777" w:rsidR="00C35048" w:rsidRPr="00CA57C5" w:rsidRDefault="00000000">
      <w:pPr>
        <w:spacing w:after="0"/>
        <w:ind w:left="-5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GIG_help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plotGNIGcdf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99F6570" w14:textId="77777777" w:rsidR="00C35048" w:rsidRPr="00581CE2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581CE2">
        <w:rPr>
          <w:rFonts w:ascii="Courier New" w:eastAsia="Times New Roman" w:hAnsi="Courier New" w:cs="Courier New"/>
          <w:color w:val="000080"/>
          <w:sz w:val="20"/>
          <w:lang w:val="en-US"/>
        </w:rPr>
        <w:t>******************************************************************************</w:t>
      </w:r>
    </w:p>
    <w:p w14:paraId="43031E7A" w14:textId="66950996" w:rsidR="00C35048" w:rsidRPr="00581CE2" w:rsidRDefault="00581CE2" w:rsidP="00581CE2">
      <w:pPr>
        <w:spacing w:after="5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===&gt;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plotGNIGcdf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(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r,ro,l,lo,ll,ul,step,prec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=50) &lt;===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9B50F46" w14:textId="5C9CAA6A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Plots GNIG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cdfs</w:t>
      </w:r>
      <w:proofErr w:type="spellEnd"/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217F247" w14:textId="0F84D5AD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arguments are (first 5 are mandatory):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BB685AE" w14:textId="2EADDC72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r - list of integer shape parameters for the GNIG distribution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4332FAA" w14:textId="638D933F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ro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non-integer shape parameter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AB8633A" w14:textId="43DD25FB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l - list of rate parameters for the GIG distribution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EC37312" w14:textId="3B4499BE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lo - rate parameter corresponding to the non-integer shape parameter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B2272ED" w14:textId="096AE266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lower limit for plot range (usually 0)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639FAB76" w14:textId="1F090FD8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ul - upper limit for plot range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F81C500" w14:textId="05562946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step - step for plotting points between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ll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and ul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306F89DC" w14:textId="28AA1682" w:rsidR="00C35048" w:rsidRPr="00CA57C5" w:rsidRDefault="00581CE2" w:rsidP="00581CE2">
      <w:pPr>
        <w:spacing w:after="5" w:line="265" w:lineRule="auto"/>
        <w:ind w:right="361"/>
        <w:rPr>
          <w:rFonts w:ascii="Courier New" w:hAnsi="Courier New" w:cs="Courier New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(optional argument) number of precision digits for computations 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 ******************************************************************************</w:t>
      </w:r>
    </w:p>
    <w:p w14:paraId="2A5E1A0F" w14:textId="77777777" w:rsidR="00581CE2" w:rsidRDefault="00000000" w:rsidP="00581CE2">
      <w:pPr>
        <w:spacing w:after="0" w:line="265" w:lineRule="auto"/>
        <w:ind w:left="-5" w:right="3361" w:hanging="1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plotGNIGcdf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.2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</w:p>
    <w:p w14:paraId="3C4BB4B8" w14:textId="12A25118" w:rsidR="00581CE2" w:rsidRPr="00CA57C5" w:rsidRDefault="00581CE2" w:rsidP="00581CE2">
      <w:pPr>
        <w:spacing w:after="448" w:line="265" w:lineRule="auto"/>
        <w:ind w:left="-5" w:right="3361" w:hanging="10"/>
        <w:jc w:val="center"/>
        <w:rPr>
          <w:rFonts w:ascii="Courier New" w:hAnsi="Courier New" w:cs="Courier New"/>
          <w:lang w:val="en-US"/>
        </w:rPr>
      </w:pPr>
      <w:r>
        <w:rPr>
          <w:noProof/>
        </w:rPr>
        <w:drawing>
          <wp:inline distT="0" distB="0" distL="0" distR="0" wp14:anchorId="29E9CA67" wp14:editId="09260534">
            <wp:extent cx="3316047" cy="3310890"/>
            <wp:effectExtent l="0" t="0" r="0" b="3810"/>
            <wp:docPr id="1930218798" name="Imagem 1" descr="Uma imagem com diagrama, file, Gráfico, 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8798" name="Imagem 1" descr="Uma imagem com diagrama, file, Gráfico, texto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4939" cy="3319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4949" w14:textId="77777777" w:rsidR="00C35048" w:rsidRPr="00CA57C5" w:rsidRDefault="00000000">
      <w:pPr>
        <w:spacing w:after="0"/>
        <w:ind w:left="-5" w:hanging="10"/>
        <w:rPr>
          <w:rFonts w:ascii="Courier New" w:hAnsi="Courier New" w:cs="Courier New"/>
          <w:lang w:val="en-US"/>
        </w:rPr>
      </w:pPr>
      <w:r w:rsidRPr="00581CE2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581CE2">
        <w:rPr>
          <w:rFonts w:ascii="Courier New" w:eastAsia="Times New Roman" w:hAnsi="Courier New" w:cs="Courier New"/>
          <w:color w:val="0000FF"/>
          <w:sz w:val="20"/>
        </w:rPr>
        <w:t>GIG_help</w:t>
      </w:r>
      <w:proofErr w:type="spellEnd"/>
      <w:r w:rsidRPr="00581CE2">
        <w:rPr>
          <w:rFonts w:ascii="Courier New" w:eastAsia="Times New Roman" w:hAnsi="Courier New" w:cs="Courier New"/>
          <w:color w:val="000080"/>
          <w:sz w:val="20"/>
        </w:rPr>
        <w:t>(</w:t>
      </w:r>
      <w:proofErr w:type="spellStart"/>
      <w:r w:rsidRPr="00581CE2">
        <w:rPr>
          <w:rFonts w:ascii="Courier New" w:eastAsia="Times New Roman" w:hAnsi="Courier New" w:cs="Courier New"/>
          <w:color w:val="0000FF"/>
          <w:sz w:val="20"/>
        </w:rPr>
        <w:t>GNIGquant</w:t>
      </w:r>
      <w:proofErr w:type="spellEnd"/>
      <w:r w:rsidRPr="00581CE2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1FAF6D1A" w14:textId="77777777" w:rsidR="00581CE2" w:rsidRDefault="00000000">
      <w:pPr>
        <w:spacing w:after="5" w:line="265" w:lineRule="auto"/>
        <w:ind w:left="-5" w:right="362" w:hanging="10"/>
        <w:rPr>
          <w:rFonts w:ascii="Courier New" w:eastAsia="Times New Roman" w:hAnsi="Courier New" w:cs="Courier New"/>
          <w:color w:val="000080"/>
          <w:sz w:val="20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>*******************************************************************************</w:t>
      </w:r>
    </w:p>
    <w:p w14:paraId="3AB767A3" w14:textId="52CF6E69" w:rsidR="00C35048" w:rsidRPr="00581CE2" w:rsidRDefault="00581CE2">
      <w:pPr>
        <w:spacing w:after="5" w:line="265" w:lineRule="auto"/>
        <w:ind w:left="-5" w:right="362" w:hanging="10"/>
        <w:rPr>
          <w:rFonts w:ascii="Courier New" w:hAnsi="Courier New" w:cs="Courier New"/>
          <w:color w:val="auto"/>
        </w:rPr>
      </w:pPr>
      <w:r w:rsidRPr="00581CE2">
        <w:rPr>
          <w:rFonts w:ascii="Courier New" w:eastAsia="Times New Roman" w:hAnsi="Courier New" w:cs="Courier New"/>
          <w:color w:val="auto"/>
          <w:sz w:val="20"/>
        </w:rPr>
        <w:t xml:space="preserve">*  </w:t>
      </w:r>
      <w:r w:rsidR="00000000" w:rsidRPr="00581CE2">
        <w:rPr>
          <w:rFonts w:ascii="Courier New" w:eastAsia="Times New Roman" w:hAnsi="Courier New" w:cs="Courier New"/>
          <w:color w:val="auto"/>
          <w:sz w:val="20"/>
        </w:rPr>
        <w:t xml:space="preserve">===&gt;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</w:rPr>
        <w:t>GNIGquant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</w:rPr>
        <w:t xml:space="preserve">(r1,r2,l1,l2,quant,xo,eps=10^-10,prec=50,precp=10) </w:t>
      </w:r>
      <w:r w:rsidRPr="00581CE2">
        <w:rPr>
          <w:rFonts w:ascii="Courier New" w:eastAsia="Times New Roman" w:hAnsi="Courier New" w:cs="Courier New"/>
          <w:color w:val="auto"/>
          <w:sz w:val="20"/>
        </w:rPr>
        <w:t xml:space="preserve">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</w:rPr>
        <w:t>*</w:t>
      </w:r>
    </w:p>
    <w:p w14:paraId="207538D0" w14:textId="77777777" w:rsidR="00581CE2" w:rsidRPr="00581CE2" w:rsidRDefault="00581CE2" w:rsidP="00581CE2">
      <w:pPr>
        <w:spacing w:after="0" w:line="271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Computes quantiles for the GNIG distribution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0934402" w14:textId="77777777" w:rsidR="00581CE2" w:rsidRPr="00581CE2" w:rsidRDefault="00000000" w:rsidP="00581CE2">
      <w:pPr>
        <w:spacing w:after="0" w:line="271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It has 9 arguments (the first 6 are mandatory) </w:t>
      </w:r>
      <w:r w:rsidR="00581CE2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90FA432" w14:textId="27D769D0" w:rsidR="00C35048" w:rsidRPr="00581CE2" w:rsidRDefault="00000000" w:rsidP="00581CE2">
      <w:pPr>
        <w:spacing w:after="0" w:line="271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581CE2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r1 - list of integer shape parameters </w:t>
      </w:r>
      <w:r w:rsidR="00581CE2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581ACCAF" w14:textId="3216FA3C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r2 - non-integer shape parameter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72B2A19" w14:textId="74C1EF9A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l1 - list of rate parameters corresponding to the integer shape parameters *</w:t>
      </w:r>
    </w:p>
    <w:p w14:paraId="6DFAB05C" w14:textId="7E753D88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l2 - rate parameter corresponding to the non-integer shape parameter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454CAADD" w14:textId="460776E8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quant - quantile to be computed (value between 0 and 1)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943BA6D" w14:textId="717408B3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xo - initial value for the quantile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2653AEC8" w14:textId="437D943B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eps - (optional argument) maximum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erro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for the quantile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364F78F" w14:textId="448B96DF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(default value: 10^-10)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037A1F0A" w14:textId="38792290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prec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(optional argument) number of precision digits for computations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7F05804C" w14:textId="6BE47334" w:rsidR="00C35048" w:rsidRPr="00581CE2" w:rsidRDefault="00581CE2" w:rsidP="00581CE2">
      <w:pPr>
        <w:spacing w:after="3" w:line="265" w:lineRule="auto"/>
        <w:ind w:right="361"/>
        <w:rPr>
          <w:rFonts w:ascii="Courier New" w:hAnsi="Courier New" w:cs="Courier New"/>
          <w:color w:val="auto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(default value: 50)</w:t>
      </w:r>
      <w:r w:rsidR="00CA57C5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                               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6E3B7D5" w14:textId="77777777" w:rsidR="00581CE2" w:rsidRPr="00581CE2" w:rsidRDefault="00581CE2" w:rsidP="00581CE2">
      <w:pPr>
        <w:spacing w:after="3" w:line="265" w:lineRule="auto"/>
        <w:ind w:right="361"/>
        <w:rPr>
          <w:rFonts w:ascii="Courier New" w:eastAsia="Times New Roman" w:hAnsi="Courier New" w:cs="Courier New"/>
          <w:color w:val="auto"/>
          <w:sz w:val="20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 </w:t>
      </w:r>
      <w:proofErr w:type="spellStart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precp</w:t>
      </w:r>
      <w:proofErr w:type="spellEnd"/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- (optional argument) number of digits for printing the result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</w:t>
      </w:r>
      <w:r w:rsidR="00000000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*</w:t>
      </w:r>
    </w:p>
    <w:p w14:paraId="1117D042" w14:textId="17FED001" w:rsidR="00C35048" w:rsidRPr="00CA57C5" w:rsidRDefault="00000000" w:rsidP="00581CE2">
      <w:pPr>
        <w:spacing w:after="3" w:line="265" w:lineRule="auto"/>
        <w:ind w:right="361"/>
        <w:rPr>
          <w:rFonts w:ascii="Courier New" w:hAnsi="Courier New" w:cs="Courier New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* </w:t>
      </w:r>
      <w:r w:rsidR="00581CE2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         </w:t>
      </w: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(default value: maximum of -log10(eps) and the given value) </w:t>
      </w:r>
      <w:r w:rsidR="00581CE2" w:rsidRPr="00581CE2">
        <w:rPr>
          <w:rFonts w:ascii="Courier New" w:eastAsia="Times New Roman" w:hAnsi="Courier New" w:cs="Courier New"/>
          <w:color w:val="auto"/>
          <w:sz w:val="20"/>
          <w:lang w:val="en-US"/>
        </w:rPr>
        <w:t xml:space="preserve"> </w:t>
      </w:r>
      <w:r w:rsidR="00581CE2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   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*</w:t>
      </w:r>
    </w:p>
    <w:p w14:paraId="599D3623" w14:textId="77777777" w:rsidR="00C35048" w:rsidRPr="00CA57C5" w:rsidRDefault="00000000">
      <w:pPr>
        <w:spacing w:after="227" w:line="265" w:lineRule="auto"/>
        <w:ind w:left="-5" w:right="36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>*******************************************************************************</w:t>
      </w:r>
    </w:p>
    <w:p w14:paraId="7F32C576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GNIGquant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2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59CE3D85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FF0000"/>
          <w:sz w:val="20"/>
        </w:rPr>
        <w:t>4.832361180</w:t>
      </w:r>
    </w:p>
    <w:p w14:paraId="581B08AF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000080"/>
          <w:sz w:val="20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</w:rPr>
        <w:t>&lt;-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</w:rPr>
        <w:t>GNIGquant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</w:rPr>
        <w:t>2</w:t>
      </w:r>
      <w:r w:rsidRPr="00CA57C5">
        <w:rPr>
          <w:rFonts w:ascii="Courier New" w:eastAsia="Times New Roman" w:hAnsi="Courier New" w:cs="Courier New"/>
          <w:color w:val="000080"/>
          <w:sz w:val="20"/>
        </w:rPr>
        <w:t>)</w:t>
      </w:r>
    </w:p>
    <w:p w14:paraId="2028F499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4.832361180</w:t>
      </w:r>
    </w:p>
    <w:p w14:paraId="5E3C4EF2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4AAD910D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An object of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class </w:t>
      </w: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proofErr w:type="spellStart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</w:p>
    <w:p w14:paraId="7FA27237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[[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]]</w:t>
      </w:r>
    </w:p>
    <w:p w14:paraId="1604A7A9" w14:textId="77777777" w:rsidR="00C35048" w:rsidRPr="00CA57C5" w:rsidRDefault="00000000">
      <w:pPr>
        <w:spacing w:after="226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'mpfr1'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4.83236118001985006837940527628052795884834063524859</w:t>
      </w:r>
    </w:p>
    <w:p w14:paraId="4BA0C5A7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71CB678A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</w:t>
      </w:r>
    </w:p>
    <w:p w14:paraId="23500B1A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18082D0" w14:textId="77777777" w:rsidR="00581CE2" w:rsidRDefault="00000000">
      <w:pPr>
        <w:spacing w:after="5" w:line="265" w:lineRule="auto"/>
        <w:ind w:left="490" w:right="2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0.0500000000000000000000000568032 </w:t>
      </w:r>
    </w:p>
    <w:p w14:paraId="50C6A28F" w14:textId="05E4C9BF" w:rsidR="00C35048" w:rsidRPr="00CA57C5" w:rsidRDefault="00581CE2" w:rsidP="00581CE2">
      <w:pPr>
        <w:spacing w:after="5" w:line="265" w:lineRule="auto"/>
        <w:ind w:right="2"/>
        <w:rPr>
          <w:rFonts w:ascii="Courier New" w:hAnsi="Courier New" w:cs="Courier New"/>
          <w:lang w:val="en-US"/>
        </w:rPr>
      </w:pPr>
      <w:r w:rsidRPr="00581CE2">
        <w:rPr>
          <w:rFonts w:ascii="Courier New" w:eastAsia="Times New Roman" w:hAnsi="Courier New" w:cs="Courier New"/>
          <w:color w:val="auto"/>
          <w:sz w:val="20"/>
          <w:lang w:val="en-US"/>
        </w:rPr>
        <w:t>&gt;</w:t>
      </w:r>
      <w:r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</w:t>
      </w:r>
      <w:r w:rsidR="00000000"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="00000000"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GNIGquant</w:t>
      </w:r>
      <w:proofErr w:type="spellEnd"/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.05</w:t>
      </w:r>
      <w:r w:rsidR="00000000"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="00000000"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6F57380A" w14:textId="77777777" w:rsidR="00C35048" w:rsidRPr="00CA57C5" w:rsidRDefault="00000000">
      <w:pPr>
        <w:spacing w:after="5" w:line="265" w:lineRule="auto"/>
        <w:ind w:left="240" w:right="7803" w:firstLine="24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4.832361180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</w:p>
    <w:p w14:paraId="000DCDA6" w14:textId="77777777" w:rsidR="00C35048" w:rsidRPr="00CA57C5" w:rsidRDefault="00000000">
      <w:pPr>
        <w:spacing w:after="3" w:line="265" w:lineRule="auto"/>
        <w:ind w:left="-5" w:right="361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sz w:val="20"/>
          <w:lang w:val="en-US"/>
        </w:rPr>
        <w:t xml:space="preserve">An object of 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 xml:space="preserve">class </w:t>
      </w: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  <w:proofErr w:type="spellStart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mpfr</w:t>
      </w:r>
      <w:proofErr w:type="spellEnd"/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>"</w:t>
      </w:r>
    </w:p>
    <w:p w14:paraId="2C971014" w14:textId="77777777" w:rsidR="00C35048" w:rsidRPr="00CA57C5" w:rsidRDefault="00000000">
      <w:pPr>
        <w:spacing w:after="5" w:line="265" w:lineRule="auto"/>
        <w:ind w:left="-5" w:right="36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[[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]]</w:t>
      </w:r>
    </w:p>
    <w:p w14:paraId="3A50A0A4" w14:textId="77777777" w:rsidR="00C35048" w:rsidRPr="00CA57C5" w:rsidRDefault="00000000">
      <w:pPr>
        <w:spacing w:after="226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808080"/>
          <w:sz w:val="20"/>
          <w:lang w:val="en-US"/>
        </w:rPr>
        <w:t xml:space="preserve">'mpfr1'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4.83236118001985006837940456466293726415995969748488</w:t>
      </w:r>
    </w:p>
    <w:p w14:paraId="0BC10C85" w14:textId="77777777" w:rsidR="00581CE2" w:rsidRDefault="00000000">
      <w:pPr>
        <w:spacing w:after="5" w:line="265" w:lineRule="auto"/>
        <w:ind w:left="465" w:right="2" w:hanging="480"/>
        <w:rPr>
          <w:rFonts w:ascii="Courier New" w:eastAsia="Times New Roman" w:hAnsi="Courier New" w:cs="Courier New"/>
          <w:color w:val="00008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) </w:t>
      </w:r>
    </w:p>
    <w:p w14:paraId="422F7EBB" w14:textId="5C8FFE0F" w:rsidR="00C35048" w:rsidRPr="00CA57C5" w:rsidRDefault="00581CE2">
      <w:pPr>
        <w:spacing w:after="5" w:line="265" w:lineRule="auto"/>
        <w:ind w:left="465" w:right="2" w:hanging="480"/>
        <w:rPr>
          <w:rFonts w:ascii="Courier New" w:hAnsi="Courier New" w:cs="Courier New"/>
          <w:lang w:val="en-US"/>
        </w:rPr>
      </w:pPr>
      <w:r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    </w:t>
      </w:r>
      <w:r w:rsidR="00000000"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0.0500000000000000000000000000000</w:t>
      </w:r>
    </w:p>
    <w:p w14:paraId="331DACE4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47E8252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0.050000000000000000000000000000000000117170028409263</w:t>
      </w:r>
    </w:p>
    <w:p w14:paraId="19C87D74" w14:textId="77777777" w:rsidR="00581CE2" w:rsidRDefault="00000000" w:rsidP="00581CE2">
      <w:pPr>
        <w:spacing w:after="0" w:line="265" w:lineRule="auto"/>
        <w:ind w:left="-5" w:right="2" w:hanging="10"/>
        <w:rPr>
          <w:rFonts w:ascii="Courier New" w:eastAsia="Times New Roman" w:hAnsi="Courier New" w:cs="Courier New"/>
          <w:color w:val="FF0000"/>
          <w:sz w:val="20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Note that the minimum precision required for the quantile that is being used in </w:t>
      </w:r>
    </w:p>
    <w:p w14:paraId="545A2EF2" w14:textId="351C4D26" w:rsidR="00C35048" w:rsidRPr="00CA57C5" w:rsidRDefault="00000000">
      <w:pPr>
        <w:spacing w:after="22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only 10^-10</w:t>
      </w:r>
    </w:p>
    <w:p w14:paraId="22C7EBBB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^-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25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6AAB3B66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4.832361180019850068379405</w:t>
      </w:r>
    </w:p>
    <w:p w14:paraId="4612A96C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54FA6741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0.049999999999999999999999999999999999754004123152406</w:t>
      </w:r>
    </w:p>
    <w:p w14:paraId="25580C58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100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3DDE5CBE" w14:textId="77777777" w:rsidR="00C35048" w:rsidRPr="00CA57C5" w:rsidRDefault="00000000">
      <w:pPr>
        <w:spacing w:after="228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0.050000000000000000000000000000000021921548168392285</w:t>
      </w:r>
    </w:p>
    <w:p w14:paraId="1698B786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# Note also that to obtain a more precise quantile, in cases that eps</w:t>
      </w:r>
    </w:p>
    <w:p w14:paraId="7BC542A1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is very small, it may </w:t>
      </w:r>
      <w:proofErr w:type="spellStart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required</w:t>
      </w:r>
      <w:proofErr w:type="spellEnd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to increase </w:t>
      </w:r>
      <w:proofErr w:type="spellStart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prec</w:t>
      </w:r>
      <w:proofErr w:type="spellEnd"/>
    </w:p>
    <w:p w14:paraId="599A081B" w14:textId="77777777" w:rsidR="00C35048" w:rsidRPr="00CA57C5" w:rsidRDefault="00000000">
      <w:pPr>
        <w:spacing w:after="226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# and then also to increase </w:t>
      </w:r>
      <w:proofErr w:type="spellStart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prec</w:t>
      </w:r>
      <w:proofErr w:type="spellEnd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 xml:space="preserve"> when computing the </w:t>
      </w:r>
      <w:proofErr w:type="spellStart"/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cdf</w:t>
      </w:r>
      <w:proofErr w:type="spellEnd"/>
    </w:p>
    <w:p w14:paraId="0535EA20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&lt;-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GNIGquant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.05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^-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25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100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006379D6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4.832361180019850068379405</w:t>
      </w:r>
    </w:p>
    <w:p w14:paraId="0345C0AA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5FCFCE6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0.049999999999999999999999999999999978270720154655498</w:t>
      </w:r>
    </w:p>
    <w:p w14:paraId="757EBBD0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100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50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19F80454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0.050000000000000000000000000000000000000000000000000</w:t>
      </w:r>
    </w:p>
    <w:p w14:paraId="5ACAB9A5" w14:textId="77777777" w:rsidR="00C35048" w:rsidRPr="00CA57C5" w:rsidRDefault="00000000">
      <w:pPr>
        <w:spacing w:after="5" w:line="265" w:lineRule="auto"/>
        <w:ind w:left="-5" w:right="2" w:hanging="10"/>
        <w:rPr>
          <w:rFonts w:ascii="Courier New" w:hAnsi="Courier New" w:cs="Courier New"/>
          <w:lang w:val="en-US"/>
        </w:rPr>
      </w:pP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 xml:space="preserve">&gt; </w:t>
      </w:r>
      <w:proofErr w:type="spellStart"/>
      <w:r w:rsidRPr="00CA57C5">
        <w:rPr>
          <w:rFonts w:ascii="Courier New" w:eastAsia="Times New Roman" w:hAnsi="Courier New" w:cs="Courier New"/>
          <w:color w:val="0000FF"/>
          <w:sz w:val="20"/>
          <w:lang w:val="en-US"/>
        </w:rPr>
        <w:t>GNIGcdf</w:t>
      </w:r>
      <w:proofErr w:type="spellEnd"/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8000FF"/>
          <w:sz w:val="20"/>
          <w:lang w:val="en-US"/>
        </w:rPr>
        <w:t>c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(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3.4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1.2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5.6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4.8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sz w:val="20"/>
          <w:lang w:val="en-US"/>
        </w:rPr>
        <w:t>q05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100</w:t>
      </w:r>
      <w:r w:rsidRPr="00CA57C5">
        <w:rPr>
          <w:rFonts w:ascii="Courier New" w:eastAsia="Times New Roman" w:hAnsi="Courier New" w:cs="Courier New"/>
          <w:color w:val="8080C0"/>
          <w:sz w:val="20"/>
          <w:lang w:val="en-US"/>
        </w:rPr>
        <w:t>,</w:t>
      </w:r>
      <w:r w:rsidRPr="00CA57C5">
        <w:rPr>
          <w:rFonts w:ascii="Courier New" w:eastAsia="Times New Roman" w:hAnsi="Courier New" w:cs="Courier New"/>
          <w:color w:val="FF0000"/>
          <w:sz w:val="20"/>
          <w:lang w:val="en-US"/>
        </w:rPr>
        <w:t>75</w:t>
      </w:r>
      <w:r w:rsidRPr="00CA57C5">
        <w:rPr>
          <w:rFonts w:ascii="Courier New" w:eastAsia="Times New Roman" w:hAnsi="Courier New" w:cs="Courier New"/>
          <w:color w:val="000080"/>
          <w:sz w:val="20"/>
          <w:lang w:val="en-US"/>
        </w:rPr>
        <w:t>)</w:t>
      </w:r>
    </w:p>
    <w:p w14:paraId="2E40D273" w14:textId="77777777" w:rsidR="00C35048" w:rsidRPr="00CA57C5" w:rsidRDefault="00000000">
      <w:pPr>
        <w:spacing w:after="5" w:line="265" w:lineRule="auto"/>
        <w:ind w:left="490" w:right="2" w:hanging="10"/>
        <w:rPr>
          <w:rFonts w:ascii="Courier New" w:hAnsi="Courier New" w:cs="Courier New"/>
        </w:rPr>
      </w:pPr>
      <w:r w:rsidRPr="00CA57C5">
        <w:rPr>
          <w:rFonts w:ascii="Courier New" w:eastAsia="Times New Roman" w:hAnsi="Courier New" w:cs="Courier New"/>
          <w:color w:val="FF0000"/>
          <w:sz w:val="20"/>
        </w:rPr>
        <w:t>0.0500000000000000000000000000000000000000000000000000000000000000000000035108</w:t>
      </w:r>
    </w:p>
    <w:sectPr w:rsidR="00C35048" w:rsidRPr="00CA57C5" w:rsidSect="00581CE2">
      <w:headerReference w:type="even" r:id="rId11"/>
      <w:footerReference w:type="default" r:id="rId12"/>
      <w:headerReference w:type="first" r:id="rId13"/>
      <w:pgSz w:w="11906" w:h="16838"/>
      <w:pgMar w:top="737" w:right="397" w:bottom="737" w:left="454" w:header="312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2168E4" w14:textId="77777777" w:rsidR="00317272" w:rsidRDefault="00317272">
      <w:pPr>
        <w:spacing w:after="0" w:line="240" w:lineRule="auto"/>
      </w:pPr>
      <w:r>
        <w:separator/>
      </w:r>
    </w:p>
  </w:endnote>
  <w:endnote w:type="continuationSeparator" w:id="0">
    <w:p w14:paraId="7A8FE2EE" w14:textId="77777777" w:rsidR="00317272" w:rsidRDefault="003172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3648290"/>
      <w:docPartObj>
        <w:docPartGallery w:val="Page Numbers (Bottom of Page)"/>
        <w:docPartUnique/>
      </w:docPartObj>
    </w:sdtPr>
    <w:sdtContent>
      <w:p w14:paraId="4BCC2ACC" w14:textId="7EB2D2F5" w:rsidR="00581CE2" w:rsidRDefault="00581CE2" w:rsidP="00581CE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45DDD" w14:textId="77777777" w:rsidR="00317272" w:rsidRDefault="00317272">
      <w:pPr>
        <w:spacing w:after="0" w:line="240" w:lineRule="auto"/>
      </w:pPr>
      <w:r>
        <w:separator/>
      </w:r>
    </w:p>
  </w:footnote>
  <w:footnote w:type="continuationSeparator" w:id="0">
    <w:p w14:paraId="47F1C9D1" w14:textId="77777777" w:rsidR="00317272" w:rsidRDefault="003172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6BF93" w14:textId="27E670C4" w:rsidR="00C35048" w:rsidRDefault="00C35048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BDF22" w14:textId="77777777" w:rsidR="00C35048" w:rsidRDefault="00000000">
    <w:pPr>
      <w:spacing w:after="192"/>
    </w:pPr>
    <w:r>
      <w:rPr>
        <w:rFonts w:ascii="Times New Roman" w:eastAsia="Times New Roman" w:hAnsi="Times New Roman" w:cs="Times New Roman"/>
        <w:color w:val="000080"/>
        <w:sz w:val="20"/>
      </w:rPr>
      <w:t>&gt;</w:t>
    </w:r>
  </w:p>
  <w:p w14:paraId="007BFEA3" w14:textId="77777777" w:rsidR="00C35048" w:rsidRDefault="00000000">
    <w:pPr>
      <w:spacing w:after="0"/>
    </w:pPr>
    <w:r>
      <w:rPr>
        <w:rFonts w:ascii="Times New Roman" w:eastAsia="Times New Roman" w:hAnsi="Times New Roman" w:cs="Times New Roman"/>
        <w:color w:val="000080"/>
        <w:sz w:val="20"/>
      </w:rPr>
      <w:t>&gt;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80C"/>
    <w:multiLevelType w:val="hybridMultilevel"/>
    <w:tmpl w:val="06287BAA"/>
    <w:lvl w:ilvl="0" w:tplc="975C0AB0">
      <w:start w:val="1"/>
      <w:numFmt w:val="bullet"/>
      <w:lvlText w:val="*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5A6DEE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783F8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5AD86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FCBFD6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9CA8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C201E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8CDE2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1FCC04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C71CC3"/>
    <w:multiLevelType w:val="hybridMultilevel"/>
    <w:tmpl w:val="3EF47444"/>
    <w:lvl w:ilvl="0" w:tplc="CA2223C0">
      <w:start w:val="1"/>
      <w:numFmt w:val="bullet"/>
      <w:lvlText w:val="*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C825D0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78A97E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9C7470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F0FE4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88B30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E072B2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DCCA9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2AA2D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4DC3290"/>
    <w:multiLevelType w:val="hybridMultilevel"/>
    <w:tmpl w:val="162613CC"/>
    <w:lvl w:ilvl="0" w:tplc="D0E45928">
      <w:start w:val="1"/>
      <w:numFmt w:val="bullet"/>
      <w:lvlText w:val="*"/>
      <w:lvlJc w:val="left"/>
      <w:pPr>
        <w:ind w:left="1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1E5B1A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BDA220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745C3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D68C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D6BC3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334C1C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7AEE63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1086CAE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14126F"/>
    <w:multiLevelType w:val="hybridMultilevel"/>
    <w:tmpl w:val="A212FF9A"/>
    <w:lvl w:ilvl="0" w:tplc="4B685B56">
      <w:start w:val="1"/>
      <w:numFmt w:val="bullet"/>
      <w:lvlText w:val="*"/>
      <w:lvlJc w:val="left"/>
      <w:pPr>
        <w:ind w:left="16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BE3B92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8C199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B5419F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7DE8A7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CE0D27C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84768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376FDD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1AF3D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7A62A8"/>
    <w:multiLevelType w:val="hybridMultilevel"/>
    <w:tmpl w:val="41E41FD8"/>
    <w:lvl w:ilvl="0" w:tplc="ED382CAA">
      <w:start w:val="1"/>
      <w:numFmt w:val="bullet"/>
      <w:lvlText w:val="*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88F3D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A4D1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4101F44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312B5F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B12813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A201E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26CA3B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1A11F4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4642753"/>
    <w:multiLevelType w:val="hybridMultilevel"/>
    <w:tmpl w:val="24A0678C"/>
    <w:lvl w:ilvl="0" w:tplc="E6B2F3B2">
      <w:start w:val="1"/>
      <w:numFmt w:val="bullet"/>
      <w:lvlText w:val="*"/>
      <w:lvlJc w:val="left"/>
      <w:pPr>
        <w:ind w:left="1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6CC8F7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ECED2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B458E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774263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2C860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8C26470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D0AB5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36C58B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8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254709">
    <w:abstractNumId w:val="5"/>
  </w:num>
  <w:num w:numId="2" w16cid:durableId="1832788828">
    <w:abstractNumId w:val="0"/>
  </w:num>
  <w:num w:numId="3" w16cid:durableId="1995715441">
    <w:abstractNumId w:val="3"/>
  </w:num>
  <w:num w:numId="4" w16cid:durableId="1581862913">
    <w:abstractNumId w:val="4"/>
  </w:num>
  <w:num w:numId="5" w16cid:durableId="1555117560">
    <w:abstractNumId w:val="1"/>
  </w:num>
  <w:num w:numId="6" w16cid:durableId="1870408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048"/>
    <w:rsid w:val="00317272"/>
    <w:rsid w:val="003E64DC"/>
    <w:rsid w:val="00581CE2"/>
    <w:rsid w:val="005B6AFD"/>
    <w:rsid w:val="006A37B6"/>
    <w:rsid w:val="00BD15C4"/>
    <w:rsid w:val="00C27C02"/>
    <w:rsid w:val="00C35048"/>
    <w:rsid w:val="00CA57C5"/>
    <w:rsid w:val="00CC5021"/>
    <w:rsid w:val="00D43562"/>
    <w:rsid w:val="00DF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B16F4F"/>
  <w15:docId w15:val="{00F0311F-D769-4F7B-A855-681EDE9DA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pt-P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A57C5"/>
    <w:pPr>
      <w:ind w:left="720"/>
      <w:contextualSpacing/>
    </w:pPr>
  </w:style>
  <w:style w:type="paragraph" w:styleId="Rodap">
    <w:name w:val="footer"/>
    <w:basedOn w:val="Normal"/>
    <w:link w:val="RodapCarter"/>
    <w:uiPriority w:val="99"/>
    <w:unhideWhenUsed/>
    <w:rsid w:val="00CA5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A57C5"/>
    <w:rPr>
      <w:rFonts w:ascii="Calibri" w:eastAsia="Calibri" w:hAnsi="Calibri" w:cs="Calibri"/>
      <w:color w:val="000000"/>
      <w:sz w:val="22"/>
    </w:rPr>
  </w:style>
  <w:style w:type="paragraph" w:styleId="Cabealho">
    <w:name w:val="header"/>
    <w:basedOn w:val="Normal"/>
    <w:link w:val="CabealhoCarter"/>
    <w:uiPriority w:val="99"/>
    <w:unhideWhenUsed/>
    <w:rsid w:val="00CA57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A57C5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2698</Words>
  <Characters>14575</Characters>
  <Application>Microsoft Office Word</Application>
  <DocSecurity>0</DocSecurity>
  <Lines>121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C:\Coelho_LG\Coelho\Book_Gratiela\Software\Chapter-12\Sec-2\GIG_GNIG.txt</vt:lpstr>
    </vt:vector>
  </TitlesOfParts>
  <Company/>
  <LinksUpToDate>false</LinksUpToDate>
  <CharactersWithSpaces>17239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C:\Coelho_LG\Coelho\Book_Gratiela\Software\Chapter-12\Sec-2\GIG_GNIG.txt</dc:title>
  <dc:subject/>
  <dc:creator>coelh</dc:creator>
  <cp:keywords/>
  <cp:lastModifiedBy>Carlos Coelho</cp:lastModifiedBy>
  <cp:revision>3</cp:revision>
  <dcterms:created xsi:type="dcterms:W3CDTF">2025-12-25T08:56:00Z</dcterms:created>
  <dcterms:modified xsi:type="dcterms:W3CDTF">2025-12-25T09:21:00Z</dcterms:modified>
</cp:coreProperties>
</file>