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9D6E" w14:textId="1BD3C67F" w:rsidR="00157978" w:rsidRDefault="00000000">
      <w:pPr>
        <w:pStyle w:val="Ttulo"/>
        <w:spacing w:line="276" w:lineRule="auto"/>
        <w:ind w:firstLine="240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F971C35" wp14:editId="2672BB5F">
            <wp:simplePos x="0" y="0"/>
            <wp:positionH relativeFrom="column">
              <wp:posOffset>-419099</wp:posOffset>
            </wp:positionH>
            <wp:positionV relativeFrom="paragraph">
              <wp:posOffset>257175</wp:posOffset>
            </wp:positionV>
            <wp:extent cx="2228850" cy="46672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r="6449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CC427B" w14:textId="77777777" w:rsidR="00157978" w:rsidRDefault="00157978">
      <w:pPr>
        <w:pStyle w:val="Ttulo"/>
        <w:spacing w:line="276" w:lineRule="auto"/>
        <w:ind w:firstLine="240"/>
      </w:pPr>
      <w:bookmarkStart w:id="0" w:name="_pox28p13oc2f" w:colFirst="0" w:colLast="0"/>
      <w:bookmarkEnd w:id="0"/>
    </w:p>
    <w:p w14:paraId="081F2109" w14:textId="23432BA6" w:rsidR="00157978" w:rsidRDefault="00C24657">
      <w:pPr>
        <w:pStyle w:val="Ttulo"/>
        <w:spacing w:line="276" w:lineRule="auto"/>
        <w:ind w:firstLine="240"/>
      </w:pPr>
      <w:bookmarkStart w:id="1" w:name="_1bzv6zy2ctd4" w:colFirst="0" w:colLast="0"/>
      <w:bookmarkEnd w:id="1"/>
      <w:r>
        <w:t xml:space="preserve">Práctica </w:t>
      </w:r>
      <w:r w:rsidR="00193F29">
        <w:t>3</w:t>
      </w:r>
      <w:r>
        <w:t xml:space="preserve">. </w:t>
      </w:r>
      <w:r w:rsidR="00193F29">
        <w:t xml:space="preserve">Conexión a una API en </w:t>
      </w:r>
      <w:proofErr w:type="spellStart"/>
      <w:r w:rsidR="00193F29">
        <w:t>JavaFX</w:t>
      </w:r>
      <w:proofErr w:type="spellEnd"/>
      <w:r>
        <w:t>.</w:t>
      </w:r>
    </w:p>
    <w:p w14:paraId="2D42FA29" w14:textId="77777777" w:rsidR="00157978" w:rsidRPr="00C24657" w:rsidRDefault="00157978">
      <w:pPr>
        <w:spacing w:before="0" w:after="240"/>
        <w:ind w:left="240" w:firstLine="0"/>
        <w:rPr>
          <w:rFonts w:ascii="Verdana" w:eastAsia="Roboto" w:hAnsi="Verdana" w:cs="Roboto"/>
          <w:sz w:val="30"/>
          <w:szCs w:val="30"/>
          <w:highlight w:val="white"/>
        </w:rPr>
      </w:pPr>
    </w:p>
    <w:p w14:paraId="50B8CD5C" w14:textId="3823BFA6" w:rsidR="00C24657" w:rsidRDefault="00C24657" w:rsidP="00C9060A">
      <w:pPr>
        <w:pStyle w:val="Prrafodelista"/>
        <w:numPr>
          <w:ilvl w:val="0"/>
          <w:numId w:val="1"/>
        </w:numPr>
        <w:rPr>
          <w:rFonts w:ascii="Verdana" w:hAnsi="Verdana"/>
        </w:rPr>
      </w:pPr>
      <w:bookmarkStart w:id="2" w:name="_30j0zll" w:colFirst="0" w:colLast="0"/>
      <w:bookmarkEnd w:id="2"/>
      <w:r w:rsidRPr="00C24657">
        <w:rPr>
          <w:rFonts w:ascii="Verdana" w:hAnsi="Verdana"/>
        </w:rPr>
        <w:t xml:space="preserve">Se deberá crear una aplicación JAVAFX </w:t>
      </w:r>
      <w:r w:rsidR="00193F29">
        <w:rPr>
          <w:rFonts w:ascii="Verdana" w:hAnsi="Verdana"/>
        </w:rPr>
        <w:t>que muestre información sobre diferentes bebidas</w:t>
      </w:r>
      <w:r w:rsidR="00C9060A">
        <w:rPr>
          <w:rFonts w:ascii="Verdana" w:hAnsi="Verdana"/>
        </w:rPr>
        <w:t>.</w:t>
      </w:r>
    </w:p>
    <w:p w14:paraId="4E7C03BE" w14:textId="33009362" w:rsidR="00193F29" w:rsidRDefault="00193F29" w:rsidP="00C9060A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Para ello haremos uso de una API externa de donde extraeremos los datos</w:t>
      </w:r>
    </w:p>
    <w:p w14:paraId="0F41D1D6" w14:textId="1DE8ED32" w:rsidR="00193F29" w:rsidRDefault="00C83B6F" w:rsidP="00193F29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La aplicación contará </w:t>
      </w:r>
      <w:r w:rsidR="00193F29">
        <w:rPr>
          <w:rFonts w:ascii="Verdana" w:hAnsi="Verdana"/>
        </w:rPr>
        <w:t>con una única interfaz donde se mostrará información de las bebidas, según diferentes criterios que establezca el usuario (búsqueda por nombres, alcohólicas, no alcohólicas, etc.).</w:t>
      </w:r>
    </w:p>
    <w:p w14:paraId="1D69D0DE" w14:textId="3477C5AB" w:rsidR="00981AAE" w:rsidRDefault="00193F29" w:rsidP="00193F29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La interfaz tendrá que ser intuitiva y</w:t>
      </w:r>
      <w:r w:rsidR="00C83B6F">
        <w:rPr>
          <w:rFonts w:ascii="Verdana" w:hAnsi="Verdana"/>
        </w:rPr>
        <w:t xml:space="preserve"> </w:t>
      </w:r>
      <w:r>
        <w:rPr>
          <w:rFonts w:ascii="Verdana" w:hAnsi="Verdana"/>
        </w:rPr>
        <w:t>cumplir con criterios de accesibilidad y experiencia de usuario.</w:t>
      </w:r>
    </w:p>
    <w:p w14:paraId="10D1BAAC" w14:textId="7C7746FE" w:rsidR="004169E9" w:rsidRDefault="004169E9" w:rsidP="00C9060A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Se deberán controlar excepciones y errores.</w:t>
      </w:r>
    </w:p>
    <w:p w14:paraId="06EB7DF4" w14:textId="06F1AE3F" w:rsidR="004169E9" w:rsidRDefault="004169E9" w:rsidP="00C9060A">
      <w:pPr>
        <w:pStyle w:val="Prrafode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Se valorará limpieza y orden del código.</w:t>
      </w:r>
    </w:p>
    <w:p w14:paraId="00B65DD0" w14:textId="77777777" w:rsidR="00193F29" w:rsidRDefault="00193F29" w:rsidP="00193F29">
      <w:pPr>
        <w:pStyle w:val="Prrafodelista"/>
        <w:rPr>
          <w:rFonts w:ascii="Verdana" w:hAnsi="Verdana"/>
        </w:rPr>
      </w:pPr>
    </w:p>
    <w:p w14:paraId="3EA7383A" w14:textId="2B481245" w:rsidR="00193F29" w:rsidRPr="00193F29" w:rsidRDefault="00193F29" w:rsidP="00193F29">
      <w:pPr>
        <w:jc w:val="left"/>
        <w:rPr>
          <w:rFonts w:ascii="Verdana" w:hAnsi="Verdana"/>
          <w:b/>
          <w:bCs/>
        </w:rPr>
      </w:pPr>
      <w:r w:rsidRPr="00193F29">
        <w:rPr>
          <w:rFonts w:ascii="Verdana" w:hAnsi="Verdana"/>
          <w:b/>
          <w:bCs/>
        </w:rPr>
        <w:t>API:</w:t>
      </w:r>
    </w:p>
    <w:p w14:paraId="4743350C" w14:textId="0F2CEAA8" w:rsidR="00193F29" w:rsidRPr="00193F29" w:rsidRDefault="00193F29" w:rsidP="00193F29">
      <w:pPr>
        <w:jc w:val="left"/>
        <w:rPr>
          <w:rFonts w:ascii="Verdana" w:hAnsi="Verdana"/>
        </w:rPr>
      </w:pPr>
      <w:r w:rsidRPr="00193F29">
        <w:rPr>
          <w:rFonts w:ascii="Verdana" w:hAnsi="Verdana"/>
        </w:rPr>
        <w:t>https://www.thecocktaildb.com/api.php</w:t>
      </w:r>
    </w:p>
    <w:p w14:paraId="6D339186" w14:textId="16025F00" w:rsidR="004169E9" w:rsidRDefault="004169E9" w:rsidP="0003625E">
      <w:pPr>
        <w:pStyle w:val="Prrafodelista"/>
        <w:rPr>
          <w:rFonts w:ascii="Verdana" w:hAnsi="Verdana"/>
        </w:rPr>
      </w:pPr>
    </w:p>
    <w:p w14:paraId="66D75A4C" w14:textId="77777777" w:rsidR="00C24657" w:rsidRPr="00C24657" w:rsidRDefault="00C24657" w:rsidP="00C24657">
      <w:pPr>
        <w:rPr>
          <w:rFonts w:ascii="Verdana" w:hAnsi="Verdana"/>
        </w:rPr>
      </w:pPr>
    </w:p>
    <w:p w14:paraId="2F778653" w14:textId="3F178811" w:rsidR="00C24657" w:rsidRDefault="00C24657" w:rsidP="00E14317">
      <w:pPr>
        <w:pStyle w:val="Prrafodelista"/>
        <w:jc w:val="center"/>
        <w:rPr>
          <w:rFonts w:ascii="Verdana" w:hAnsi="Verdana"/>
        </w:rPr>
      </w:pPr>
    </w:p>
    <w:p w14:paraId="7E7EFF41" w14:textId="3A773237" w:rsidR="00981AAE" w:rsidRDefault="00981AAE" w:rsidP="00E14317">
      <w:pPr>
        <w:pStyle w:val="Prrafodelista"/>
        <w:jc w:val="center"/>
        <w:rPr>
          <w:rFonts w:ascii="Verdana" w:hAnsi="Verdana"/>
        </w:rPr>
      </w:pPr>
    </w:p>
    <w:p w14:paraId="09CE4977" w14:textId="49E519C5" w:rsidR="00981AAE" w:rsidRDefault="00981AAE" w:rsidP="00E14317">
      <w:pPr>
        <w:pStyle w:val="Prrafodelista"/>
        <w:jc w:val="center"/>
        <w:rPr>
          <w:rFonts w:ascii="Verdana" w:hAnsi="Verdana"/>
        </w:rPr>
      </w:pPr>
    </w:p>
    <w:p w14:paraId="751A759A" w14:textId="04CBDA9B" w:rsidR="00981AAE" w:rsidRDefault="00981AAE" w:rsidP="00E14317">
      <w:pPr>
        <w:pStyle w:val="Prrafodelista"/>
        <w:jc w:val="center"/>
        <w:rPr>
          <w:rFonts w:ascii="Verdana" w:hAnsi="Verdana"/>
        </w:rPr>
      </w:pPr>
    </w:p>
    <w:p w14:paraId="24AB8256" w14:textId="62B3DBF5" w:rsidR="009A1301" w:rsidRDefault="009A1301" w:rsidP="00E14317">
      <w:pPr>
        <w:pStyle w:val="Prrafodelista"/>
        <w:jc w:val="center"/>
        <w:rPr>
          <w:rFonts w:ascii="Verdana" w:hAnsi="Verdana"/>
        </w:rPr>
      </w:pPr>
    </w:p>
    <w:p w14:paraId="290A211E" w14:textId="77777777" w:rsidR="009A1301" w:rsidRPr="00C24657" w:rsidRDefault="009A1301" w:rsidP="00E14317">
      <w:pPr>
        <w:pStyle w:val="Prrafodelista"/>
        <w:jc w:val="center"/>
        <w:rPr>
          <w:rFonts w:ascii="Verdana" w:hAnsi="Verdana"/>
        </w:rPr>
      </w:pPr>
    </w:p>
    <w:p w14:paraId="524F8CEF" w14:textId="77777777" w:rsidR="00C24657" w:rsidRDefault="00C24657" w:rsidP="00C24657"/>
    <w:p w14:paraId="55F55BF9" w14:textId="1B8E2B67" w:rsidR="00157978" w:rsidRDefault="00157978" w:rsidP="00C24657">
      <w:pPr>
        <w:pStyle w:val="Subttulo"/>
        <w:ind w:firstLine="240"/>
        <w:rPr>
          <w:b w:val="0"/>
        </w:rPr>
      </w:pPr>
    </w:p>
    <w:sectPr w:rsidR="00157978">
      <w:headerReference w:type="default" r:id="rId8"/>
      <w:footerReference w:type="default" r:id="rId9"/>
      <w:pgSz w:w="11909" w:h="16834"/>
      <w:pgMar w:top="708" w:right="1440" w:bottom="974" w:left="1440" w:header="283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75588" w14:textId="77777777" w:rsidR="000139AF" w:rsidRDefault="000139AF">
      <w:pPr>
        <w:spacing w:before="0" w:after="0" w:line="240" w:lineRule="auto"/>
      </w:pPr>
      <w:r>
        <w:separator/>
      </w:r>
    </w:p>
  </w:endnote>
  <w:endnote w:type="continuationSeparator" w:id="0">
    <w:p w14:paraId="520C3E23" w14:textId="77777777" w:rsidR="000139AF" w:rsidRDefault="000139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E2FA1" w14:textId="77777777" w:rsidR="00157978" w:rsidRDefault="00000000">
    <w:pPr>
      <w:pStyle w:val="Ttulo3"/>
      <w:ind w:left="0" w:firstLine="0"/>
      <w:jc w:val="lef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9798CAF" wp14:editId="7716F687">
          <wp:simplePos x="0" y="0"/>
          <wp:positionH relativeFrom="column">
            <wp:posOffset>4229100</wp:posOffset>
          </wp:positionH>
          <wp:positionV relativeFrom="paragraph">
            <wp:posOffset>-172963</wp:posOffset>
          </wp:positionV>
          <wp:extent cx="1800000" cy="32400"/>
          <wp:effectExtent l="0" t="0" r="0" b="0"/>
          <wp:wrapSquare wrapText="bothSides" distT="114300" distB="114300" distL="114300" distR="11430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0000" cy="32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B25DEDE" w14:textId="77777777" w:rsidR="00157978" w:rsidRDefault="001579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9AE22" w14:textId="77777777" w:rsidR="000139AF" w:rsidRDefault="000139AF">
      <w:pPr>
        <w:spacing w:before="0" w:after="0" w:line="240" w:lineRule="auto"/>
      </w:pPr>
      <w:r>
        <w:separator/>
      </w:r>
    </w:p>
  </w:footnote>
  <w:footnote w:type="continuationSeparator" w:id="0">
    <w:p w14:paraId="6DE3BEDD" w14:textId="77777777" w:rsidR="000139AF" w:rsidRDefault="000139A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6CA88" w14:textId="77777777" w:rsidR="00157978" w:rsidRDefault="00157978">
    <w:pPr>
      <w:ind w:left="0" w:firstLine="0"/>
    </w:pPr>
    <w:bookmarkStart w:id="3" w:name="_3znysh7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11953"/>
    <w:multiLevelType w:val="hybridMultilevel"/>
    <w:tmpl w:val="FE20B98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66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978"/>
    <w:rsid w:val="000139AF"/>
    <w:rsid w:val="0003625E"/>
    <w:rsid w:val="00157978"/>
    <w:rsid w:val="00193F29"/>
    <w:rsid w:val="004169E9"/>
    <w:rsid w:val="006329F9"/>
    <w:rsid w:val="006A089F"/>
    <w:rsid w:val="007075F8"/>
    <w:rsid w:val="007423A6"/>
    <w:rsid w:val="00764C30"/>
    <w:rsid w:val="00981AAE"/>
    <w:rsid w:val="009A1301"/>
    <w:rsid w:val="00AC13B6"/>
    <w:rsid w:val="00C24657"/>
    <w:rsid w:val="00C83B6F"/>
    <w:rsid w:val="00C9060A"/>
    <w:rsid w:val="00D639A9"/>
    <w:rsid w:val="00E14317"/>
    <w:rsid w:val="00EF4C91"/>
    <w:rsid w:val="00F7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F14C9"/>
  <w15:docId w15:val="{8C9505DF-6816-4B07-A567-A59AAD62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1"/>
        <w:szCs w:val="21"/>
        <w:lang w:val="es" w:eastAsia="es-ES" w:bidi="ar-SA"/>
      </w:rPr>
    </w:rPrDefault>
    <w:pPrDefault>
      <w:pPr>
        <w:shd w:val="clear" w:color="auto" w:fill="FFFFFF"/>
        <w:spacing w:before="200" w:after="80" w:line="167" w:lineRule="auto"/>
        <w:ind w:left="4285" w:hanging="21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720" w:hanging="360"/>
      <w:outlineLvl w:val="0"/>
    </w:pPr>
    <w:rPr>
      <w:b/>
      <w:color w:val="002E4C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ind w:left="1440" w:hanging="360"/>
      <w:outlineLvl w:val="1"/>
    </w:pPr>
    <w:rPr>
      <w:b/>
      <w:color w:val="002E4C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after="0"/>
      <w:jc w:val="right"/>
      <w:outlineLvl w:val="2"/>
    </w:pPr>
    <w:rPr>
      <w:sz w:val="16"/>
      <w:szCs w:val="1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240"/>
      <w:ind w:left="240"/>
    </w:pPr>
    <w:rPr>
      <w:b/>
      <w:color w:val="002E4C"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240"/>
      <w:ind w:left="240"/>
    </w:pPr>
    <w:rPr>
      <w:b/>
      <w:color w:val="002E4C"/>
      <w:sz w:val="32"/>
      <w:szCs w:val="32"/>
    </w:rPr>
  </w:style>
  <w:style w:type="paragraph" w:styleId="Prrafodelista">
    <w:name w:val="List Paragraph"/>
    <w:basedOn w:val="Normal"/>
    <w:uiPriority w:val="34"/>
    <w:qFormat/>
    <w:rsid w:val="00C24657"/>
    <w:pPr>
      <w:shd w:val="clear" w:color="auto" w:fill="auto"/>
      <w:spacing w:before="0"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 Del olmo</cp:lastModifiedBy>
  <cp:revision>5</cp:revision>
  <dcterms:created xsi:type="dcterms:W3CDTF">2022-09-27T17:36:00Z</dcterms:created>
  <dcterms:modified xsi:type="dcterms:W3CDTF">2023-11-11T09:26:00Z</dcterms:modified>
</cp:coreProperties>
</file>