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591" w:rsidRDefault="000B4591">
      <w:pPr>
        <w:rPr>
          <w:b/>
        </w:rPr>
      </w:pPr>
      <w:r>
        <w:rPr>
          <w:b/>
        </w:rPr>
        <w:t>Date : 07/11/2025</w:t>
      </w:r>
    </w:p>
    <w:p w:rsidR="000B4591" w:rsidRDefault="000B4591">
      <w:pPr>
        <w:rPr>
          <w:b/>
        </w:rPr>
      </w:pPr>
    </w:p>
    <w:p w:rsidR="000B4591" w:rsidRPr="000B4591" w:rsidRDefault="000B4591" w:rsidP="000B4591">
      <w:pPr>
        <w:rPr>
          <w:b/>
          <w:u w:val="single"/>
        </w:rPr>
      </w:pPr>
      <w:r w:rsidRPr="000B4591">
        <w:rPr>
          <w:b/>
          <w:u w:val="single"/>
        </w:rPr>
        <w:t>POINT DES PRESTATIONS COMPTANT POUR LES CORRECTIONS DE LA FIBRE OPTIQUE</w:t>
      </w:r>
    </w:p>
    <w:p w:rsidR="000B4591" w:rsidRDefault="000B4591"/>
    <w:tbl>
      <w:tblPr>
        <w:tblW w:w="85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33"/>
        <w:gridCol w:w="5300"/>
      </w:tblGrid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Désignation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Prestation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3D5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3D6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3D7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3D8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3D9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3D10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3D11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3D12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3D13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3D14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3D15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3D16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3D17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3D18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3D19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3D20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3D21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3D22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3D23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3D24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3D25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3D26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3D27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3D28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3D29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3D30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3D31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3D32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3D33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3D34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3D35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3D36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3D37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3D38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lastRenderedPageBreak/>
              <w:t>3D39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3D40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3D41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3D42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3D43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3D44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3D45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3D46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3D47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  <w:tr w:rsidR="000B4591" w:rsidRPr="000B4591" w:rsidTr="000B4591">
        <w:trPr>
          <w:trHeight w:val="301"/>
        </w:trPr>
        <w:tc>
          <w:tcPr>
            <w:tcW w:w="3233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3D48</w:t>
            </w:r>
          </w:p>
        </w:tc>
        <w:tc>
          <w:tcPr>
            <w:tcW w:w="5300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Reprise réservation fibre optique</w:t>
            </w:r>
          </w:p>
        </w:tc>
      </w:tr>
    </w:tbl>
    <w:p w:rsidR="000B4591" w:rsidRDefault="000B4591"/>
    <w:p w:rsidR="000B4591" w:rsidRDefault="000B4591"/>
    <w:tbl>
      <w:tblPr>
        <w:tblW w:w="8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5319"/>
      </w:tblGrid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4E2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4E3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4E4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4E5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4E6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4E7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4E8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4E9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4E10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4E11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4E12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4E13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4E14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4E15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4E16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4E17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4E18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4E19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4"/>
        </w:trPr>
        <w:tc>
          <w:tcPr>
            <w:tcW w:w="324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4E20</w:t>
            </w:r>
          </w:p>
        </w:tc>
        <w:tc>
          <w:tcPr>
            <w:tcW w:w="531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</w:tbl>
    <w:p w:rsidR="000B4591" w:rsidRDefault="000B4591"/>
    <w:p w:rsidR="000B4591" w:rsidRDefault="000B4591"/>
    <w:tbl>
      <w:tblPr>
        <w:tblW w:w="85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1"/>
        <w:gridCol w:w="5328"/>
      </w:tblGrid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4D21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4D22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4D23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4D24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4D25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4D26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4D27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4D28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lastRenderedPageBreak/>
              <w:t>4D29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4D30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4D31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4D32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4D33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4D34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4D35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4D36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4D37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4D38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4D39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4D40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4D41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4D42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4D43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4D44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4D45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4D46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4D47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  <w:tr w:rsidR="000B4591" w:rsidRPr="000B4591" w:rsidTr="000B4591">
        <w:trPr>
          <w:trHeight w:val="300"/>
        </w:trPr>
        <w:tc>
          <w:tcPr>
            <w:tcW w:w="3251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4D48</w:t>
            </w:r>
          </w:p>
        </w:tc>
        <w:tc>
          <w:tcPr>
            <w:tcW w:w="5328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Correction réservation fibre optique</w:t>
            </w:r>
          </w:p>
        </w:tc>
      </w:tr>
    </w:tbl>
    <w:p w:rsidR="000B4591" w:rsidRDefault="000B4591"/>
    <w:p w:rsidR="000B4591" w:rsidRDefault="000B4591"/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9"/>
        <w:gridCol w:w="5375"/>
      </w:tblGrid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Plateforme 1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3C1.2 (8 appartement)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3C1.3 (8 appartement)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3C1.9 (8 appartement)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3C1.6 (8 appartement)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3C1.7 (8 appartement)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3C1.8 (8 appartement)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Plateforme 3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3C3.3 (8 appartement)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3C3.5 (8 appartement)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Plateforme 4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3C4.1 (8 appartement) 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3C4.2 (8 appartement)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3C3.3 </w:t>
            </w:r>
            <w:proofErr w:type="gram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( 6</w:t>
            </w:r>
            <w:proofErr w:type="gram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appartement)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3C4.4 (7 appartement)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3C4.5 (8 appartement)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3C4.10(</w:t>
            </w:r>
            <w:proofErr w:type="gram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7 appartement )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3C4.11 </w:t>
            </w:r>
            <w:proofErr w:type="gram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( 8</w:t>
            </w:r>
            <w:proofErr w:type="gram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appartement )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  <w:bookmarkStart w:id="0" w:name="_GoBack"/>
        <w:bookmarkEnd w:id="0"/>
      </w:tr>
      <w:tr w:rsidR="000B4591" w:rsidRPr="000B4591" w:rsidTr="000B4591">
        <w:trPr>
          <w:trHeight w:val="293"/>
        </w:trPr>
        <w:tc>
          <w:tcPr>
            <w:tcW w:w="3279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3C4.12 (8 </w:t>
            </w:r>
            <w:proofErr w:type="gram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appartement )</w:t>
            </w:r>
            <w:proofErr w:type="gram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</w:p>
        </w:tc>
        <w:tc>
          <w:tcPr>
            <w:tcW w:w="537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Raccord réservation et pose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PC+fibre</w:t>
            </w:r>
            <w:proofErr w:type="spellEnd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optique</w:t>
            </w:r>
          </w:p>
        </w:tc>
      </w:tr>
    </w:tbl>
    <w:p w:rsidR="000B4591" w:rsidRDefault="000B4591"/>
    <w:p w:rsidR="000B4591" w:rsidRDefault="000B4591"/>
    <w:p w:rsidR="000B4591" w:rsidRDefault="000B4591"/>
    <w:p w:rsidR="000B4591" w:rsidRDefault="000B4591"/>
    <w:tbl>
      <w:tblPr>
        <w:tblW w:w="9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55"/>
        <w:gridCol w:w="5664"/>
      </w:tblGrid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Plateforme 2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3B2.3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Reprise réservation fibre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optique+PC</w:t>
            </w:r>
            <w:proofErr w:type="spellEnd"/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Plateforme 3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3C3.2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Reprise réservation fibre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optique+PC</w:t>
            </w:r>
            <w:proofErr w:type="spellEnd"/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3C3.4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Reprise réservation fibre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optique+PC</w:t>
            </w:r>
            <w:proofErr w:type="spellEnd"/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Plateforme 4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3B4.7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Reprise réservation fibre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optique+PC</w:t>
            </w:r>
            <w:proofErr w:type="spellEnd"/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3C4.6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Reprise réservation fibre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optique+PC</w:t>
            </w:r>
            <w:proofErr w:type="spellEnd"/>
          </w:p>
        </w:tc>
      </w:tr>
      <w:tr w:rsidR="000B4591" w:rsidRPr="000B4591" w:rsidTr="000B4591">
        <w:trPr>
          <w:trHeight w:val="286"/>
        </w:trPr>
        <w:tc>
          <w:tcPr>
            <w:tcW w:w="3455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3C4.9</w:t>
            </w:r>
          </w:p>
        </w:tc>
        <w:tc>
          <w:tcPr>
            <w:tcW w:w="5664" w:type="dxa"/>
            <w:shd w:val="clear" w:color="auto" w:fill="auto"/>
            <w:noWrap/>
            <w:vAlign w:val="bottom"/>
            <w:hideMark/>
          </w:tcPr>
          <w:p w:rsidR="000B4591" w:rsidRPr="000B4591" w:rsidRDefault="000B4591" w:rsidP="000B4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Reprise réservation fibre </w:t>
            </w:r>
            <w:proofErr w:type="spellStart"/>
            <w:r w:rsidRPr="000B4591">
              <w:rPr>
                <w:rFonts w:ascii="Calibri" w:eastAsia="Times New Roman" w:hAnsi="Calibri" w:cs="Calibri"/>
                <w:color w:val="000000"/>
                <w:lang w:eastAsia="fr-FR"/>
              </w:rPr>
              <w:t>optique+PC</w:t>
            </w:r>
            <w:proofErr w:type="spellEnd"/>
          </w:p>
        </w:tc>
      </w:tr>
    </w:tbl>
    <w:p w:rsidR="000B4591" w:rsidRDefault="000B4591"/>
    <w:p w:rsidR="000B4591" w:rsidRDefault="00DA759A" w:rsidP="00DA759A">
      <w:pPr>
        <w:jc w:val="right"/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4CDEB964" wp14:editId="177B0241">
            <wp:simplePos x="0" y="0"/>
            <wp:positionH relativeFrom="margin">
              <wp:posOffset>3743325</wp:posOffset>
            </wp:positionH>
            <wp:positionV relativeFrom="paragraph">
              <wp:posOffset>189865</wp:posOffset>
            </wp:positionV>
            <wp:extent cx="1619250" cy="945633"/>
            <wp:effectExtent l="0" t="0" r="0" b="698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51015_14234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45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4591" w:rsidRDefault="000B4591" w:rsidP="00DA759A">
      <w:pPr>
        <w:jc w:val="right"/>
      </w:pPr>
      <w:r>
        <w:t>Responsable Electricité,</w:t>
      </w:r>
    </w:p>
    <w:p w:rsidR="000B4591" w:rsidRDefault="000B4591" w:rsidP="00DA759A">
      <w:pPr>
        <w:jc w:val="right"/>
      </w:pPr>
    </w:p>
    <w:p w:rsidR="000B4591" w:rsidRDefault="000B4591" w:rsidP="00DA759A">
      <w:pPr>
        <w:jc w:val="right"/>
      </w:pPr>
      <w:r>
        <w:t>Rubens AHOUANGONOU</w:t>
      </w:r>
    </w:p>
    <w:sectPr w:rsidR="000B459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5DB" w:rsidRDefault="000615DB" w:rsidP="00625129">
      <w:pPr>
        <w:spacing w:after="0" w:line="240" w:lineRule="auto"/>
      </w:pPr>
      <w:r>
        <w:separator/>
      </w:r>
    </w:p>
  </w:endnote>
  <w:endnote w:type="continuationSeparator" w:id="0">
    <w:p w:rsidR="000615DB" w:rsidRDefault="000615DB" w:rsidP="00625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5129" w:rsidRDefault="00625129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-375920</wp:posOffset>
          </wp:positionV>
          <wp:extent cx="238125" cy="355169"/>
          <wp:effectExtent l="0" t="0" r="0" b="6985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r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25" cy="3551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25129" w:rsidRDefault="0062512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5DB" w:rsidRDefault="000615DB" w:rsidP="00625129">
      <w:pPr>
        <w:spacing w:after="0" w:line="240" w:lineRule="auto"/>
      </w:pPr>
      <w:r>
        <w:separator/>
      </w:r>
    </w:p>
  </w:footnote>
  <w:footnote w:type="continuationSeparator" w:id="0">
    <w:p w:rsidR="000615DB" w:rsidRDefault="000615DB" w:rsidP="006251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591"/>
    <w:rsid w:val="000615DB"/>
    <w:rsid w:val="000B4591"/>
    <w:rsid w:val="0021753D"/>
    <w:rsid w:val="00625129"/>
    <w:rsid w:val="00B42C75"/>
    <w:rsid w:val="00B55DDD"/>
    <w:rsid w:val="00DA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DFCDED-E65F-4863-83E8-34554ECB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251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5129"/>
  </w:style>
  <w:style w:type="paragraph" w:styleId="Pieddepage">
    <w:name w:val="footer"/>
    <w:basedOn w:val="Normal"/>
    <w:link w:val="PieddepageCar"/>
    <w:uiPriority w:val="99"/>
    <w:unhideWhenUsed/>
    <w:rsid w:val="006251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5129"/>
  </w:style>
  <w:style w:type="paragraph" w:styleId="Textedebulles">
    <w:name w:val="Balloon Text"/>
    <w:basedOn w:val="Normal"/>
    <w:link w:val="TextedebullesCar"/>
    <w:uiPriority w:val="99"/>
    <w:semiHidden/>
    <w:unhideWhenUsed/>
    <w:rsid w:val="006251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51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870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bencarlos23@hotmail.com</dc:creator>
  <cp:keywords/>
  <dc:description/>
  <cp:lastModifiedBy>bencarlos23@hotmail.com</cp:lastModifiedBy>
  <cp:revision>4</cp:revision>
  <cp:lastPrinted>2025-11-07T04:29:00Z</cp:lastPrinted>
  <dcterms:created xsi:type="dcterms:W3CDTF">2025-11-07T04:11:00Z</dcterms:created>
  <dcterms:modified xsi:type="dcterms:W3CDTF">2025-11-07T04:30:00Z</dcterms:modified>
</cp:coreProperties>
</file>