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4B" w:rsidRDefault="00CC7F4B" w:rsidP="00CC7F4B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Daily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Scrum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- Formato de Informe de Seguimiento</w:t>
      </w:r>
    </w:p>
    <w:p w:rsidR="00CC7F4B" w:rsidRDefault="00CC7F4B" w:rsidP="00CC7F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Nombre del proyecto: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TeamEval</w:t>
      </w:r>
      <w:proofErr w:type="spellEnd"/>
    </w:p>
    <w:p w:rsidR="00CC7F4B" w:rsidRDefault="00CC7F4B" w:rsidP="00CC7F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Sprint Número 2 (Final)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4556"/>
      </w:tblGrid>
      <w:tr w:rsidR="00CC7F4B" w:rsidRPr="00CC7F4B" w:rsidTr="00CC7F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Miembros del equipo: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Tristan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Santiago Vidal </w:t>
            </w:r>
            <w:proofErr w:type="spellStart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Product</w:t>
            </w:r>
            <w:proofErr w:type="spellEnd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Owner</w:t>
            </w:r>
            <w:proofErr w:type="spellEnd"/>
          </w:p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Juan Chantre </w:t>
            </w: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Desarrollador</w:t>
            </w:r>
          </w:p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Jesus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Marquez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Desarrollador</w:t>
            </w:r>
          </w:p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Jean Carlo Castañeda Trujillo </w:t>
            </w: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Desarrollador</w:t>
            </w:r>
          </w:p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Jhon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Jairo Rodríguez Ll  </w:t>
            </w: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Desarrollador</w:t>
            </w:r>
          </w:p>
          <w:p w:rsidR="00CC7F4B" w:rsidRDefault="00CC7F4B" w:rsidP="00CC7F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Carlos </w:t>
            </w: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Jose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Marquez</w:t>
            </w:r>
            <w:proofErr w:type="spellEnd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Desarrollador</w:t>
            </w:r>
          </w:p>
          <w:p w:rsidR="004F71EC" w:rsidRPr="00994C21" w:rsidRDefault="004F71EC" w:rsidP="00CC7F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94C21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Ronald David Vera Meneses </w:t>
            </w:r>
            <w:r w:rsidRPr="00994C21">
              <w:rPr>
                <w:rFonts w:ascii="Arial" w:eastAsia="Times New Roman" w:hAnsi="Arial" w:cs="Arial"/>
                <w:color w:val="000000"/>
                <w:lang w:eastAsia="es-ES"/>
              </w:rPr>
              <w:t>Desarrollador</w:t>
            </w:r>
          </w:p>
          <w:p w:rsidR="00CC7F4B" w:rsidRDefault="00CC7F4B" w:rsidP="00CC7F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Jean Carlo </w:t>
            </w:r>
            <w:proofErr w:type="spellStart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Sanchez</w:t>
            </w:r>
            <w:proofErr w:type="spellEnd"/>
            <w:r w:rsidRPr="00CC7F4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Parra </w:t>
            </w:r>
            <w:proofErr w:type="spellStart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Scrum</w:t>
            </w:r>
            <w:proofErr w:type="spellEnd"/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Master</w:t>
            </w:r>
          </w:p>
          <w:p w:rsidR="004F71EC" w:rsidRPr="00CC7F4B" w:rsidRDefault="004F71EC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CC7F4B" w:rsidRPr="00CC7F4B" w:rsidRDefault="00CC7F4B" w:rsidP="00CC7F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C7F4B" w:rsidRPr="00CC7F4B" w:rsidTr="00CC7F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Sprint No.: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CC7F4B" w:rsidRPr="00CC7F4B" w:rsidTr="00CC7F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color w:val="000000"/>
                <w:lang w:eastAsia="es-ES"/>
              </w:rPr>
              <w:t>Fecha de entrega semanal en cada clase: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C7F4B" w:rsidRDefault="00CC7F4B" w:rsidP="00CC7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CC7F4B" w:rsidRDefault="00CC7F4B" w:rsidP="00CC7F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75108C" w:rsidRPr="0075108C" w:rsidRDefault="0075108C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Daily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Miércoles 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22 de mayo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265"/>
        <w:gridCol w:w="1536"/>
        <w:gridCol w:w="1789"/>
        <w:gridCol w:w="1763"/>
        <w:gridCol w:w="1683"/>
        <w:gridCol w:w="2737"/>
      </w:tblGrid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Revisar historias de usuario y priorizar tareas.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Coordinar con el equipo para la implementación de historias de usuario prioritarias.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Chantre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Desarrollar la funcionalidad de registro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registro de cursos y comenzar con pruebas unitarias.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Implementar la interfaz de usuario para la funcionalidad de registro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interfaz de usuario y realizar pruebas de usabilidad.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Jean Carlo Castañeda Trujillo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Configurar el entorno de desarrollo y preparar las herramientas necesarias.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Comenzar a desarrollar la funcionalidad de configuración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Ll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la documentación inicial del proyecto y definir los estándares de codificación.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Ayudar en la implementación de la funcionalidad de configuración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Investigar sobre la mejor manera de implementar la eliminación de estudiantes.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Comenzar a desarrollar la funcionalidad de eliminación de estudiantes.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Ronald David Vera Meneses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Revisar las especificaciones de las historias de usuario y preparar el entorno de pruebas.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Empezar a trabajar en la funcionalidad de importar estudiantes.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65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Parra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Facilitar la reunión de planificación del sprint y asegurar que todos comprendan sus tareas.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Supervisar el progreso del equipo y resolver cualquier impedimento.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</w:tbl>
    <w:p w:rsidR="00BA4209" w:rsidRDefault="00994C21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Duración: 11 minutos</w:t>
      </w:r>
    </w:p>
    <w:p w:rsidR="00994C21" w:rsidRDefault="00994C21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12561A" w:rsidRDefault="0012561A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75108C" w:rsidRPr="0075108C" w:rsidRDefault="0075108C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Daily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Domingo 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26 de mayo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231"/>
        <w:gridCol w:w="1536"/>
        <w:gridCol w:w="1763"/>
        <w:gridCol w:w="1823"/>
        <w:gridCol w:w="1683"/>
        <w:gridCol w:w="2737"/>
      </w:tblGrid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Coordinar con el cliente para aclarar dudas sobre las historias de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usuario.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Revisar el progreso del equipo y ajustar las prioridades según sea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necesario.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Juan Chantre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registro de cursos y corregir errores encontrados.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registro de cursos y comenzar con la funcionalidad de configuración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Realizar pruebas de usabilidad en la interfaz de usuario para el registro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Implementar los cambios necesarios en la interfaz basados en los resultados de las pruebas.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Jean Carlo Castañeda Trujillo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Comenzar a desarrollar la funcionalidad de configuración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configuración de cursos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Ll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Ayudar en la implementación de la funcionalidad de configuración de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configuración de cursos y comenzar con la funcionalidad de creación de grupos.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Comenzar a desarrollar la funcionalidad de eliminación de estudiantes.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eliminación de estudiantes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Ronald David Vera Meneses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Empezar a trabajar en la funcionalidad de importar estudiantes.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importar estudiantes y asegurar su correcta implementación.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31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Parra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Supervisar el progreso del equipo y resolver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cualquier impedimento.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Facilitar la reunión de revisión del sprint y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documentar los resultados.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</w:tbl>
    <w:p w:rsidR="000972CB" w:rsidRDefault="00994C21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Duración: 13 minutos</w:t>
      </w:r>
    </w:p>
    <w:p w:rsidR="004404DB" w:rsidRDefault="004404DB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75108C" w:rsidRPr="0075108C" w:rsidRDefault="0075108C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Daily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Jueves 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30 de mayo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359"/>
        <w:gridCol w:w="1536"/>
        <w:gridCol w:w="1909"/>
        <w:gridCol w:w="1549"/>
        <w:gridCol w:w="1683"/>
        <w:gridCol w:w="2737"/>
      </w:tblGrid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Revisar las historias de usuario completadas y proporcionar retroalimentación al equipo.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Planificar la siguiente iteración y ajustar las prioridades de las historias de usuario.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Chantre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configuración de cursos y comenzar a trabajar en la funcionalidad de creación de grupos.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creación de grupos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Implementar los cambios necesarios en la interfaz de usuario basados en los resultados de las pruebas de usabilidad.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los cambios en la interfaz de usuario y comenzar a trabajar en la funcionalidad de realizar evaluación.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Jean Carlo Castañeda Trujillo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configuración de cursos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configuración de cursos y comenzar a trabajar en la funcionalidad de creación de grupos.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Ll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Finalizar la funcionalidad de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configuración de cursos y comenzar con la funcionalidad de creación de grupos.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Continuar trabajando en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la funcionalidad de creación de grupos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Carlos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eliminación de estudiantes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eliminación de estudiantes y comenzar a trabajar en la funcionalidad de eliminar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Ronald David Vera Meneses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importar estudiantes y asegurar su correcta implementación.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importar estudiantes y comenzar a trabajar en la funcionalidad de ver informes de evaluación.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35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Parra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Facilitar la reunión de revisión del sprint y documentar los resultados.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Coordinar con el equipo para la planificación de la siguiente iteración.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</w:tbl>
    <w:p w:rsidR="000972CB" w:rsidRDefault="00994C21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Duración: 10 minutos</w:t>
      </w:r>
    </w:p>
    <w:p w:rsidR="00994C21" w:rsidRDefault="00994C21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75108C" w:rsidRPr="0075108C" w:rsidRDefault="0075108C" w:rsidP="00751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Daily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Lunes </w:t>
      </w:r>
      <w:r w:rsidRPr="007510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 de junio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299"/>
        <w:gridCol w:w="1536"/>
        <w:gridCol w:w="1549"/>
        <w:gridCol w:w="1969"/>
        <w:gridCol w:w="1683"/>
        <w:gridCol w:w="2737"/>
      </w:tblGrid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Planificar la siguiente iteración y ajustar las prioridades de las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historias de usuario.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Revisar el progreso del equipo y coordinar con el cliente para obtener </w:t>
            </w: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retroalimentación.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Juan Chantre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creación de grupos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realizar evaluación.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los cambios en la interfaz de usuario y comenzar a trabajar en la funcionalidad de realizar evaluación.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realizar evaluación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Jean Carlo Castañeda Trujillo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configuración de cursos y comenzar a trabajar en la funcionalidad de creación de grupos.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creación de grupos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Ll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creación de grupos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escala de calificación.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eliminación de estudiantes y comenzar a trabajar en la funcionalidad de eliminar cursos.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eliminar cursos y asegurar su correcta implementación.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Ronald David Vera Meneses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importar estudiantes y comenzar a trabajar en la funcionalidad de ver informes de evaluación.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ver informes de evaluación y realizar pruebas iniciales.</w:t>
            </w:r>
          </w:p>
        </w:tc>
        <w:tc>
          <w:tcPr>
            <w:tcW w:w="0" w:type="auto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75108C" w:rsidRPr="0075108C" w:rsidTr="004404DB">
        <w:tc>
          <w:tcPr>
            <w:tcW w:w="1299" w:type="dxa"/>
            <w:hideMark/>
          </w:tcPr>
          <w:p w:rsidR="0075108C" w:rsidRPr="0075108C" w:rsidRDefault="0075108C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75108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</w:t>
            </w:r>
            <w:r w:rsidR="006339F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</w:t>
            </w:r>
          </w:p>
        </w:tc>
        <w:tc>
          <w:tcPr>
            <w:tcW w:w="0" w:type="auto"/>
            <w:hideMark/>
          </w:tcPr>
          <w:p w:rsidR="0075108C" w:rsidRPr="0075108C" w:rsidRDefault="006339F4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0" w:type="auto"/>
            <w:hideMark/>
          </w:tcPr>
          <w:p w:rsidR="0075108C" w:rsidRPr="0075108C" w:rsidRDefault="006339F4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t>Coordinar con el equipo para la planificación de la siguiente iteración.</w:t>
            </w:r>
          </w:p>
        </w:tc>
        <w:tc>
          <w:tcPr>
            <w:tcW w:w="0" w:type="auto"/>
            <w:hideMark/>
          </w:tcPr>
          <w:p w:rsidR="0075108C" w:rsidRPr="0075108C" w:rsidRDefault="006339F4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t xml:space="preserve">Facilitar la reunión de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y resolver cualquier impedimento que surja.</w:t>
            </w:r>
          </w:p>
        </w:tc>
        <w:tc>
          <w:tcPr>
            <w:tcW w:w="0" w:type="auto"/>
            <w:hideMark/>
          </w:tcPr>
          <w:p w:rsidR="0075108C" w:rsidRPr="0075108C" w:rsidRDefault="006339F4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t>No</w:t>
            </w:r>
          </w:p>
        </w:tc>
        <w:tc>
          <w:tcPr>
            <w:tcW w:w="2737" w:type="dxa"/>
            <w:hideMark/>
          </w:tcPr>
          <w:p w:rsidR="0075108C" w:rsidRPr="0075108C" w:rsidRDefault="006339F4" w:rsidP="007510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t>Ninguna</w:t>
            </w:r>
          </w:p>
        </w:tc>
      </w:tr>
    </w:tbl>
    <w:p w:rsidR="00570262" w:rsidRDefault="00570262" w:rsidP="0075108C"/>
    <w:p w:rsidR="000972CB" w:rsidRDefault="00994C21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Duración: 14 minutos</w:t>
      </w:r>
    </w:p>
    <w:p w:rsidR="000972CB" w:rsidRDefault="000972CB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442DB2" w:rsidRPr="00442DB2" w:rsidRDefault="00442DB2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Daily</w:t>
      </w:r>
      <w:proofErr w:type="spellEnd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Jueves </w:t>
      </w:r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 de junio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216"/>
        <w:gridCol w:w="1536"/>
        <w:gridCol w:w="1969"/>
        <w:gridCol w:w="1909"/>
        <w:gridCol w:w="1683"/>
        <w:gridCol w:w="2460"/>
      </w:tblGrid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Revisar el progreso del equipo y coordinar con el cliente para obtener retroalimentación.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Ajustar las prioridades de las historias de usuario según la retroalimentación del cliente.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Chantre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realizar evaluación.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realizar evaluación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realizar evaluación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Finalizar la funcionalidad de realizar evaluación y comenzar a trabajar en la funcionalidad de escala de </w:t>
            </w: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calificación.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Jean Carlo Castañeda Trujillo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creación de grupos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ver informes de evaluación.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Ll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escala de calificación.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escala de calificación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eliminar cursos y asegurar su correcta implementación.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eliminar cursos y comenzar a trabajar en la funcionalidad de modificar cursos.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Ronald David Vera Meneses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ver informes de evaluación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ver informes de evaluación y comenzar a trabajar en la funcionalidad de importar estudiantes.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85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Parra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Facilitar la reunión diaria y resolver cualquier impedimento que surja.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Supervisar el progreso del equipo y documentar los resultados del sprint.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6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</w:tbl>
    <w:p w:rsidR="000972CB" w:rsidRDefault="00994C21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Duración: 12 minutos</w:t>
      </w:r>
    </w:p>
    <w:p w:rsidR="003C5F9F" w:rsidRDefault="003C5F9F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3C5F9F" w:rsidRDefault="003C5F9F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BA4209" w:rsidRDefault="00BA4209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0" w:name="_GoBack"/>
      <w:bookmarkEnd w:id="0"/>
    </w:p>
    <w:p w:rsidR="00442DB2" w:rsidRPr="00442DB2" w:rsidRDefault="00442DB2" w:rsidP="00442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Daily</w:t>
      </w:r>
      <w:proofErr w:type="spellEnd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Scrum</w:t>
      </w:r>
      <w:proofErr w:type="spellEnd"/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–</w:t>
      </w:r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="001343E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Lunes </w:t>
      </w:r>
      <w:r w:rsidRPr="00442D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 de junio</w:t>
      </w:r>
    </w:p>
    <w:tbl>
      <w:tblPr>
        <w:tblStyle w:val="Tablaconcuadrcula"/>
        <w:tblW w:w="10773" w:type="dxa"/>
        <w:tblInd w:w="-1026" w:type="dxa"/>
        <w:tblLook w:val="04A0" w:firstRow="1" w:lastRow="0" w:firstColumn="1" w:lastColumn="0" w:noHBand="0" w:noVBand="1"/>
      </w:tblPr>
      <w:tblGrid>
        <w:gridCol w:w="1216"/>
        <w:gridCol w:w="1536"/>
        <w:gridCol w:w="1909"/>
        <w:gridCol w:w="1909"/>
        <w:gridCol w:w="1683"/>
        <w:gridCol w:w="2520"/>
      </w:tblGrid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hice ayer?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¿Qué voy a hacer hoy?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¿Tengo algún impedimento?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Observaciones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Tristan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Santiago Vidal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Ajustar las prioridades de las historias de usuario según la retroalimentación del cliente.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Revisar las historias de usuario completadas y proporcionar retroalimentación al equipo.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Chantre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realizar evaluación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realizar evaluación y comenzar a trabajar en la funcionalidad de modificar cursos.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Jesus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realizar evaluación y comenzar a trabajar en la funcionalidad de escala de calificación.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escala de calificación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Jean Carlo Castañeda Trujillo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creación de grupos y comenzar a trabajar en la funcionalidad de ver informes de evaluación.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ver informes de evaluación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Jhon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Jairo Rodríguez Ll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escala de calificación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escala de calificación y comenzar a trabajar en la funcionalidad de importar estudiantes.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Marquez</w:t>
            </w:r>
            <w:proofErr w:type="spellEnd"/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Finalizar la funcionalidad de eliminar cursos y comenzar a </w:t>
            </w: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trabajar en la funcionalidad de modificar cursos.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Continuar trabajando en la funcionalidad de modificar cursos </w:t>
            </w: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y asegurar su correcta implementación.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Ronald David Vera Meneses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Desarrollador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Finalizar la funcionalidad de ver informes de evaluación y comenzar a trabajar en la funcionalidad de importar estudiantes.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Continuar trabajando en la funcionalidad de importar estudiantes y realizar pruebas iniciales.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442DB2" w:rsidRPr="00442DB2" w:rsidTr="004404DB">
        <w:tc>
          <w:tcPr>
            <w:tcW w:w="119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Jean Carlo </w:t>
            </w: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Sanchez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Parra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Supervisar el progreso del equipo y documentar los resultados del sprint.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Facilitar la reunión de revisión del sprint y coordinar la planificación de la siguiente iteración.</w:t>
            </w:r>
          </w:p>
        </w:tc>
        <w:tc>
          <w:tcPr>
            <w:tcW w:w="0" w:type="auto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2700" w:type="dxa"/>
            <w:hideMark/>
          </w:tcPr>
          <w:p w:rsidR="00442DB2" w:rsidRPr="00442DB2" w:rsidRDefault="00442DB2" w:rsidP="00442D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42D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</w:tbl>
    <w:p w:rsidR="00442DB2" w:rsidRDefault="00442DB2" w:rsidP="0075108C"/>
    <w:p w:rsidR="00CC7F4B" w:rsidRDefault="00994C21" w:rsidP="0075108C">
      <w:pPr>
        <w:rPr>
          <w:rFonts w:ascii="Times New Roman" w:hAnsi="Times New Roman" w:cs="Times New Roman"/>
          <w:b/>
          <w:sz w:val="27"/>
          <w:szCs w:val="27"/>
        </w:rPr>
      </w:pPr>
      <w:r w:rsidRPr="00994C21">
        <w:rPr>
          <w:rFonts w:ascii="Times New Roman" w:hAnsi="Times New Roman" w:cs="Times New Roman"/>
          <w:b/>
          <w:sz w:val="27"/>
          <w:szCs w:val="27"/>
        </w:rPr>
        <w:t>Duración: 9 minutos</w:t>
      </w:r>
    </w:p>
    <w:p w:rsidR="00994C21" w:rsidRPr="00994C21" w:rsidRDefault="00994C21" w:rsidP="0075108C">
      <w:pPr>
        <w:rPr>
          <w:rFonts w:ascii="Times New Roman" w:hAnsi="Times New Roman" w:cs="Times New Roman"/>
          <w:b/>
          <w:sz w:val="27"/>
          <w:szCs w:val="27"/>
        </w:rPr>
      </w:pPr>
    </w:p>
    <w:p w:rsidR="00CC7F4B" w:rsidRDefault="00CC7F4B" w:rsidP="0075108C"/>
    <w:p w:rsidR="00CC7F4B" w:rsidRPr="00CC7F4B" w:rsidRDefault="00CC7F4B" w:rsidP="00CC7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F4B">
        <w:rPr>
          <w:rFonts w:ascii="Arial" w:eastAsia="Times New Roman" w:hAnsi="Arial" w:cs="Arial"/>
          <w:color w:val="000000"/>
          <w:lang w:eastAsia="es-ES"/>
        </w:rPr>
        <w:t>Conclusiones Generales: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</w:tblGrid>
      <w:tr w:rsidR="00CC7F4B" w:rsidRPr="00CC7F4B" w:rsidTr="00CC7F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7F4B" w:rsidRPr="00CC7F4B" w:rsidRDefault="00CC7F4B" w:rsidP="00CC7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C7F4B">
              <w:rPr>
                <w:rFonts w:ascii="Arial" w:eastAsia="Times New Roman" w:hAnsi="Arial" w:cs="Arial"/>
                <w:color w:val="111111"/>
                <w:sz w:val="24"/>
                <w:szCs w:val="24"/>
                <w:shd w:val="clear" w:color="auto" w:fill="FFFFFF"/>
                <w:lang w:eastAsia="es-ES"/>
              </w:rPr>
              <w:t xml:space="preserve">Durante el Sprint, el equipo logró importantes avances en la implementación de funcionalidades clave para la aplicación </w:t>
            </w:r>
            <w:proofErr w:type="spellStart"/>
            <w:r w:rsidRPr="00CC7F4B">
              <w:rPr>
                <w:rFonts w:ascii="Arial" w:eastAsia="Times New Roman" w:hAnsi="Arial" w:cs="Arial"/>
                <w:color w:val="111111"/>
                <w:sz w:val="24"/>
                <w:szCs w:val="24"/>
                <w:shd w:val="clear" w:color="auto" w:fill="FFFFFF"/>
                <w:lang w:eastAsia="es-ES"/>
              </w:rPr>
              <w:t>TeamEval</w:t>
            </w:r>
            <w:proofErr w:type="spellEnd"/>
            <w:r w:rsidRPr="00CC7F4B">
              <w:rPr>
                <w:rFonts w:ascii="Arial" w:eastAsia="Times New Roman" w:hAnsi="Arial" w:cs="Arial"/>
                <w:color w:val="111111"/>
                <w:sz w:val="24"/>
                <w:szCs w:val="24"/>
                <w:shd w:val="clear" w:color="auto" w:fill="FFFFFF"/>
                <w:lang w:eastAsia="es-ES"/>
              </w:rPr>
              <w:t>. Se realizaron contribuciones significativas que mejoraron el sistema y se cumplieron los objetivos del Sprint. A pesar de algunos desafíos menores, el equipo mantuvo una comunicación efectiva y resolvió los impedimentos con rapidez. En general, el Sprint fue exitoso, con la mayoría de las tareas completadas según lo planeado, reflejando el compromiso y la coordinación del equipo para cumplir con los objetivos del proyecto.</w:t>
            </w:r>
          </w:p>
          <w:p w:rsidR="00CC7F4B" w:rsidRPr="00CC7F4B" w:rsidRDefault="00CC7F4B" w:rsidP="00CC7F4B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C7F4B" w:rsidRPr="0075108C" w:rsidRDefault="00CC7F4B" w:rsidP="0075108C"/>
    <w:sectPr w:rsidR="00CC7F4B" w:rsidRPr="0075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84"/>
    <w:rsid w:val="000972CB"/>
    <w:rsid w:val="0012561A"/>
    <w:rsid w:val="001343EC"/>
    <w:rsid w:val="003C5F9F"/>
    <w:rsid w:val="003F6745"/>
    <w:rsid w:val="00433EE2"/>
    <w:rsid w:val="004404DB"/>
    <w:rsid w:val="00442DB2"/>
    <w:rsid w:val="004F71EC"/>
    <w:rsid w:val="00570262"/>
    <w:rsid w:val="006339F4"/>
    <w:rsid w:val="0075108C"/>
    <w:rsid w:val="008D5AE8"/>
    <w:rsid w:val="009878D0"/>
    <w:rsid w:val="00994C21"/>
    <w:rsid w:val="00B62B3F"/>
    <w:rsid w:val="00BA4209"/>
    <w:rsid w:val="00C73F0E"/>
    <w:rsid w:val="00CC7F4B"/>
    <w:rsid w:val="00D62FC0"/>
    <w:rsid w:val="00DC49CF"/>
    <w:rsid w:val="00E265D5"/>
    <w:rsid w:val="00E905B7"/>
    <w:rsid w:val="00FA3184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EC"/>
  </w:style>
  <w:style w:type="paragraph" w:styleId="Ttulo3">
    <w:name w:val="heading 3"/>
    <w:basedOn w:val="Normal"/>
    <w:link w:val="Ttulo3Car"/>
    <w:uiPriority w:val="9"/>
    <w:qFormat/>
    <w:rsid w:val="00C73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73F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CC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claro">
    <w:name w:val="Light Shading"/>
    <w:basedOn w:val="Tablanormal"/>
    <w:uiPriority w:val="60"/>
    <w:rsid w:val="003C5F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3C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EC"/>
  </w:style>
  <w:style w:type="paragraph" w:styleId="Ttulo3">
    <w:name w:val="heading 3"/>
    <w:basedOn w:val="Normal"/>
    <w:link w:val="Ttulo3Car"/>
    <w:uiPriority w:val="9"/>
    <w:qFormat/>
    <w:rsid w:val="00C73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73F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CC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claro">
    <w:name w:val="Light Shading"/>
    <w:basedOn w:val="Tablanormal"/>
    <w:uiPriority w:val="60"/>
    <w:rsid w:val="003C5F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3C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06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2046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Rodriguez</dc:creator>
  <cp:keywords/>
  <dc:description/>
  <cp:lastModifiedBy>Milton Rodriguez</cp:lastModifiedBy>
  <cp:revision>27</cp:revision>
  <dcterms:created xsi:type="dcterms:W3CDTF">2024-06-10T19:04:00Z</dcterms:created>
  <dcterms:modified xsi:type="dcterms:W3CDTF">2024-06-10T20:25:00Z</dcterms:modified>
</cp:coreProperties>
</file>