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1AC80" w14:textId="77777777" w:rsidR="002B743B" w:rsidRDefault="002B743B">
      <w:r>
        <w:t># RECETA DE COCINA â€” Manual de Operaciones</w:t>
      </w:r>
    </w:p>
    <w:p w14:paraId="3BC5D473" w14:textId="77777777" w:rsidR="002B743B" w:rsidRDefault="002B743B">
      <w:r>
        <w:t>### Etapa 4 â€” La Llegada</w:t>
      </w:r>
    </w:p>
    <w:p w14:paraId="15AB4131" w14:textId="77777777" w:rsidR="002B743B" w:rsidRDefault="002B743B"/>
    <w:p w14:paraId="5E34E94A" w14:textId="77777777" w:rsidR="002B743B" w:rsidRDefault="002B743B">
      <w:r>
        <w:t>&gt; Una "receta" bien escrita es aquella que cualquier persona puede ejecutar en 5 minutos sin llamarte.</w:t>
      </w:r>
    </w:p>
    <w:p w14:paraId="605DDC9E" w14:textId="77777777" w:rsidR="002B743B" w:rsidRDefault="002B743B"/>
    <w:p w14:paraId="7E4EA823" w14:textId="77777777" w:rsidR="002B743B" w:rsidRDefault="002B743B">
      <w:r>
        <w:t>---</w:t>
      </w:r>
    </w:p>
    <w:p w14:paraId="3AA9444F" w14:textId="77777777" w:rsidR="002B743B" w:rsidRDefault="002B743B"/>
    <w:p w14:paraId="600EAB66" w14:textId="77777777" w:rsidR="002B743B" w:rsidRDefault="002B743B">
      <w:r>
        <w:t>## Datos de la receta</w:t>
      </w:r>
    </w:p>
    <w:p w14:paraId="763F5F79" w14:textId="77777777" w:rsidR="002B743B" w:rsidRDefault="002B743B"/>
    <w:p w14:paraId="14675DAF" w14:textId="77777777" w:rsidR="002B743B" w:rsidRDefault="002B743B">
      <w:r>
        <w:t>| Campo | Valor |</w:t>
      </w:r>
    </w:p>
    <w:p w14:paraId="7942CA98" w14:textId="77777777" w:rsidR="002B743B" w:rsidRDefault="002B743B">
      <w:r>
        <w:t>|-------|-------|</w:t>
      </w:r>
    </w:p>
    <w:p w14:paraId="1A36D614" w14:textId="77777777" w:rsidR="002B743B" w:rsidRDefault="002B743B">
      <w:r>
        <w:t>| Nombre de la tarea | |</w:t>
      </w:r>
    </w:p>
    <w:p w14:paraId="035FE325" w14:textId="77777777" w:rsidR="002B743B" w:rsidRDefault="002B743B">
      <w:r>
        <w:t>| Responsable | |</w:t>
      </w:r>
    </w:p>
    <w:p w14:paraId="745AA4BD" w14:textId="77777777" w:rsidR="002B743B" w:rsidRDefault="002B743B">
      <w:r>
        <w:t>| Frecuencia | |</w:t>
      </w:r>
    </w:p>
    <w:p w14:paraId="3B3739A7" w14:textId="77777777" w:rsidR="002B743B" w:rsidRDefault="002B743B">
      <w:r>
        <w:t>| Materiales necesarios | |</w:t>
      </w:r>
    </w:p>
    <w:p w14:paraId="62E97E82" w14:textId="77777777" w:rsidR="002B743B" w:rsidRDefault="002B743B">
      <w:r>
        <w:t>| Tiempo estimado | |</w:t>
      </w:r>
    </w:p>
    <w:p w14:paraId="50F3FF45" w14:textId="77777777" w:rsidR="002B743B" w:rsidRDefault="002B743B"/>
    <w:p w14:paraId="55E5F039" w14:textId="77777777" w:rsidR="002B743B" w:rsidRDefault="002B743B">
      <w:r>
        <w:t>---</w:t>
      </w:r>
    </w:p>
    <w:p w14:paraId="626FF0EB" w14:textId="77777777" w:rsidR="002B743B" w:rsidRDefault="002B743B"/>
    <w:p w14:paraId="1DF07199" w14:textId="77777777" w:rsidR="002B743B" w:rsidRDefault="002B743B">
      <w:r>
        <w:t>## Paso a paso</w:t>
      </w:r>
    </w:p>
    <w:p w14:paraId="19BC91D7" w14:textId="77777777" w:rsidR="002B743B" w:rsidRDefault="002B743B"/>
    <w:p w14:paraId="44A46D6F" w14:textId="77777777" w:rsidR="002B743B" w:rsidRDefault="002B743B">
      <w:r>
        <w:t xml:space="preserve">**1.** </w:t>
      </w:r>
    </w:p>
    <w:p w14:paraId="70AFCA58" w14:textId="77777777" w:rsidR="002B743B" w:rsidRDefault="002B743B">
      <w:r>
        <w:t>```</w:t>
      </w:r>
    </w:p>
    <w:p w14:paraId="4ADF21C5" w14:textId="77777777" w:rsidR="002B743B" w:rsidRDefault="002B743B">
      <w:r>
        <w:t>```</w:t>
      </w:r>
    </w:p>
    <w:p w14:paraId="6987582A" w14:textId="77777777" w:rsidR="002B743B" w:rsidRDefault="002B743B"/>
    <w:p w14:paraId="399C4449" w14:textId="77777777" w:rsidR="002B743B" w:rsidRDefault="002B743B">
      <w:r>
        <w:t xml:space="preserve">**2.** </w:t>
      </w:r>
    </w:p>
    <w:p w14:paraId="518656BF" w14:textId="77777777" w:rsidR="002B743B" w:rsidRDefault="002B743B">
      <w:r>
        <w:t>```</w:t>
      </w:r>
    </w:p>
    <w:p w14:paraId="7D58A39D" w14:textId="77777777" w:rsidR="002B743B" w:rsidRDefault="002B743B">
      <w:r>
        <w:t>```</w:t>
      </w:r>
    </w:p>
    <w:p w14:paraId="5CFD68C4" w14:textId="77777777" w:rsidR="002B743B" w:rsidRDefault="002B743B"/>
    <w:p w14:paraId="702962B0" w14:textId="77777777" w:rsidR="002B743B" w:rsidRDefault="002B743B">
      <w:r>
        <w:t xml:space="preserve">**3.** </w:t>
      </w:r>
    </w:p>
    <w:p w14:paraId="0CCB708B" w14:textId="77777777" w:rsidR="002B743B" w:rsidRDefault="002B743B">
      <w:r>
        <w:t>```</w:t>
      </w:r>
    </w:p>
    <w:p w14:paraId="3CF4E738" w14:textId="77777777" w:rsidR="002B743B" w:rsidRDefault="002B743B">
      <w:r>
        <w:t>```</w:t>
      </w:r>
    </w:p>
    <w:p w14:paraId="19306BA6" w14:textId="77777777" w:rsidR="002B743B" w:rsidRDefault="002B743B"/>
    <w:p w14:paraId="6B353FD2" w14:textId="77777777" w:rsidR="002B743B" w:rsidRDefault="002B743B">
      <w:r>
        <w:t xml:space="preserve">**4.** </w:t>
      </w:r>
    </w:p>
    <w:p w14:paraId="0DD0EBE8" w14:textId="77777777" w:rsidR="002B743B" w:rsidRDefault="002B743B">
      <w:r>
        <w:t>```</w:t>
      </w:r>
    </w:p>
    <w:p w14:paraId="75BE7DEF" w14:textId="77777777" w:rsidR="002B743B" w:rsidRDefault="002B743B">
      <w:r>
        <w:t>```</w:t>
      </w:r>
    </w:p>
    <w:p w14:paraId="1224B63E" w14:textId="77777777" w:rsidR="002B743B" w:rsidRDefault="002B743B"/>
    <w:p w14:paraId="5992D64D" w14:textId="77777777" w:rsidR="002B743B" w:rsidRDefault="002B743B">
      <w:r>
        <w:t xml:space="preserve">**5.** </w:t>
      </w:r>
    </w:p>
    <w:p w14:paraId="773BA328" w14:textId="77777777" w:rsidR="002B743B" w:rsidRDefault="002B743B">
      <w:r>
        <w:t>```</w:t>
      </w:r>
    </w:p>
    <w:p w14:paraId="017DA69F" w14:textId="77777777" w:rsidR="002B743B" w:rsidRDefault="002B743B">
      <w:r>
        <w:t>```</w:t>
      </w:r>
    </w:p>
    <w:p w14:paraId="2CD6B41E" w14:textId="77777777" w:rsidR="002B743B" w:rsidRDefault="002B743B"/>
    <w:p w14:paraId="072B6E44" w14:textId="77777777" w:rsidR="002B743B" w:rsidRDefault="002B743B">
      <w:r>
        <w:t xml:space="preserve">**6.** </w:t>
      </w:r>
    </w:p>
    <w:p w14:paraId="1D18968A" w14:textId="77777777" w:rsidR="002B743B" w:rsidRDefault="002B743B">
      <w:r>
        <w:t>```</w:t>
      </w:r>
    </w:p>
    <w:p w14:paraId="54A7AA7B" w14:textId="77777777" w:rsidR="002B743B" w:rsidRDefault="002B743B">
      <w:r>
        <w:t>```</w:t>
      </w:r>
    </w:p>
    <w:p w14:paraId="3020CAAE" w14:textId="77777777" w:rsidR="002B743B" w:rsidRDefault="002B743B"/>
    <w:p w14:paraId="538DAB9A" w14:textId="77777777" w:rsidR="002B743B" w:rsidRDefault="002B743B">
      <w:r>
        <w:t>*(Agrega mÃ¡s pasos si es necesario)*</w:t>
      </w:r>
    </w:p>
    <w:p w14:paraId="16BD2035" w14:textId="77777777" w:rsidR="002B743B" w:rsidRDefault="002B743B"/>
    <w:p w14:paraId="5D580904" w14:textId="77777777" w:rsidR="002B743B" w:rsidRDefault="002B743B">
      <w:r>
        <w:t>---</w:t>
      </w:r>
    </w:p>
    <w:p w14:paraId="72AAAF0C" w14:textId="77777777" w:rsidR="002B743B" w:rsidRDefault="002B743B"/>
    <w:p w14:paraId="3B99C4BC" w14:textId="77777777" w:rsidR="002B743B" w:rsidRDefault="002B743B">
      <w:r>
        <w:t>## Errores comunes y cÃ³mo evitarlos</w:t>
      </w:r>
    </w:p>
    <w:p w14:paraId="1E34F7EA" w14:textId="77777777" w:rsidR="002B743B" w:rsidRDefault="002B743B"/>
    <w:p w14:paraId="2F2916B6" w14:textId="77777777" w:rsidR="002B743B" w:rsidRDefault="002B743B">
      <w:r>
        <w:t>| Error | SoluciÃ³n |</w:t>
      </w:r>
    </w:p>
    <w:p w14:paraId="2F4486B3" w14:textId="77777777" w:rsidR="002B743B" w:rsidRDefault="002B743B">
      <w:r>
        <w:t>|-------|----------|</w:t>
      </w:r>
    </w:p>
    <w:p w14:paraId="0A08C641" w14:textId="77777777" w:rsidR="002B743B" w:rsidRDefault="002B743B">
      <w:r>
        <w:t>| | |</w:t>
      </w:r>
    </w:p>
    <w:p w14:paraId="5DA134EC" w14:textId="77777777" w:rsidR="002B743B" w:rsidRDefault="002B743B">
      <w:r>
        <w:t>| | |</w:t>
      </w:r>
    </w:p>
    <w:p w14:paraId="767BEB6F" w14:textId="77777777" w:rsidR="002B743B" w:rsidRDefault="002B743B">
      <w:r>
        <w:t>| | |</w:t>
      </w:r>
    </w:p>
    <w:p w14:paraId="32797846" w14:textId="77777777" w:rsidR="002B743B" w:rsidRDefault="002B743B"/>
    <w:p w14:paraId="419B0E6B" w14:textId="77777777" w:rsidR="002B743B" w:rsidRDefault="002B743B">
      <w:r>
        <w:t>---</w:t>
      </w:r>
    </w:p>
    <w:p w14:paraId="2BD8F4B4" w14:textId="77777777" w:rsidR="002B743B" w:rsidRDefault="002B743B"/>
    <w:p w14:paraId="07C25F74" w14:textId="77777777" w:rsidR="002B743B" w:rsidRDefault="002B743B">
      <w:r>
        <w:t>## Â¿CuÃ¡ndo escalar esta tarea?</w:t>
      </w:r>
    </w:p>
    <w:p w14:paraId="65A1EF0D" w14:textId="77777777" w:rsidR="002B743B" w:rsidRDefault="002B743B"/>
    <w:p w14:paraId="4E451342" w14:textId="77777777" w:rsidR="002B743B" w:rsidRDefault="002B743B">
      <w:r>
        <w:t>- [ ] Se puede automatizar con una herramienta</w:t>
      </w:r>
    </w:p>
    <w:p w14:paraId="72697B7A" w14:textId="77777777" w:rsidR="002B743B" w:rsidRDefault="002B743B">
      <w:r>
        <w:t>- [ ] Se puede delegar a un asistente</w:t>
      </w:r>
    </w:p>
    <w:p w14:paraId="71F49720" w14:textId="77777777" w:rsidR="002B743B" w:rsidRDefault="002B743B">
      <w:r>
        <w:t>- [ ] Es una tarea estratÃ©gica que solo debo hacer yo</w:t>
      </w:r>
    </w:p>
    <w:p w14:paraId="483FBC4D" w14:textId="77777777" w:rsidR="002B743B" w:rsidRDefault="002B743B"/>
    <w:p w14:paraId="1BF582BB" w14:textId="77777777" w:rsidR="002B743B" w:rsidRDefault="002B743B">
      <w:r>
        <w:t>---</w:t>
      </w:r>
    </w:p>
    <w:p w14:paraId="391D5DAB" w14:textId="77777777" w:rsidR="002B743B" w:rsidRDefault="002B743B"/>
    <w:p w14:paraId="157718F3" w14:textId="77777777" w:rsidR="002B743B" w:rsidRDefault="002B743B">
      <w:r>
        <w:t>**Ejemplo completo:**</w:t>
      </w:r>
    </w:p>
    <w:p w14:paraId="76B13176" w14:textId="77777777" w:rsidR="002B743B" w:rsidRDefault="002B743B"/>
    <w:p w14:paraId="140B7542" w14:textId="77777777" w:rsidR="002B743B" w:rsidRDefault="002B743B">
      <w:r>
        <w:t>| Campo | Ejemplo |</w:t>
      </w:r>
    </w:p>
    <w:p w14:paraId="4B22800B" w14:textId="77777777" w:rsidR="002B743B" w:rsidRDefault="002B743B">
      <w:r>
        <w:t>|-------|---------|</w:t>
      </w:r>
    </w:p>
    <w:p w14:paraId="0E1AD852" w14:textId="77777777" w:rsidR="002B743B" w:rsidRDefault="002B743B">
      <w:r>
        <w:t>| Nombre | Proceso de despacho |</w:t>
      </w:r>
    </w:p>
    <w:p w14:paraId="36DF90E2" w14:textId="77777777" w:rsidR="002B743B" w:rsidRDefault="002B743B">
      <w:r>
        <w:t>| Responsable | Asistente de logÃ­stica |</w:t>
      </w:r>
    </w:p>
    <w:p w14:paraId="7B0672EC" w14:textId="77777777" w:rsidR="002B743B" w:rsidRDefault="002B743B">
      <w:r>
        <w:t>| Frecuencia | Por cada pedido confirmado |</w:t>
      </w:r>
    </w:p>
    <w:p w14:paraId="14D7D1B8" w14:textId="77777777" w:rsidR="002B743B" w:rsidRDefault="002B743B">
      <w:r>
        <w:t>| Materiales | Caja, papel burbuja, cinta, tarjeta de agradecimiento, guÃ­a de envÃ­o |</w:t>
      </w:r>
    </w:p>
    <w:p w14:paraId="14EFE1B0" w14:textId="77777777" w:rsidR="002B743B" w:rsidRDefault="002B743B">
      <w:r>
        <w:t>| Tiempo | 15 min por pedido |</w:t>
      </w:r>
    </w:p>
    <w:p w14:paraId="2F8F2D6B" w14:textId="77777777" w:rsidR="002B743B" w:rsidRDefault="002B743B"/>
    <w:p w14:paraId="5D4E415B" w14:textId="77777777" w:rsidR="002B743B" w:rsidRDefault="002B743B">
      <w:r>
        <w:t>**Pasos:**</w:t>
      </w:r>
    </w:p>
    <w:p w14:paraId="6C61BEAB" w14:textId="77777777" w:rsidR="002B743B" w:rsidRDefault="002B743B">
      <w:r>
        <w:t>1. Verificar pedido en WhatsApp y confirmar direcciÃ³n</w:t>
      </w:r>
    </w:p>
    <w:p w14:paraId="369DDEA5" w14:textId="77777777" w:rsidR="002B743B" w:rsidRDefault="002B743B">
      <w:r>
        <w:t>2. Seleccionar caja del tamaÃ±o adecuado</w:t>
      </w:r>
    </w:p>
    <w:p w14:paraId="1923E5DF" w14:textId="77777777" w:rsidR="002B743B" w:rsidRDefault="002B743B">
      <w:r>
        <w:t>3. Envolver producto con papel burbuja</w:t>
      </w:r>
    </w:p>
    <w:p w14:paraId="316B3F05" w14:textId="77777777" w:rsidR="002B743B" w:rsidRDefault="002B743B">
      <w:r>
        <w:t>4. Incluir tarjeta de agradecimiento</w:t>
      </w:r>
    </w:p>
    <w:p w14:paraId="6DC95E9E" w14:textId="77777777" w:rsidR="002B743B" w:rsidRDefault="002B743B">
      <w:r>
        <w:t>5. Cerrar y sellar la caja</w:t>
      </w:r>
    </w:p>
    <w:p w14:paraId="65F3ABBA" w14:textId="77777777" w:rsidR="002B743B" w:rsidRDefault="002B743B">
      <w:r>
        <w:t>6. Generar guÃ­a en plataforma de mensajerÃ­a</w:t>
      </w:r>
    </w:p>
    <w:p w14:paraId="1065E6D7" w14:textId="77777777" w:rsidR="002B743B" w:rsidRDefault="002B743B">
      <w:r>
        <w:t>7. Entregar a mensajero</w:t>
      </w:r>
    </w:p>
    <w:p w14:paraId="58461066" w14:textId="77777777" w:rsidR="002B743B" w:rsidRDefault="002B743B">
      <w:r>
        <w:t>8. Enviar nÃºmero de guÃ­a al cliente por WhatsApp</w:t>
      </w:r>
    </w:p>
    <w:p w14:paraId="19DBB1A7" w14:textId="77777777" w:rsidR="002B743B" w:rsidRDefault="002B743B"/>
    <w:p w14:paraId="1F574A93" w14:textId="77777777" w:rsidR="002B743B" w:rsidRDefault="002B743B">
      <w:r>
        <w:t>**Error comÃºn:** Olvidar la tarjeta de agradecimiento.</w:t>
      </w:r>
    </w:p>
    <w:p w14:paraId="5D950AF8" w14:textId="77777777" w:rsidR="002B743B" w:rsidRDefault="002B743B">
      <w:r>
        <w:t>**SoluciÃ³n:** Pegar un post-it en la mesa de empaque que diga "Â¿Pusiste la tarjeta?"</w:t>
      </w:r>
    </w:p>
    <w:p w14:paraId="557B05EA" w14:textId="61BE5378" w:rsidR="00EF3DA3" w:rsidRDefault="00EF3DA3"/>
    <w:sectPr w:rsidR="00EF3D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43B"/>
    <w:rsid w:val="002B743B"/>
    <w:rsid w:val="003A322A"/>
    <w:rsid w:val="008A1CAC"/>
    <w:rsid w:val="00EF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3F54A"/>
  <w15:chartTrackingRefBased/>
  <w15:docId w15:val="{9989BE40-C789-407A-8476-9262E519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7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7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7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7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7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7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7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7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74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74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4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4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4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4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7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7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7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7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7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74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74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74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7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74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7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CONSTAIN</dc:creator>
  <cp:keywords/>
  <dc:description/>
  <cp:lastModifiedBy>CARLOS CONSTAIN</cp:lastModifiedBy>
  <cp:revision>1</cp:revision>
  <dcterms:created xsi:type="dcterms:W3CDTF">2026-06-23T22:12:00Z</dcterms:created>
  <dcterms:modified xsi:type="dcterms:W3CDTF">2026-06-23T22:12:00Z</dcterms:modified>
</cp:coreProperties>
</file>