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514F4" w14:textId="77777777" w:rsidR="001356FA" w:rsidRPr="001356FA" w:rsidRDefault="001356FA" w:rsidP="00521C74">
      <w:r w:rsidRPr="001356FA">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29D6D6A4" w14:textId="77777777" w:rsidR="001356FA" w:rsidRPr="001356FA" w:rsidRDefault="001356FA" w:rsidP="00521C74">
      <w:r w:rsidRPr="001356FA">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69606212" w14:textId="77777777" w:rsidR="001356FA" w:rsidRPr="001356FA" w:rsidRDefault="001356FA" w:rsidP="00521C74">
      <w:r w:rsidRPr="001356FA">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0D6A2E7C" w14:textId="77777777" w:rsidR="001356FA" w:rsidRPr="001356FA" w:rsidRDefault="001356FA" w:rsidP="00521C74">
      <w:r w:rsidRPr="001356FA">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1E3EC47C" w14:textId="685EC6E9" w:rsidR="001356FA" w:rsidRDefault="001356FA" w:rsidP="00521C74">
      <w:r w:rsidRPr="001356FA">
        <w:t>La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0C63C727" w14:textId="77777777" w:rsidR="001356FA" w:rsidRDefault="001356FA" w:rsidP="00521C74">
      <w:r w:rsidRPr="001356FA">
        <w:t>La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6ADBD1D9" w14:textId="77777777" w:rsidR="001356FA" w:rsidRDefault="001356FA" w:rsidP="00521C74">
      <w:r w:rsidRPr="001356FA">
        <w:t>La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1701BFD3" w14:textId="77777777" w:rsidR="001356FA" w:rsidRDefault="001356FA" w:rsidP="00521C74"/>
    <w:p w14:paraId="552D7F8F" w14:textId="77777777" w:rsidR="001356FA" w:rsidRDefault="001356FA" w:rsidP="00521C74">
      <w:r>
        <w:br w:type="page"/>
      </w:r>
    </w:p>
    <w:p w14:paraId="497AF10A" w14:textId="779052FC" w:rsidR="001356FA" w:rsidRDefault="001356FA" w:rsidP="00521C74">
      <w:r>
        <w:lastRenderedPageBreak/>
        <w:t>La computadora</w:t>
      </w:r>
    </w:p>
    <w:p w14:paraId="2E102AB2" w14:textId="77777777" w:rsidR="001356FA" w:rsidRDefault="001356FA" w:rsidP="00521C74">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2D177817" w14:textId="536B1B55" w:rsidR="001356FA" w:rsidRDefault="001356FA" w:rsidP="00521C74">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03A82EF7" w14:textId="63DF16C4" w:rsidR="001356FA" w:rsidRDefault="001356FA" w:rsidP="00BE29FE">
      <w:pPr>
        <w:jc w:val="center"/>
      </w:pPr>
      <w:r>
        <w:rPr>
          <w:noProof/>
        </w:rPr>
        <w:drawing>
          <wp:inline distT="0" distB="0" distL="0" distR="0" wp14:anchorId="66BABA3A" wp14:editId="0E656BA3">
            <wp:extent cx="4170120" cy="2345634"/>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5019" cy="2359639"/>
                    </a:xfrm>
                    <a:prstGeom prst="rect">
                      <a:avLst/>
                    </a:prstGeom>
                  </pic:spPr>
                </pic:pic>
              </a:graphicData>
            </a:graphic>
          </wp:inline>
        </w:drawing>
      </w:r>
    </w:p>
    <w:p w14:paraId="00795325" w14:textId="6C7E7F4D" w:rsidR="003C5796" w:rsidRPr="003C5796" w:rsidRDefault="003C5796" w:rsidP="00521C74">
      <w:r w:rsidRPr="003C5796">
        <w:rPr>
          <w:b/>
          <w:bCs/>
        </w:rPr>
        <w:t>Figura 1</w:t>
      </w:r>
      <w:r w:rsidRPr="003C5796">
        <w:t xml:space="preserve"> – Computadora personal</w:t>
      </w:r>
    </w:p>
    <w:p w14:paraId="0B6A6B90" w14:textId="77777777" w:rsidR="001356FA" w:rsidRDefault="001356FA" w:rsidP="00521C74">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tbl>
      <w:tblPr>
        <w:tblStyle w:val="Tablaconcuadrcula"/>
        <w:tblW w:w="0" w:type="auto"/>
        <w:tblLook w:val="04A0" w:firstRow="1" w:lastRow="0" w:firstColumn="1" w:lastColumn="0" w:noHBand="0" w:noVBand="1"/>
      </w:tblPr>
      <w:tblGrid>
        <w:gridCol w:w="1583"/>
        <w:gridCol w:w="2951"/>
        <w:gridCol w:w="2414"/>
        <w:gridCol w:w="2068"/>
      </w:tblGrid>
      <w:tr w:rsidR="003C5796" w14:paraId="1FA8B254" w14:textId="77777777" w:rsidTr="003C5796">
        <w:trPr>
          <w:tblHeader/>
        </w:trPr>
        <w:tc>
          <w:tcPr>
            <w:tcW w:w="846" w:type="dxa"/>
          </w:tcPr>
          <w:p w14:paraId="272D0FA7" w14:textId="1B557748" w:rsidR="003C5796" w:rsidRPr="003C5796" w:rsidRDefault="003C5796" w:rsidP="00521C74">
            <w:r w:rsidRPr="003C5796">
              <w:t>ID</w:t>
            </w:r>
          </w:p>
        </w:tc>
        <w:tc>
          <w:tcPr>
            <w:tcW w:w="3662" w:type="dxa"/>
          </w:tcPr>
          <w:p w14:paraId="06BE46A9" w14:textId="64869F65" w:rsidR="003C5796" w:rsidRPr="003C5796" w:rsidRDefault="003C5796" w:rsidP="00521C74">
            <w:r w:rsidRPr="003C5796">
              <w:t>APELLIDOS</w:t>
            </w:r>
          </w:p>
        </w:tc>
        <w:tc>
          <w:tcPr>
            <w:tcW w:w="2254" w:type="dxa"/>
          </w:tcPr>
          <w:p w14:paraId="4CA97A14" w14:textId="449D87F4" w:rsidR="003C5796" w:rsidRPr="003C5796" w:rsidRDefault="003C5796" w:rsidP="00521C74">
            <w:r w:rsidRPr="003C5796">
              <w:t>NOMBRES</w:t>
            </w:r>
          </w:p>
        </w:tc>
        <w:tc>
          <w:tcPr>
            <w:tcW w:w="2254" w:type="dxa"/>
          </w:tcPr>
          <w:p w14:paraId="1CBD27B3" w14:textId="61CF9132" w:rsidR="003C5796" w:rsidRPr="003C5796" w:rsidRDefault="003C5796" w:rsidP="00521C74">
            <w:r w:rsidRPr="003C5796">
              <w:t>EDAD</w:t>
            </w:r>
          </w:p>
        </w:tc>
      </w:tr>
      <w:tr w:rsidR="003C5796" w14:paraId="11F8C546" w14:textId="77777777" w:rsidTr="003C5796">
        <w:tc>
          <w:tcPr>
            <w:tcW w:w="846" w:type="dxa"/>
          </w:tcPr>
          <w:p w14:paraId="25CE121D" w14:textId="730209DF" w:rsidR="003C5796" w:rsidRDefault="003C5796" w:rsidP="00521C74">
            <w:r>
              <w:t>1</w:t>
            </w:r>
          </w:p>
        </w:tc>
        <w:tc>
          <w:tcPr>
            <w:tcW w:w="3662" w:type="dxa"/>
          </w:tcPr>
          <w:p w14:paraId="6D99B4F4" w14:textId="4649741D" w:rsidR="003C5796" w:rsidRDefault="003C5796" w:rsidP="00521C74">
            <w:r>
              <w:t>Pérez</w:t>
            </w:r>
          </w:p>
        </w:tc>
        <w:tc>
          <w:tcPr>
            <w:tcW w:w="2254" w:type="dxa"/>
          </w:tcPr>
          <w:p w14:paraId="3CBFED5A" w14:textId="6FFE91F6" w:rsidR="003C5796" w:rsidRDefault="003C5796" w:rsidP="00521C74">
            <w:r>
              <w:t>Claudia</w:t>
            </w:r>
          </w:p>
        </w:tc>
        <w:tc>
          <w:tcPr>
            <w:tcW w:w="2254" w:type="dxa"/>
          </w:tcPr>
          <w:p w14:paraId="2A016126" w14:textId="5FE39115" w:rsidR="003C5796" w:rsidRDefault="003C5796" w:rsidP="00521C74">
            <w:r>
              <w:t>19</w:t>
            </w:r>
          </w:p>
        </w:tc>
      </w:tr>
      <w:tr w:rsidR="003C5796" w14:paraId="3F331EF8" w14:textId="77777777" w:rsidTr="003C5796">
        <w:tc>
          <w:tcPr>
            <w:tcW w:w="846" w:type="dxa"/>
          </w:tcPr>
          <w:p w14:paraId="0FB4D970" w14:textId="3041A0A1" w:rsidR="003C5796" w:rsidRDefault="003C5796" w:rsidP="00521C74">
            <w:r>
              <w:t>2</w:t>
            </w:r>
          </w:p>
        </w:tc>
        <w:tc>
          <w:tcPr>
            <w:tcW w:w="3662" w:type="dxa"/>
          </w:tcPr>
          <w:p w14:paraId="28064A59" w14:textId="40A00434" w:rsidR="003C5796" w:rsidRDefault="003C5796" w:rsidP="00521C74">
            <w:r>
              <w:t>Pérez</w:t>
            </w:r>
          </w:p>
        </w:tc>
        <w:tc>
          <w:tcPr>
            <w:tcW w:w="2254" w:type="dxa"/>
          </w:tcPr>
          <w:p w14:paraId="145EF5B4" w14:textId="26AFD179" w:rsidR="003C5796" w:rsidRDefault="003C5796" w:rsidP="00521C74">
            <w:r>
              <w:t>Claudia</w:t>
            </w:r>
          </w:p>
        </w:tc>
        <w:tc>
          <w:tcPr>
            <w:tcW w:w="2254" w:type="dxa"/>
          </w:tcPr>
          <w:p w14:paraId="1A04A4CD" w14:textId="4203DB9C" w:rsidR="003C5796" w:rsidRDefault="003C5796" w:rsidP="00521C74">
            <w:r>
              <w:t>19</w:t>
            </w:r>
          </w:p>
        </w:tc>
      </w:tr>
      <w:tr w:rsidR="003C5796" w14:paraId="1313903D" w14:textId="77777777" w:rsidTr="003C5796">
        <w:tc>
          <w:tcPr>
            <w:tcW w:w="846" w:type="dxa"/>
          </w:tcPr>
          <w:p w14:paraId="2737E969" w14:textId="60BC1AA0" w:rsidR="003C5796" w:rsidRDefault="003C5796" w:rsidP="00521C74">
            <w:r>
              <w:t>3</w:t>
            </w:r>
          </w:p>
        </w:tc>
        <w:tc>
          <w:tcPr>
            <w:tcW w:w="3662" w:type="dxa"/>
          </w:tcPr>
          <w:p w14:paraId="27022867" w14:textId="5F91A45A" w:rsidR="003C5796" w:rsidRDefault="003C5796" w:rsidP="00521C74">
            <w:r>
              <w:t>Pérez</w:t>
            </w:r>
          </w:p>
        </w:tc>
        <w:tc>
          <w:tcPr>
            <w:tcW w:w="2254" w:type="dxa"/>
          </w:tcPr>
          <w:p w14:paraId="18D4C74B" w14:textId="2F1268FC" w:rsidR="003C5796" w:rsidRDefault="003C5796" w:rsidP="00521C74">
            <w:r>
              <w:t>Claudia</w:t>
            </w:r>
          </w:p>
        </w:tc>
        <w:tc>
          <w:tcPr>
            <w:tcW w:w="2254" w:type="dxa"/>
          </w:tcPr>
          <w:p w14:paraId="35EE53DA" w14:textId="705257AC" w:rsidR="003C5796" w:rsidRDefault="003C5796" w:rsidP="00521C74">
            <w:r>
              <w:t>19</w:t>
            </w:r>
          </w:p>
        </w:tc>
      </w:tr>
      <w:tr w:rsidR="003C5796" w14:paraId="2060B2D5" w14:textId="77777777" w:rsidTr="003C5796">
        <w:tc>
          <w:tcPr>
            <w:tcW w:w="846" w:type="dxa"/>
          </w:tcPr>
          <w:p w14:paraId="709136EB" w14:textId="2B5659AC" w:rsidR="003C5796" w:rsidRDefault="003C5796" w:rsidP="00521C74">
            <w:r>
              <w:t>4</w:t>
            </w:r>
          </w:p>
        </w:tc>
        <w:tc>
          <w:tcPr>
            <w:tcW w:w="3662" w:type="dxa"/>
          </w:tcPr>
          <w:p w14:paraId="0DF4CF82" w14:textId="4B9610E5" w:rsidR="003C5796" w:rsidRDefault="003C5796" w:rsidP="00521C74">
            <w:r>
              <w:t>Pérez</w:t>
            </w:r>
          </w:p>
        </w:tc>
        <w:tc>
          <w:tcPr>
            <w:tcW w:w="2254" w:type="dxa"/>
          </w:tcPr>
          <w:p w14:paraId="03C964B4" w14:textId="3179DA05" w:rsidR="003C5796" w:rsidRDefault="003C5796" w:rsidP="00521C74">
            <w:r>
              <w:t>Claudia</w:t>
            </w:r>
          </w:p>
        </w:tc>
        <w:tc>
          <w:tcPr>
            <w:tcW w:w="2254" w:type="dxa"/>
          </w:tcPr>
          <w:p w14:paraId="602902E3" w14:textId="2AADB182" w:rsidR="003C5796" w:rsidRDefault="003C5796" w:rsidP="00521C74">
            <w:r>
              <w:t>19</w:t>
            </w:r>
          </w:p>
        </w:tc>
      </w:tr>
      <w:tr w:rsidR="003C5796" w14:paraId="370EC219" w14:textId="77777777" w:rsidTr="003C5796">
        <w:tc>
          <w:tcPr>
            <w:tcW w:w="846" w:type="dxa"/>
          </w:tcPr>
          <w:p w14:paraId="38B94C3A" w14:textId="2ABAE464" w:rsidR="003C5796" w:rsidRDefault="003C5796" w:rsidP="00521C74">
            <w:r>
              <w:t>5</w:t>
            </w:r>
          </w:p>
        </w:tc>
        <w:tc>
          <w:tcPr>
            <w:tcW w:w="3662" w:type="dxa"/>
          </w:tcPr>
          <w:p w14:paraId="37AE2569" w14:textId="0C2FCADC" w:rsidR="003C5796" w:rsidRDefault="003C5796" w:rsidP="00521C74">
            <w:r>
              <w:t>Pérez</w:t>
            </w:r>
          </w:p>
        </w:tc>
        <w:tc>
          <w:tcPr>
            <w:tcW w:w="2254" w:type="dxa"/>
          </w:tcPr>
          <w:p w14:paraId="2EDE0CE7" w14:textId="6F4275BE" w:rsidR="003C5796" w:rsidRDefault="003C5796" w:rsidP="00521C74">
            <w:r>
              <w:t>Claudia</w:t>
            </w:r>
          </w:p>
        </w:tc>
        <w:tc>
          <w:tcPr>
            <w:tcW w:w="2254" w:type="dxa"/>
          </w:tcPr>
          <w:p w14:paraId="17A1D901" w14:textId="63ABFC06" w:rsidR="003C5796" w:rsidRDefault="003C5796" w:rsidP="00521C74">
            <w:r>
              <w:t>19</w:t>
            </w:r>
          </w:p>
        </w:tc>
      </w:tr>
      <w:tr w:rsidR="003C5796" w14:paraId="3A24E101" w14:textId="77777777" w:rsidTr="003C5796">
        <w:tc>
          <w:tcPr>
            <w:tcW w:w="846" w:type="dxa"/>
          </w:tcPr>
          <w:p w14:paraId="4C38FE8A" w14:textId="5ED8A00D" w:rsidR="003C5796" w:rsidRDefault="003C5796" w:rsidP="00521C74">
            <w:r>
              <w:t>6</w:t>
            </w:r>
          </w:p>
        </w:tc>
        <w:tc>
          <w:tcPr>
            <w:tcW w:w="3662" w:type="dxa"/>
          </w:tcPr>
          <w:p w14:paraId="4189DC95" w14:textId="5399FE42" w:rsidR="003C5796" w:rsidRDefault="003C5796" w:rsidP="00521C74">
            <w:r>
              <w:t>Pérez</w:t>
            </w:r>
          </w:p>
        </w:tc>
        <w:tc>
          <w:tcPr>
            <w:tcW w:w="2254" w:type="dxa"/>
          </w:tcPr>
          <w:p w14:paraId="60E021E9" w14:textId="2D67DE86" w:rsidR="003C5796" w:rsidRDefault="003C5796" w:rsidP="00521C74">
            <w:r>
              <w:t>Claudia</w:t>
            </w:r>
          </w:p>
        </w:tc>
        <w:tc>
          <w:tcPr>
            <w:tcW w:w="2254" w:type="dxa"/>
          </w:tcPr>
          <w:p w14:paraId="1181C30F" w14:textId="04D0907A" w:rsidR="003C5796" w:rsidRDefault="003C5796" w:rsidP="00521C74">
            <w:r>
              <w:t>19</w:t>
            </w:r>
          </w:p>
        </w:tc>
      </w:tr>
      <w:tr w:rsidR="003C5796" w14:paraId="14E8136E" w14:textId="77777777" w:rsidTr="003C5796">
        <w:tc>
          <w:tcPr>
            <w:tcW w:w="846" w:type="dxa"/>
          </w:tcPr>
          <w:p w14:paraId="6D0197ED" w14:textId="78A1C3CA" w:rsidR="003C5796" w:rsidRDefault="003C5796" w:rsidP="00521C74">
            <w:r>
              <w:t>7</w:t>
            </w:r>
          </w:p>
        </w:tc>
        <w:tc>
          <w:tcPr>
            <w:tcW w:w="3662" w:type="dxa"/>
          </w:tcPr>
          <w:p w14:paraId="712E5239" w14:textId="7FC56076" w:rsidR="003C5796" w:rsidRDefault="003C5796" w:rsidP="00521C74">
            <w:r>
              <w:t>Pérez</w:t>
            </w:r>
          </w:p>
        </w:tc>
        <w:tc>
          <w:tcPr>
            <w:tcW w:w="2254" w:type="dxa"/>
          </w:tcPr>
          <w:p w14:paraId="19154554" w14:textId="52128122" w:rsidR="003C5796" w:rsidRDefault="003C5796" w:rsidP="00521C74">
            <w:r>
              <w:t>Claudia</w:t>
            </w:r>
          </w:p>
        </w:tc>
        <w:tc>
          <w:tcPr>
            <w:tcW w:w="2254" w:type="dxa"/>
          </w:tcPr>
          <w:p w14:paraId="60115B4A" w14:textId="2AF0CF58" w:rsidR="003C5796" w:rsidRDefault="003C5796" w:rsidP="00521C74">
            <w:r>
              <w:t>19</w:t>
            </w:r>
          </w:p>
        </w:tc>
      </w:tr>
      <w:tr w:rsidR="003C5796" w14:paraId="72C0FAE9" w14:textId="77777777" w:rsidTr="003C5796">
        <w:tc>
          <w:tcPr>
            <w:tcW w:w="846" w:type="dxa"/>
          </w:tcPr>
          <w:p w14:paraId="41BC4BAB" w14:textId="70E10A26" w:rsidR="003C5796" w:rsidRDefault="003C5796" w:rsidP="00521C74">
            <w:r>
              <w:t>8</w:t>
            </w:r>
          </w:p>
        </w:tc>
        <w:tc>
          <w:tcPr>
            <w:tcW w:w="3662" w:type="dxa"/>
          </w:tcPr>
          <w:p w14:paraId="6FAFB9EE" w14:textId="185FF0B6" w:rsidR="003C5796" w:rsidRDefault="003C5796" w:rsidP="00521C74">
            <w:r>
              <w:t>Pérez</w:t>
            </w:r>
          </w:p>
        </w:tc>
        <w:tc>
          <w:tcPr>
            <w:tcW w:w="2254" w:type="dxa"/>
          </w:tcPr>
          <w:p w14:paraId="437CE55C" w14:textId="33A227DF" w:rsidR="003C5796" w:rsidRDefault="003C5796" w:rsidP="00521C74">
            <w:r>
              <w:t>Claudia</w:t>
            </w:r>
          </w:p>
        </w:tc>
        <w:tc>
          <w:tcPr>
            <w:tcW w:w="2254" w:type="dxa"/>
          </w:tcPr>
          <w:p w14:paraId="2977C4AD" w14:textId="6EE060DD" w:rsidR="003C5796" w:rsidRDefault="003C5796" w:rsidP="00521C74">
            <w:r>
              <w:t>19</w:t>
            </w:r>
          </w:p>
        </w:tc>
      </w:tr>
      <w:tr w:rsidR="003C5796" w14:paraId="76790F1D" w14:textId="77777777" w:rsidTr="003C5796">
        <w:tc>
          <w:tcPr>
            <w:tcW w:w="846" w:type="dxa"/>
          </w:tcPr>
          <w:p w14:paraId="3082CCC2" w14:textId="044F580F" w:rsidR="003C5796" w:rsidRDefault="003C5796" w:rsidP="00521C74">
            <w:r>
              <w:lastRenderedPageBreak/>
              <w:t>9</w:t>
            </w:r>
          </w:p>
        </w:tc>
        <w:tc>
          <w:tcPr>
            <w:tcW w:w="3662" w:type="dxa"/>
          </w:tcPr>
          <w:p w14:paraId="24F5EB78" w14:textId="2C27F4F2" w:rsidR="003C5796" w:rsidRDefault="003C5796" w:rsidP="00521C74">
            <w:r>
              <w:t>Pérez</w:t>
            </w:r>
          </w:p>
        </w:tc>
        <w:tc>
          <w:tcPr>
            <w:tcW w:w="2254" w:type="dxa"/>
          </w:tcPr>
          <w:p w14:paraId="09572EE4" w14:textId="13ECA462" w:rsidR="003C5796" w:rsidRDefault="003C5796" w:rsidP="00521C74">
            <w:r>
              <w:t>Claudia</w:t>
            </w:r>
          </w:p>
        </w:tc>
        <w:tc>
          <w:tcPr>
            <w:tcW w:w="2254" w:type="dxa"/>
          </w:tcPr>
          <w:p w14:paraId="70AEA190" w14:textId="786B0D7A" w:rsidR="003C5796" w:rsidRDefault="003C5796" w:rsidP="00521C74">
            <w:r>
              <w:t>19</w:t>
            </w:r>
          </w:p>
        </w:tc>
      </w:tr>
      <w:tr w:rsidR="003C5796" w14:paraId="194145A4" w14:textId="77777777" w:rsidTr="003C5796">
        <w:tc>
          <w:tcPr>
            <w:tcW w:w="846" w:type="dxa"/>
          </w:tcPr>
          <w:p w14:paraId="5D2AE6C6" w14:textId="2A5E7076" w:rsidR="003C5796" w:rsidRDefault="003C5796" w:rsidP="00521C74">
            <w:r>
              <w:t>10</w:t>
            </w:r>
          </w:p>
        </w:tc>
        <w:tc>
          <w:tcPr>
            <w:tcW w:w="3662" w:type="dxa"/>
          </w:tcPr>
          <w:p w14:paraId="51E41378" w14:textId="7C29D7BF" w:rsidR="003C5796" w:rsidRDefault="003C5796" w:rsidP="00521C74">
            <w:r>
              <w:t>Pérez</w:t>
            </w:r>
          </w:p>
        </w:tc>
        <w:tc>
          <w:tcPr>
            <w:tcW w:w="2254" w:type="dxa"/>
          </w:tcPr>
          <w:p w14:paraId="35CBBEC2" w14:textId="6C46AEE6" w:rsidR="003C5796" w:rsidRDefault="003C5796" w:rsidP="00521C74">
            <w:r>
              <w:t>Claudia</w:t>
            </w:r>
          </w:p>
        </w:tc>
        <w:tc>
          <w:tcPr>
            <w:tcW w:w="2254" w:type="dxa"/>
          </w:tcPr>
          <w:p w14:paraId="6461DBFC" w14:textId="6EB098C6" w:rsidR="003C5796" w:rsidRDefault="003C5796" w:rsidP="00521C74">
            <w:r>
              <w:t>19</w:t>
            </w:r>
          </w:p>
        </w:tc>
      </w:tr>
      <w:tr w:rsidR="003C5796" w14:paraId="65B4B884" w14:textId="77777777" w:rsidTr="003C5796">
        <w:tc>
          <w:tcPr>
            <w:tcW w:w="846" w:type="dxa"/>
          </w:tcPr>
          <w:p w14:paraId="14C287C8" w14:textId="07A4A7B1" w:rsidR="003C5796" w:rsidRDefault="003C5796" w:rsidP="00521C74">
            <w:r>
              <w:t>11</w:t>
            </w:r>
          </w:p>
        </w:tc>
        <w:tc>
          <w:tcPr>
            <w:tcW w:w="3662" w:type="dxa"/>
          </w:tcPr>
          <w:p w14:paraId="05DFCC44" w14:textId="4C7D031E" w:rsidR="003C5796" w:rsidRDefault="003C5796" w:rsidP="00521C74">
            <w:r>
              <w:t>Pérez</w:t>
            </w:r>
          </w:p>
        </w:tc>
        <w:tc>
          <w:tcPr>
            <w:tcW w:w="2254" w:type="dxa"/>
          </w:tcPr>
          <w:p w14:paraId="75AC008D" w14:textId="72ED62FF" w:rsidR="003C5796" w:rsidRDefault="003C5796" w:rsidP="00521C74">
            <w:r>
              <w:t>Claudia</w:t>
            </w:r>
          </w:p>
        </w:tc>
        <w:tc>
          <w:tcPr>
            <w:tcW w:w="2254" w:type="dxa"/>
          </w:tcPr>
          <w:p w14:paraId="629E15BC" w14:textId="17FBCD52" w:rsidR="003C5796" w:rsidRDefault="003C5796" w:rsidP="00521C74">
            <w:r>
              <w:t>19</w:t>
            </w:r>
          </w:p>
        </w:tc>
      </w:tr>
      <w:tr w:rsidR="003C5796" w14:paraId="6D83070F" w14:textId="77777777" w:rsidTr="003C5796">
        <w:tc>
          <w:tcPr>
            <w:tcW w:w="846" w:type="dxa"/>
          </w:tcPr>
          <w:p w14:paraId="49CF06B3" w14:textId="742A6FAF" w:rsidR="003C5796" w:rsidRDefault="003C5796" w:rsidP="00521C74">
            <w:r>
              <w:t>12</w:t>
            </w:r>
          </w:p>
        </w:tc>
        <w:tc>
          <w:tcPr>
            <w:tcW w:w="3662" w:type="dxa"/>
          </w:tcPr>
          <w:p w14:paraId="2640EE80" w14:textId="3D35E772" w:rsidR="003C5796" w:rsidRDefault="003C5796" w:rsidP="00521C74">
            <w:r>
              <w:t>Pérez</w:t>
            </w:r>
          </w:p>
        </w:tc>
        <w:tc>
          <w:tcPr>
            <w:tcW w:w="2254" w:type="dxa"/>
          </w:tcPr>
          <w:p w14:paraId="240A6670" w14:textId="57FCD60E" w:rsidR="003C5796" w:rsidRDefault="003C5796" w:rsidP="00521C74">
            <w:r>
              <w:t>Claudia</w:t>
            </w:r>
          </w:p>
        </w:tc>
        <w:tc>
          <w:tcPr>
            <w:tcW w:w="2254" w:type="dxa"/>
          </w:tcPr>
          <w:p w14:paraId="3E08AA88" w14:textId="19ACC888" w:rsidR="003C5796" w:rsidRDefault="003C5796" w:rsidP="00521C74">
            <w:r>
              <w:t>19</w:t>
            </w:r>
          </w:p>
        </w:tc>
      </w:tr>
      <w:tr w:rsidR="003C5796" w14:paraId="69EFB3A3" w14:textId="77777777" w:rsidTr="003C5796">
        <w:tc>
          <w:tcPr>
            <w:tcW w:w="846" w:type="dxa"/>
          </w:tcPr>
          <w:p w14:paraId="210D3947" w14:textId="25CB388A" w:rsidR="003C5796" w:rsidRDefault="003C5796" w:rsidP="00521C74">
            <w:r>
              <w:t>13</w:t>
            </w:r>
          </w:p>
        </w:tc>
        <w:tc>
          <w:tcPr>
            <w:tcW w:w="3662" w:type="dxa"/>
          </w:tcPr>
          <w:p w14:paraId="135B1F01" w14:textId="78141FF1" w:rsidR="003C5796" w:rsidRDefault="003C5796" w:rsidP="00521C74">
            <w:r>
              <w:t>Pérez</w:t>
            </w:r>
          </w:p>
        </w:tc>
        <w:tc>
          <w:tcPr>
            <w:tcW w:w="2254" w:type="dxa"/>
          </w:tcPr>
          <w:p w14:paraId="29C12469" w14:textId="371A500C" w:rsidR="003C5796" w:rsidRDefault="003C5796" w:rsidP="00521C74">
            <w:r>
              <w:t>Claudia</w:t>
            </w:r>
          </w:p>
        </w:tc>
        <w:tc>
          <w:tcPr>
            <w:tcW w:w="2254" w:type="dxa"/>
          </w:tcPr>
          <w:p w14:paraId="719E88B6" w14:textId="077D9AA1" w:rsidR="003C5796" w:rsidRDefault="003C5796" w:rsidP="00521C74">
            <w:r>
              <w:t>19</w:t>
            </w:r>
          </w:p>
        </w:tc>
      </w:tr>
    </w:tbl>
    <w:p w14:paraId="643BFDEC" w14:textId="77777777" w:rsidR="001356FA" w:rsidRPr="001356FA" w:rsidRDefault="001356FA" w:rsidP="00521C74"/>
    <w:p w14:paraId="163513F9" w14:textId="09C735F9" w:rsidR="001356FA" w:rsidRDefault="003C5796" w:rsidP="00521C74">
      <w:r>
        <w:t>ORGANIGRAMA</w:t>
      </w:r>
    </w:p>
    <w:p w14:paraId="3A6E55B8" w14:textId="2B7B42B9" w:rsidR="003C5796" w:rsidRDefault="003C5796" w:rsidP="00521C74">
      <w:r>
        <w:rPr>
          <w:noProof/>
        </w:rPr>
        <w:drawing>
          <wp:inline distT="0" distB="0" distL="0" distR="0" wp14:anchorId="07F279B1" wp14:editId="224A3504">
            <wp:extent cx="4556097" cy="3729162"/>
            <wp:effectExtent l="0" t="0" r="0" b="2413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2BB828F" w14:textId="5E8C6923" w:rsidR="00521C74" w:rsidRDefault="00521C74" w:rsidP="00521C74">
      <w:r>
        <w:br w:type="page"/>
      </w:r>
    </w:p>
    <w:p w14:paraId="3103322A" w14:textId="309B4FEB" w:rsidR="00521C74" w:rsidRDefault="00521C74" w:rsidP="00521C74">
      <w:r>
        <w:lastRenderedPageBreak/>
        <w:t>ÍNDICE</w:t>
      </w:r>
    </w:p>
    <w:sdt>
      <w:sdtPr>
        <w:rPr>
          <w:lang w:val="es-ES"/>
        </w:rPr>
        <w:id w:val="-2095852712"/>
        <w:docPartObj>
          <w:docPartGallery w:val="Table of Contents"/>
          <w:docPartUnique/>
        </w:docPartObj>
      </w:sdtPr>
      <w:sdtEndPr>
        <w:rPr>
          <w:rFonts w:ascii="Times New Roman" w:eastAsiaTheme="minorHAnsi" w:hAnsi="Times New Roman" w:cs="Times New Roman"/>
          <w:b/>
          <w:bCs/>
          <w:color w:val="auto"/>
          <w:sz w:val="22"/>
          <w:szCs w:val="22"/>
          <w:lang w:eastAsia="en-US"/>
        </w:rPr>
      </w:sdtEndPr>
      <w:sdtContent>
        <w:p w14:paraId="3EE728CD" w14:textId="424657AF" w:rsidR="00BE29FE" w:rsidRDefault="00BE29FE">
          <w:pPr>
            <w:pStyle w:val="TtuloTDC"/>
          </w:pPr>
        </w:p>
        <w:p w14:paraId="2F38536F" w14:textId="12FAF896" w:rsidR="00BE29FE" w:rsidRDefault="00BE29FE">
          <w:pPr>
            <w:pStyle w:val="TDC1"/>
            <w:tabs>
              <w:tab w:val="left" w:pos="440"/>
              <w:tab w:val="right" w:leader="dot" w:pos="9016"/>
            </w:tabs>
            <w:rPr>
              <w:rFonts w:asciiTheme="minorHAnsi" w:eastAsiaTheme="minorEastAsia" w:hAnsiTheme="minorHAnsi" w:cstheme="minorBidi"/>
              <w:noProof/>
              <w:lang w:val="es-PE" w:eastAsia="es-PE"/>
            </w:rPr>
          </w:pPr>
          <w:r>
            <w:fldChar w:fldCharType="begin"/>
          </w:r>
          <w:r>
            <w:instrText xml:space="preserve"> TOC \o "1-3" \h \z \u </w:instrText>
          </w:r>
          <w:r>
            <w:fldChar w:fldCharType="separate"/>
          </w:r>
          <w:hyperlink w:anchor="_Toc232075390" w:history="1">
            <w:r w:rsidRPr="00D10EA3">
              <w:rPr>
                <w:rStyle w:val="Hipervnculo"/>
                <w:noProof/>
              </w:rPr>
              <w:t>1.</w:t>
            </w:r>
            <w:r>
              <w:rPr>
                <w:rFonts w:asciiTheme="minorHAnsi" w:eastAsiaTheme="minorEastAsia" w:hAnsiTheme="minorHAnsi" w:cstheme="minorBidi"/>
                <w:noProof/>
                <w:lang w:val="es-PE" w:eastAsia="es-PE"/>
              </w:rPr>
              <w:tab/>
            </w:r>
            <w:r w:rsidRPr="00D10EA3">
              <w:rPr>
                <w:rStyle w:val="Hipervnculo"/>
                <w:noProof/>
              </w:rPr>
              <w:t>Hardware</w:t>
            </w:r>
            <w:r>
              <w:rPr>
                <w:noProof/>
                <w:webHidden/>
              </w:rPr>
              <w:tab/>
            </w:r>
            <w:r>
              <w:rPr>
                <w:noProof/>
                <w:webHidden/>
              </w:rPr>
              <w:fldChar w:fldCharType="begin"/>
            </w:r>
            <w:r>
              <w:rPr>
                <w:noProof/>
                <w:webHidden/>
              </w:rPr>
              <w:instrText xml:space="preserve"> PAGEREF _Toc232075390 \h </w:instrText>
            </w:r>
            <w:r>
              <w:rPr>
                <w:noProof/>
                <w:webHidden/>
              </w:rPr>
            </w:r>
            <w:r>
              <w:rPr>
                <w:noProof/>
                <w:webHidden/>
              </w:rPr>
              <w:fldChar w:fldCharType="separate"/>
            </w:r>
            <w:r>
              <w:rPr>
                <w:noProof/>
                <w:webHidden/>
              </w:rPr>
              <w:t>5</w:t>
            </w:r>
            <w:r>
              <w:rPr>
                <w:noProof/>
                <w:webHidden/>
              </w:rPr>
              <w:fldChar w:fldCharType="end"/>
            </w:r>
          </w:hyperlink>
        </w:p>
        <w:p w14:paraId="1EE59BBF" w14:textId="0B2C475C"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1" w:history="1">
            <w:r w:rsidRPr="00D10EA3">
              <w:rPr>
                <w:rStyle w:val="Hipervnculo"/>
                <w:noProof/>
              </w:rPr>
              <w:t>1.1.</w:t>
            </w:r>
            <w:r>
              <w:rPr>
                <w:rFonts w:asciiTheme="minorHAnsi" w:eastAsiaTheme="minorEastAsia" w:hAnsiTheme="minorHAnsi" w:cstheme="minorBidi"/>
                <w:noProof/>
                <w:lang w:val="es-PE" w:eastAsia="es-PE"/>
              </w:rPr>
              <w:tab/>
            </w:r>
            <w:r w:rsidRPr="00D10EA3">
              <w:rPr>
                <w:rStyle w:val="Hipervnculo"/>
                <w:noProof/>
              </w:rPr>
              <w:t>Entrada</w:t>
            </w:r>
            <w:r>
              <w:rPr>
                <w:noProof/>
                <w:webHidden/>
              </w:rPr>
              <w:tab/>
            </w:r>
            <w:r>
              <w:rPr>
                <w:noProof/>
                <w:webHidden/>
              </w:rPr>
              <w:fldChar w:fldCharType="begin"/>
            </w:r>
            <w:r>
              <w:rPr>
                <w:noProof/>
                <w:webHidden/>
              </w:rPr>
              <w:instrText xml:space="preserve"> PAGEREF _Toc232075391 \h </w:instrText>
            </w:r>
            <w:r>
              <w:rPr>
                <w:noProof/>
                <w:webHidden/>
              </w:rPr>
            </w:r>
            <w:r>
              <w:rPr>
                <w:noProof/>
                <w:webHidden/>
              </w:rPr>
              <w:fldChar w:fldCharType="separate"/>
            </w:r>
            <w:r>
              <w:rPr>
                <w:noProof/>
                <w:webHidden/>
              </w:rPr>
              <w:t>5</w:t>
            </w:r>
            <w:r>
              <w:rPr>
                <w:noProof/>
                <w:webHidden/>
              </w:rPr>
              <w:fldChar w:fldCharType="end"/>
            </w:r>
          </w:hyperlink>
        </w:p>
        <w:p w14:paraId="6994C0BB" w14:textId="39CAA465"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2" w:history="1">
            <w:r w:rsidRPr="00D10EA3">
              <w:rPr>
                <w:rStyle w:val="Hipervnculo"/>
                <w:noProof/>
              </w:rPr>
              <w:t>1.2.</w:t>
            </w:r>
            <w:r>
              <w:rPr>
                <w:rFonts w:asciiTheme="minorHAnsi" w:eastAsiaTheme="minorEastAsia" w:hAnsiTheme="minorHAnsi" w:cstheme="minorBidi"/>
                <w:noProof/>
                <w:lang w:val="es-PE" w:eastAsia="es-PE"/>
              </w:rPr>
              <w:tab/>
            </w:r>
            <w:r w:rsidRPr="00D10EA3">
              <w:rPr>
                <w:rStyle w:val="Hipervnculo"/>
                <w:noProof/>
              </w:rPr>
              <w:t>Proceso</w:t>
            </w:r>
            <w:r>
              <w:rPr>
                <w:noProof/>
                <w:webHidden/>
              </w:rPr>
              <w:tab/>
            </w:r>
            <w:r>
              <w:rPr>
                <w:noProof/>
                <w:webHidden/>
              </w:rPr>
              <w:fldChar w:fldCharType="begin"/>
            </w:r>
            <w:r>
              <w:rPr>
                <w:noProof/>
                <w:webHidden/>
              </w:rPr>
              <w:instrText xml:space="preserve"> PAGEREF _Toc232075392 \h </w:instrText>
            </w:r>
            <w:r>
              <w:rPr>
                <w:noProof/>
                <w:webHidden/>
              </w:rPr>
            </w:r>
            <w:r>
              <w:rPr>
                <w:noProof/>
                <w:webHidden/>
              </w:rPr>
              <w:fldChar w:fldCharType="separate"/>
            </w:r>
            <w:r>
              <w:rPr>
                <w:noProof/>
                <w:webHidden/>
              </w:rPr>
              <w:t>5</w:t>
            </w:r>
            <w:r>
              <w:rPr>
                <w:noProof/>
                <w:webHidden/>
              </w:rPr>
              <w:fldChar w:fldCharType="end"/>
            </w:r>
          </w:hyperlink>
        </w:p>
        <w:p w14:paraId="0AB2B7AE" w14:textId="7DA7F953"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3" w:history="1">
            <w:r w:rsidRPr="00D10EA3">
              <w:rPr>
                <w:rStyle w:val="Hipervnculo"/>
                <w:noProof/>
              </w:rPr>
              <w:t>1.3.</w:t>
            </w:r>
            <w:r>
              <w:rPr>
                <w:rFonts w:asciiTheme="minorHAnsi" w:eastAsiaTheme="minorEastAsia" w:hAnsiTheme="minorHAnsi" w:cstheme="minorBidi"/>
                <w:noProof/>
                <w:lang w:val="es-PE" w:eastAsia="es-PE"/>
              </w:rPr>
              <w:tab/>
            </w:r>
            <w:r w:rsidRPr="00D10EA3">
              <w:rPr>
                <w:rStyle w:val="Hipervnculo"/>
                <w:noProof/>
              </w:rPr>
              <w:t>Salida</w:t>
            </w:r>
            <w:r>
              <w:rPr>
                <w:noProof/>
                <w:webHidden/>
              </w:rPr>
              <w:tab/>
            </w:r>
            <w:r>
              <w:rPr>
                <w:noProof/>
                <w:webHidden/>
              </w:rPr>
              <w:fldChar w:fldCharType="begin"/>
            </w:r>
            <w:r>
              <w:rPr>
                <w:noProof/>
                <w:webHidden/>
              </w:rPr>
              <w:instrText xml:space="preserve"> PAGEREF _Toc232075393 \h </w:instrText>
            </w:r>
            <w:r>
              <w:rPr>
                <w:noProof/>
                <w:webHidden/>
              </w:rPr>
            </w:r>
            <w:r>
              <w:rPr>
                <w:noProof/>
                <w:webHidden/>
              </w:rPr>
              <w:fldChar w:fldCharType="separate"/>
            </w:r>
            <w:r>
              <w:rPr>
                <w:noProof/>
                <w:webHidden/>
              </w:rPr>
              <w:t>5</w:t>
            </w:r>
            <w:r>
              <w:rPr>
                <w:noProof/>
                <w:webHidden/>
              </w:rPr>
              <w:fldChar w:fldCharType="end"/>
            </w:r>
          </w:hyperlink>
        </w:p>
        <w:p w14:paraId="053D375A" w14:textId="5EBE2E2A" w:rsidR="00BE29FE" w:rsidRDefault="00BE29FE">
          <w:pPr>
            <w:pStyle w:val="TDC1"/>
            <w:tabs>
              <w:tab w:val="left" w:pos="440"/>
              <w:tab w:val="right" w:leader="dot" w:pos="9016"/>
            </w:tabs>
            <w:rPr>
              <w:rFonts w:asciiTheme="minorHAnsi" w:eastAsiaTheme="minorEastAsia" w:hAnsiTheme="minorHAnsi" w:cstheme="minorBidi"/>
              <w:noProof/>
              <w:lang w:val="es-PE" w:eastAsia="es-PE"/>
            </w:rPr>
          </w:pPr>
          <w:hyperlink w:anchor="_Toc232075394" w:history="1">
            <w:r w:rsidRPr="00D10EA3">
              <w:rPr>
                <w:rStyle w:val="Hipervnculo"/>
                <w:noProof/>
              </w:rPr>
              <w:t>2.</w:t>
            </w:r>
            <w:r>
              <w:rPr>
                <w:rFonts w:asciiTheme="minorHAnsi" w:eastAsiaTheme="minorEastAsia" w:hAnsiTheme="minorHAnsi" w:cstheme="minorBidi"/>
                <w:noProof/>
                <w:lang w:val="es-PE" w:eastAsia="es-PE"/>
              </w:rPr>
              <w:tab/>
            </w:r>
            <w:r w:rsidRPr="00D10EA3">
              <w:rPr>
                <w:rStyle w:val="Hipervnculo"/>
                <w:noProof/>
              </w:rPr>
              <w:t>Software</w:t>
            </w:r>
            <w:r>
              <w:rPr>
                <w:noProof/>
                <w:webHidden/>
              </w:rPr>
              <w:tab/>
            </w:r>
            <w:r>
              <w:rPr>
                <w:noProof/>
                <w:webHidden/>
              </w:rPr>
              <w:fldChar w:fldCharType="begin"/>
            </w:r>
            <w:r>
              <w:rPr>
                <w:noProof/>
                <w:webHidden/>
              </w:rPr>
              <w:instrText xml:space="preserve"> PAGEREF _Toc232075394 \h </w:instrText>
            </w:r>
            <w:r>
              <w:rPr>
                <w:noProof/>
                <w:webHidden/>
              </w:rPr>
            </w:r>
            <w:r>
              <w:rPr>
                <w:noProof/>
                <w:webHidden/>
              </w:rPr>
              <w:fldChar w:fldCharType="separate"/>
            </w:r>
            <w:r>
              <w:rPr>
                <w:noProof/>
                <w:webHidden/>
              </w:rPr>
              <w:t>5</w:t>
            </w:r>
            <w:r>
              <w:rPr>
                <w:noProof/>
                <w:webHidden/>
              </w:rPr>
              <w:fldChar w:fldCharType="end"/>
            </w:r>
          </w:hyperlink>
        </w:p>
        <w:p w14:paraId="18812076" w14:textId="49C6AC84"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5" w:history="1">
            <w:r w:rsidRPr="00D10EA3">
              <w:rPr>
                <w:rStyle w:val="Hipervnculo"/>
                <w:noProof/>
              </w:rPr>
              <w:t>2.1.</w:t>
            </w:r>
            <w:r>
              <w:rPr>
                <w:rFonts w:asciiTheme="minorHAnsi" w:eastAsiaTheme="minorEastAsia" w:hAnsiTheme="minorHAnsi" w:cstheme="minorBidi"/>
                <w:noProof/>
                <w:lang w:val="es-PE" w:eastAsia="es-PE"/>
              </w:rPr>
              <w:tab/>
            </w:r>
            <w:r w:rsidRPr="00D10EA3">
              <w:rPr>
                <w:rStyle w:val="Hipervnculo"/>
                <w:noProof/>
              </w:rPr>
              <w:t>Sistemas Operativos</w:t>
            </w:r>
            <w:r>
              <w:rPr>
                <w:noProof/>
                <w:webHidden/>
              </w:rPr>
              <w:tab/>
            </w:r>
            <w:r>
              <w:rPr>
                <w:noProof/>
                <w:webHidden/>
              </w:rPr>
              <w:fldChar w:fldCharType="begin"/>
            </w:r>
            <w:r>
              <w:rPr>
                <w:noProof/>
                <w:webHidden/>
              </w:rPr>
              <w:instrText xml:space="preserve"> PAGEREF _Toc232075395 \h </w:instrText>
            </w:r>
            <w:r>
              <w:rPr>
                <w:noProof/>
                <w:webHidden/>
              </w:rPr>
            </w:r>
            <w:r>
              <w:rPr>
                <w:noProof/>
                <w:webHidden/>
              </w:rPr>
              <w:fldChar w:fldCharType="separate"/>
            </w:r>
            <w:r>
              <w:rPr>
                <w:noProof/>
                <w:webHidden/>
              </w:rPr>
              <w:t>5</w:t>
            </w:r>
            <w:r>
              <w:rPr>
                <w:noProof/>
                <w:webHidden/>
              </w:rPr>
              <w:fldChar w:fldCharType="end"/>
            </w:r>
          </w:hyperlink>
        </w:p>
        <w:p w14:paraId="2CC6FB27" w14:textId="74E53542"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6" w:history="1">
            <w:r w:rsidRPr="00D10EA3">
              <w:rPr>
                <w:rStyle w:val="Hipervnculo"/>
                <w:noProof/>
              </w:rPr>
              <w:t>2.2.</w:t>
            </w:r>
            <w:r>
              <w:rPr>
                <w:rFonts w:asciiTheme="minorHAnsi" w:eastAsiaTheme="minorEastAsia" w:hAnsiTheme="minorHAnsi" w:cstheme="minorBidi"/>
                <w:noProof/>
                <w:lang w:val="es-PE" w:eastAsia="es-PE"/>
              </w:rPr>
              <w:tab/>
            </w:r>
            <w:r w:rsidRPr="00D10EA3">
              <w:rPr>
                <w:rStyle w:val="Hipervnculo"/>
                <w:noProof/>
              </w:rPr>
              <w:t>Aplicativos</w:t>
            </w:r>
            <w:r>
              <w:rPr>
                <w:noProof/>
                <w:webHidden/>
              </w:rPr>
              <w:tab/>
            </w:r>
            <w:r>
              <w:rPr>
                <w:noProof/>
                <w:webHidden/>
              </w:rPr>
              <w:fldChar w:fldCharType="begin"/>
            </w:r>
            <w:r>
              <w:rPr>
                <w:noProof/>
                <w:webHidden/>
              </w:rPr>
              <w:instrText xml:space="preserve"> PAGEREF _Toc232075396 \h </w:instrText>
            </w:r>
            <w:r>
              <w:rPr>
                <w:noProof/>
                <w:webHidden/>
              </w:rPr>
            </w:r>
            <w:r>
              <w:rPr>
                <w:noProof/>
                <w:webHidden/>
              </w:rPr>
              <w:fldChar w:fldCharType="separate"/>
            </w:r>
            <w:r>
              <w:rPr>
                <w:noProof/>
                <w:webHidden/>
              </w:rPr>
              <w:t>5</w:t>
            </w:r>
            <w:r>
              <w:rPr>
                <w:noProof/>
                <w:webHidden/>
              </w:rPr>
              <w:fldChar w:fldCharType="end"/>
            </w:r>
          </w:hyperlink>
        </w:p>
        <w:p w14:paraId="689DC80E" w14:textId="1F902D85"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7" w:history="1">
            <w:r w:rsidRPr="00D10EA3">
              <w:rPr>
                <w:rStyle w:val="Hipervnculo"/>
                <w:noProof/>
              </w:rPr>
              <w:t>2.3.</w:t>
            </w:r>
            <w:r>
              <w:rPr>
                <w:rFonts w:asciiTheme="minorHAnsi" w:eastAsiaTheme="minorEastAsia" w:hAnsiTheme="minorHAnsi" w:cstheme="minorBidi"/>
                <w:noProof/>
                <w:lang w:val="es-PE" w:eastAsia="es-PE"/>
              </w:rPr>
              <w:tab/>
            </w:r>
            <w:r w:rsidRPr="00D10EA3">
              <w:rPr>
                <w:rStyle w:val="Hipervnculo"/>
                <w:noProof/>
              </w:rPr>
              <w:t>Antivirus</w:t>
            </w:r>
            <w:r>
              <w:rPr>
                <w:noProof/>
                <w:webHidden/>
              </w:rPr>
              <w:tab/>
            </w:r>
            <w:r>
              <w:rPr>
                <w:noProof/>
                <w:webHidden/>
              </w:rPr>
              <w:fldChar w:fldCharType="begin"/>
            </w:r>
            <w:r>
              <w:rPr>
                <w:noProof/>
                <w:webHidden/>
              </w:rPr>
              <w:instrText xml:space="preserve"> PAGEREF _Toc232075397 \h </w:instrText>
            </w:r>
            <w:r>
              <w:rPr>
                <w:noProof/>
                <w:webHidden/>
              </w:rPr>
            </w:r>
            <w:r>
              <w:rPr>
                <w:noProof/>
                <w:webHidden/>
              </w:rPr>
              <w:fldChar w:fldCharType="separate"/>
            </w:r>
            <w:r>
              <w:rPr>
                <w:noProof/>
                <w:webHidden/>
              </w:rPr>
              <w:t>5</w:t>
            </w:r>
            <w:r>
              <w:rPr>
                <w:noProof/>
                <w:webHidden/>
              </w:rPr>
              <w:fldChar w:fldCharType="end"/>
            </w:r>
          </w:hyperlink>
        </w:p>
        <w:p w14:paraId="0810A678" w14:textId="1DBDD4CD"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8" w:history="1">
            <w:r w:rsidRPr="00D10EA3">
              <w:rPr>
                <w:rStyle w:val="Hipervnculo"/>
                <w:noProof/>
              </w:rPr>
              <w:t>2.4.</w:t>
            </w:r>
            <w:r>
              <w:rPr>
                <w:rFonts w:asciiTheme="minorHAnsi" w:eastAsiaTheme="minorEastAsia" w:hAnsiTheme="minorHAnsi" w:cstheme="minorBidi"/>
                <w:noProof/>
                <w:lang w:val="es-PE" w:eastAsia="es-PE"/>
              </w:rPr>
              <w:tab/>
            </w:r>
            <w:r w:rsidRPr="00D10EA3">
              <w:rPr>
                <w:rStyle w:val="Hipervnculo"/>
                <w:noProof/>
              </w:rPr>
              <w:t>Video Juegos</w:t>
            </w:r>
            <w:r>
              <w:rPr>
                <w:noProof/>
                <w:webHidden/>
              </w:rPr>
              <w:tab/>
            </w:r>
            <w:r>
              <w:rPr>
                <w:noProof/>
                <w:webHidden/>
              </w:rPr>
              <w:fldChar w:fldCharType="begin"/>
            </w:r>
            <w:r>
              <w:rPr>
                <w:noProof/>
                <w:webHidden/>
              </w:rPr>
              <w:instrText xml:space="preserve"> PAGEREF _Toc232075398 \h </w:instrText>
            </w:r>
            <w:r>
              <w:rPr>
                <w:noProof/>
                <w:webHidden/>
              </w:rPr>
            </w:r>
            <w:r>
              <w:rPr>
                <w:noProof/>
                <w:webHidden/>
              </w:rPr>
              <w:fldChar w:fldCharType="separate"/>
            </w:r>
            <w:r>
              <w:rPr>
                <w:noProof/>
                <w:webHidden/>
              </w:rPr>
              <w:t>5</w:t>
            </w:r>
            <w:r>
              <w:rPr>
                <w:noProof/>
                <w:webHidden/>
              </w:rPr>
              <w:fldChar w:fldCharType="end"/>
            </w:r>
          </w:hyperlink>
        </w:p>
        <w:p w14:paraId="01CEF3DC" w14:textId="5CFD8D99"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399" w:history="1">
            <w:r w:rsidRPr="00D10EA3">
              <w:rPr>
                <w:rStyle w:val="Hipervnculo"/>
                <w:noProof/>
              </w:rPr>
              <w:t>2.5.</w:t>
            </w:r>
            <w:r>
              <w:rPr>
                <w:rFonts w:asciiTheme="minorHAnsi" w:eastAsiaTheme="minorEastAsia" w:hAnsiTheme="minorHAnsi" w:cstheme="minorBidi"/>
                <w:noProof/>
                <w:lang w:val="es-PE" w:eastAsia="es-PE"/>
              </w:rPr>
              <w:tab/>
            </w:r>
            <w:r w:rsidRPr="00D10EA3">
              <w:rPr>
                <w:rStyle w:val="Hipervnculo"/>
                <w:noProof/>
              </w:rPr>
              <w:t>Lengua</w:t>
            </w:r>
            <w:r w:rsidRPr="00D10EA3">
              <w:rPr>
                <w:rStyle w:val="Hipervnculo"/>
                <w:noProof/>
              </w:rPr>
              <w:t>j</w:t>
            </w:r>
            <w:r w:rsidRPr="00D10EA3">
              <w:rPr>
                <w:rStyle w:val="Hipervnculo"/>
                <w:noProof/>
              </w:rPr>
              <w:t>es de programación</w:t>
            </w:r>
            <w:r>
              <w:rPr>
                <w:noProof/>
                <w:webHidden/>
              </w:rPr>
              <w:tab/>
            </w:r>
            <w:r>
              <w:rPr>
                <w:noProof/>
                <w:webHidden/>
              </w:rPr>
              <w:fldChar w:fldCharType="begin"/>
            </w:r>
            <w:r>
              <w:rPr>
                <w:noProof/>
                <w:webHidden/>
              </w:rPr>
              <w:instrText xml:space="preserve"> PAGEREF _Toc232075399 \h </w:instrText>
            </w:r>
            <w:r>
              <w:rPr>
                <w:noProof/>
                <w:webHidden/>
              </w:rPr>
            </w:r>
            <w:r>
              <w:rPr>
                <w:noProof/>
                <w:webHidden/>
              </w:rPr>
              <w:fldChar w:fldCharType="separate"/>
            </w:r>
            <w:r>
              <w:rPr>
                <w:noProof/>
                <w:webHidden/>
              </w:rPr>
              <w:t>5</w:t>
            </w:r>
            <w:r>
              <w:rPr>
                <w:noProof/>
                <w:webHidden/>
              </w:rPr>
              <w:fldChar w:fldCharType="end"/>
            </w:r>
          </w:hyperlink>
        </w:p>
        <w:p w14:paraId="7B6DDD1D" w14:textId="52374BF9"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0" w:history="1">
            <w:r w:rsidRPr="00D10EA3">
              <w:rPr>
                <w:rStyle w:val="Hipervnculo"/>
                <w:noProof/>
              </w:rPr>
              <w:t>2.5.1.</w:t>
            </w:r>
            <w:r>
              <w:rPr>
                <w:rFonts w:asciiTheme="minorHAnsi" w:eastAsiaTheme="minorEastAsia" w:hAnsiTheme="minorHAnsi" w:cstheme="minorBidi"/>
                <w:noProof/>
                <w:lang w:val="es-PE" w:eastAsia="es-PE"/>
              </w:rPr>
              <w:tab/>
            </w:r>
            <w:r w:rsidRPr="00D10EA3">
              <w:rPr>
                <w:rStyle w:val="Hipervnculo"/>
                <w:noProof/>
              </w:rPr>
              <w:t>Bajo nivel</w:t>
            </w:r>
            <w:r>
              <w:rPr>
                <w:noProof/>
                <w:webHidden/>
              </w:rPr>
              <w:tab/>
            </w:r>
            <w:r>
              <w:rPr>
                <w:noProof/>
                <w:webHidden/>
              </w:rPr>
              <w:fldChar w:fldCharType="begin"/>
            </w:r>
            <w:r>
              <w:rPr>
                <w:noProof/>
                <w:webHidden/>
              </w:rPr>
              <w:instrText xml:space="preserve"> PAGEREF _Toc232075400 \h </w:instrText>
            </w:r>
            <w:r>
              <w:rPr>
                <w:noProof/>
                <w:webHidden/>
              </w:rPr>
            </w:r>
            <w:r>
              <w:rPr>
                <w:noProof/>
                <w:webHidden/>
              </w:rPr>
              <w:fldChar w:fldCharType="separate"/>
            </w:r>
            <w:r>
              <w:rPr>
                <w:noProof/>
                <w:webHidden/>
              </w:rPr>
              <w:t>5</w:t>
            </w:r>
            <w:r>
              <w:rPr>
                <w:noProof/>
                <w:webHidden/>
              </w:rPr>
              <w:fldChar w:fldCharType="end"/>
            </w:r>
          </w:hyperlink>
        </w:p>
        <w:p w14:paraId="40C8A975" w14:textId="216CD583"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1" w:history="1">
            <w:r w:rsidRPr="00D10EA3">
              <w:rPr>
                <w:rStyle w:val="Hipervnculo"/>
                <w:noProof/>
              </w:rPr>
              <w:t>2.5.2.</w:t>
            </w:r>
            <w:r>
              <w:rPr>
                <w:rFonts w:asciiTheme="minorHAnsi" w:eastAsiaTheme="minorEastAsia" w:hAnsiTheme="minorHAnsi" w:cstheme="minorBidi"/>
                <w:noProof/>
                <w:lang w:val="es-PE" w:eastAsia="es-PE"/>
              </w:rPr>
              <w:tab/>
            </w:r>
            <w:r w:rsidRPr="00D10EA3">
              <w:rPr>
                <w:rStyle w:val="Hipervnculo"/>
                <w:noProof/>
              </w:rPr>
              <w:t>Alto nivel</w:t>
            </w:r>
            <w:r>
              <w:rPr>
                <w:noProof/>
                <w:webHidden/>
              </w:rPr>
              <w:tab/>
            </w:r>
            <w:r>
              <w:rPr>
                <w:noProof/>
                <w:webHidden/>
              </w:rPr>
              <w:fldChar w:fldCharType="begin"/>
            </w:r>
            <w:r>
              <w:rPr>
                <w:noProof/>
                <w:webHidden/>
              </w:rPr>
              <w:instrText xml:space="preserve"> PAGEREF _Toc232075401 \h </w:instrText>
            </w:r>
            <w:r>
              <w:rPr>
                <w:noProof/>
                <w:webHidden/>
              </w:rPr>
            </w:r>
            <w:r>
              <w:rPr>
                <w:noProof/>
                <w:webHidden/>
              </w:rPr>
              <w:fldChar w:fldCharType="separate"/>
            </w:r>
            <w:r>
              <w:rPr>
                <w:noProof/>
                <w:webHidden/>
              </w:rPr>
              <w:t>5</w:t>
            </w:r>
            <w:r>
              <w:rPr>
                <w:noProof/>
                <w:webHidden/>
              </w:rPr>
              <w:fldChar w:fldCharType="end"/>
            </w:r>
          </w:hyperlink>
        </w:p>
        <w:p w14:paraId="6D19CB16" w14:textId="4815B9DE"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2" w:history="1">
            <w:r w:rsidRPr="00D10EA3">
              <w:rPr>
                <w:rStyle w:val="Hipervnculo"/>
                <w:noProof/>
              </w:rPr>
              <w:t>2.5.3.</w:t>
            </w:r>
            <w:r>
              <w:rPr>
                <w:rFonts w:asciiTheme="minorHAnsi" w:eastAsiaTheme="minorEastAsia" w:hAnsiTheme="minorHAnsi" w:cstheme="minorBidi"/>
                <w:noProof/>
                <w:lang w:val="es-PE" w:eastAsia="es-PE"/>
              </w:rPr>
              <w:tab/>
            </w:r>
            <w:r w:rsidRPr="00D10EA3">
              <w:rPr>
                <w:rStyle w:val="Hipervnculo"/>
                <w:noProof/>
              </w:rPr>
              <w:t>Nivel intermedio</w:t>
            </w:r>
            <w:r>
              <w:rPr>
                <w:noProof/>
                <w:webHidden/>
              </w:rPr>
              <w:tab/>
            </w:r>
            <w:r>
              <w:rPr>
                <w:noProof/>
                <w:webHidden/>
              </w:rPr>
              <w:fldChar w:fldCharType="begin"/>
            </w:r>
            <w:r>
              <w:rPr>
                <w:noProof/>
                <w:webHidden/>
              </w:rPr>
              <w:instrText xml:space="preserve"> PAGEREF _Toc232075402 \h </w:instrText>
            </w:r>
            <w:r>
              <w:rPr>
                <w:noProof/>
                <w:webHidden/>
              </w:rPr>
            </w:r>
            <w:r>
              <w:rPr>
                <w:noProof/>
                <w:webHidden/>
              </w:rPr>
              <w:fldChar w:fldCharType="separate"/>
            </w:r>
            <w:r>
              <w:rPr>
                <w:noProof/>
                <w:webHidden/>
              </w:rPr>
              <w:t>6</w:t>
            </w:r>
            <w:r>
              <w:rPr>
                <w:noProof/>
                <w:webHidden/>
              </w:rPr>
              <w:fldChar w:fldCharType="end"/>
            </w:r>
          </w:hyperlink>
        </w:p>
        <w:p w14:paraId="1191062D" w14:textId="51123901" w:rsidR="00BE29FE" w:rsidRDefault="00BE29FE">
          <w:pPr>
            <w:pStyle w:val="TDC1"/>
            <w:tabs>
              <w:tab w:val="left" w:pos="440"/>
              <w:tab w:val="right" w:leader="dot" w:pos="9016"/>
            </w:tabs>
            <w:rPr>
              <w:rFonts w:asciiTheme="minorHAnsi" w:eastAsiaTheme="minorEastAsia" w:hAnsiTheme="minorHAnsi" w:cstheme="minorBidi"/>
              <w:noProof/>
              <w:lang w:val="es-PE" w:eastAsia="es-PE"/>
            </w:rPr>
          </w:pPr>
          <w:hyperlink w:anchor="_Toc232075403" w:history="1">
            <w:r w:rsidRPr="00D10EA3">
              <w:rPr>
                <w:rStyle w:val="Hipervnculo"/>
                <w:noProof/>
              </w:rPr>
              <w:t>3.</w:t>
            </w:r>
            <w:r>
              <w:rPr>
                <w:rFonts w:asciiTheme="minorHAnsi" w:eastAsiaTheme="minorEastAsia" w:hAnsiTheme="minorHAnsi" w:cstheme="minorBidi"/>
                <w:noProof/>
                <w:lang w:val="es-PE" w:eastAsia="es-PE"/>
              </w:rPr>
              <w:tab/>
            </w:r>
            <w:r w:rsidRPr="00D10EA3">
              <w:rPr>
                <w:rStyle w:val="Hipervnculo"/>
                <w:noProof/>
              </w:rPr>
              <w:t>Telecomunicaciones</w:t>
            </w:r>
            <w:r>
              <w:rPr>
                <w:noProof/>
                <w:webHidden/>
              </w:rPr>
              <w:tab/>
            </w:r>
            <w:r>
              <w:rPr>
                <w:noProof/>
                <w:webHidden/>
              </w:rPr>
              <w:fldChar w:fldCharType="begin"/>
            </w:r>
            <w:r>
              <w:rPr>
                <w:noProof/>
                <w:webHidden/>
              </w:rPr>
              <w:instrText xml:space="preserve"> PAGEREF _Toc232075403 \h </w:instrText>
            </w:r>
            <w:r>
              <w:rPr>
                <w:noProof/>
                <w:webHidden/>
              </w:rPr>
            </w:r>
            <w:r>
              <w:rPr>
                <w:noProof/>
                <w:webHidden/>
              </w:rPr>
              <w:fldChar w:fldCharType="separate"/>
            </w:r>
            <w:r>
              <w:rPr>
                <w:noProof/>
                <w:webHidden/>
              </w:rPr>
              <w:t>6</w:t>
            </w:r>
            <w:r>
              <w:rPr>
                <w:noProof/>
                <w:webHidden/>
              </w:rPr>
              <w:fldChar w:fldCharType="end"/>
            </w:r>
          </w:hyperlink>
        </w:p>
        <w:p w14:paraId="03A6B781" w14:textId="42E90E42"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404" w:history="1">
            <w:r w:rsidRPr="00D10EA3">
              <w:rPr>
                <w:rStyle w:val="Hipervnculo"/>
                <w:noProof/>
              </w:rPr>
              <w:t>3.1.</w:t>
            </w:r>
            <w:r>
              <w:rPr>
                <w:rFonts w:asciiTheme="minorHAnsi" w:eastAsiaTheme="minorEastAsia" w:hAnsiTheme="minorHAnsi" w:cstheme="minorBidi"/>
                <w:noProof/>
                <w:lang w:val="es-PE" w:eastAsia="es-PE"/>
              </w:rPr>
              <w:tab/>
            </w:r>
            <w:r w:rsidRPr="00D10EA3">
              <w:rPr>
                <w:rStyle w:val="Hipervnculo"/>
                <w:noProof/>
              </w:rPr>
              <w:t>Redes locales</w:t>
            </w:r>
            <w:r>
              <w:rPr>
                <w:noProof/>
                <w:webHidden/>
              </w:rPr>
              <w:tab/>
            </w:r>
            <w:r>
              <w:rPr>
                <w:noProof/>
                <w:webHidden/>
              </w:rPr>
              <w:fldChar w:fldCharType="begin"/>
            </w:r>
            <w:r>
              <w:rPr>
                <w:noProof/>
                <w:webHidden/>
              </w:rPr>
              <w:instrText xml:space="preserve"> PAGEREF _Toc232075404 \h </w:instrText>
            </w:r>
            <w:r>
              <w:rPr>
                <w:noProof/>
                <w:webHidden/>
              </w:rPr>
            </w:r>
            <w:r>
              <w:rPr>
                <w:noProof/>
                <w:webHidden/>
              </w:rPr>
              <w:fldChar w:fldCharType="separate"/>
            </w:r>
            <w:r>
              <w:rPr>
                <w:noProof/>
                <w:webHidden/>
              </w:rPr>
              <w:t>6</w:t>
            </w:r>
            <w:r>
              <w:rPr>
                <w:noProof/>
                <w:webHidden/>
              </w:rPr>
              <w:fldChar w:fldCharType="end"/>
            </w:r>
          </w:hyperlink>
        </w:p>
        <w:p w14:paraId="2DDA8A75" w14:textId="65B50C6F"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405" w:history="1">
            <w:r w:rsidRPr="00D10EA3">
              <w:rPr>
                <w:rStyle w:val="Hipervnculo"/>
                <w:noProof/>
              </w:rPr>
              <w:t>3.2.</w:t>
            </w:r>
            <w:r>
              <w:rPr>
                <w:rFonts w:asciiTheme="minorHAnsi" w:eastAsiaTheme="minorEastAsia" w:hAnsiTheme="minorHAnsi" w:cstheme="minorBidi"/>
                <w:noProof/>
                <w:lang w:val="es-PE" w:eastAsia="es-PE"/>
              </w:rPr>
              <w:tab/>
            </w:r>
            <w:r w:rsidRPr="00D10EA3">
              <w:rPr>
                <w:rStyle w:val="Hipervnculo"/>
                <w:noProof/>
              </w:rPr>
              <w:t>Internet</w:t>
            </w:r>
            <w:r>
              <w:rPr>
                <w:noProof/>
                <w:webHidden/>
              </w:rPr>
              <w:tab/>
            </w:r>
            <w:r>
              <w:rPr>
                <w:noProof/>
                <w:webHidden/>
              </w:rPr>
              <w:fldChar w:fldCharType="begin"/>
            </w:r>
            <w:r>
              <w:rPr>
                <w:noProof/>
                <w:webHidden/>
              </w:rPr>
              <w:instrText xml:space="preserve"> PAGEREF _Toc232075405 \h </w:instrText>
            </w:r>
            <w:r>
              <w:rPr>
                <w:noProof/>
                <w:webHidden/>
              </w:rPr>
            </w:r>
            <w:r>
              <w:rPr>
                <w:noProof/>
                <w:webHidden/>
              </w:rPr>
              <w:fldChar w:fldCharType="separate"/>
            </w:r>
            <w:r>
              <w:rPr>
                <w:noProof/>
                <w:webHidden/>
              </w:rPr>
              <w:t>6</w:t>
            </w:r>
            <w:r>
              <w:rPr>
                <w:noProof/>
                <w:webHidden/>
              </w:rPr>
              <w:fldChar w:fldCharType="end"/>
            </w:r>
          </w:hyperlink>
        </w:p>
        <w:p w14:paraId="33FE85FE" w14:textId="41C5C06C"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6" w:history="1">
            <w:r w:rsidRPr="00D10EA3">
              <w:rPr>
                <w:rStyle w:val="Hipervnculo"/>
                <w:noProof/>
              </w:rPr>
              <w:t>3.2.1.</w:t>
            </w:r>
            <w:r>
              <w:rPr>
                <w:rFonts w:asciiTheme="minorHAnsi" w:eastAsiaTheme="minorEastAsia" w:hAnsiTheme="minorHAnsi" w:cstheme="minorBidi"/>
                <w:noProof/>
                <w:lang w:val="es-PE" w:eastAsia="es-PE"/>
              </w:rPr>
              <w:tab/>
            </w:r>
            <w:r w:rsidRPr="00D10EA3">
              <w:rPr>
                <w:rStyle w:val="Hipervnculo"/>
                <w:noProof/>
              </w:rPr>
              <w:t>Historia</w:t>
            </w:r>
            <w:r>
              <w:rPr>
                <w:noProof/>
                <w:webHidden/>
              </w:rPr>
              <w:tab/>
            </w:r>
            <w:r>
              <w:rPr>
                <w:noProof/>
                <w:webHidden/>
              </w:rPr>
              <w:fldChar w:fldCharType="begin"/>
            </w:r>
            <w:r>
              <w:rPr>
                <w:noProof/>
                <w:webHidden/>
              </w:rPr>
              <w:instrText xml:space="preserve"> PAGEREF _Toc232075406 \h </w:instrText>
            </w:r>
            <w:r>
              <w:rPr>
                <w:noProof/>
                <w:webHidden/>
              </w:rPr>
            </w:r>
            <w:r>
              <w:rPr>
                <w:noProof/>
                <w:webHidden/>
              </w:rPr>
              <w:fldChar w:fldCharType="separate"/>
            </w:r>
            <w:r>
              <w:rPr>
                <w:noProof/>
                <w:webHidden/>
              </w:rPr>
              <w:t>6</w:t>
            </w:r>
            <w:r>
              <w:rPr>
                <w:noProof/>
                <w:webHidden/>
              </w:rPr>
              <w:fldChar w:fldCharType="end"/>
            </w:r>
          </w:hyperlink>
        </w:p>
        <w:p w14:paraId="466732CC" w14:textId="421CE020"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7" w:history="1">
            <w:r w:rsidRPr="00D10EA3">
              <w:rPr>
                <w:rStyle w:val="Hipervnculo"/>
                <w:noProof/>
              </w:rPr>
              <w:t>3.2.2.</w:t>
            </w:r>
            <w:r>
              <w:rPr>
                <w:rFonts w:asciiTheme="minorHAnsi" w:eastAsiaTheme="minorEastAsia" w:hAnsiTheme="minorHAnsi" w:cstheme="minorBidi"/>
                <w:noProof/>
                <w:lang w:val="es-PE" w:eastAsia="es-PE"/>
              </w:rPr>
              <w:tab/>
            </w:r>
            <w:r w:rsidRPr="00D10EA3">
              <w:rPr>
                <w:rStyle w:val="Hipervnculo"/>
                <w:noProof/>
              </w:rPr>
              <w:t>Evolución</w:t>
            </w:r>
            <w:r>
              <w:rPr>
                <w:noProof/>
                <w:webHidden/>
              </w:rPr>
              <w:tab/>
            </w:r>
            <w:r>
              <w:rPr>
                <w:noProof/>
                <w:webHidden/>
              </w:rPr>
              <w:fldChar w:fldCharType="begin"/>
            </w:r>
            <w:r>
              <w:rPr>
                <w:noProof/>
                <w:webHidden/>
              </w:rPr>
              <w:instrText xml:space="preserve"> PAGEREF _Toc232075407 \h </w:instrText>
            </w:r>
            <w:r>
              <w:rPr>
                <w:noProof/>
                <w:webHidden/>
              </w:rPr>
            </w:r>
            <w:r>
              <w:rPr>
                <w:noProof/>
                <w:webHidden/>
              </w:rPr>
              <w:fldChar w:fldCharType="separate"/>
            </w:r>
            <w:r>
              <w:rPr>
                <w:noProof/>
                <w:webHidden/>
              </w:rPr>
              <w:t>6</w:t>
            </w:r>
            <w:r>
              <w:rPr>
                <w:noProof/>
                <w:webHidden/>
              </w:rPr>
              <w:fldChar w:fldCharType="end"/>
            </w:r>
          </w:hyperlink>
        </w:p>
        <w:p w14:paraId="00148791" w14:textId="5DBCDC3C" w:rsidR="00BE29FE" w:rsidRDefault="00BE29FE">
          <w:pPr>
            <w:pStyle w:val="TDC3"/>
            <w:tabs>
              <w:tab w:val="left" w:pos="1320"/>
              <w:tab w:val="right" w:leader="dot" w:pos="9016"/>
            </w:tabs>
            <w:rPr>
              <w:rFonts w:asciiTheme="minorHAnsi" w:eastAsiaTheme="minorEastAsia" w:hAnsiTheme="minorHAnsi" w:cstheme="minorBidi"/>
              <w:noProof/>
              <w:lang w:val="es-PE" w:eastAsia="es-PE"/>
            </w:rPr>
          </w:pPr>
          <w:hyperlink w:anchor="_Toc232075408" w:history="1">
            <w:r w:rsidRPr="00D10EA3">
              <w:rPr>
                <w:rStyle w:val="Hipervnculo"/>
                <w:noProof/>
              </w:rPr>
              <w:t>3.2.3.</w:t>
            </w:r>
            <w:r>
              <w:rPr>
                <w:rFonts w:asciiTheme="minorHAnsi" w:eastAsiaTheme="minorEastAsia" w:hAnsiTheme="minorHAnsi" w:cstheme="minorBidi"/>
                <w:noProof/>
                <w:lang w:val="es-PE" w:eastAsia="es-PE"/>
              </w:rPr>
              <w:tab/>
            </w:r>
            <w:r w:rsidRPr="00D10EA3">
              <w:rPr>
                <w:rStyle w:val="Hipervnculo"/>
                <w:noProof/>
              </w:rPr>
              <w:t>Internet con IA</w:t>
            </w:r>
            <w:r>
              <w:rPr>
                <w:noProof/>
                <w:webHidden/>
              </w:rPr>
              <w:tab/>
            </w:r>
            <w:r>
              <w:rPr>
                <w:noProof/>
                <w:webHidden/>
              </w:rPr>
              <w:fldChar w:fldCharType="begin"/>
            </w:r>
            <w:r>
              <w:rPr>
                <w:noProof/>
                <w:webHidden/>
              </w:rPr>
              <w:instrText xml:space="preserve"> PAGEREF _Toc232075408 \h </w:instrText>
            </w:r>
            <w:r>
              <w:rPr>
                <w:noProof/>
                <w:webHidden/>
              </w:rPr>
            </w:r>
            <w:r>
              <w:rPr>
                <w:noProof/>
                <w:webHidden/>
              </w:rPr>
              <w:fldChar w:fldCharType="separate"/>
            </w:r>
            <w:r>
              <w:rPr>
                <w:noProof/>
                <w:webHidden/>
              </w:rPr>
              <w:t>6</w:t>
            </w:r>
            <w:r>
              <w:rPr>
                <w:noProof/>
                <w:webHidden/>
              </w:rPr>
              <w:fldChar w:fldCharType="end"/>
            </w:r>
          </w:hyperlink>
        </w:p>
        <w:p w14:paraId="2EA175C8" w14:textId="47FBE58D"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409" w:history="1">
            <w:r w:rsidRPr="00D10EA3">
              <w:rPr>
                <w:rStyle w:val="Hipervnculo"/>
                <w:noProof/>
              </w:rPr>
              <w:t>3.3.</w:t>
            </w:r>
            <w:r>
              <w:rPr>
                <w:rFonts w:asciiTheme="minorHAnsi" w:eastAsiaTheme="minorEastAsia" w:hAnsiTheme="minorHAnsi" w:cstheme="minorBidi"/>
                <w:noProof/>
                <w:lang w:val="es-PE" w:eastAsia="es-PE"/>
              </w:rPr>
              <w:tab/>
            </w:r>
            <w:r w:rsidRPr="00D10EA3">
              <w:rPr>
                <w:rStyle w:val="Hipervnculo"/>
                <w:noProof/>
              </w:rPr>
              <w:t>Fibra óptica</w:t>
            </w:r>
            <w:r>
              <w:rPr>
                <w:noProof/>
                <w:webHidden/>
              </w:rPr>
              <w:tab/>
            </w:r>
            <w:r>
              <w:rPr>
                <w:noProof/>
                <w:webHidden/>
              </w:rPr>
              <w:fldChar w:fldCharType="begin"/>
            </w:r>
            <w:r>
              <w:rPr>
                <w:noProof/>
                <w:webHidden/>
              </w:rPr>
              <w:instrText xml:space="preserve"> PAGEREF _Toc232075409 \h </w:instrText>
            </w:r>
            <w:r>
              <w:rPr>
                <w:noProof/>
                <w:webHidden/>
              </w:rPr>
            </w:r>
            <w:r>
              <w:rPr>
                <w:noProof/>
                <w:webHidden/>
              </w:rPr>
              <w:fldChar w:fldCharType="separate"/>
            </w:r>
            <w:r>
              <w:rPr>
                <w:noProof/>
                <w:webHidden/>
              </w:rPr>
              <w:t>6</w:t>
            </w:r>
            <w:r>
              <w:rPr>
                <w:noProof/>
                <w:webHidden/>
              </w:rPr>
              <w:fldChar w:fldCharType="end"/>
            </w:r>
          </w:hyperlink>
        </w:p>
        <w:p w14:paraId="033044AA" w14:textId="31740849" w:rsidR="00BE29FE" w:rsidRDefault="00BE29FE">
          <w:pPr>
            <w:pStyle w:val="TDC2"/>
            <w:tabs>
              <w:tab w:val="left" w:pos="880"/>
              <w:tab w:val="right" w:leader="dot" w:pos="9016"/>
            </w:tabs>
            <w:rPr>
              <w:rFonts w:asciiTheme="minorHAnsi" w:eastAsiaTheme="minorEastAsia" w:hAnsiTheme="minorHAnsi" w:cstheme="minorBidi"/>
              <w:noProof/>
              <w:lang w:val="es-PE" w:eastAsia="es-PE"/>
            </w:rPr>
          </w:pPr>
          <w:hyperlink w:anchor="_Toc232075410" w:history="1">
            <w:r w:rsidRPr="00D10EA3">
              <w:rPr>
                <w:rStyle w:val="Hipervnculo"/>
                <w:noProof/>
              </w:rPr>
              <w:t>3.4.</w:t>
            </w:r>
            <w:r>
              <w:rPr>
                <w:rFonts w:asciiTheme="minorHAnsi" w:eastAsiaTheme="minorEastAsia" w:hAnsiTheme="minorHAnsi" w:cstheme="minorBidi"/>
                <w:noProof/>
                <w:lang w:val="es-PE" w:eastAsia="es-PE"/>
              </w:rPr>
              <w:tab/>
            </w:r>
            <w:r w:rsidRPr="00D10EA3">
              <w:rPr>
                <w:rStyle w:val="Hipervnculo"/>
                <w:noProof/>
              </w:rPr>
              <w:t>Bluetooth</w:t>
            </w:r>
            <w:r>
              <w:rPr>
                <w:noProof/>
                <w:webHidden/>
              </w:rPr>
              <w:tab/>
            </w:r>
            <w:r>
              <w:rPr>
                <w:noProof/>
                <w:webHidden/>
              </w:rPr>
              <w:fldChar w:fldCharType="begin"/>
            </w:r>
            <w:r>
              <w:rPr>
                <w:noProof/>
                <w:webHidden/>
              </w:rPr>
              <w:instrText xml:space="preserve"> PAGEREF _Toc232075410 \h </w:instrText>
            </w:r>
            <w:r>
              <w:rPr>
                <w:noProof/>
                <w:webHidden/>
              </w:rPr>
            </w:r>
            <w:r>
              <w:rPr>
                <w:noProof/>
                <w:webHidden/>
              </w:rPr>
              <w:fldChar w:fldCharType="separate"/>
            </w:r>
            <w:r>
              <w:rPr>
                <w:noProof/>
                <w:webHidden/>
              </w:rPr>
              <w:t>6</w:t>
            </w:r>
            <w:r>
              <w:rPr>
                <w:noProof/>
                <w:webHidden/>
              </w:rPr>
              <w:fldChar w:fldCharType="end"/>
            </w:r>
          </w:hyperlink>
        </w:p>
        <w:p w14:paraId="451508DA" w14:textId="6DC6E80D" w:rsidR="00BE29FE" w:rsidRDefault="00BE29FE">
          <w:r>
            <w:rPr>
              <w:b/>
              <w:bCs/>
            </w:rPr>
            <w:fldChar w:fldCharType="end"/>
          </w:r>
        </w:p>
      </w:sdtContent>
    </w:sdt>
    <w:p w14:paraId="5155C4BC" w14:textId="77777777" w:rsidR="00521C74" w:rsidRDefault="00521C74" w:rsidP="00521C74">
      <w:r>
        <w:br w:type="page"/>
      </w:r>
    </w:p>
    <w:p w14:paraId="4FDB716D" w14:textId="06B0CC14" w:rsidR="00521C74" w:rsidRPr="00521C74" w:rsidRDefault="00521C74" w:rsidP="00521C74">
      <w:pPr>
        <w:pStyle w:val="Ttulo1"/>
      </w:pPr>
      <w:bookmarkStart w:id="0" w:name="_Toc232075390"/>
      <w:r w:rsidRPr="00521C74">
        <w:lastRenderedPageBreak/>
        <w:t>Hardware</w:t>
      </w:r>
      <w:bookmarkEnd w:id="0"/>
    </w:p>
    <w:p w14:paraId="4791C5FA" w14:textId="1C9DD6BA" w:rsidR="00521C74" w:rsidRDefault="00521C74" w:rsidP="00521C74">
      <w:pPr>
        <w:pStyle w:val="Ttulo2"/>
      </w:pPr>
      <w:bookmarkStart w:id="1" w:name="_Toc232075391"/>
      <w:r w:rsidRPr="00521C74">
        <w:t>Entrada</w:t>
      </w:r>
      <w:bookmarkEnd w:id="1"/>
    </w:p>
    <w:p w14:paraId="0F43E317" w14:textId="77777777" w:rsidR="00521C74" w:rsidRPr="00521C74" w:rsidRDefault="00521C74" w:rsidP="00521C74">
      <w:r w:rsidRPr="00521C74">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38CD6589" w14:textId="76A1CEBD" w:rsidR="00521C74" w:rsidRPr="00521C74" w:rsidRDefault="00521C74" w:rsidP="00521C74">
      <w:r w:rsidRPr="00521C74">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1F474D6E" w14:textId="78DA69E4" w:rsidR="00521C74" w:rsidRDefault="00521C74" w:rsidP="00521C74">
      <w:pPr>
        <w:pStyle w:val="Ttulo2"/>
      </w:pPr>
      <w:bookmarkStart w:id="2" w:name="_Toc232075392"/>
      <w:r w:rsidRPr="00521C74">
        <w:t>Proceso</w:t>
      </w:r>
      <w:bookmarkEnd w:id="2"/>
    </w:p>
    <w:p w14:paraId="37172295" w14:textId="77777777" w:rsidR="00DC1136" w:rsidRDefault="00DC1136" w:rsidP="00DC1136">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D7F1AB5" w14:textId="1EC7A021" w:rsidR="00DC1136" w:rsidRPr="00DC1136" w:rsidRDefault="00DC1136" w:rsidP="00DC1136">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79E1307F" w14:textId="6B56C9A8" w:rsidR="00521C74" w:rsidRDefault="00521C74" w:rsidP="00521C74">
      <w:pPr>
        <w:pStyle w:val="Ttulo2"/>
      </w:pPr>
      <w:bookmarkStart w:id="3" w:name="_Toc232075393"/>
      <w:r w:rsidRPr="00521C74">
        <w:t>Salida</w:t>
      </w:r>
      <w:bookmarkEnd w:id="3"/>
    </w:p>
    <w:p w14:paraId="39AFB7FD" w14:textId="464488A3" w:rsidR="00DC1136" w:rsidRPr="00DC1136" w:rsidRDefault="00DC1136" w:rsidP="00DC1136">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6B9492D6" w14:textId="4E3AA3E4" w:rsidR="00521C74" w:rsidRDefault="00521C74" w:rsidP="00521C74">
      <w:pPr>
        <w:pStyle w:val="Ttulo1"/>
      </w:pPr>
      <w:bookmarkStart w:id="4" w:name="_Toc232075394"/>
      <w:r w:rsidRPr="00521C74">
        <w:t>Software</w:t>
      </w:r>
      <w:bookmarkEnd w:id="4"/>
    </w:p>
    <w:p w14:paraId="3AAE3107" w14:textId="5AF40747" w:rsidR="00DC1136" w:rsidRDefault="00DC1136" w:rsidP="00DC1136">
      <w:pPr>
        <w:pStyle w:val="Ttulo2"/>
      </w:pPr>
      <w:bookmarkStart w:id="5" w:name="_Toc232075395"/>
      <w:r>
        <w:t>Sistemas Operativos</w:t>
      </w:r>
      <w:bookmarkEnd w:id="5"/>
    </w:p>
    <w:p w14:paraId="5EC81405" w14:textId="695C4C50" w:rsidR="00DC1136" w:rsidRDefault="00DC1136" w:rsidP="00DC1136">
      <w:pPr>
        <w:pStyle w:val="Ttulo2"/>
      </w:pPr>
      <w:bookmarkStart w:id="6" w:name="_Toc232075396"/>
      <w:r>
        <w:t>Aplicativos</w:t>
      </w:r>
      <w:bookmarkEnd w:id="6"/>
    </w:p>
    <w:p w14:paraId="14E888A2" w14:textId="4AFD8DAF" w:rsidR="00DC1136" w:rsidRDefault="00DC1136" w:rsidP="00DC1136">
      <w:pPr>
        <w:pStyle w:val="Ttulo2"/>
      </w:pPr>
      <w:bookmarkStart w:id="7" w:name="_Toc232075397"/>
      <w:r>
        <w:t>Antivirus</w:t>
      </w:r>
      <w:bookmarkEnd w:id="7"/>
    </w:p>
    <w:p w14:paraId="7C314F7B" w14:textId="5A78BEB9" w:rsidR="00DC1136" w:rsidRDefault="00DC1136" w:rsidP="00DC1136">
      <w:pPr>
        <w:pStyle w:val="Ttulo2"/>
      </w:pPr>
      <w:bookmarkStart w:id="8" w:name="_Toc232075398"/>
      <w:r>
        <w:t>Video Juegos</w:t>
      </w:r>
      <w:bookmarkEnd w:id="8"/>
    </w:p>
    <w:p w14:paraId="52018FBC" w14:textId="3D829600" w:rsidR="00DC1136" w:rsidRDefault="00DC1136" w:rsidP="00DC1136">
      <w:pPr>
        <w:pStyle w:val="Ttulo2"/>
        <w:spacing w:after="120"/>
      </w:pPr>
      <w:bookmarkStart w:id="9" w:name="_Toc232075399"/>
      <w:r>
        <w:t>Lenguajes de programación</w:t>
      </w:r>
      <w:bookmarkEnd w:id="9"/>
    </w:p>
    <w:p w14:paraId="55C16613" w14:textId="30E81774" w:rsidR="00DC1136" w:rsidRPr="00DC1136" w:rsidRDefault="00DC1136" w:rsidP="00DC1136">
      <w:pPr>
        <w:pStyle w:val="Ttulo3"/>
        <w:spacing w:after="0"/>
      </w:pPr>
      <w:bookmarkStart w:id="10" w:name="_Toc232075400"/>
      <w:r w:rsidRPr="00DC1136">
        <w:t>Bajo nivel</w:t>
      </w:r>
      <w:bookmarkEnd w:id="10"/>
    </w:p>
    <w:p w14:paraId="52D88B71" w14:textId="3E8A5CFC" w:rsidR="00DC1136" w:rsidRDefault="00DC1136" w:rsidP="00DC1136">
      <w:pPr>
        <w:pStyle w:val="Ttulo3"/>
      </w:pPr>
      <w:bookmarkStart w:id="11" w:name="_Toc232075401"/>
      <w:r>
        <w:t>Alto nivel</w:t>
      </w:r>
      <w:bookmarkEnd w:id="11"/>
    </w:p>
    <w:p w14:paraId="5D1E04AA" w14:textId="3F054C7B" w:rsidR="00DC1136" w:rsidRPr="00DC1136" w:rsidRDefault="00DC1136" w:rsidP="00DC1136">
      <w:pPr>
        <w:pStyle w:val="Ttulo3"/>
      </w:pPr>
      <w:bookmarkStart w:id="12" w:name="_Toc232075402"/>
      <w:r>
        <w:lastRenderedPageBreak/>
        <w:t>Nivel intermedio</w:t>
      </w:r>
      <w:bookmarkEnd w:id="12"/>
    </w:p>
    <w:p w14:paraId="48A13AF0" w14:textId="3F446C2A" w:rsidR="00DC1136" w:rsidRDefault="00DC1136" w:rsidP="00DC1136">
      <w:pPr>
        <w:pStyle w:val="Ttulo1"/>
      </w:pPr>
      <w:bookmarkStart w:id="13" w:name="_Toc232075403"/>
      <w:r>
        <w:t>Telecomunicaciones</w:t>
      </w:r>
      <w:bookmarkEnd w:id="13"/>
    </w:p>
    <w:p w14:paraId="3E117629" w14:textId="2CDD5DE4" w:rsidR="00DC1136" w:rsidRDefault="00DC1136" w:rsidP="00495DB3">
      <w:pPr>
        <w:pStyle w:val="Ttulo2"/>
      </w:pPr>
      <w:bookmarkStart w:id="14" w:name="_Toc232075404"/>
      <w:r>
        <w:t>Redes locales</w:t>
      </w:r>
      <w:bookmarkEnd w:id="14"/>
    </w:p>
    <w:p w14:paraId="571262FB" w14:textId="73DFD89D" w:rsidR="00DC1136" w:rsidRDefault="00DC1136" w:rsidP="00DC1136">
      <w:pPr>
        <w:pStyle w:val="Ttulo2"/>
      </w:pPr>
      <w:bookmarkStart w:id="15" w:name="_Toc232075405"/>
      <w:r>
        <w:t>Internet</w:t>
      </w:r>
      <w:bookmarkEnd w:id="15"/>
    </w:p>
    <w:p w14:paraId="6D85F2A6" w14:textId="0087E210" w:rsidR="00495DB3" w:rsidRDefault="00495DB3" w:rsidP="00495DB3">
      <w:pPr>
        <w:pStyle w:val="Ttulo3"/>
      </w:pPr>
      <w:bookmarkStart w:id="16" w:name="_Toc232075406"/>
      <w:r>
        <w:t>Historia</w:t>
      </w:r>
      <w:bookmarkEnd w:id="16"/>
    </w:p>
    <w:p w14:paraId="77F83396" w14:textId="1DFA89A4" w:rsidR="00495DB3" w:rsidRDefault="00495DB3" w:rsidP="00495DB3">
      <w:pPr>
        <w:pStyle w:val="Ttulo3"/>
      </w:pPr>
      <w:bookmarkStart w:id="17" w:name="_Toc232075407"/>
      <w:r>
        <w:t>Evolución</w:t>
      </w:r>
      <w:bookmarkEnd w:id="17"/>
    </w:p>
    <w:p w14:paraId="2F7F2C6D" w14:textId="4DFED5C5" w:rsidR="00495DB3" w:rsidRPr="00495DB3" w:rsidRDefault="00495DB3" w:rsidP="00495DB3">
      <w:pPr>
        <w:pStyle w:val="Ttulo3"/>
      </w:pPr>
      <w:bookmarkStart w:id="18" w:name="_Toc232075408"/>
      <w:r>
        <w:t>Internet con IA</w:t>
      </w:r>
      <w:bookmarkEnd w:id="18"/>
    </w:p>
    <w:p w14:paraId="777A490B" w14:textId="67DD4CE0" w:rsidR="00DC1136" w:rsidRDefault="00DC1136" w:rsidP="00DC1136">
      <w:pPr>
        <w:pStyle w:val="Ttulo2"/>
      </w:pPr>
      <w:bookmarkStart w:id="19" w:name="_Toc232075409"/>
      <w:r>
        <w:t>Fibra óptica</w:t>
      </w:r>
      <w:bookmarkEnd w:id="19"/>
    </w:p>
    <w:p w14:paraId="2FDB29C2" w14:textId="261209FA" w:rsidR="00DC1136" w:rsidRPr="00DC1136" w:rsidRDefault="00DC1136" w:rsidP="00DC1136">
      <w:pPr>
        <w:pStyle w:val="Ttulo2"/>
      </w:pPr>
      <w:bookmarkStart w:id="20" w:name="_Toc232075410"/>
      <w:r>
        <w:t>Bluetooth</w:t>
      </w:r>
      <w:bookmarkEnd w:id="20"/>
    </w:p>
    <w:sectPr w:rsidR="00DC1136" w:rsidRPr="00DC1136" w:rsidSect="00BE29FE">
      <w:type w:val="continuous"/>
      <w:pgSz w:w="11906" w:h="16838" w:code="9"/>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9499B"/>
    <w:multiLevelType w:val="multilevel"/>
    <w:tmpl w:val="933008CE"/>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FA"/>
    <w:rsid w:val="001356FA"/>
    <w:rsid w:val="003C5796"/>
    <w:rsid w:val="00495DB3"/>
    <w:rsid w:val="00521C74"/>
    <w:rsid w:val="006C6A84"/>
    <w:rsid w:val="00A73BFF"/>
    <w:rsid w:val="00BE29FE"/>
    <w:rsid w:val="00DC1136"/>
    <w:rsid w:val="00FD73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93BA"/>
  <w15:chartTrackingRefBased/>
  <w15:docId w15:val="{6A463BD5-D390-4A02-8173-CB6A002A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C74"/>
    <w:pPr>
      <w:spacing w:line="360" w:lineRule="auto"/>
      <w:ind w:left="1134"/>
      <w:jc w:val="both"/>
    </w:pPr>
    <w:rPr>
      <w:rFonts w:ascii="Times New Roman" w:hAnsi="Times New Roman" w:cs="Times New Roman"/>
      <w:lang w:val="es-ES"/>
    </w:rPr>
  </w:style>
  <w:style w:type="paragraph" w:styleId="Ttulo1">
    <w:name w:val="heading 1"/>
    <w:basedOn w:val="Prrafodelista"/>
    <w:next w:val="Normal"/>
    <w:link w:val="Ttulo1Car"/>
    <w:uiPriority w:val="9"/>
    <w:qFormat/>
    <w:rsid w:val="00521C74"/>
    <w:pPr>
      <w:numPr>
        <w:numId w:val="1"/>
      </w:numPr>
      <w:outlineLvl w:val="0"/>
    </w:pPr>
  </w:style>
  <w:style w:type="paragraph" w:styleId="Ttulo2">
    <w:name w:val="heading 2"/>
    <w:basedOn w:val="Prrafodelista"/>
    <w:next w:val="Normal"/>
    <w:link w:val="Ttulo2Car"/>
    <w:uiPriority w:val="9"/>
    <w:unhideWhenUsed/>
    <w:qFormat/>
    <w:rsid w:val="00521C74"/>
    <w:pPr>
      <w:numPr>
        <w:ilvl w:val="1"/>
        <w:numId w:val="1"/>
      </w:numPr>
      <w:ind w:left="1134" w:hanging="425"/>
      <w:outlineLvl w:val="1"/>
    </w:pPr>
  </w:style>
  <w:style w:type="paragraph" w:styleId="Ttulo3">
    <w:name w:val="heading 3"/>
    <w:basedOn w:val="Ttulo2"/>
    <w:next w:val="Normal"/>
    <w:link w:val="Ttulo3Car"/>
    <w:uiPriority w:val="9"/>
    <w:unhideWhenUsed/>
    <w:qFormat/>
    <w:rsid w:val="00DC1136"/>
    <w:pPr>
      <w:numPr>
        <w:ilvl w:val="2"/>
      </w:numPr>
      <w:ind w:left="1843"/>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C5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21C74"/>
    <w:pPr>
      <w:ind w:left="720"/>
      <w:contextualSpacing/>
    </w:pPr>
  </w:style>
  <w:style w:type="character" w:customStyle="1" w:styleId="Ttulo1Car">
    <w:name w:val="Título 1 Car"/>
    <w:basedOn w:val="Fuentedeprrafopredeter"/>
    <w:link w:val="Ttulo1"/>
    <w:uiPriority w:val="9"/>
    <w:rsid w:val="00521C74"/>
    <w:rPr>
      <w:rFonts w:ascii="Times New Roman" w:hAnsi="Times New Roman" w:cs="Times New Roman"/>
      <w:lang w:val="es-ES"/>
    </w:rPr>
  </w:style>
  <w:style w:type="character" w:customStyle="1" w:styleId="Ttulo2Car">
    <w:name w:val="Título 2 Car"/>
    <w:basedOn w:val="Fuentedeprrafopredeter"/>
    <w:link w:val="Ttulo2"/>
    <w:uiPriority w:val="9"/>
    <w:rsid w:val="00521C74"/>
    <w:rPr>
      <w:rFonts w:ascii="Times New Roman" w:hAnsi="Times New Roman" w:cs="Times New Roman"/>
      <w:lang w:val="es-ES"/>
    </w:rPr>
  </w:style>
  <w:style w:type="character" w:customStyle="1" w:styleId="Ttulo3Car">
    <w:name w:val="Título 3 Car"/>
    <w:basedOn w:val="Fuentedeprrafopredeter"/>
    <w:link w:val="Ttulo3"/>
    <w:uiPriority w:val="9"/>
    <w:rsid w:val="00DC1136"/>
    <w:rPr>
      <w:rFonts w:ascii="Times New Roman" w:hAnsi="Times New Roman" w:cs="Times New Roman"/>
      <w:lang w:val="es-ES"/>
    </w:rPr>
  </w:style>
  <w:style w:type="paragraph" w:styleId="TtuloTDC">
    <w:name w:val="TOC Heading"/>
    <w:basedOn w:val="Ttulo1"/>
    <w:next w:val="Normal"/>
    <w:uiPriority w:val="39"/>
    <w:unhideWhenUsed/>
    <w:qFormat/>
    <w:rsid w:val="00BE29FE"/>
    <w:pPr>
      <w:keepNext/>
      <w:keepLines/>
      <w:numPr>
        <w:numId w:val="0"/>
      </w:numPr>
      <w:spacing w:before="240" w:after="0" w:line="259" w:lineRule="auto"/>
      <w:contextualSpacing w:val="0"/>
      <w:jc w:val="left"/>
      <w:outlineLvl w:val="9"/>
    </w:pPr>
    <w:rPr>
      <w:rFonts w:asciiTheme="majorHAnsi" w:eastAsiaTheme="majorEastAsia" w:hAnsiTheme="majorHAnsi" w:cstheme="majorBidi"/>
      <w:color w:val="2F5496" w:themeColor="accent1" w:themeShade="BF"/>
      <w:sz w:val="32"/>
      <w:szCs w:val="32"/>
      <w:lang w:val="es-PE" w:eastAsia="es-PE"/>
    </w:rPr>
  </w:style>
  <w:style w:type="paragraph" w:styleId="TDC1">
    <w:name w:val="toc 1"/>
    <w:basedOn w:val="Normal"/>
    <w:next w:val="Normal"/>
    <w:autoRedefine/>
    <w:uiPriority w:val="39"/>
    <w:unhideWhenUsed/>
    <w:rsid w:val="00BE29FE"/>
    <w:pPr>
      <w:spacing w:after="100"/>
      <w:ind w:left="0"/>
    </w:pPr>
  </w:style>
  <w:style w:type="paragraph" w:styleId="TDC2">
    <w:name w:val="toc 2"/>
    <w:basedOn w:val="Normal"/>
    <w:next w:val="Normal"/>
    <w:autoRedefine/>
    <w:uiPriority w:val="39"/>
    <w:unhideWhenUsed/>
    <w:rsid w:val="00BE29FE"/>
    <w:pPr>
      <w:spacing w:after="100"/>
      <w:ind w:left="220"/>
    </w:pPr>
  </w:style>
  <w:style w:type="paragraph" w:styleId="TDC3">
    <w:name w:val="toc 3"/>
    <w:basedOn w:val="Normal"/>
    <w:next w:val="Normal"/>
    <w:autoRedefine/>
    <w:uiPriority w:val="39"/>
    <w:unhideWhenUsed/>
    <w:rsid w:val="00BE29FE"/>
    <w:pPr>
      <w:spacing w:after="100"/>
      <w:ind w:left="440"/>
    </w:pPr>
  </w:style>
  <w:style w:type="character" w:styleId="Hipervnculo">
    <w:name w:val="Hyperlink"/>
    <w:basedOn w:val="Fuentedeprrafopredeter"/>
    <w:uiPriority w:val="99"/>
    <w:unhideWhenUsed/>
    <w:rsid w:val="00BE2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D158DF-5EC9-40C6-854A-581E4347118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PE"/>
        </a:p>
      </dgm:t>
    </dgm:pt>
    <dgm:pt modelId="{D99CA325-85D3-4C64-B877-43B01A674509}">
      <dgm:prSet phldrT="[Texto]"/>
      <dgm:spPr/>
      <dgm:t>
        <a:bodyPr/>
        <a:lstStyle/>
        <a:p>
          <a:pPr algn="ctr"/>
          <a:r>
            <a:rPr lang="es-PE"/>
            <a:t>Gerente</a:t>
          </a:r>
        </a:p>
      </dgm:t>
    </dgm:pt>
    <dgm:pt modelId="{199D933A-3E56-4B92-8A8A-86BA0163DD70}" type="parTrans" cxnId="{47CDC915-328C-46D9-838D-AEF13D0E153B}">
      <dgm:prSet/>
      <dgm:spPr/>
      <dgm:t>
        <a:bodyPr/>
        <a:lstStyle/>
        <a:p>
          <a:pPr algn="ctr"/>
          <a:endParaRPr lang="es-PE"/>
        </a:p>
      </dgm:t>
    </dgm:pt>
    <dgm:pt modelId="{FAF4AF0A-83C7-47A3-B626-2F36C488DA5B}" type="sibTrans" cxnId="{47CDC915-328C-46D9-838D-AEF13D0E153B}">
      <dgm:prSet/>
      <dgm:spPr/>
      <dgm:t>
        <a:bodyPr/>
        <a:lstStyle/>
        <a:p>
          <a:pPr algn="ctr"/>
          <a:endParaRPr lang="es-PE"/>
        </a:p>
      </dgm:t>
    </dgm:pt>
    <dgm:pt modelId="{FA012256-B923-4EB3-B329-6FB59C4D465E}">
      <dgm:prSet phldrT="[Texto]"/>
      <dgm:spPr/>
      <dgm:t>
        <a:bodyPr/>
        <a:lstStyle/>
        <a:p>
          <a:pPr algn="ctr"/>
          <a:r>
            <a:rPr lang="es-PE"/>
            <a:t>Logistica</a:t>
          </a:r>
        </a:p>
      </dgm:t>
    </dgm:pt>
    <dgm:pt modelId="{29F85C69-3429-4757-BBFA-819605F73131}" type="parTrans" cxnId="{FDD0885B-C0EF-40CD-A329-CB15F5C9701E}">
      <dgm:prSet/>
      <dgm:spPr/>
      <dgm:t>
        <a:bodyPr/>
        <a:lstStyle/>
        <a:p>
          <a:pPr algn="ctr"/>
          <a:endParaRPr lang="es-PE"/>
        </a:p>
      </dgm:t>
    </dgm:pt>
    <dgm:pt modelId="{E073A144-32F9-41A9-9F17-2FBABEDBE65A}" type="sibTrans" cxnId="{FDD0885B-C0EF-40CD-A329-CB15F5C9701E}">
      <dgm:prSet/>
      <dgm:spPr/>
      <dgm:t>
        <a:bodyPr/>
        <a:lstStyle/>
        <a:p>
          <a:pPr algn="ctr"/>
          <a:endParaRPr lang="es-PE"/>
        </a:p>
      </dgm:t>
    </dgm:pt>
    <dgm:pt modelId="{CFEECBC1-EEC4-40AF-8C89-1A5BD9C263E1}">
      <dgm:prSet phldrT="[Texto]"/>
      <dgm:spPr/>
      <dgm:t>
        <a:bodyPr/>
        <a:lstStyle/>
        <a:p>
          <a:pPr algn="ctr"/>
          <a:r>
            <a:rPr lang="es-PE"/>
            <a:t>Ventas</a:t>
          </a:r>
        </a:p>
      </dgm:t>
    </dgm:pt>
    <dgm:pt modelId="{7D36C700-BE4A-4B4B-91BB-D0067C05542A}" type="parTrans" cxnId="{96B6984E-5DED-4E62-A389-18AE2F3B0E26}">
      <dgm:prSet/>
      <dgm:spPr/>
      <dgm:t>
        <a:bodyPr/>
        <a:lstStyle/>
        <a:p>
          <a:pPr algn="ctr"/>
          <a:endParaRPr lang="es-PE"/>
        </a:p>
      </dgm:t>
    </dgm:pt>
    <dgm:pt modelId="{370FBBE9-633A-43B3-94D5-E2DAFD5950E2}" type="sibTrans" cxnId="{96B6984E-5DED-4E62-A389-18AE2F3B0E26}">
      <dgm:prSet/>
      <dgm:spPr/>
      <dgm:t>
        <a:bodyPr/>
        <a:lstStyle/>
        <a:p>
          <a:pPr algn="ctr"/>
          <a:endParaRPr lang="es-PE"/>
        </a:p>
      </dgm:t>
    </dgm:pt>
    <dgm:pt modelId="{C45D047B-4DA8-491E-A43E-8D02748DEA41}">
      <dgm:prSet phldrT="[Texto]"/>
      <dgm:spPr/>
      <dgm:t>
        <a:bodyPr/>
        <a:lstStyle/>
        <a:p>
          <a:pPr algn="ctr"/>
          <a:r>
            <a:rPr lang="es-PE"/>
            <a:t>Desarrollo</a:t>
          </a:r>
        </a:p>
      </dgm:t>
    </dgm:pt>
    <dgm:pt modelId="{ECFA243A-36EF-48D1-A0A7-CC30D8A196F8}" type="parTrans" cxnId="{0BBAA898-749B-418F-8720-A22C0CF66810}">
      <dgm:prSet/>
      <dgm:spPr/>
      <dgm:t>
        <a:bodyPr/>
        <a:lstStyle/>
        <a:p>
          <a:pPr algn="ctr"/>
          <a:endParaRPr lang="es-PE"/>
        </a:p>
      </dgm:t>
    </dgm:pt>
    <dgm:pt modelId="{1E56127F-C188-4DCC-AE75-210FEAD87626}" type="sibTrans" cxnId="{0BBAA898-749B-418F-8720-A22C0CF66810}">
      <dgm:prSet/>
      <dgm:spPr/>
      <dgm:t>
        <a:bodyPr/>
        <a:lstStyle/>
        <a:p>
          <a:pPr algn="ctr"/>
          <a:endParaRPr lang="es-PE"/>
        </a:p>
      </dgm:t>
    </dgm:pt>
    <dgm:pt modelId="{45BFFBE6-761E-44BA-BFB2-8E2E751E2375}">
      <dgm:prSet phldrT="[Texto]"/>
      <dgm:spPr/>
      <dgm:t>
        <a:bodyPr/>
        <a:lstStyle/>
        <a:p>
          <a:pPr algn="ctr"/>
          <a:r>
            <a:rPr lang="es-PE"/>
            <a:t>Backend</a:t>
          </a:r>
        </a:p>
      </dgm:t>
    </dgm:pt>
    <dgm:pt modelId="{EF4E1538-C302-44E0-BC7C-3DF20A383032}" type="parTrans" cxnId="{33955F78-B50B-4268-95A5-03AC41C62B47}">
      <dgm:prSet/>
      <dgm:spPr/>
      <dgm:t>
        <a:bodyPr/>
        <a:lstStyle/>
        <a:p>
          <a:pPr algn="ctr"/>
          <a:endParaRPr lang="es-PE"/>
        </a:p>
      </dgm:t>
    </dgm:pt>
    <dgm:pt modelId="{9D92E241-4B27-4642-B5A8-83A8269681DA}" type="sibTrans" cxnId="{33955F78-B50B-4268-95A5-03AC41C62B47}">
      <dgm:prSet/>
      <dgm:spPr/>
      <dgm:t>
        <a:bodyPr/>
        <a:lstStyle/>
        <a:p>
          <a:pPr algn="ctr"/>
          <a:endParaRPr lang="es-PE"/>
        </a:p>
      </dgm:t>
    </dgm:pt>
    <dgm:pt modelId="{7D2E41A3-D873-4911-AB8A-9AB9FF903A85}">
      <dgm:prSet phldrT="[Texto]"/>
      <dgm:spPr/>
      <dgm:t>
        <a:bodyPr/>
        <a:lstStyle/>
        <a:p>
          <a:pPr algn="ctr"/>
          <a:r>
            <a:rPr lang="es-PE"/>
            <a:t>Frontend</a:t>
          </a:r>
        </a:p>
      </dgm:t>
    </dgm:pt>
    <dgm:pt modelId="{8208FECC-DB85-4C28-9026-E5E631E72D2A}" type="parTrans" cxnId="{3488B41E-C8C4-4A53-AD79-1CB493D2C72E}">
      <dgm:prSet/>
      <dgm:spPr/>
      <dgm:t>
        <a:bodyPr/>
        <a:lstStyle/>
        <a:p>
          <a:pPr algn="ctr"/>
          <a:endParaRPr lang="es-PE"/>
        </a:p>
      </dgm:t>
    </dgm:pt>
    <dgm:pt modelId="{1EF983EA-149D-447B-977F-0063D8CF1D6A}" type="sibTrans" cxnId="{3488B41E-C8C4-4A53-AD79-1CB493D2C72E}">
      <dgm:prSet/>
      <dgm:spPr/>
      <dgm:t>
        <a:bodyPr/>
        <a:lstStyle/>
        <a:p>
          <a:pPr algn="ctr"/>
          <a:endParaRPr lang="es-PE"/>
        </a:p>
      </dgm:t>
    </dgm:pt>
    <dgm:pt modelId="{0C6480FD-B889-4F15-8137-30F67A087732}">
      <dgm:prSet phldrT="[Texto]"/>
      <dgm:spPr/>
      <dgm:t>
        <a:bodyPr/>
        <a:lstStyle/>
        <a:p>
          <a:pPr algn="ctr"/>
          <a:r>
            <a:rPr lang="es-PE"/>
            <a:t>Comercial</a:t>
          </a:r>
        </a:p>
      </dgm:t>
    </dgm:pt>
    <dgm:pt modelId="{EE2DE08C-2E5A-41FD-B49A-6C12AC9D44F4}" type="parTrans" cxnId="{4603D0C9-C167-4F50-BC95-5D782CB3C7FA}">
      <dgm:prSet/>
      <dgm:spPr/>
      <dgm:t>
        <a:bodyPr/>
        <a:lstStyle/>
        <a:p>
          <a:pPr algn="ctr"/>
          <a:endParaRPr lang="es-PE"/>
        </a:p>
      </dgm:t>
    </dgm:pt>
    <dgm:pt modelId="{63755EBF-F2E5-4A23-BBB5-E1FE74EE7EE1}" type="sibTrans" cxnId="{4603D0C9-C167-4F50-BC95-5D782CB3C7FA}">
      <dgm:prSet/>
      <dgm:spPr/>
      <dgm:t>
        <a:bodyPr/>
        <a:lstStyle/>
        <a:p>
          <a:pPr algn="ctr"/>
          <a:endParaRPr lang="es-PE"/>
        </a:p>
      </dgm:t>
    </dgm:pt>
    <dgm:pt modelId="{A1F9A73D-83EF-4B5B-9657-BAA1B0DCAAFF}">
      <dgm:prSet phldrT="[Texto]"/>
      <dgm:spPr/>
      <dgm:t>
        <a:bodyPr/>
        <a:lstStyle/>
        <a:p>
          <a:pPr algn="ctr"/>
          <a:r>
            <a:rPr lang="es-PE"/>
            <a:t>Contable</a:t>
          </a:r>
        </a:p>
      </dgm:t>
    </dgm:pt>
    <dgm:pt modelId="{25588C77-DB33-4AE9-AAC6-05726E485627}" type="parTrans" cxnId="{30E15EA1-9743-45E6-9AFF-84EB776767B6}">
      <dgm:prSet/>
      <dgm:spPr/>
      <dgm:t>
        <a:bodyPr/>
        <a:lstStyle/>
        <a:p>
          <a:pPr algn="ctr"/>
          <a:endParaRPr lang="es-PE"/>
        </a:p>
      </dgm:t>
    </dgm:pt>
    <dgm:pt modelId="{BB618CF5-2E15-44E8-860D-66A2B52E97F7}" type="sibTrans" cxnId="{30E15EA1-9743-45E6-9AFF-84EB776767B6}">
      <dgm:prSet/>
      <dgm:spPr/>
      <dgm:t>
        <a:bodyPr/>
        <a:lstStyle/>
        <a:p>
          <a:pPr algn="ctr"/>
          <a:endParaRPr lang="es-PE"/>
        </a:p>
      </dgm:t>
    </dgm:pt>
    <dgm:pt modelId="{2132CDE2-6F32-499F-865A-ACE0A3BD4F19}">
      <dgm:prSet phldrT="[Texto]"/>
      <dgm:spPr/>
      <dgm:t>
        <a:bodyPr/>
        <a:lstStyle/>
        <a:p>
          <a:pPr algn="ctr"/>
          <a:r>
            <a:rPr lang="es-PE"/>
            <a:t>Administración</a:t>
          </a:r>
        </a:p>
      </dgm:t>
    </dgm:pt>
    <dgm:pt modelId="{E5A7E38C-5C21-4679-B6D7-ADA2F9382DD2}" type="parTrans" cxnId="{A3EE5307-3CAB-4080-9FCF-9664423A158D}">
      <dgm:prSet/>
      <dgm:spPr/>
      <dgm:t>
        <a:bodyPr/>
        <a:lstStyle/>
        <a:p>
          <a:pPr algn="ctr"/>
          <a:endParaRPr lang="es-PE"/>
        </a:p>
      </dgm:t>
    </dgm:pt>
    <dgm:pt modelId="{D620183C-C244-45E4-8E51-36F5FC43DD34}" type="sibTrans" cxnId="{A3EE5307-3CAB-4080-9FCF-9664423A158D}">
      <dgm:prSet/>
      <dgm:spPr/>
      <dgm:t>
        <a:bodyPr/>
        <a:lstStyle/>
        <a:p>
          <a:pPr algn="ctr"/>
          <a:endParaRPr lang="es-PE"/>
        </a:p>
      </dgm:t>
    </dgm:pt>
    <dgm:pt modelId="{470F278F-CDE8-4E04-B373-FC27D304FD4C}">
      <dgm:prSet phldrT="[Texto]"/>
      <dgm:spPr/>
      <dgm:t>
        <a:bodyPr/>
        <a:lstStyle/>
        <a:p>
          <a:pPr algn="ctr"/>
          <a:r>
            <a:rPr lang="es-PE"/>
            <a:t>Senior</a:t>
          </a:r>
        </a:p>
      </dgm:t>
    </dgm:pt>
    <dgm:pt modelId="{154C9D80-C6A9-4533-B046-8A887C72C32A}" type="parTrans" cxnId="{00C7959D-9BA6-4468-9A75-FD9AEAD5E188}">
      <dgm:prSet/>
      <dgm:spPr/>
      <dgm:t>
        <a:bodyPr/>
        <a:lstStyle/>
        <a:p>
          <a:pPr algn="ctr"/>
          <a:endParaRPr lang="es-PE"/>
        </a:p>
      </dgm:t>
    </dgm:pt>
    <dgm:pt modelId="{71F9B71D-D21C-4D41-AD97-49AB72EE97AA}" type="sibTrans" cxnId="{00C7959D-9BA6-4468-9A75-FD9AEAD5E188}">
      <dgm:prSet/>
      <dgm:spPr/>
      <dgm:t>
        <a:bodyPr/>
        <a:lstStyle/>
        <a:p>
          <a:pPr algn="ctr"/>
          <a:endParaRPr lang="es-PE"/>
        </a:p>
      </dgm:t>
    </dgm:pt>
    <dgm:pt modelId="{E312E826-CFD0-4BD8-A412-3206D8AA0EDC}">
      <dgm:prSet phldrT="[Texto]"/>
      <dgm:spPr/>
      <dgm:t>
        <a:bodyPr/>
        <a:lstStyle/>
        <a:p>
          <a:pPr algn="ctr"/>
          <a:r>
            <a:rPr lang="es-PE"/>
            <a:t>Junior</a:t>
          </a:r>
        </a:p>
      </dgm:t>
    </dgm:pt>
    <dgm:pt modelId="{4111DFE0-496C-4901-AD7F-9F1B2BBD4B6F}" type="parTrans" cxnId="{EE74B560-61B8-4547-8C61-A58C1379CB87}">
      <dgm:prSet/>
      <dgm:spPr/>
      <dgm:t>
        <a:bodyPr/>
        <a:lstStyle/>
        <a:p>
          <a:pPr algn="ctr"/>
          <a:endParaRPr lang="es-PE"/>
        </a:p>
      </dgm:t>
    </dgm:pt>
    <dgm:pt modelId="{7BE6FBB7-FBE9-4BA5-BE36-6D5B180745B1}" type="sibTrans" cxnId="{EE74B560-61B8-4547-8C61-A58C1379CB87}">
      <dgm:prSet/>
      <dgm:spPr/>
      <dgm:t>
        <a:bodyPr/>
        <a:lstStyle/>
        <a:p>
          <a:pPr algn="ctr"/>
          <a:endParaRPr lang="es-PE"/>
        </a:p>
      </dgm:t>
    </dgm:pt>
    <dgm:pt modelId="{B12703ED-1BED-4DD8-9825-8380E9414104}">
      <dgm:prSet phldrT="[Texto]"/>
      <dgm:spPr/>
      <dgm:t>
        <a:bodyPr/>
        <a:lstStyle/>
        <a:p>
          <a:pPr algn="ctr"/>
          <a:r>
            <a:rPr lang="es-PE"/>
            <a:t>Practicante</a:t>
          </a:r>
        </a:p>
      </dgm:t>
    </dgm:pt>
    <dgm:pt modelId="{718F680E-E2DD-4D11-99E6-17D9B0163868}" type="parTrans" cxnId="{21C24F44-7A1C-48DC-8444-A906CB8BFE5D}">
      <dgm:prSet/>
      <dgm:spPr/>
      <dgm:t>
        <a:bodyPr/>
        <a:lstStyle/>
        <a:p>
          <a:pPr algn="ctr"/>
          <a:endParaRPr lang="es-PE"/>
        </a:p>
      </dgm:t>
    </dgm:pt>
    <dgm:pt modelId="{9A1A7BB0-D572-4D33-A8D1-AF1DAAEBF669}" type="sibTrans" cxnId="{21C24F44-7A1C-48DC-8444-A906CB8BFE5D}">
      <dgm:prSet/>
      <dgm:spPr/>
      <dgm:t>
        <a:bodyPr/>
        <a:lstStyle/>
        <a:p>
          <a:pPr algn="ctr"/>
          <a:endParaRPr lang="es-PE"/>
        </a:p>
      </dgm:t>
    </dgm:pt>
    <dgm:pt modelId="{EC2B760E-ECEE-42B7-AE2E-4B7E3CD43658}" type="pres">
      <dgm:prSet presAssocID="{83D158DF-5EC9-40C6-854A-581E4347118A}" presName="hierChild1" presStyleCnt="0">
        <dgm:presLayoutVars>
          <dgm:orgChart val="1"/>
          <dgm:chPref val="1"/>
          <dgm:dir/>
          <dgm:animOne val="branch"/>
          <dgm:animLvl val="lvl"/>
          <dgm:resizeHandles/>
        </dgm:presLayoutVars>
      </dgm:prSet>
      <dgm:spPr/>
    </dgm:pt>
    <dgm:pt modelId="{8A0FBBA3-8105-4911-8774-817DADB82FE9}" type="pres">
      <dgm:prSet presAssocID="{D99CA325-85D3-4C64-B877-43B01A674509}" presName="hierRoot1" presStyleCnt="0">
        <dgm:presLayoutVars>
          <dgm:hierBranch val="init"/>
        </dgm:presLayoutVars>
      </dgm:prSet>
      <dgm:spPr/>
    </dgm:pt>
    <dgm:pt modelId="{F0D47EB8-5BFB-460E-93E4-62B71619FF5A}" type="pres">
      <dgm:prSet presAssocID="{D99CA325-85D3-4C64-B877-43B01A674509}" presName="rootComposite1" presStyleCnt="0"/>
      <dgm:spPr/>
    </dgm:pt>
    <dgm:pt modelId="{5EC4E437-3DEE-467C-BF59-ED14D95B9B32}" type="pres">
      <dgm:prSet presAssocID="{D99CA325-85D3-4C64-B877-43B01A674509}" presName="rootText1" presStyleLbl="node0" presStyleIdx="0" presStyleCnt="1">
        <dgm:presLayoutVars>
          <dgm:chPref val="3"/>
        </dgm:presLayoutVars>
      </dgm:prSet>
      <dgm:spPr/>
    </dgm:pt>
    <dgm:pt modelId="{BF916F08-F9BC-4B3B-8203-9A28D24B4E6D}" type="pres">
      <dgm:prSet presAssocID="{D99CA325-85D3-4C64-B877-43B01A674509}" presName="rootConnector1" presStyleLbl="node1" presStyleIdx="0" presStyleCnt="0"/>
      <dgm:spPr/>
    </dgm:pt>
    <dgm:pt modelId="{9ED44BFD-03D4-4237-A8AE-5889E6A064CF}" type="pres">
      <dgm:prSet presAssocID="{D99CA325-85D3-4C64-B877-43B01A674509}" presName="hierChild2" presStyleCnt="0"/>
      <dgm:spPr/>
    </dgm:pt>
    <dgm:pt modelId="{FA9534BF-47E9-43FD-B4E2-501D1D8C821F}" type="pres">
      <dgm:prSet presAssocID="{29F85C69-3429-4757-BBFA-819605F73131}" presName="Name37" presStyleLbl="parChTrans1D2" presStyleIdx="0" presStyleCnt="3"/>
      <dgm:spPr/>
    </dgm:pt>
    <dgm:pt modelId="{299A2F90-9446-4877-918F-366F1BB89D3C}" type="pres">
      <dgm:prSet presAssocID="{FA012256-B923-4EB3-B329-6FB59C4D465E}" presName="hierRoot2" presStyleCnt="0">
        <dgm:presLayoutVars>
          <dgm:hierBranch val="init"/>
        </dgm:presLayoutVars>
      </dgm:prSet>
      <dgm:spPr/>
    </dgm:pt>
    <dgm:pt modelId="{3C7211B9-5890-4C7C-8A94-7F6E7B9A3D0E}" type="pres">
      <dgm:prSet presAssocID="{FA012256-B923-4EB3-B329-6FB59C4D465E}" presName="rootComposite" presStyleCnt="0"/>
      <dgm:spPr/>
    </dgm:pt>
    <dgm:pt modelId="{5254A8F2-A9EC-4AF2-98D3-9EC00B83961B}" type="pres">
      <dgm:prSet presAssocID="{FA012256-B923-4EB3-B329-6FB59C4D465E}" presName="rootText" presStyleLbl="node2" presStyleIdx="0" presStyleCnt="3">
        <dgm:presLayoutVars>
          <dgm:chPref val="3"/>
        </dgm:presLayoutVars>
      </dgm:prSet>
      <dgm:spPr/>
    </dgm:pt>
    <dgm:pt modelId="{FC7AAE33-0BBA-4AB3-A8F3-24791CEC3071}" type="pres">
      <dgm:prSet presAssocID="{FA012256-B923-4EB3-B329-6FB59C4D465E}" presName="rootConnector" presStyleLbl="node2" presStyleIdx="0" presStyleCnt="3"/>
      <dgm:spPr/>
    </dgm:pt>
    <dgm:pt modelId="{F80A2A67-94C8-47E5-8AE9-13D0D90568F9}" type="pres">
      <dgm:prSet presAssocID="{FA012256-B923-4EB3-B329-6FB59C4D465E}" presName="hierChild4" presStyleCnt="0"/>
      <dgm:spPr/>
    </dgm:pt>
    <dgm:pt modelId="{0E95EFF6-08E3-41FC-99A8-0FC8A75F5A9A}" type="pres">
      <dgm:prSet presAssocID="{FA012256-B923-4EB3-B329-6FB59C4D465E}" presName="hierChild5" presStyleCnt="0"/>
      <dgm:spPr/>
    </dgm:pt>
    <dgm:pt modelId="{61488505-E246-4F00-99D1-61926F35E1A8}" type="pres">
      <dgm:prSet presAssocID="{7D36C700-BE4A-4B4B-91BB-D0067C05542A}" presName="Name37" presStyleLbl="parChTrans1D2" presStyleIdx="1" presStyleCnt="3"/>
      <dgm:spPr/>
    </dgm:pt>
    <dgm:pt modelId="{899FD5DB-750D-47B9-9375-909AD4A139D7}" type="pres">
      <dgm:prSet presAssocID="{CFEECBC1-EEC4-40AF-8C89-1A5BD9C263E1}" presName="hierRoot2" presStyleCnt="0">
        <dgm:presLayoutVars>
          <dgm:hierBranch val="init"/>
        </dgm:presLayoutVars>
      </dgm:prSet>
      <dgm:spPr/>
    </dgm:pt>
    <dgm:pt modelId="{54058D12-0C6D-4C56-AD71-72ACF6B07011}" type="pres">
      <dgm:prSet presAssocID="{CFEECBC1-EEC4-40AF-8C89-1A5BD9C263E1}" presName="rootComposite" presStyleCnt="0"/>
      <dgm:spPr/>
    </dgm:pt>
    <dgm:pt modelId="{E5EC7FB7-EF96-484A-BEAD-D785A0DEAE43}" type="pres">
      <dgm:prSet presAssocID="{CFEECBC1-EEC4-40AF-8C89-1A5BD9C263E1}" presName="rootText" presStyleLbl="node2" presStyleIdx="1" presStyleCnt="3">
        <dgm:presLayoutVars>
          <dgm:chPref val="3"/>
        </dgm:presLayoutVars>
      </dgm:prSet>
      <dgm:spPr/>
    </dgm:pt>
    <dgm:pt modelId="{333546D1-5D28-4745-90D8-7260A546904F}" type="pres">
      <dgm:prSet presAssocID="{CFEECBC1-EEC4-40AF-8C89-1A5BD9C263E1}" presName="rootConnector" presStyleLbl="node2" presStyleIdx="1" presStyleCnt="3"/>
      <dgm:spPr/>
    </dgm:pt>
    <dgm:pt modelId="{22B5D314-793E-47F7-A047-6134BBBCDED0}" type="pres">
      <dgm:prSet presAssocID="{CFEECBC1-EEC4-40AF-8C89-1A5BD9C263E1}" presName="hierChild4" presStyleCnt="0"/>
      <dgm:spPr/>
    </dgm:pt>
    <dgm:pt modelId="{B57029EF-FAAA-4BFA-A097-366E13400531}" type="pres">
      <dgm:prSet presAssocID="{EE2DE08C-2E5A-41FD-B49A-6C12AC9D44F4}" presName="Name37" presStyleLbl="parChTrans1D3" presStyleIdx="0" presStyleCnt="5"/>
      <dgm:spPr/>
    </dgm:pt>
    <dgm:pt modelId="{4D69637E-F82C-4684-AA2D-A87C6400D293}" type="pres">
      <dgm:prSet presAssocID="{0C6480FD-B889-4F15-8137-30F67A087732}" presName="hierRoot2" presStyleCnt="0">
        <dgm:presLayoutVars>
          <dgm:hierBranch val="init"/>
        </dgm:presLayoutVars>
      </dgm:prSet>
      <dgm:spPr/>
    </dgm:pt>
    <dgm:pt modelId="{344A142B-8EAC-4B90-9599-BCF7CD95EB7A}" type="pres">
      <dgm:prSet presAssocID="{0C6480FD-B889-4F15-8137-30F67A087732}" presName="rootComposite" presStyleCnt="0"/>
      <dgm:spPr/>
    </dgm:pt>
    <dgm:pt modelId="{7EC98ADA-CF54-4EB6-B0A6-4F008457AB68}" type="pres">
      <dgm:prSet presAssocID="{0C6480FD-B889-4F15-8137-30F67A087732}" presName="rootText" presStyleLbl="node3" presStyleIdx="0" presStyleCnt="5">
        <dgm:presLayoutVars>
          <dgm:chPref val="3"/>
        </dgm:presLayoutVars>
      </dgm:prSet>
      <dgm:spPr/>
    </dgm:pt>
    <dgm:pt modelId="{66D1F2B1-9209-41E4-8233-FC050DD6306C}" type="pres">
      <dgm:prSet presAssocID="{0C6480FD-B889-4F15-8137-30F67A087732}" presName="rootConnector" presStyleLbl="node3" presStyleIdx="0" presStyleCnt="5"/>
      <dgm:spPr/>
    </dgm:pt>
    <dgm:pt modelId="{FF51FFAF-9402-4FAF-8A28-2F6263BEC4C9}" type="pres">
      <dgm:prSet presAssocID="{0C6480FD-B889-4F15-8137-30F67A087732}" presName="hierChild4" presStyleCnt="0"/>
      <dgm:spPr/>
    </dgm:pt>
    <dgm:pt modelId="{BE10769C-B976-4701-9CAB-4EF894D18D3D}" type="pres">
      <dgm:prSet presAssocID="{0C6480FD-B889-4F15-8137-30F67A087732}" presName="hierChild5" presStyleCnt="0"/>
      <dgm:spPr/>
    </dgm:pt>
    <dgm:pt modelId="{52E9BFFD-5029-4EBC-AFE5-41056A06312D}" type="pres">
      <dgm:prSet presAssocID="{25588C77-DB33-4AE9-AAC6-05726E485627}" presName="Name37" presStyleLbl="parChTrans1D3" presStyleIdx="1" presStyleCnt="5"/>
      <dgm:spPr/>
    </dgm:pt>
    <dgm:pt modelId="{F0183F99-C6DE-43DD-978B-8C3EE9F1F29E}" type="pres">
      <dgm:prSet presAssocID="{A1F9A73D-83EF-4B5B-9657-BAA1B0DCAAFF}" presName="hierRoot2" presStyleCnt="0">
        <dgm:presLayoutVars>
          <dgm:hierBranch val="init"/>
        </dgm:presLayoutVars>
      </dgm:prSet>
      <dgm:spPr/>
    </dgm:pt>
    <dgm:pt modelId="{0CDAB0AF-50A8-4E1E-8215-0E08900339E9}" type="pres">
      <dgm:prSet presAssocID="{A1F9A73D-83EF-4B5B-9657-BAA1B0DCAAFF}" presName="rootComposite" presStyleCnt="0"/>
      <dgm:spPr/>
    </dgm:pt>
    <dgm:pt modelId="{E43ED96F-F071-4C7D-804E-EC77A88D634F}" type="pres">
      <dgm:prSet presAssocID="{A1F9A73D-83EF-4B5B-9657-BAA1B0DCAAFF}" presName="rootText" presStyleLbl="node3" presStyleIdx="1" presStyleCnt="5">
        <dgm:presLayoutVars>
          <dgm:chPref val="3"/>
        </dgm:presLayoutVars>
      </dgm:prSet>
      <dgm:spPr/>
    </dgm:pt>
    <dgm:pt modelId="{25C99554-3E27-4037-8A9D-324DE9D02E47}" type="pres">
      <dgm:prSet presAssocID="{A1F9A73D-83EF-4B5B-9657-BAA1B0DCAAFF}" presName="rootConnector" presStyleLbl="node3" presStyleIdx="1" presStyleCnt="5"/>
      <dgm:spPr/>
    </dgm:pt>
    <dgm:pt modelId="{F3DC90FD-5F89-43EB-B089-B94A5AFD8B32}" type="pres">
      <dgm:prSet presAssocID="{A1F9A73D-83EF-4B5B-9657-BAA1B0DCAAFF}" presName="hierChild4" presStyleCnt="0"/>
      <dgm:spPr/>
    </dgm:pt>
    <dgm:pt modelId="{190CFA5B-9188-46D1-A310-ED18E7121E83}" type="pres">
      <dgm:prSet presAssocID="{A1F9A73D-83EF-4B5B-9657-BAA1B0DCAAFF}" presName="hierChild5" presStyleCnt="0"/>
      <dgm:spPr/>
    </dgm:pt>
    <dgm:pt modelId="{2447868B-EDD0-4C85-AA87-B34056CBD52A}" type="pres">
      <dgm:prSet presAssocID="{E5A7E38C-5C21-4679-B6D7-ADA2F9382DD2}" presName="Name37" presStyleLbl="parChTrans1D3" presStyleIdx="2" presStyleCnt="5"/>
      <dgm:spPr/>
    </dgm:pt>
    <dgm:pt modelId="{CA927A48-76CA-4B76-89A6-6BA3116A1818}" type="pres">
      <dgm:prSet presAssocID="{2132CDE2-6F32-499F-865A-ACE0A3BD4F19}" presName="hierRoot2" presStyleCnt="0">
        <dgm:presLayoutVars>
          <dgm:hierBranch val="init"/>
        </dgm:presLayoutVars>
      </dgm:prSet>
      <dgm:spPr/>
    </dgm:pt>
    <dgm:pt modelId="{B6CC3174-DE3D-4B0A-BB7E-7DF97107E2CB}" type="pres">
      <dgm:prSet presAssocID="{2132CDE2-6F32-499F-865A-ACE0A3BD4F19}" presName="rootComposite" presStyleCnt="0"/>
      <dgm:spPr/>
    </dgm:pt>
    <dgm:pt modelId="{F4278AEC-E0F3-4184-A4DB-6AA173E8342D}" type="pres">
      <dgm:prSet presAssocID="{2132CDE2-6F32-499F-865A-ACE0A3BD4F19}" presName="rootText" presStyleLbl="node3" presStyleIdx="2" presStyleCnt="5">
        <dgm:presLayoutVars>
          <dgm:chPref val="3"/>
        </dgm:presLayoutVars>
      </dgm:prSet>
      <dgm:spPr/>
    </dgm:pt>
    <dgm:pt modelId="{73CB8210-5A1E-45A0-B256-8C3CCD44FE57}" type="pres">
      <dgm:prSet presAssocID="{2132CDE2-6F32-499F-865A-ACE0A3BD4F19}" presName="rootConnector" presStyleLbl="node3" presStyleIdx="2" presStyleCnt="5"/>
      <dgm:spPr/>
    </dgm:pt>
    <dgm:pt modelId="{3E58F92D-BE2A-4EF9-BC41-33AB9720FE9F}" type="pres">
      <dgm:prSet presAssocID="{2132CDE2-6F32-499F-865A-ACE0A3BD4F19}" presName="hierChild4" presStyleCnt="0"/>
      <dgm:spPr/>
    </dgm:pt>
    <dgm:pt modelId="{6B1AF66E-496C-4BA2-BCE3-3C506D22929B}" type="pres">
      <dgm:prSet presAssocID="{2132CDE2-6F32-499F-865A-ACE0A3BD4F19}" presName="hierChild5" presStyleCnt="0"/>
      <dgm:spPr/>
    </dgm:pt>
    <dgm:pt modelId="{E6604884-7A7C-4E32-8559-469B2B27E82B}" type="pres">
      <dgm:prSet presAssocID="{CFEECBC1-EEC4-40AF-8C89-1A5BD9C263E1}" presName="hierChild5" presStyleCnt="0"/>
      <dgm:spPr/>
    </dgm:pt>
    <dgm:pt modelId="{AB545877-17FF-4769-AC24-79226EC89A78}" type="pres">
      <dgm:prSet presAssocID="{ECFA243A-36EF-48D1-A0A7-CC30D8A196F8}" presName="Name37" presStyleLbl="parChTrans1D2" presStyleIdx="2" presStyleCnt="3"/>
      <dgm:spPr/>
    </dgm:pt>
    <dgm:pt modelId="{333AC9E9-2F36-4BCA-BC5D-ADFE5AD37F72}" type="pres">
      <dgm:prSet presAssocID="{C45D047B-4DA8-491E-A43E-8D02748DEA41}" presName="hierRoot2" presStyleCnt="0">
        <dgm:presLayoutVars>
          <dgm:hierBranch val="init"/>
        </dgm:presLayoutVars>
      </dgm:prSet>
      <dgm:spPr/>
    </dgm:pt>
    <dgm:pt modelId="{B0B2FB71-0D48-4AE7-B8F6-847D9BADD445}" type="pres">
      <dgm:prSet presAssocID="{C45D047B-4DA8-491E-A43E-8D02748DEA41}" presName="rootComposite" presStyleCnt="0"/>
      <dgm:spPr/>
    </dgm:pt>
    <dgm:pt modelId="{F0B825F6-2709-4E92-A8BE-00BF6FF1D8ED}" type="pres">
      <dgm:prSet presAssocID="{C45D047B-4DA8-491E-A43E-8D02748DEA41}" presName="rootText" presStyleLbl="node2" presStyleIdx="2" presStyleCnt="3">
        <dgm:presLayoutVars>
          <dgm:chPref val="3"/>
        </dgm:presLayoutVars>
      </dgm:prSet>
      <dgm:spPr/>
    </dgm:pt>
    <dgm:pt modelId="{CC129C84-A369-4CD1-92E6-2567F8468957}" type="pres">
      <dgm:prSet presAssocID="{C45D047B-4DA8-491E-A43E-8D02748DEA41}" presName="rootConnector" presStyleLbl="node2" presStyleIdx="2" presStyleCnt="3"/>
      <dgm:spPr/>
    </dgm:pt>
    <dgm:pt modelId="{1491B7B4-71BA-4979-8A3C-5BAF63B491D7}" type="pres">
      <dgm:prSet presAssocID="{C45D047B-4DA8-491E-A43E-8D02748DEA41}" presName="hierChild4" presStyleCnt="0"/>
      <dgm:spPr/>
    </dgm:pt>
    <dgm:pt modelId="{73B3E25C-6631-4509-9E51-C692FEF424F6}" type="pres">
      <dgm:prSet presAssocID="{EF4E1538-C302-44E0-BC7C-3DF20A383032}" presName="Name37" presStyleLbl="parChTrans1D3" presStyleIdx="3" presStyleCnt="5"/>
      <dgm:spPr/>
    </dgm:pt>
    <dgm:pt modelId="{2A451910-ED76-4E0B-9B48-82EDEA9DA755}" type="pres">
      <dgm:prSet presAssocID="{45BFFBE6-761E-44BA-BFB2-8E2E751E2375}" presName="hierRoot2" presStyleCnt="0">
        <dgm:presLayoutVars>
          <dgm:hierBranch val="init"/>
        </dgm:presLayoutVars>
      </dgm:prSet>
      <dgm:spPr/>
    </dgm:pt>
    <dgm:pt modelId="{B5299ED4-FD2B-411F-A861-C579946B36B7}" type="pres">
      <dgm:prSet presAssocID="{45BFFBE6-761E-44BA-BFB2-8E2E751E2375}" presName="rootComposite" presStyleCnt="0"/>
      <dgm:spPr/>
    </dgm:pt>
    <dgm:pt modelId="{8986ADE1-C0AF-4175-9B71-6AAF58199212}" type="pres">
      <dgm:prSet presAssocID="{45BFFBE6-761E-44BA-BFB2-8E2E751E2375}" presName="rootText" presStyleLbl="node3" presStyleIdx="3" presStyleCnt="5">
        <dgm:presLayoutVars>
          <dgm:chPref val="3"/>
        </dgm:presLayoutVars>
      </dgm:prSet>
      <dgm:spPr/>
    </dgm:pt>
    <dgm:pt modelId="{2845CF5A-38CF-427A-94C9-9D6A0C38EC19}" type="pres">
      <dgm:prSet presAssocID="{45BFFBE6-761E-44BA-BFB2-8E2E751E2375}" presName="rootConnector" presStyleLbl="node3" presStyleIdx="3" presStyleCnt="5"/>
      <dgm:spPr/>
    </dgm:pt>
    <dgm:pt modelId="{1103360C-BC58-440E-B8BE-E4321D894319}" type="pres">
      <dgm:prSet presAssocID="{45BFFBE6-761E-44BA-BFB2-8E2E751E2375}" presName="hierChild4" presStyleCnt="0"/>
      <dgm:spPr/>
    </dgm:pt>
    <dgm:pt modelId="{431700B6-9DB8-4661-8657-E94A93154C64}" type="pres">
      <dgm:prSet presAssocID="{154C9D80-C6A9-4533-B046-8A887C72C32A}" presName="Name37" presStyleLbl="parChTrans1D4" presStyleIdx="0" presStyleCnt="3"/>
      <dgm:spPr/>
    </dgm:pt>
    <dgm:pt modelId="{D737CDF0-D89F-44E7-936F-2EC50B03B391}" type="pres">
      <dgm:prSet presAssocID="{470F278F-CDE8-4E04-B373-FC27D304FD4C}" presName="hierRoot2" presStyleCnt="0">
        <dgm:presLayoutVars>
          <dgm:hierBranch val="init"/>
        </dgm:presLayoutVars>
      </dgm:prSet>
      <dgm:spPr/>
    </dgm:pt>
    <dgm:pt modelId="{0E797D1E-4970-4BDD-B503-0F5035FAF7A1}" type="pres">
      <dgm:prSet presAssocID="{470F278F-CDE8-4E04-B373-FC27D304FD4C}" presName="rootComposite" presStyleCnt="0"/>
      <dgm:spPr/>
    </dgm:pt>
    <dgm:pt modelId="{CE004325-B9D8-41E8-95B0-F9A7CC8ADE9A}" type="pres">
      <dgm:prSet presAssocID="{470F278F-CDE8-4E04-B373-FC27D304FD4C}" presName="rootText" presStyleLbl="node4" presStyleIdx="0" presStyleCnt="3">
        <dgm:presLayoutVars>
          <dgm:chPref val="3"/>
        </dgm:presLayoutVars>
      </dgm:prSet>
      <dgm:spPr/>
    </dgm:pt>
    <dgm:pt modelId="{D568B4FA-E46A-4B67-A785-C7FD8E061F52}" type="pres">
      <dgm:prSet presAssocID="{470F278F-CDE8-4E04-B373-FC27D304FD4C}" presName="rootConnector" presStyleLbl="node4" presStyleIdx="0" presStyleCnt="3"/>
      <dgm:spPr/>
    </dgm:pt>
    <dgm:pt modelId="{05CB9D75-5543-4165-BB4C-F1F073FB424C}" type="pres">
      <dgm:prSet presAssocID="{470F278F-CDE8-4E04-B373-FC27D304FD4C}" presName="hierChild4" presStyleCnt="0"/>
      <dgm:spPr/>
    </dgm:pt>
    <dgm:pt modelId="{35C6A80E-A80A-4006-9AFA-B5087C820FD7}" type="pres">
      <dgm:prSet presAssocID="{470F278F-CDE8-4E04-B373-FC27D304FD4C}" presName="hierChild5" presStyleCnt="0"/>
      <dgm:spPr/>
    </dgm:pt>
    <dgm:pt modelId="{416CDC16-5A5D-4CB9-8715-9CDA6E61147F}" type="pres">
      <dgm:prSet presAssocID="{4111DFE0-496C-4901-AD7F-9F1B2BBD4B6F}" presName="Name37" presStyleLbl="parChTrans1D4" presStyleIdx="1" presStyleCnt="3"/>
      <dgm:spPr/>
    </dgm:pt>
    <dgm:pt modelId="{11B69569-B21B-4817-B355-57C62DB353C2}" type="pres">
      <dgm:prSet presAssocID="{E312E826-CFD0-4BD8-A412-3206D8AA0EDC}" presName="hierRoot2" presStyleCnt="0">
        <dgm:presLayoutVars>
          <dgm:hierBranch val="init"/>
        </dgm:presLayoutVars>
      </dgm:prSet>
      <dgm:spPr/>
    </dgm:pt>
    <dgm:pt modelId="{7E631C92-865D-4967-ABE9-5B6A4F6A5579}" type="pres">
      <dgm:prSet presAssocID="{E312E826-CFD0-4BD8-A412-3206D8AA0EDC}" presName="rootComposite" presStyleCnt="0"/>
      <dgm:spPr/>
    </dgm:pt>
    <dgm:pt modelId="{61E17EAF-43B1-4590-A6F2-772C6CA90A2C}" type="pres">
      <dgm:prSet presAssocID="{E312E826-CFD0-4BD8-A412-3206D8AA0EDC}" presName="rootText" presStyleLbl="node4" presStyleIdx="1" presStyleCnt="3">
        <dgm:presLayoutVars>
          <dgm:chPref val="3"/>
        </dgm:presLayoutVars>
      </dgm:prSet>
      <dgm:spPr/>
    </dgm:pt>
    <dgm:pt modelId="{47D08576-95B8-463F-9ABC-D0C87D436F09}" type="pres">
      <dgm:prSet presAssocID="{E312E826-CFD0-4BD8-A412-3206D8AA0EDC}" presName="rootConnector" presStyleLbl="node4" presStyleIdx="1" presStyleCnt="3"/>
      <dgm:spPr/>
    </dgm:pt>
    <dgm:pt modelId="{22210913-B9FE-4EE1-AF71-08A1891AEF06}" type="pres">
      <dgm:prSet presAssocID="{E312E826-CFD0-4BD8-A412-3206D8AA0EDC}" presName="hierChild4" presStyleCnt="0"/>
      <dgm:spPr/>
    </dgm:pt>
    <dgm:pt modelId="{4D870D6C-FD0B-4BF2-B069-A801B7669E0D}" type="pres">
      <dgm:prSet presAssocID="{E312E826-CFD0-4BD8-A412-3206D8AA0EDC}" presName="hierChild5" presStyleCnt="0"/>
      <dgm:spPr/>
    </dgm:pt>
    <dgm:pt modelId="{87A73208-B676-411B-8539-886B1C6837CE}" type="pres">
      <dgm:prSet presAssocID="{718F680E-E2DD-4D11-99E6-17D9B0163868}" presName="Name37" presStyleLbl="parChTrans1D4" presStyleIdx="2" presStyleCnt="3"/>
      <dgm:spPr/>
    </dgm:pt>
    <dgm:pt modelId="{726D43EC-451C-476A-94E9-228901B6280E}" type="pres">
      <dgm:prSet presAssocID="{B12703ED-1BED-4DD8-9825-8380E9414104}" presName="hierRoot2" presStyleCnt="0">
        <dgm:presLayoutVars>
          <dgm:hierBranch val="init"/>
        </dgm:presLayoutVars>
      </dgm:prSet>
      <dgm:spPr/>
    </dgm:pt>
    <dgm:pt modelId="{730E0B69-C9E1-4E2F-8DF0-07CAB89A938E}" type="pres">
      <dgm:prSet presAssocID="{B12703ED-1BED-4DD8-9825-8380E9414104}" presName="rootComposite" presStyleCnt="0"/>
      <dgm:spPr/>
    </dgm:pt>
    <dgm:pt modelId="{30604C91-46CE-4BD7-AEFD-470D67D19BCA}" type="pres">
      <dgm:prSet presAssocID="{B12703ED-1BED-4DD8-9825-8380E9414104}" presName="rootText" presStyleLbl="node4" presStyleIdx="2" presStyleCnt="3">
        <dgm:presLayoutVars>
          <dgm:chPref val="3"/>
        </dgm:presLayoutVars>
      </dgm:prSet>
      <dgm:spPr/>
    </dgm:pt>
    <dgm:pt modelId="{0F0D9BBB-2153-4875-8BC1-95438DDAAAEF}" type="pres">
      <dgm:prSet presAssocID="{B12703ED-1BED-4DD8-9825-8380E9414104}" presName="rootConnector" presStyleLbl="node4" presStyleIdx="2" presStyleCnt="3"/>
      <dgm:spPr/>
    </dgm:pt>
    <dgm:pt modelId="{C75E7AAB-D32A-4CAE-A4C7-51C9D4D1D6E9}" type="pres">
      <dgm:prSet presAssocID="{B12703ED-1BED-4DD8-9825-8380E9414104}" presName="hierChild4" presStyleCnt="0"/>
      <dgm:spPr/>
    </dgm:pt>
    <dgm:pt modelId="{E7C41D5F-B8CF-4894-A148-7C3993002C29}" type="pres">
      <dgm:prSet presAssocID="{B12703ED-1BED-4DD8-9825-8380E9414104}" presName="hierChild5" presStyleCnt="0"/>
      <dgm:spPr/>
    </dgm:pt>
    <dgm:pt modelId="{B89FCF4B-64C0-41FE-9C2A-16FB51AD602A}" type="pres">
      <dgm:prSet presAssocID="{45BFFBE6-761E-44BA-BFB2-8E2E751E2375}" presName="hierChild5" presStyleCnt="0"/>
      <dgm:spPr/>
    </dgm:pt>
    <dgm:pt modelId="{91BD6C2A-6886-45FD-A11E-3B62190CD6FE}" type="pres">
      <dgm:prSet presAssocID="{8208FECC-DB85-4C28-9026-E5E631E72D2A}" presName="Name37" presStyleLbl="parChTrans1D3" presStyleIdx="4" presStyleCnt="5"/>
      <dgm:spPr/>
    </dgm:pt>
    <dgm:pt modelId="{6DA05881-CF88-42FB-9B72-9DF7522E718E}" type="pres">
      <dgm:prSet presAssocID="{7D2E41A3-D873-4911-AB8A-9AB9FF903A85}" presName="hierRoot2" presStyleCnt="0">
        <dgm:presLayoutVars>
          <dgm:hierBranch val="init"/>
        </dgm:presLayoutVars>
      </dgm:prSet>
      <dgm:spPr/>
    </dgm:pt>
    <dgm:pt modelId="{7D8E211A-4CD9-4DD1-B237-BC0D4896B203}" type="pres">
      <dgm:prSet presAssocID="{7D2E41A3-D873-4911-AB8A-9AB9FF903A85}" presName="rootComposite" presStyleCnt="0"/>
      <dgm:spPr/>
    </dgm:pt>
    <dgm:pt modelId="{C68AC493-DD15-41B4-A638-DEB7EFDBE8CE}" type="pres">
      <dgm:prSet presAssocID="{7D2E41A3-D873-4911-AB8A-9AB9FF903A85}" presName="rootText" presStyleLbl="node3" presStyleIdx="4" presStyleCnt="5">
        <dgm:presLayoutVars>
          <dgm:chPref val="3"/>
        </dgm:presLayoutVars>
      </dgm:prSet>
      <dgm:spPr/>
    </dgm:pt>
    <dgm:pt modelId="{C849D319-8EB5-4220-9CF5-F6D0CFDFA19A}" type="pres">
      <dgm:prSet presAssocID="{7D2E41A3-D873-4911-AB8A-9AB9FF903A85}" presName="rootConnector" presStyleLbl="node3" presStyleIdx="4" presStyleCnt="5"/>
      <dgm:spPr/>
    </dgm:pt>
    <dgm:pt modelId="{6501B5D7-1C8B-47E6-BE57-1CB9309E3F26}" type="pres">
      <dgm:prSet presAssocID="{7D2E41A3-D873-4911-AB8A-9AB9FF903A85}" presName="hierChild4" presStyleCnt="0"/>
      <dgm:spPr/>
    </dgm:pt>
    <dgm:pt modelId="{DDD13593-5E71-4F2D-80DB-BB40D380D96A}" type="pres">
      <dgm:prSet presAssocID="{7D2E41A3-D873-4911-AB8A-9AB9FF903A85}" presName="hierChild5" presStyleCnt="0"/>
      <dgm:spPr/>
    </dgm:pt>
    <dgm:pt modelId="{E9CBB44A-4F10-45FD-A3F6-4D3CDDD28593}" type="pres">
      <dgm:prSet presAssocID="{C45D047B-4DA8-491E-A43E-8D02748DEA41}" presName="hierChild5" presStyleCnt="0"/>
      <dgm:spPr/>
    </dgm:pt>
    <dgm:pt modelId="{78046232-2AFF-40DE-9291-BB9D8D67ED82}" type="pres">
      <dgm:prSet presAssocID="{D99CA325-85D3-4C64-B877-43B01A674509}" presName="hierChild3" presStyleCnt="0"/>
      <dgm:spPr/>
    </dgm:pt>
  </dgm:ptLst>
  <dgm:cxnLst>
    <dgm:cxn modelId="{A3EE5307-3CAB-4080-9FCF-9664423A158D}" srcId="{CFEECBC1-EEC4-40AF-8C89-1A5BD9C263E1}" destId="{2132CDE2-6F32-499F-865A-ACE0A3BD4F19}" srcOrd="2" destOrd="0" parTransId="{E5A7E38C-5C21-4679-B6D7-ADA2F9382DD2}" sibTransId="{D620183C-C244-45E4-8E51-36F5FC43DD34}"/>
    <dgm:cxn modelId="{7FCB3C08-4846-49C7-9AAB-001BAE455FCB}" type="presOf" srcId="{FA012256-B923-4EB3-B329-6FB59C4D465E}" destId="{FC7AAE33-0BBA-4AB3-A8F3-24791CEC3071}" srcOrd="1" destOrd="0" presId="urn:microsoft.com/office/officeart/2005/8/layout/orgChart1"/>
    <dgm:cxn modelId="{2CF29309-F33D-47FD-AF1F-BCB9D29E389B}" type="presOf" srcId="{FA012256-B923-4EB3-B329-6FB59C4D465E}" destId="{5254A8F2-A9EC-4AF2-98D3-9EC00B83961B}" srcOrd="0" destOrd="0" presId="urn:microsoft.com/office/officeart/2005/8/layout/orgChart1"/>
    <dgm:cxn modelId="{5313FF0D-08FE-4FA1-8348-A4007D015AB8}" type="presOf" srcId="{B12703ED-1BED-4DD8-9825-8380E9414104}" destId="{0F0D9BBB-2153-4875-8BC1-95438DDAAAEF}" srcOrd="1" destOrd="0" presId="urn:microsoft.com/office/officeart/2005/8/layout/orgChart1"/>
    <dgm:cxn modelId="{8115DE0F-7D6E-4529-9CDF-1D71E11FBA9A}" type="presOf" srcId="{718F680E-E2DD-4D11-99E6-17D9B0163868}" destId="{87A73208-B676-411B-8539-886B1C6837CE}" srcOrd="0" destOrd="0" presId="urn:microsoft.com/office/officeart/2005/8/layout/orgChart1"/>
    <dgm:cxn modelId="{47CDC915-328C-46D9-838D-AEF13D0E153B}" srcId="{83D158DF-5EC9-40C6-854A-581E4347118A}" destId="{D99CA325-85D3-4C64-B877-43B01A674509}" srcOrd="0" destOrd="0" parTransId="{199D933A-3E56-4B92-8A8A-86BA0163DD70}" sibTransId="{FAF4AF0A-83C7-47A3-B626-2F36C488DA5B}"/>
    <dgm:cxn modelId="{7A4C331E-8979-4E44-B4B3-833AC0740B4A}" type="presOf" srcId="{29F85C69-3429-4757-BBFA-819605F73131}" destId="{FA9534BF-47E9-43FD-B4E2-501D1D8C821F}" srcOrd="0" destOrd="0" presId="urn:microsoft.com/office/officeart/2005/8/layout/orgChart1"/>
    <dgm:cxn modelId="{3488B41E-C8C4-4A53-AD79-1CB493D2C72E}" srcId="{C45D047B-4DA8-491E-A43E-8D02748DEA41}" destId="{7D2E41A3-D873-4911-AB8A-9AB9FF903A85}" srcOrd="1" destOrd="0" parTransId="{8208FECC-DB85-4C28-9026-E5E631E72D2A}" sibTransId="{1EF983EA-149D-447B-977F-0063D8CF1D6A}"/>
    <dgm:cxn modelId="{CE6BB124-B9D9-4607-9387-07C9E9E8B037}" type="presOf" srcId="{EF4E1538-C302-44E0-BC7C-3DF20A383032}" destId="{73B3E25C-6631-4509-9E51-C692FEF424F6}" srcOrd="0" destOrd="0" presId="urn:microsoft.com/office/officeart/2005/8/layout/orgChart1"/>
    <dgm:cxn modelId="{3AB63730-0BB0-4F75-8005-BF8C3E0F1EDD}" type="presOf" srcId="{EE2DE08C-2E5A-41FD-B49A-6C12AC9D44F4}" destId="{B57029EF-FAAA-4BFA-A097-366E13400531}" srcOrd="0" destOrd="0" presId="urn:microsoft.com/office/officeart/2005/8/layout/orgChart1"/>
    <dgm:cxn modelId="{F86A8738-15F3-4BF5-9ED7-0646D11115E1}" type="presOf" srcId="{470F278F-CDE8-4E04-B373-FC27D304FD4C}" destId="{CE004325-B9D8-41E8-95B0-F9A7CC8ADE9A}" srcOrd="0" destOrd="0" presId="urn:microsoft.com/office/officeart/2005/8/layout/orgChart1"/>
    <dgm:cxn modelId="{FDD0885B-C0EF-40CD-A329-CB15F5C9701E}" srcId="{D99CA325-85D3-4C64-B877-43B01A674509}" destId="{FA012256-B923-4EB3-B329-6FB59C4D465E}" srcOrd="0" destOrd="0" parTransId="{29F85C69-3429-4757-BBFA-819605F73131}" sibTransId="{E073A144-32F9-41A9-9F17-2FBABEDBE65A}"/>
    <dgm:cxn modelId="{22A71D60-72C4-4429-AA73-1F8606CA17E1}" type="presOf" srcId="{E312E826-CFD0-4BD8-A412-3206D8AA0EDC}" destId="{61E17EAF-43B1-4590-A6F2-772C6CA90A2C}" srcOrd="0" destOrd="0" presId="urn:microsoft.com/office/officeart/2005/8/layout/orgChart1"/>
    <dgm:cxn modelId="{EE74B560-61B8-4547-8C61-A58C1379CB87}" srcId="{45BFFBE6-761E-44BA-BFB2-8E2E751E2375}" destId="{E312E826-CFD0-4BD8-A412-3206D8AA0EDC}" srcOrd="1" destOrd="0" parTransId="{4111DFE0-496C-4901-AD7F-9F1B2BBD4B6F}" sibTransId="{7BE6FBB7-FBE9-4BA5-BE36-6D5B180745B1}"/>
    <dgm:cxn modelId="{21C24F44-7A1C-48DC-8444-A906CB8BFE5D}" srcId="{45BFFBE6-761E-44BA-BFB2-8E2E751E2375}" destId="{B12703ED-1BED-4DD8-9825-8380E9414104}" srcOrd="2" destOrd="0" parTransId="{718F680E-E2DD-4D11-99E6-17D9B0163868}" sibTransId="{9A1A7BB0-D572-4D33-A8D1-AF1DAAEBF669}"/>
    <dgm:cxn modelId="{47177644-60A4-44F1-BDAE-A512F8497394}" type="presOf" srcId="{7D2E41A3-D873-4911-AB8A-9AB9FF903A85}" destId="{C849D319-8EB5-4220-9CF5-F6D0CFDFA19A}" srcOrd="1" destOrd="0" presId="urn:microsoft.com/office/officeart/2005/8/layout/orgChart1"/>
    <dgm:cxn modelId="{09B56F46-3843-459C-8F8C-218581755424}" type="presOf" srcId="{D99CA325-85D3-4C64-B877-43B01A674509}" destId="{BF916F08-F9BC-4B3B-8203-9A28D24B4E6D}" srcOrd="1" destOrd="0" presId="urn:microsoft.com/office/officeart/2005/8/layout/orgChart1"/>
    <dgm:cxn modelId="{40318846-F920-4D8F-812D-70575AFE6ED0}" type="presOf" srcId="{C45D047B-4DA8-491E-A43E-8D02748DEA41}" destId="{F0B825F6-2709-4E92-A8BE-00BF6FF1D8ED}" srcOrd="0" destOrd="0" presId="urn:microsoft.com/office/officeart/2005/8/layout/orgChart1"/>
    <dgm:cxn modelId="{9F95E94A-FEFF-4EC0-9AC7-9023301C272A}" type="presOf" srcId="{25588C77-DB33-4AE9-AAC6-05726E485627}" destId="{52E9BFFD-5029-4EBC-AFE5-41056A06312D}" srcOrd="0" destOrd="0" presId="urn:microsoft.com/office/officeart/2005/8/layout/orgChart1"/>
    <dgm:cxn modelId="{31AC014C-39AF-4120-8D45-35FFC27794C3}" type="presOf" srcId="{154C9D80-C6A9-4533-B046-8A887C72C32A}" destId="{431700B6-9DB8-4661-8657-E94A93154C64}" srcOrd="0" destOrd="0" presId="urn:microsoft.com/office/officeart/2005/8/layout/orgChart1"/>
    <dgm:cxn modelId="{96B6984E-5DED-4E62-A389-18AE2F3B0E26}" srcId="{D99CA325-85D3-4C64-B877-43B01A674509}" destId="{CFEECBC1-EEC4-40AF-8C89-1A5BD9C263E1}" srcOrd="1" destOrd="0" parTransId="{7D36C700-BE4A-4B4B-91BB-D0067C05542A}" sibTransId="{370FBBE9-633A-43B3-94D5-E2DAFD5950E2}"/>
    <dgm:cxn modelId="{5B554E4F-B907-4005-8325-2834FC5C2C78}" type="presOf" srcId="{45BFFBE6-761E-44BA-BFB2-8E2E751E2375}" destId="{2845CF5A-38CF-427A-94C9-9D6A0C38EC19}" srcOrd="1" destOrd="0" presId="urn:microsoft.com/office/officeart/2005/8/layout/orgChart1"/>
    <dgm:cxn modelId="{356A936F-22B9-4CBC-B04E-278EBDC4B926}" type="presOf" srcId="{0C6480FD-B889-4F15-8137-30F67A087732}" destId="{7EC98ADA-CF54-4EB6-B0A6-4F008457AB68}" srcOrd="0" destOrd="0" presId="urn:microsoft.com/office/officeart/2005/8/layout/orgChart1"/>
    <dgm:cxn modelId="{181FCB4F-36D5-41A3-917C-DBBCA837163B}" type="presOf" srcId="{ECFA243A-36EF-48D1-A0A7-CC30D8A196F8}" destId="{AB545877-17FF-4769-AC24-79226EC89A78}" srcOrd="0" destOrd="0" presId="urn:microsoft.com/office/officeart/2005/8/layout/orgChart1"/>
    <dgm:cxn modelId="{C5EAF970-4EB5-4B5F-AC2F-20D57681BFD2}" type="presOf" srcId="{8208FECC-DB85-4C28-9026-E5E631E72D2A}" destId="{91BD6C2A-6886-45FD-A11E-3B62190CD6FE}" srcOrd="0" destOrd="0" presId="urn:microsoft.com/office/officeart/2005/8/layout/orgChart1"/>
    <dgm:cxn modelId="{9B065873-0572-44FD-854B-720CF3D309EF}" type="presOf" srcId="{470F278F-CDE8-4E04-B373-FC27D304FD4C}" destId="{D568B4FA-E46A-4B67-A785-C7FD8E061F52}" srcOrd="1" destOrd="0" presId="urn:microsoft.com/office/officeart/2005/8/layout/orgChart1"/>
    <dgm:cxn modelId="{33955F78-B50B-4268-95A5-03AC41C62B47}" srcId="{C45D047B-4DA8-491E-A43E-8D02748DEA41}" destId="{45BFFBE6-761E-44BA-BFB2-8E2E751E2375}" srcOrd="0" destOrd="0" parTransId="{EF4E1538-C302-44E0-BC7C-3DF20A383032}" sibTransId="{9D92E241-4B27-4642-B5A8-83A8269681DA}"/>
    <dgm:cxn modelId="{F28D268E-79CD-485A-AFF2-19CDF37F923C}" type="presOf" srcId="{D99CA325-85D3-4C64-B877-43B01A674509}" destId="{5EC4E437-3DEE-467C-BF59-ED14D95B9B32}" srcOrd="0" destOrd="0" presId="urn:microsoft.com/office/officeart/2005/8/layout/orgChart1"/>
    <dgm:cxn modelId="{CA231E92-AE5D-468E-A2AE-2C4470665753}" type="presOf" srcId="{2132CDE2-6F32-499F-865A-ACE0A3BD4F19}" destId="{F4278AEC-E0F3-4184-A4DB-6AA173E8342D}" srcOrd="0" destOrd="0" presId="urn:microsoft.com/office/officeart/2005/8/layout/orgChart1"/>
    <dgm:cxn modelId="{0BBAA898-749B-418F-8720-A22C0CF66810}" srcId="{D99CA325-85D3-4C64-B877-43B01A674509}" destId="{C45D047B-4DA8-491E-A43E-8D02748DEA41}" srcOrd="2" destOrd="0" parTransId="{ECFA243A-36EF-48D1-A0A7-CC30D8A196F8}" sibTransId="{1E56127F-C188-4DCC-AE75-210FEAD87626}"/>
    <dgm:cxn modelId="{65E37E9C-3902-4717-856E-3EF5E4B16EC7}" type="presOf" srcId="{E312E826-CFD0-4BD8-A412-3206D8AA0EDC}" destId="{47D08576-95B8-463F-9ABC-D0C87D436F09}" srcOrd="1" destOrd="0" presId="urn:microsoft.com/office/officeart/2005/8/layout/orgChart1"/>
    <dgm:cxn modelId="{00C7959D-9BA6-4468-9A75-FD9AEAD5E188}" srcId="{45BFFBE6-761E-44BA-BFB2-8E2E751E2375}" destId="{470F278F-CDE8-4E04-B373-FC27D304FD4C}" srcOrd="0" destOrd="0" parTransId="{154C9D80-C6A9-4533-B046-8A887C72C32A}" sibTransId="{71F9B71D-D21C-4D41-AD97-49AB72EE97AA}"/>
    <dgm:cxn modelId="{3A3D8AA0-415E-442D-8E6E-8ECE3390EF27}" type="presOf" srcId="{2132CDE2-6F32-499F-865A-ACE0A3BD4F19}" destId="{73CB8210-5A1E-45A0-B256-8C3CCD44FE57}" srcOrd="1" destOrd="0" presId="urn:microsoft.com/office/officeart/2005/8/layout/orgChart1"/>
    <dgm:cxn modelId="{30E15EA1-9743-45E6-9AFF-84EB776767B6}" srcId="{CFEECBC1-EEC4-40AF-8C89-1A5BD9C263E1}" destId="{A1F9A73D-83EF-4B5B-9657-BAA1B0DCAAFF}" srcOrd="1" destOrd="0" parTransId="{25588C77-DB33-4AE9-AAC6-05726E485627}" sibTransId="{BB618CF5-2E15-44E8-860D-66A2B52E97F7}"/>
    <dgm:cxn modelId="{3A6F4CA9-359D-43EA-9A01-0E7BE2FE815E}" type="presOf" srcId="{7D2E41A3-D873-4911-AB8A-9AB9FF903A85}" destId="{C68AC493-DD15-41B4-A638-DEB7EFDBE8CE}" srcOrd="0" destOrd="0" presId="urn:microsoft.com/office/officeart/2005/8/layout/orgChart1"/>
    <dgm:cxn modelId="{CC4BCCB1-A97F-4DF9-919C-E7758A361F79}" type="presOf" srcId="{83D158DF-5EC9-40C6-854A-581E4347118A}" destId="{EC2B760E-ECEE-42B7-AE2E-4B7E3CD43658}" srcOrd="0" destOrd="0" presId="urn:microsoft.com/office/officeart/2005/8/layout/orgChart1"/>
    <dgm:cxn modelId="{210CE4C1-E28B-4D55-B2E7-28B684C402DA}" type="presOf" srcId="{A1F9A73D-83EF-4B5B-9657-BAA1B0DCAAFF}" destId="{E43ED96F-F071-4C7D-804E-EC77A88D634F}" srcOrd="0" destOrd="0" presId="urn:microsoft.com/office/officeart/2005/8/layout/orgChart1"/>
    <dgm:cxn modelId="{E32218C3-498C-41FA-A838-9E08910B3E59}" type="presOf" srcId="{B12703ED-1BED-4DD8-9825-8380E9414104}" destId="{30604C91-46CE-4BD7-AEFD-470D67D19BCA}" srcOrd="0" destOrd="0" presId="urn:microsoft.com/office/officeart/2005/8/layout/orgChart1"/>
    <dgm:cxn modelId="{4603D0C9-C167-4F50-BC95-5D782CB3C7FA}" srcId="{CFEECBC1-EEC4-40AF-8C89-1A5BD9C263E1}" destId="{0C6480FD-B889-4F15-8137-30F67A087732}" srcOrd="0" destOrd="0" parTransId="{EE2DE08C-2E5A-41FD-B49A-6C12AC9D44F4}" sibTransId="{63755EBF-F2E5-4A23-BBB5-E1FE74EE7EE1}"/>
    <dgm:cxn modelId="{B049DDCB-C244-46FD-B35E-8010BE7C51CA}" type="presOf" srcId="{45BFFBE6-761E-44BA-BFB2-8E2E751E2375}" destId="{8986ADE1-C0AF-4175-9B71-6AAF58199212}" srcOrd="0" destOrd="0" presId="urn:microsoft.com/office/officeart/2005/8/layout/orgChart1"/>
    <dgm:cxn modelId="{ECCA28D3-4822-47A4-9BA9-456FD55E4DE1}" type="presOf" srcId="{0C6480FD-B889-4F15-8137-30F67A087732}" destId="{66D1F2B1-9209-41E4-8233-FC050DD6306C}" srcOrd="1" destOrd="0" presId="urn:microsoft.com/office/officeart/2005/8/layout/orgChart1"/>
    <dgm:cxn modelId="{DD14F5DB-EBBC-4FF9-8B70-3A757030585C}" type="presOf" srcId="{E5A7E38C-5C21-4679-B6D7-ADA2F9382DD2}" destId="{2447868B-EDD0-4C85-AA87-B34056CBD52A}" srcOrd="0" destOrd="0" presId="urn:microsoft.com/office/officeart/2005/8/layout/orgChart1"/>
    <dgm:cxn modelId="{E364BFE6-EE20-4A30-AB8A-097B81D1D5C9}" type="presOf" srcId="{C45D047B-4DA8-491E-A43E-8D02748DEA41}" destId="{CC129C84-A369-4CD1-92E6-2567F8468957}" srcOrd="1" destOrd="0" presId="urn:microsoft.com/office/officeart/2005/8/layout/orgChart1"/>
    <dgm:cxn modelId="{DD6AA4F6-E89D-4878-BD53-17A041213B79}" type="presOf" srcId="{7D36C700-BE4A-4B4B-91BB-D0067C05542A}" destId="{61488505-E246-4F00-99D1-61926F35E1A8}" srcOrd="0" destOrd="0" presId="urn:microsoft.com/office/officeart/2005/8/layout/orgChart1"/>
    <dgm:cxn modelId="{FDFA86F7-BCD8-49BE-89F9-00D447D225AA}" type="presOf" srcId="{CFEECBC1-EEC4-40AF-8C89-1A5BD9C263E1}" destId="{333546D1-5D28-4745-90D8-7260A546904F}" srcOrd="1" destOrd="0" presId="urn:microsoft.com/office/officeart/2005/8/layout/orgChart1"/>
    <dgm:cxn modelId="{6CEB9EF9-9B81-41D8-A2CE-3337F4285CD9}" type="presOf" srcId="{A1F9A73D-83EF-4B5B-9657-BAA1B0DCAAFF}" destId="{25C99554-3E27-4037-8A9D-324DE9D02E47}" srcOrd="1" destOrd="0" presId="urn:microsoft.com/office/officeart/2005/8/layout/orgChart1"/>
    <dgm:cxn modelId="{5CAD19FA-FC5A-4B90-876A-81DB21B721EB}" type="presOf" srcId="{4111DFE0-496C-4901-AD7F-9F1B2BBD4B6F}" destId="{416CDC16-5A5D-4CB9-8715-9CDA6E61147F}" srcOrd="0" destOrd="0" presId="urn:microsoft.com/office/officeart/2005/8/layout/orgChart1"/>
    <dgm:cxn modelId="{725B12FB-02C3-4372-8A68-1CF5CBA4BF58}" type="presOf" srcId="{CFEECBC1-EEC4-40AF-8C89-1A5BD9C263E1}" destId="{E5EC7FB7-EF96-484A-BEAD-D785A0DEAE43}" srcOrd="0" destOrd="0" presId="urn:microsoft.com/office/officeart/2005/8/layout/orgChart1"/>
    <dgm:cxn modelId="{7A13F01A-4BC0-420E-B2FE-C4E44694AE88}" type="presParOf" srcId="{EC2B760E-ECEE-42B7-AE2E-4B7E3CD43658}" destId="{8A0FBBA3-8105-4911-8774-817DADB82FE9}" srcOrd="0" destOrd="0" presId="urn:microsoft.com/office/officeart/2005/8/layout/orgChart1"/>
    <dgm:cxn modelId="{BF99BAA2-8349-4EF3-AAC1-EC9087FFA6E2}" type="presParOf" srcId="{8A0FBBA3-8105-4911-8774-817DADB82FE9}" destId="{F0D47EB8-5BFB-460E-93E4-62B71619FF5A}" srcOrd="0" destOrd="0" presId="urn:microsoft.com/office/officeart/2005/8/layout/orgChart1"/>
    <dgm:cxn modelId="{2C715B99-B91D-4A3B-920A-AF83E53E99AA}" type="presParOf" srcId="{F0D47EB8-5BFB-460E-93E4-62B71619FF5A}" destId="{5EC4E437-3DEE-467C-BF59-ED14D95B9B32}" srcOrd="0" destOrd="0" presId="urn:microsoft.com/office/officeart/2005/8/layout/orgChart1"/>
    <dgm:cxn modelId="{20C45E2D-DBE7-4BA8-A16B-99E13523F383}" type="presParOf" srcId="{F0D47EB8-5BFB-460E-93E4-62B71619FF5A}" destId="{BF916F08-F9BC-4B3B-8203-9A28D24B4E6D}" srcOrd="1" destOrd="0" presId="urn:microsoft.com/office/officeart/2005/8/layout/orgChart1"/>
    <dgm:cxn modelId="{4021C41C-4179-4D45-8A45-AC515B13748E}" type="presParOf" srcId="{8A0FBBA3-8105-4911-8774-817DADB82FE9}" destId="{9ED44BFD-03D4-4237-A8AE-5889E6A064CF}" srcOrd="1" destOrd="0" presId="urn:microsoft.com/office/officeart/2005/8/layout/orgChart1"/>
    <dgm:cxn modelId="{3ABFD644-D163-4BDC-90F7-FB306F6F2725}" type="presParOf" srcId="{9ED44BFD-03D4-4237-A8AE-5889E6A064CF}" destId="{FA9534BF-47E9-43FD-B4E2-501D1D8C821F}" srcOrd="0" destOrd="0" presId="urn:microsoft.com/office/officeart/2005/8/layout/orgChart1"/>
    <dgm:cxn modelId="{03E6BDBA-7FF3-4C7A-921B-702CA3C2EF34}" type="presParOf" srcId="{9ED44BFD-03D4-4237-A8AE-5889E6A064CF}" destId="{299A2F90-9446-4877-918F-366F1BB89D3C}" srcOrd="1" destOrd="0" presId="urn:microsoft.com/office/officeart/2005/8/layout/orgChart1"/>
    <dgm:cxn modelId="{8FD0BFD4-493A-448B-BEEB-45AAC7391C01}" type="presParOf" srcId="{299A2F90-9446-4877-918F-366F1BB89D3C}" destId="{3C7211B9-5890-4C7C-8A94-7F6E7B9A3D0E}" srcOrd="0" destOrd="0" presId="urn:microsoft.com/office/officeart/2005/8/layout/orgChart1"/>
    <dgm:cxn modelId="{15C4F007-3CAB-4285-9228-5AA64DBE8D59}" type="presParOf" srcId="{3C7211B9-5890-4C7C-8A94-7F6E7B9A3D0E}" destId="{5254A8F2-A9EC-4AF2-98D3-9EC00B83961B}" srcOrd="0" destOrd="0" presId="urn:microsoft.com/office/officeart/2005/8/layout/orgChart1"/>
    <dgm:cxn modelId="{5EA3859A-B992-4C10-A359-6F1213B92C2C}" type="presParOf" srcId="{3C7211B9-5890-4C7C-8A94-7F6E7B9A3D0E}" destId="{FC7AAE33-0BBA-4AB3-A8F3-24791CEC3071}" srcOrd="1" destOrd="0" presId="urn:microsoft.com/office/officeart/2005/8/layout/orgChart1"/>
    <dgm:cxn modelId="{3BEC3086-CBB8-4A11-809B-4946C364EE5B}" type="presParOf" srcId="{299A2F90-9446-4877-918F-366F1BB89D3C}" destId="{F80A2A67-94C8-47E5-8AE9-13D0D90568F9}" srcOrd="1" destOrd="0" presId="urn:microsoft.com/office/officeart/2005/8/layout/orgChart1"/>
    <dgm:cxn modelId="{AFF8240C-B380-4A52-B805-955467D6A431}" type="presParOf" srcId="{299A2F90-9446-4877-918F-366F1BB89D3C}" destId="{0E95EFF6-08E3-41FC-99A8-0FC8A75F5A9A}" srcOrd="2" destOrd="0" presId="urn:microsoft.com/office/officeart/2005/8/layout/orgChart1"/>
    <dgm:cxn modelId="{A512ECDE-C199-4478-AA86-6EFC0EA0ABD0}" type="presParOf" srcId="{9ED44BFD-03D4-4237-A8AE-5889E6A064CF}" destId="{61488505-E246-4F00-99D1-61926F35E1A8}" srcOrd="2" destOrd="0" presId="urn:microsoft.com/office/officeart/2005/8/layout/orgChart1"/>
    <dgm:cxn modelId="{8EA85CC6-A242-48E6-922E-1BE189CEEE35}" type="presParOf" srcId="{9ED44BFD-03D4-4237-A8AE-5889E6A064CF}" destId="{899FD5DB-750D-47B9-9375-909AD4A139D7}" srcOrd="3" destOrd="0" presId="urn:microsoft.com/office/officeart/2005/8/layout/orgChart1"/>
    <dgm:cxn modelId="{FE9F198F-8E03-4601-BB3C-F5F55AD8F1FD}" type="presParOf" srcId="{899FD5DB-750D-47B9-9375-909AD4A139D7}" destId="{54058D12-0C6D-4C56-AD71-72ACF6B07011}" srcOrd="0" destOrd="0" presId="urn:microsoft.com/office/officeart/2005/8/layout/orgChart1"/>
    <dgm:cxn modelId="{27C10728-505A-4C97-8ECE-3CE7E569DAF3}" type="presParOf" srcId="{54058D12-0C6D-4C56-AD71-72ACF6B07011}" destId="{E5EC7FB7-EF96-484A-BEAD-D785A0DEAE43}" srcOrd="0" destOrd="0" presId="urn:microsoft.com/office/officeart/2005/8/layout/orgChart1"/>
    <dgm:cxn modelId="{3580593A-F0C0-418A-8881-FF34A5AE122E}" type="presParOf" srcId="{54058D12-0C6D-4C56-AD71-72ACF6B07011}" destId="{333546D1-5D28-4745-90D8-7260A546904F}" srcOrd="1" destOrd="0" presId="urn:microsoft.com/office/officeart/2005/8/layout/orgChart1"/>
    <dgm:cxn modelId="{13C9A88F-9499-45AC-BD71-5A9E76E60F9A}" type="presParOf" srcId="{899FD5DB-750D-47B9-9375-909AD4A139D7}" destId="{22B5D314-793E-47F7-A047-6134BBBCDED0}" srcOrd="1" destOrd="0" presId="urn:microsoft.com/office/officeart/2005/8/layout/orgChart1"/>
    <dgm:cxn modelId="{92FE3F9E-0BE0-4520-9693-E464EA6CAD0B}" type="presParOf" srcId="{22B5D314-793E-47F7-A047-6134BBBCDED0}" destId="{B57029EF-FAAA-4BFA-A097-366E13400531}" srcOrd="0" destOrd="0" presId="urn:microsoft.com/office/officeart/2005/8/layout/orgChart1"/>
    <dgm:cxn modelId="{EE398DB9-5DDE-4811-AEE5-FA7D1D7F3056}" type="presParOf" srcId="{22B5D314-793E-47F7-A047-6134BBBCDED0}" destId="{4D69637E-F82C-4684-AA2D-A87C6400D293}" srcOrd="1" destOrd="0" presId="urn:microsoft.com/office/officeart/2005/8/layout/orgChart1"/>
    <dgm:cxn modelId="{0CB5C6F1-EC03-438C-92B2-37C773019DDD}" type="presParOf" srcId="{4D69637E-F82C-4684-AA2D-A87C6400D293}" destId="{344A142B-8EAC-4B90-9599-BCF7CD95EB7A}" srcOrd="0" destOrd="0" presId="urn:microsoft.com/office/officeart/2005/8/layout/orgChart1"/>
    <dgm:cxn modelId="{04A99185-337A-45F7-A679-D5EA4FD059FD}" type="presParOf" srcId="{344A142B-8EAC-4B90-9599-BCF7CD95EB7A}" destId="{7EC98ADA-CF54-4EB6-B0A6-4F008457AB68}" srcOrd="0" destOrd="0" presId="urn:microsoft.com/office/officeart/2005/8/layout/orgChart1"/>
    <dgm:cxn modelId="{76F0BDF5-C57A-4352-83DA-EFD86AE02239}" type="presParOf" srcId="{344A142B-8EAC-4B90-9599-BCF7CD95EB7A}" destId="{66D1F2B1-9209-41E4-8233-FC050DD6306C}" srcOrd="1" destOrd="0" presId="urn:microsoft.com/office/officeart/2005/8/layout/orgChart1"/>
    <dgm:cxn modelId="{B04ACC6B-74C7-4D1A-9EEE-7C489DFDB293}" type="presParOf" srcId="{4D69637E-F82C-4684-AA2D-A87C6400D293}" destId="{FF51FFAF-9402-4FAF-8A28-2F6263BEC4C9}" srcOrd="1" destOrd="0" presId="urn:microsoft.com/office/officeart/2005/8/layout/orgChart1"/>
    <dgm:cxn modelId="{FBE61ADA-330E-4FB9-AB31-34D6CDB7C73F}" type="presParOf" srcId="{4D69637E-F82C-4684-AA2D-A87C6400D293}" destId="{BE10769C-B976-4701-9CAB-4EF894D18D3D}" srcOrd="2" destOrd="0" presId="urn:microsoft.com/office/officeart/2005/8/layout/orgChart1"/>
    <dgm:cxn modelId="{0F053527-08CA-438A-90BC-8ED8203D5DEA}" type="presParOf" srcId="{22B5D314-793E-47F7-A047-6134BBBCDED0}" destId="{52E9BFFD-5029-4EBC-AFE5-41056A06312D}" srcOrd="2" destOrd="0" presId="urn:microsoft.com/office/officeart/2005/8/layout/orgChart1"/>
    <dgm:cxn modelId="{3A573B08-CC7D-4FFA-8F15-45163231579A}" type="presParOf" srcId="{22B5D314-793E-47F7-A047-6134BBBCDED0}" destId="{F0183F99-C6DE-43DD-978B-8C3EE9F1F29E}" srcOrd="3" destOrd="0" presId="urn:microsoft.com/office/officeart/2005/8/layout/orgChart1"/>
    <dgm:cxn modelId="{C259462B-FA20-4436-9B5A-F6B2C8F43F4C}" type="presParOf" srcId="{F0183F99-C6DE-43DD-978B-8C3EE9F1F29E}" destId="{0CDAB0AF-50A8-4E1E-8215-0E08900339E9}" srcOrd="0" destOrd="0" presId="urn:microsoft.com/office/officeart/2005/8/layout/orgChart1"/>
    <dgm:cxn modelId="{B5AAB4BB-79B4-4965-AF6E-68D1CC283DAB}" type="presParOf" srcId="{0CDAB0AF-50A8-4E1E-8215-0E08900339E9}" destId="{E43ED96F-F071-4C7D-804E-EC77A88D634F}" srcOrd="0" destOrd="0" presId="urn:microsoft.com/office/officeart/2005/8/layout/orgChart1"/>
    <dgm:cxn modelId="{EA476305-A4CB-4982-9CE9-15A01164258A}" type="presParOf" srcId="{0CDAB0AF-50A8-4E1E-8215-0E08900339E9}" destId="{25C99554-3E27-4037-8A9D-324DE9D02E47}" srcOrd="1" destOrd="0" presId="urn:microsoft.com/office/officeart/2005/8/layout/orgChart1"/>
    <dgm:cxn modelId="{69C7FB17-6B41-4F61-AC3A-62174B49EDF2}" type="presParOf" srcId="{F0183F99-C6DE-43DD-978B-8C3EE9F1F29E}" destId="{F3DC90FD-5F89-43EB-B089-B94A5AFD8B32}" srcOrd="1" destOrd="0" presId="urn:microsoft.com/office/officeart/2005/8/layout/orgChart1"/>
    <dgm:cxn modelId="{6F3D225C-71BB-4955-94AB-A941BEFC496E}" type="presParOf" srcId="{F0183F99-C6DE-43DD-978B-8C3EE9F1F29E}" destId="{190CFA5B-9188-46D1-A310-ED18E7121E83}" srcOrd="2" destOrd="0" presId="urn:microsoft.com/office/officeart/2005/8/layout/orgChart1"/>
    <dgm:cxn modelId="{2BE72F18-FC36-45EA-9276-7CE2F7A4EAD4}" type="presParOf" srcId="{22B5D314-793E-47F7-A047-6134BBBCDED0}" destId="{2447868B-EDD0-4C85-AA87-B34056CBD52A}" srcOrd="4" destOrd="0" presId="urn:microsoft.com/office/officeart/2005/8/layout/orgChart1"/>
    <dgm:cxn modelId="{A24C2B15-F59F-4834-B868-59504648D58B}" type="presParOf" srcId="{22B5D314-793E-47F7-A047-6134BBBCDED0}" destId="{CA927A48-76CA-4B76-89A6-6BA3116A1818}" srcOrd="5" destOrd="0" presId="urn:microsoft.com/office/officeart/2005/8/layout/orgChart1"/>
    <dgm:cxn modelId="{3EF36AEA-CD43-4AE7-B953-0F9BE2549AD8}" type="presParOf" srcId="{CA927A48-76CA-4B76-89A6-6BA3116A1818}" destId="{B6CC3174-DE3D-4B0A-BB7E-7DF97107E2CB}" srcOrd="0" destOrd="0" presId="urn:microsoft.com/office/officeart/2005/8/layout/orgChart1"/>
    <dgm:cxn modelId="{4EE49871-AC2D-4183-944F-F697E2DA16A5}" type="presParOf" srcId="{B6CC3174-DE3D-4B0A-BB7E-7DF97107E2CB}" destId="{F4278AEC-E0F3-4184-A4DB-6AA173E8342D}" srcOrd="0" destOrd="0" presId="urn:microsoft.com/office/officeart/2005/8/layout/orgChart1"/>
    <dgm:cxn modelId="{9857386A-8EBB-4E2F-AFE9-75C669D27B3D}" type="presParOf" srcId="{B6CC3174-DE3D-4B0A-BB7E-7DF97107E2CB}" destId="{73CB8210-5A1E-45A0-B256-8C3CCD44FE57}" srcOrd="1" destOrd="0" presId="urn:microsoft.com/office/officeart/2005/8/layout/orgChart1"/>
    <dgm:cxn modelId="{C7446EC0-B397-44AE-A693-9662019ABEFF}" type="presParOf" srcId="{CA927A48-76CA-4B76-89A6-6BA3116A1818}" destId="{3E58F92D-BE2A-4EF9-BC41-33AB9720FE9F}" srcOrd="1" destOrd="0" presId="urn:microsoft.com/office/officeart/2005/8/layout/orgChart1"/>
    <dgm:cxn modelId="{72B29465-AEAC-4F7A-8686-B2DDF7E4D031}" type="presParOf" srcId="{CA927A48-76CA-4B76-89A6-6BA3116A1818}" destId="{6B1AF66E-496C-4BA2-BCE3-3C506D22929B}" srcOrd="2" destOrd="0" presId="urn:microsoft.com/office/officeart/2005/8/layout/orgChart1"/>
    <dgm:cxn modelId="{DD8913E3-7C82-42A7-AF53-CEAE423E434B}" type="presParOf" srcId="{899FD5DB-750D-47B9-9375-909AD4A139D7}" destId="{E6604884-7A7C-4E32-8559-469B2B27E82B}" srcOrd="2" destOrd="0" presId="urn:microsoft.com/office/officeart/2005/8/layout/orgChart1"/>
    <dgm:cxn modelId="{23ECF721-4604-40E5-9D03-3A0A24A3D055}" type="presParOf" srcId="{9ED44BFD-03D4-4237-A8AE-5889E6A064CF}" destId="{AB545877-17FF-4769-AC24-79226EC89A78}" srcOrd="4" destOrd="0" presId="urn:microsoft.com/office/officeart/2005/8/layout/orgChart1"/>
    <dgm:cxn modelId="{63C856AF-2735-434F-933F-8D6A17868796}" type="presParOf" srcId="{9ED44BFD-03D4-4237-A8AE-5889E6A064CF}" destId="{333AC9E9-2F36-4BCA-BC5D-ADFE5AD37F72}" srcOrd="5" destOrd="0" presId="urn:microsoft.com/office/officeart/2005/8/layout/orgChart1"/>
    <dgm:cxn modelId="{97E6E3DD-0753-40F2-AA7E-02395118CBA2}" type="presParOf" srcId="{333AC9E9-2F36-4BCA-BC5D-ADFE5AD37F72}" destId="{B0B2FB71-0D48-4AE7-B8F6-847D9BADD445}" srcOrd="0" destOrd="0" presId="urn:microsoft.com/office/officeart/2005/8/layout/orgChart1"/>
    <dgm:cxn modelId="{16953ACF-6022-4D7B-8FC7-208980572D77}" type="presParOf" srcId="{B0B2FB71-0D48-4AE7-B8F6-847D9BADD445}" destId="{F0B825F6-2709-4E92-A8BE-00BF6FF1D8ED}" srcOrd="0" destOrd="0" presId="urn:microsoft.com/office/officeart/2005/8/layout/orgChart1"/>
    <dgm:cxn modelId="{D98158B5-A06D-408C-AEC1-06BC86E6709E}" type="presParOf" srcId="{B0B2FB71-0D48-4AE7-B8F6-847D9BADD445}" destId="{CC129C84-A369-4CD1-92E6-2567F8468957}" srcOrd="1" destOrd="0" presId="urn:microsoft.com/office/officeart/2005/8/layout/orgChart1"/>
    <dgm:cxn modelId="{5EE888FD-5E53-430F-93A8-1CF1DC951CC4}" type="presParOf" srcId="{333AC9E9-2F36-4BCA-BC5D-ADFE5AD37F72}" destId="{1491B7B4-71BA-4979-8A3C-5BAF63B491D7}" srcOrd="1" destOrd="0" presId="urn:microsoft.com/office/officeart/2005/8/layout/orgChart1"/>
    <dgm:cxn modelId="{EA965DA7-FB49-4F62-9D91-E58EABA1E639}" type="presParOf" srcId="{1491B7B4-71BA-4979-8A3C-5BAF63B491D7}" destId="{73B3E25C-6631-4509-9E51-C692FEF424F6}" srcOrd="0" destOrd="0" presId="urn:microsoft.com/office/officeart/2005/8/layout/orgChart1"/>
    <dgm:cxn modelId="{8209EFBB-FB27-4825-AFE5-F4BF9173B400}" type="presParOf" srcId="{1491B7B4-71BA-4979-8A3C-5BAF63B491D7}" destId="{2A451910-ED76-4E0B-9B48-82EDEA9DA755}" srcOrd="1" destOrd="0" presId="urn:microsoft.com/office/officeart/2005/8/layout/orgChart1"/>
    <dgm:cxn modelId="{C104601B-373D-4066-B347-90921F66F2FC}" type="presParOf" srcId="{2A451910-ED76-4E0B-9B48-82EDEA9DA755}" destId="{B5299ED4-FD2B-411F-A861-C579946B36B7}" srcOrd="0" destOrd="0" presId="urn:microsoft.com/office/officeart/2005/8/layout/orgChart1"/>
    <dgm:cxn modelId="{6C9BCFB5-A3BF-439B-836A-12329405ACA4}" type="presParOf" srcId="{B5299ED4-FD2B-411F-A861-C579946B36B7}" destId="{8986ADE1-C0AF-4175-9B71-6AAF58199212}" srcOrd="0" destOrd="0" presId="urn:microsoft.com/office/officeart/2005/8/layout/orgChart1"/>
    <dgm:cxn modelId="{25C0ABB8-7EF1-4CF6-BE74-1D671B3CABDF}" type="presParOf" srcId="{B5299ED4-FD2B-411F-A861-C579946B36B7}" destId="{2845CF5A-38CF-427A-94C9-9D6A0C38EC19}" srcOrd="1" destOrd="0" presId="urn:microsoft.com/office/officeart/2005/8/layout/orgChart1"/>
    <dgm:cxn modelId="{DD45C3DC-DD1E-40AA-9928-8B18435378CF}" type="presParOf" srcId="{2A451910-ED76-4E0B-9B48-82EDEA9DA755}" destId="{1103360C-BC58-440E-B8BE-E4321D894319}" srcOrd="1" destOrd="0" presId="urn:microsoft.com/office/officeart/2005/8/layout/orgChart1"/>
    <dgm:cxn modelId="{AC179C50-C248-4107-B3BE-624A362216C9}" type="presParOf" srcId="{1103360C-BC58-440E-B8BE-E4321D894319}" destId="{431700B6-9DB8-4661-8657-E94A93154C64}" srcOrd="0" destOrd="0" presId="urn:microsoft.com/office/officeart/2005/8/layout/orgChart1"/>
    <dgm:cxn modelId="{030E7B69-819C-49A9-8740-0E6D8D46B260}" type="presParOf" srcId="{1103360C-BC58-440E-B8BE-E4321D894319}" destId="{D737CDF0-D89F-44E7-936F-2EC50B03B391}" srcOrd="1" destOrd="0" presId="urn:microsoft.com/office/officeart/2005/8/layout/orgChart1"/>
    <dgm:cxn modelId="{D8E5C1D2-E48E-4A6E-B222-C55D27060A81}" type="presParOf" srcId="{D737CDF0-D89F-44E7-936F-2EC50B03B391}" destId="{0E797D1E-4970-4BDD-B503-0F5035FAF7A1}" srcOrd="0" destOrd="0" presId="urn:microsoft.com/office/officeart/2005/8/layout/orgChart1"/>
    <dgm:cxn modelId="{33125449-0807-4340-94CC-C250C9F9B899}" type="presParOf" srcId="{0E797D1E-4970-4BDD-B503-0F5035FAF7A1}" destId="{CE004325-B9D8-41E8-95B0-F9A7CC8ADE9A}" srcOrd="0" destOrd="0" presId="urn:microsoft.com/office/officeart/2005/8/layout/orgChart1"/>
    <dgm:cxn modelId="{76659D0D-35F0-4EA6-90AA-D98DBC1B7416}" type="presParOf" srcId="{0E797D1E-4970-4BDD-B503-0F5035FAF7A1}" destId="{D568B4FA-E46A-4B67-A785-C7FD8E061F52}" srcOrd="1" destOrd="0" presId="urn:microsoft.com/office/officeart/2005/8/layout/orgChart1"/>
    <dgm:cxn modelId="{4B2EF986-3ABF-4C27-9A5D-056C5FC10B23}" type="presParOf" srcId="{D737CDF0-D89F-44E7-936F-2EC50B03B391}" destId="{05CB9D75-5543-4165-BB4C-F1F073FB424C}" srcOrd="1" destOrd="0" presId="urn:microsoft.com/office/officeart/2005/8/layout/orgChart1"/>
    <dgm:cxn modelId="{82FFC7AC-0B71-4246-B126-27A977D18ED8}" type="presParOf" srcId="{D737CDF0-D89F-44E7-936F-2EC50B03B391}" destId="{35C6A80E-A80A-4006-9AFA-B5087C820FD7}" srcOrd="2" destOrd="0" presId="urn:microsoft.com/office/officeart/2005/8/layout/orgChart1"/>
    <dgm:cxn modelId="{3C567CEE-4566-4C65-B347-0AEAD3E4C73A}" type="presParOf" srcId="{1103360C-BC58-440E-B8BE-E4321D894319}" destId="{416CDC16-5A5D-4CB9-8715-9CDA6E61147F}" srcOrd="2" destOrd="0" presId="urn:microsoft.com/office/officeart/2005/8/layout/orgChart1"/>
    <dgm:cxn modelId="{36DE3EED-31B5-42B0-ADBE-85238C2F968C}" type="presParOf" srcId="{1103360C-BC58-440E-B8BE-E4321D894319}" destId="{11B69569-B21B-4817-B355-57C62DB353C2}" srcOrd="3" destOrd="0" presId="urn:microsoft.com/office/officeart/2005/8/layout/orgChart1"/>
    <dgm:cxn modelId="{247562D2-F139-47EE-9699-12ADFBE0EDCC}" type="presParOf" srcId="{11B69569-B21B-4817-B355-57C62DB353C2}" destId="{7E631C92-865D-4967-ABE9-5B6A4F6A5579}" srcOrd="0" destOrd="0" presId="urn:microsoft.com/office/officeart/2005/8/layout/orgChart1"/>
    <dgm:cxn modelId="{1E36F66B-D0D8-4DB6-8561-E41319C7B251}" type="presParOf" srcId="{7E631C92-865D-4967-ABE9-5B6A4F6A5579}" destId="{61E17EAF-43B1-4590-A6F2-772C6CA90A2C}" srcOrd="0" destOrd="0" presId="urn:microsoft.com/office/officeart/2005/8/layout/orgChart1"/>
    <dgm:cxn modelId="{D02D383E-78EF-4985-9A06-1C2C096447BC}" type="presParOf" srcId="{7E631C92-865D-4967-ABE9-5B6A4F6A5579}" destId="{47D08576-95B8-463F-9ABC-D0C87D436F09}" srcOrd="1" destOrd="0" presId="urn:microsoft.com/office/officeart/2005/8/layout/orgChart1"/>
    <dgm:cxn modelId="{A5C3361D-041F-443E-80E0-453A32F0FBF9}" type="presParOf" srcId="{11B69569-B21B-4817-B355-57C62DB353C2}" destId="{22210913-B9FE-4EE1-AF71-08A1891AEF06}" srcOrd="1" destOrd="0" presId="urn:microsoft.com/office/officeart/2005/8/layout/orgChart1"/>
    <dgm:cxn modelId="{22ADD706-7367-4E5F-9FBE-D4FEC730507A}" type="presParOf" srcId="{11B69569-B21B-4817-B355-57C62DB353C2}" destId="{4D870D6C-FD0B-4BF2-B069-A801B7669E0D}" srcOrd="2" destOrd="0" presId="urn:microsoft.com/office/officeart/2005/8/layout/orgChart1"/>
    <dgm:cxn modelId="{94826560-003F-42AC-8DCD-DEA90AD8C2DB}" type="presParOf" srcId="{1103360C-BC58-440E-B8BE-E4321D894319}" destId="{87A73208-B676-411B-8539-886B1C6837CE}" srcOrd="4" destOrd="0" presId="urn:microsoft.com/office/officeart/2005/8/layout/orgChart1"/>
    <dgm:cxn modelId="{EF6B2B05-7F42-49F5-8991-2837984366B4}" type="presParOf" srcId="{1103360C-BC58-440E-B8BE-E4321D894319}" destId="{726D43EC-451C-476A-94E9-228901B6280E}" srcOrd="5" destOrd="0" presId="urn:microsoft.com/office/officeart/2005/8/layout/orgChart1"/>
    <dgm:cxn modelId="{E053F739-1CC3-4098-89F5-509103A13923}" type="presParOf" srcId="{726D43EC-451C-476A-94E9-228901B6280E}" destId="{730E0B69-C9E1-4E2F-8DF0-07CAB89A938E}" srcOrd="0" destOrd="0" presId="urn:microsoft.com/office/officeart/2005/8/layout/orgChart1"/>
    <dgm:cxn modelId="{CE91E465-17C9-4F24-B5FA-05E376FA72B7}" type="presParOf" srcId="{730E0B69-C9E1-4E2F-8DF0-07CAB89A938E}" destId="{30604C91-46CE-4BD7-AEFD-470D67D19BCA}" srcOrd="0" destOrd="0" presId="urn:microsoft.com/office/officeart/2005/8/layout/orgChart1"/>
    <dgm:cxn modelId="{3C81EDCE-BD26-4533-880A-035EECE8D89D}" type="presParOf" srcId="{730E0B69-C9E1-4E2F-8DF0-07CAB89A938E}" destId="{0F0D9BBB-2153-4875-8BC1-95438DDAAAEF}" srcOrd="1" destOrd="0" presId="urn:microsoft.com/office/officeart/2005/8/layout/orgChart1"/>
    <dgm:cxn modelId="{3CB54933-9020-4C22-8DF5-AFBBA8B6F4D5}" type="presParOf" srcId="{726D43EC-451C-476A-94E9-228901B6280E}" destId="{C75E7AAB-D32A-4CAE-A4C7-51C9D4D1D6E9}" srcOrd="1" destOrd="0" presId="urn:microsoft.com/office/officeart/2005/8/layout/orgChart1"/>
    <dgm:cxn modelId="{325757BD-8D38-4BF2-9FC8-65F4AB51650C}" type="presParOf" srcId="{726D43EC-451C-476A-94E9-228901B6280E}" destId="{E7C41D5F-B8CF-4894-A148-7C3993002C29}" srcOrd="2" destOrd="0" presId="urn:microsoft.com/office/officeart/2005/8/layout/orgChart1"/>
    <dgm:cxn modelId="{D8F28D11-0D97-4931-9724-243DA056C0BF}" type="presParOf" srcId="{2A451910-ED76-4E0B-9B48-82EDEA9DA755}" destId="{B89FCF4B-64C0-41FE-9C2A-16FB51AD602A}" srcOrd="2" destOrd="0" presId="urn:microsoft.com/office/officeart/2005/8/layout/orgChart1"/>
    <dgm:cxn modelId="{DBE3466E-3519-4875-8D74-982733B7B3A3}" type="presParOf" srcId="{1491B7B4-71BA-4979-8A3C-5BAF63B491D7}" destId="{91BD6C2A-6886-45FD-A11E-3B62190CD6FE}" srcOrd="2" destOrd="0" presId="urn:microsoft.com/office/officeart/2005/8/layout/orgChart1"/>
    <dgm:cxn modelId="{FE1C78B6-FE97-4CC4-BACA-0933DC79A450}" type="presParOf" srcId="{1491B7B4-71BA-4979-8A3C-5BAF63B491D7}" destId="{6DA05881-CF88-42FB-9B72-9DF7522E718E}" srcOrd="3" destOrd="0" presId="urn:microsoft.com/office/officeart/2005/8/layout/orgChart1"/>
    <dgm:cxn modelId="{47DA273D-07C6-444C-A703-D6EC092E83B8}" type="presParOf" srcId="{6DA05881-CF88-42FB-9B72-9DF7522E718E}" destId="{7D8E211A-4CD9-4DD1-B237-BC0D4896B203}" srcOrd="0" destOrd="0" presId="urn:microsoft.com/office/officeart/2005/8/layout/orgChart1"/>
    <dgm:cxn modelId="{95EA373F-13DC-4E0C-97F2-8765DC8BB428}" type="presParOf" srcId="{7D8E211A-4CD9-4DD1-B237-BC0D4896B203}" destId="{C68AC493-DD15-41B4-A638-DEB7EFDBE8CE}" srcOrd="0" destOrd="0" presId="urn:microsoft.com/office/officeart/2005/8/layout/orgChart1"/>
    <dgm:cxn modelId="{2C772373-8060-41AE-AA85-1D1615E1A23A}" type="presParOf" srcId="{7D8E211A-4CD9-4DD1-B237-BC0D4896B203}" destId="{C849D319-8EB5-4220-9CF5-F6D0CFDFA19A}" srcOrd="1" destOrd="0" presId="urn:microsoft.com/office/officeart/2005/8/layout/orgChart1"/>
    <dgm:cxn modelId="{2A99EDB0-EB11-4BA9-AEB4-047A8E70EB48}" type="presParOf" srcId="{6DA05881-CF88-42FB-9B72-9DF7522E718E}" destId="{6501B5D7-1C8B-47E6-BE57-1CB9309E3F26}" srcOrd="1" destOrd="0" presId="urn:microsoft.com/office/officeart/2005/8/layout/orgChart1"/>
    <dgm:cxn modelId="{AB0ED200-0474-47F0-BEE2-CF96FC2B8D80}" type="presParOf" srcId="{6DA05881-CF88-42FB-9B72-9DF7522E718E}" destId="{DDD13593-5E71-4F2D-80DB-BB40D380D96A}" srcOrd="2" destOrd="0" presId="urn:microsoft.com/office/officeart/2005/8/layout/orgChart1"/>
    <dgm:cxn modelId="{6FABCEE3-4581-4D65-B58A-1383679427F1}" type="presParOf" srcId="{333AC9E9-2F36-4BCA-BC5D-ADFE5AD37F72}" destId="{E9CBB44A-4F10-45FD-A3F6-4D3CDDD28593}" srcOrd="2" destOrd="0" presId="urn:microsoft.com/office/officeart/2005/8/layout/orgChart1"/>
    <dgm:cxn modelId="{78050C44-0E58-4777-AB31-261F33C20E1D}" type="presParOf" srcId="{8A0FBBA3-8105-4911-8774-817DADB82FE9}" destId="{78046232-2AFF-40DE-9291-BB9D8D67ED82}"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BD6C2A-6886-45FD-A11E-3B62190CD6FE}">
      <dsp:nvSpPr>
        <dsp:cNvPr id="0" name=""/>
        <dsp:cNvSpPr/>
      </dsp:nvSpPr>
      <dsp:spPr>
        <a:xfrm>
          <a:off x="3506851" y="1114412"/>
          <a:ext cx="556873" cy="193294"/>
        </a:xfrm>
        <a:custGeom>
          <a:avLst/>
          <a:gdLst/>
          <a:ahLst/>
          <a:cxnLst/>
          <a:rect l="0" t="0" r="0" b="0"/>
          <a:pathLst>
            <a:path>
              <a:moveTo>
                <a:pt x="0" y="0"/>
              </a:moveTo>
              <a:lnTo>
                <a:pt x="0" y="96647"/>
              </a:lnTo>
              <a:lnTo>
                <a:pt x="556873" y="96647"/>
              </a:lnTo>
              <a:lnTo>
                <a:pt x="556873" y="1932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A73208-B676-411B-8539-886B1C6837CE}">
      <dsp:nvSpPr>
        <dsp:cNvPr id="0" name=""/>
        <dsp:cNvSpPr/>
      </dsp:nvSpPr>
      <dsp:spPr>
        <a:xfrm>
          <a:off x="2581797" y="1767933"/>
          <a:ext cx="138067" cy="1730449"/>
        </a:xfrm>
        <a:custGeom>
          <a:avLst/>
          <a:gdLst/>
          <a:ahLst/>
          <a:cxnLst/>
          <a:rect l="0" t="0" r="0" b="0"/>
          <a:pathLst>
            <a:path>
              <a:moveTo>
                <a:pt x="0" y="0"/>
              </a:moveTo>
              <a:lnTo>
                <a:pt x="0" y="1730449"/>
              </a:lnTo>
              <a:lnTo>
                <a:pt x="138067" y="17304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6CDC16-5A5D-4CB9-8715-9CDA6E61147F}">
      <dsp:nvSpPr>
        <dsp:cNvPr id="0" name=""/>
        <dsp:cNvSpPr/>
      </dsp:nvSpPr>
      <dsp:spPr>
        <a:xfrm>
          <a:off x="2581797" y="1767933"/>
          <a:ext cx="138067" cy="1076928"/>
        </a:xfrm>
        <a:custGeom>
          <a:avLst/>
          <a:gdLst/>
          <a:ahLst/>
          <a:cxnLst/>
          <a:rect l="0" t="0" r="0" b="0"/>
          <a:pathLst>
            <a:path>
              <a:moveTo>
                <a:pt x="0" y="0"/>
              </a:moveTo>
              <a:lnTo>
                <a:pt x="0" y="1076928"/>
              </a:lnTo>
              <a:lnTo>
                <a:pt x="138067" y="1076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1700B6-9DB8-4661-8657-E94A93154C64}">
      <dsp:nvSpPr>
        <dsp:cNvPr id="0" name=""/>
        <dsp:cNvSpPr/>
      </dsp:nvSpPr>
      <dsp:spPr>
        <a:xfrm>
          <a:off x="2581797" y="1767933"/>
          <a:ext cx="138067" cy="423407"/>
        </a:xfrm>
        <a:custGeom>
          <a:avLst/>
          <a:gdLst/>
          <a:ahLst/>
          <a:cxnLst/>
          <a:rect l="0" t="0" r="0" b="0"/>
          <a:pathLst>
            <a:path>
              <a:moveTo>
                <a:pt x="0" y="0"/>
              </a:moveTo>
              <a:lnTo>
                <a:pt x="0" y="423407"/>
              </a:lnTo>
              <a:lnTo>
                <a:pt x="138067" y="4234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3E25C-6631-4509-9E51-C692FEF424F6}">
      <dsp:nvSpPr>
        <dsp:cNvPr id="0" name=""/>
        <dsp:cNvSpPr/>
      </dsp:nvSpPr>
      <dsp:spPr>
        <a:xfrm>
          <a:off x="2949978" y="1114412"/>
          <a:ext cx="556873" cy="193294"/>
        </a:xfrm>
        <a:custGeom>
          <a:avLst/>
          <a:gdLst/>
          <a:ahLst/>
          <a:cxnLst/>
          <a:rect l="0" t="0" r="0" b="0"/>
          <a:pathLst>
            <a:path>
              <a:moveTo>
                <a:pt x="556873" y="0"/>
              </a:moveTo>
              <a:lnTo>
                <a:pt x="556873" y="96647"/>
              </a:lnTo>
              <a:lnTo>
                <a:pt x="0" y="96647"/>
              </a:lnTo>
              <a:lnTo>
                <a:pt x="0" y="1932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545877-17FF-4769-AC24-79226EC89A78}">
      <dsp:nvSpPr>
        <dsp:cNvPr id="0" name=""/>
        <dsp:cNvSpPr/>
      </dsp:nvSpPr>
      <dsp:spPr>
        <a:xfrm>
          <a:off x="1999611" y="460892"/>
          <a:ext cx="1507239" cy="193294"/>
        </a:xfrm>
        <a:custGeom>
          <a:avLst/>
          <a:gdLst/>
          <a:ahLst/>
          <a:cxnLst/>
          <a:rect l="0" t="0" r="0" b="0"/>
          <a:pathLst>
            <a:path>
              <a:moveTo>
                <a:pt x="0" y="0"/>
              </a:moveTo>
              <a:lnTo>
                <a:pt x="0" y="96647"/>
              </a:lnTo>
              <a:lnTo>
                <a:pt x="1507239" y="96647"/>
              </a:lnTo>
              <a:lnTo>
                <a:pt x="1507239" y="1932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47868B-EDD0-4C85-AA87-B34056CBD52A}">
      <dsp:nvSpPr>
        <dsp:cNvPr id="0" name=""/>
        <dsp:cNvSpPr/>
      </dsp:nvSpPr>
      <dsp:spPr>
        <a:xfrm>
          <a:off x="1237938" y="1114412"/>
          <a:ext cx="138067" cy="1730449"/>
        </a:xfrm>
        <a:custGeom>
          <a:avLst/>
          <a:gdLst/>
          <a:ahLst/>
          <a:cxnLst/>
          <a:rect l="0" t="0" r="0" b="0"/>
          <a:pathLst>
            <a:path>
              <a:moveTo>
                <a:pt x="0" y="0"/>
              </a:moveTo>
              <a:lnTo>
                <a:pt x="0" y="1730449"/>
              </a:lnTo>
              <a:lnTo>
                <a:pt x="138067" y="17304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E9BFFD-5029-4EBC-AFE5-41056A06312D}">
      <dsp:nvSpPr>
        <dsp:cNvPr id="0" name=""/>
        <dsp:cNvSpPr/>
      </dsp:nvSpPr>
      <dsp:spPr>
        <a:xfrm>
          <a:off x="1237938" y="1114412"/>
          <a:ext cx="138067" cy="1076928"/>
        </a:xfrm>
        <a:custGeom>
          <a:avLst/>
          <a:gdLst/>
          <a:ahLst/>
          <a:cxnLst/>
          <a:rect l="0" t="0" r="0" b="0"/>
          <a:pathLst>
            <a:path>
              <a:moveTo>
                <a:pt x="0" y="0"/>
              </a:moveTo>
              <a:lnTo>
                <a:pt x="0" y="1076928"/>
              </a:lnTo>
              <a:lnTo>
                <a:pt x="138067" y="1076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7029EF-FAAA-4BFA-A097-366E13400531}">
      <dsp:nvSpPr>
        <dsp:cNvPr id="0" name=""/>
        <dsp:cNvSpPr/>
      </dsp:nvSpPr>
      <dsp:spPr>
        <a:xfrm>
          <a:off x="1237938" y="1114412"/>
          <a:ext cx="138067" cy="423407"/>
        </a:xfrm>
        <a:custGeom>
          <a:avLst/>
          <a:gdLst/>
          <a:ahLst/>
          <a:cxnLst/>
          <a:rect l="0" t="0" r="0" b="0"/>
          <a:pathLst>
            <a:path>
              <a:moveTo>
                <a:pt x="0" y="0"/>
              </a:moveTo>
              <a:lnTo>
                <a:pt x="0" y="423407"/>
              </a:lnTo>
              <a:lnTo>
                <a:pt x="138067" y="4234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488505-E246-4F00-99D1-61926F35E1A8}">
      <dsp:nvSpPr>
        <dsp:cNvPr id="0" name=""/>
        <dsp:cNvSpPr/>
      </dsp:nvSpPr>
      <dsp:spPr>
        <a:xfrm>
          <a:off x="1606118" y="460892"/>
          <a:ext cx="393493" cy="193294"/>
        </a:xfrm>
        <a:custGeom>
          <a:avLst/>
          <a:gdLst/>
          <a:ahLst/>
          <a:cxnLst/>
          <a:rect l="0" t="0" r="0" b="0"/>
          <a:pathLst>
            <a:path>
              <a:moveTo>
                <a:pt x="393493" y="0"/>
              </a:moveTo>
              <a:lnTo>
                <a:pt x="393493" y="96647"/>
              </a:lnTo>
              <a:lnTo>
                <a:pt x="0" y="96647"/>
              </a:lnTo>
              <a:lnTo>
                <a:pt x="0" y="1932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9534BF-47E9-43FD-B4E2-501D1D8C821F}">
      <dsp:nvSpPr>
        <dsp:cNvPr id="0" name=""/>
        <dsp:cNvSpPr/>
      </dsp:nvSpPr>
      <dsp:spPr>
        <a:xfrm>
          <a:off x="492372" y="460892"/>
          <a:ext cx="1507239" cy="193294"/>
        </a:xfrm>
        <a:custGeom>
          <a:avLst/>
          <a:gdLst/>
          <a:ahLst/>
          <a:cxnLst/>
          <a:rect l="0" t="0" r="0" b="0"/>
          <a:pathLst>
            <a:path>
              <a:moveTo>
                <a:pt x="1507239" y="0"/>
              </a:moveTo>
              <a:lnTo>
                <a:pt x="1507239" y="96647"/>
              </a:lnTo>
              <a:lnTo>
                <a:pt x="0" y="96647"/>
              </a:lnTo>
              <a:lnTo>
                <a:pt x="0" y="1932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C4E437-3DEE-467C-BF59-ED14D95B9B32}">
      <dsp:nvSpPr>
        <dsp:cNvPr id="0" name=""/>
        <dsp:cNvSpPr/>
      </dsp:nvSpPr>
      <dsp:spPr>
        <a:xfrm>
          <a:off x="1539385" y="666"/>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Gerente</a:t>
          </a:r>
        </a:p>
      </dsp:txBody>
      <dsp:txXfrm>
        <a:off x="1539385" y="666"/>
        <a:ext cx="920451" cy="460225"/>
      </dsp:txXfrm>
    </dsp:sp>
    <dsp:sp modelId="{5254A8F2-A9EC-4AF2-98D3-9EC00B83961B}">
      <dsp:nvSpPr>
        <dsp:cNvPr id="0" name=""/>
        <dsp:cNvSpPr/>
      </dsp:nvSpPr>
      <dsp:spPr>
        <a:xfrm>
          <a:off x="32146" y="654186"/>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Logistica</a:t>
          </a:r>
        </a:p>
      </dsp:txBody>
      <dsp:txXfrm>
        <a:off x="32146" y="654186"/>
        <a:ext cx="920451" cy="460225"/>
      </dsp:txXfrm>
    </dsp:sp>
    <dsp:sp modelId="{E5EC7FB7-EF96-484A-BEAD-D785A0DEAE43}">
      <dsp:nvSpPr>
        <dsp:cNvPr id="0" name=""/>
        <dsp:cNvSpPr/>
      </dsp:nvSpPr>
      <dsp:spPr>
        <a:xfrm>
          <a:off x="1145892" y="654186"/>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Ventas</a:t>
          </a:r>
        </a:p>
      </dsp:txBody>
      <dsp:txXfrm>
        <a:off x="1145892" y="654186"/>
        <a:ext cx="920451" cy="460225"/>
      </dsp:txXfrm>
    </dsp:sp>
    <dsp:sp modelId="{7EC98ADA-CF54-4EB6-B0A6-4F008457AB68}">
      <dsp:nvSpPr>
        <dsp:cNvPr id="0" name=""/>
        <dsp:cNvSpPr/>
      </dsp:nvSpPr>
      <dsp:spPr>
        <a:xfrm>
          <a:off x="1376005" y="1307707"/>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Comercial</a:t>
          </a:r>
        </a:p>
      </dsp:txBody>
      <dsp:txXfrm>
        <a:off x="1376005" y="1307707"/>
        <a:ext cx="920451" cy="460225"/>
      </dsp:txXfrm>
    </dsp:sp>
    <dsp:sp modelId="{E43ED96F-F071-4C7D-804E-EC77A88D634F}">
      <dsp:nvSpPr>
        <dsp:cNvPr id="0" name=""/>
        <dsp:cNvSpPr/>
      </dsp:nvSpPr>
      <dsp:spPr>
        <a:xfrm>
          <a:off x="1376005" y="1961228"/>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Contable</a:t>
          </a:r>
        </a:p>
      </dsp:txBody>
      <dsp:txXfrm>
        <a:off x="1376005" y="1961228"/>
        <a:ext cx="920451" cy="460225"/>
      </dsp:txXfrm>
    </dsp:sp>
    <dsp:sp modelId="{F4278AEC-E0F3-4184-A4DB-6AA173E8342D}">
      <dsp:nvSpPr>
        <dsp:cNvPr id="0" name=""/>
        <dsp:cNvSpPr/>
      </dsp:nvSpPr>
      <dsp:spPr>
        <a:xfrm>
          <a:off x="1376005" y="2614749"/>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Administración</a:t>
          </a:r>
        </a:p>
      </dsp:txBody>
      <dsp:txXfrm>
        <a:off x="1376005" y="2614749"/>
        <a:ext cx="920451" cy="460225"/>
      </dsp:txXfrm>
    </dsp:sp>
    <dsp:sp modelId="{F0B825F6-2709-4E92-A8BE-00BF6FF1D8ED}">
      <dsp:nvSpPr>
        <dsp:cNvPr id="0" name=""/>
        <dsp:cNvSpPr/>
      </dsp:nvSpPr>
      <dsp:spPr>
        <a:xfrm>
          <a:off x="3046625" y="654186"/>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Desarrollo</a:t>
          </a:r>
        </a:p>
      </dsp:txBody>
      <dsp:txXfrm>
        <a:off x="3046625" y="654186"/>
        <a:ext cx="920451" cy="460225"/>
      </dsp:txXfrm>
    </dsp:sp>
    <dsp:sp modelId="{8986ADE1-C0AF-4175-9B71-6AAF58199212}">
      <dsp:nvSpPr>
        <dsp:cNvPr id="0" name=""/>
        <dsp:cNvSpPr/>
      </dsp:nvSpPr>
      <dsp:spPr>
        <a:xfrm>
          <a:off x="2489752" y="1307707"/>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Backend</a:t>
          </a:r>
        </a:p>
      </dsp:txBody>
      <dsp:txXfrm>
        <a:off x="2489752" y="1307707"/>
        <a:ext cx="920451" cy="460225"/>
      </dsp:txXfrm>
    </dsp:sp>
    <dsp:sp modelId="{CE004325-B9D8-41E8-95B0-F9A7CC8ADE9A}">
      <dsp:nvSpPr>
        <dsp:cNvPr id="0" name=""/>
        <dsp:cNvSpPr/>
      </dsp:nvSpPr>
      <dsp:spPr>
        <a:xfrm>
          <a:off x="2719865" y="1961228"/>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Senior</a:t>
          </a:r>
        </a:p>
      </dsp:txBody>
      <dsp:txXfrm>
        <a:off x="2719865" y="1961228"/>
        <a:ext cx="920451" cy="460225"/>
      </dsp:txXfrm>
    </dsp:sp>
    <dsp:sp modelId="{61E17EAF-43B1-4590-A6F2-772C6CA90A2C}">
      <dsp:nvSpPr>
        <dsp:cNvPr id="0" name=""/>
        <dsp:cNvSpPr/>
      </dsp:nvSpPr>
      <dsp:spPr>
        <a:xfrm>
          <a:off x="2719865" y="2614749"/>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Junior</a:t>
          </a:r>
        </a:p>
      </dsp:txBody>
      <dsp:txXfrm>
        <a:off x="2719865" y="2614749"/>
        <a:ext cx="920451" cy="460225"/>
      </dsp:txXfrm>
    </dsp:sp>
    <dsp:sp modelId="{30604C91-46CE-4BD7-AEFD-470D67D19BCA}">
      <dsp:nvSpPr>
        <dsp:cNvPr id="0" name=""/>
        <dsp:cNvSpPr/>
      </dsp:nvSpPr>
      <dsp:spPr>
        <a:xfrm>
          <a:off x="2719865" y="3268269"/>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Practicante</a:t>
          </a:r>
        </a:p>
      </dsp:txBody>
      <dsp:txXfrm>
        <a:off x="2719865" y="3268269"/>
        <a:ext cx="920451" cy="460225"/>
      </dsp:txXfrm>
    </dsp:sp>
    <dsp:sp modelId="{C68AC493-DD15-41B4-A638-DEB7EFDBE8CE}">
      <dsp:nvSpPr>
        <dsp:cNvPr id="0" name=""/>
        <dsp:cNvSpPr/>
      </dsp:nvSpPr>
      <dsp:spPr>
        <a:xfrm>
          <a:off x="3603498" y="1307707"/>
          <a:ext cx="920451" cy="4602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E" sz="1100" kern="1200"/>
            <a:t>Frontend</a:t>
          </a:r>
        </a:p>
      </dsp:txBody>
      <dsp:txXfrm>
        <a:off x="3603498" y="1307707"/>
        <a:ext cx="920451" cy="46022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85DDE-31FA-4513-B225-8545F5124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1063</Words>
  <Characters>5852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SENATI</dc:creator>
  <cp:keywords/>
  <dc:description/>
  <cp:lastModifiedBy>SENATI</cp:lastModifiedBy>
  <cp:revision>2</cp:revision>
  <dcterms:created xsi:type="dcterms:W3CDTF">2026-06-11T17:18:00Z</dcterms:created>
  <dcterms:modified xsi:type="dcterms:W3CDTF">2026-06-11T18:06:00Z</dcterms:modified>
</cp:coreProperties>
</file>