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48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Nombre: __________________________________________________</w:t>
      </w:r>
    </w:p>
    <w:p w:rsidR="0070256F" w:rsidRDefault="007025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70256F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Tablaconcuadrcula"/>
        <w:tblW w:w="14727" w:type="dxa"/>
        <w:tblLook w:val="04A0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B51AEC" w:rsidTr="00B6445E">
        <w:trPr>
          <w:trHeight w:val="836"/>
        </w:trPr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B6445E" w:rsidTr="00B6445E">
        <w:trPr>
          <w:trHeight w:val="600"/>
        </w:trPr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51AEC" w:rsidTr="00B6445E">
        <w:trPr>
          <w:trHeight w:val="1024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Especificaciones</w:t>
            </w:r>
          </w:p>
        </w:tc>
        <w:tc>
          <w:tcPr>
            <w:tcW w:w="2103" w:type="dxa"/>
            <w:vAlign w:val="center"/>
          </w:tcPr>
          <w:p w:rsidR="00B51AEC" w:rsidRDefault="003701A9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51AEC" w:rsidRDefault="009F2595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1AEC" w:rsidTr="00B6445E">
        <w:trPr>
          <w:trHeight w:val="81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</w:t>
            </w:r>
          </w:p>
        </w:tc>
        <w:tc>
          <w:tcPr>
            <w:tcW w:w="2103" w:type="dxa"/>
            <w:vAlign w:val="center"/>
          </w:tcPr>
          <w:p w:rsidR="00B51AEC" w:rsidRDefault="000374F0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9F2595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1AEC" w:rsidTr="00B6445E">
        <w:trPr>
          <w:trHeight w:val="798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Objetivos</w:t>
            </w:r>
          </w:p>
        </w:tc>
        <w:tc>
          <w:tcPr>
            <w:tcW w:w="2103" w:type="dxa"/>
            <w:vAlign w:val="center"/>
          </w:tcPr>
          <w:p w:rsidR="00B51AEC" w:rsidRDefault="00D242BE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D242BE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51AEC" w:rsidTr="00B6445E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51AEC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51AEC" w:rsidRDefault="009F2595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51AEC" w:rsidRDefault="00B51AEC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D1404" w:rsidTr="00B6445E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  <w:vAlign w:val="center"/>
          </w:tcPr>
          <w:p w:rsidR="001D1404" w:rsidRDefault="006D1B3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  <w:vAlign w:val="center"/>
          </w:tcPr>
          <w:p w:rsidR="001D1404" w:rsidRDefault="001D1404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1D1404" w:rsidRDefault="006D1B34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1D1404" w:rsidTr="00B6445E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  <w:vAlign w:val="center"/>
          </w:tcPr>
          <w:p w:rsidR="001D1404" w:rsidRDefault="00D242BE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1D1404" w:rsidRDefault="001D1404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1D1404" w:rsidRDefault="00D242BE" w:rsidP="007025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1D1404" w:rsidRDefault="001D1404" w:rsidP="0070256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70256F" w:rsidRDefault="0070256F" w:rsidP="0070256F">
      <w:pPr>
        <w:jc w:val="center"/>
        <w:rPr>
          <w:rFonts w:ascii="Arial" w:hAnsi="Arial" w:cs="Arial"/>
          <w:sz w:val="24"/>
        </w:rPr>
      </w:pPr>
    </w:p>
    <w:p w:rsidR="00B51AEC" w:rsidRDefault="00B51AEC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1D1404" w:rsidRDefault="001D1404" w:rsidP="00B51AEC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B6445E" w:rsidRDefault="00B6445E" w:rsidP="00B6445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B6445E" w:rsidRPr="007E5F52" w:rsidRDefault="007E5F52" w:rsidP="007E5F52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General</w:t>
      </w:r>
    </w:p>
    <w:tbl>
      <w:tblPr>
        <w:tblStyle w:val="Tablaconcuadrcula"/>
        <w:tblW w:w="14727" w:type="dxa"/>
        <w:tblLook w:val="04A0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B6445E" w:rsidTr="00664A5D">
        <w:trPr>
          <w:trHeight w:val="836"/>
        </w:trPr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B6445E" w:rsidTr="00664A5D">
        <w:trPr>
          <w:trHeight w:val="600"/>
        </w:trPr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B6445E" w:rsidTr="00664A5D">
        <w:trPr>
          <w:trHeight w:val="1024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Diagramas UML</w:t>
            </w:r>
          </w:p>
        </w:tc>
        <w:tc>
          <w:tcPr>
            <w:tcW w:w="2103" w:type="dxa"/>
            <w:vAlign w:val="center"/>
          </w:tcPr>
          <w:p w:rsidR="00B6445E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  <w:vAlign w:val="center"/>
          </w:tcPr>
          <w:p w:rsidR="00B6445E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6445E" w:rsidTr="00664A5D">
        <w:trPr>
          <w:trHeight w:val="81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  <w:vAlign w:val="center"/>
          </w:tcPr>
          <w:p w:rsidR="00B6445E" w:rsidRDefault="000374F0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9F2595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6445E" w:rsidTr="00664A5D">
        <w:trPr>
          <w:trHeight w:val="798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del producto</w:t>
            </w:r>
          </w:p>
        </w:tc>
        <w:tc>
          <w:tcPr>
            <w:tcW w:w="2103" w:type="dxa"/>
            <w:vAlign w:val="center"/>
          </w:tcPr>
          <w:p w:rsidR="00B6445E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6445E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6445E" w:rsidRDefault="0031254B" w:rsidP="003736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Normas</w:t>
            </w:r>
            <w:r w:rsidR="003736A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103" w:type="dxa"/>
            <w:vAlign w:val="center"/>
          </w:tcPr>
          <w:p w:rsidR="00B6445E" w:rsidRDefault="00D242BE" w:rsidP="00D242B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6445E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interfaces</w:t>
            </w:r>
          </w:p>
        </w:tc>
        <w:tc>
          <w:tcPr>
            <w:tcW w:w="2103" w:type="dxa"/>
            <w:vAlign w:val="center"/>
          </w:tcPr>
          <w:p w:rsidR="00B6445E" w:rsidRDefault="000374F0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9F2595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6445E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B6445E" w:rsidRDefault="0031254B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 solución del problema</w:t>
            </w:r>
          </w:p>
        </w:tc>
        <w:tc>
          <w:tcPr>
            <w:tcW w:w="2103" w:type="dxa"/>
            <w:vAlign w:val="center"/>
          </w:tcPr>
          <w:p w:rsidR="00B6445E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B6445E" w:rsidRDefault="00D242BE" w:rsidP="00D242B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  <w:bookmarkStart w:id="0" w:name="_GoBack"/>
            <w:bookmarkEnd w:id="0"/>
          </w:p>
        </w:tc>
        <w:tc>
          <w:tcPr>
            <w:tcW w:w="1053" w:type="dxa"/>
            <w:vAlign w:val="center"/>
          </w:tcPr>
          <w:p w:rsidR="00B6445E" w:rsidRDefault="00B6445E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E5F52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7E5F52" w:rsidRDefault="003736A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Pruebas </w:t>
            </w:r>
          </w:p>
        </w:tc>
        <w:tc>
          <w:tcPr>
            <w:tcW w:w="2103" w:type="dxa"/>
            <w:vAlign w:val="center"/>
          </w:tcPr>
          <w:p w:rsidR="007E5F52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1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7E5F52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60</w:t>
            </w:r>
          </w:p>
        </w:tc>
        <w:tc>
          <w:tcPr>
            <w:tcW w:w="1053" w:type="dxa"/>
            <w:vAlign w:val="center"/>
          </w:tcPr>
          <w:p w:rsidR="007E5F52" w:rsidRDefault="007E5F52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6445E" w:rsidRDefault="00B6445E" w:rsidP="00B6445E">
      <w:pPr>
        <w:jc w:val="center"/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Tablaconcuadrcula"/>
        <w:tblW w:w="14727" w:type="dxa"/>
        <w:tblLook w:val="04A0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D242BE" w:rsidTr="00664A5D">
        <w:trPr>
          <w:trHeight w:val="836"/>
        </w:trPr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2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3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4</w:t>
            </w:r>
          </w:p>
        </w:tc>
        <w:tc>
          <w:tcPr>
            <w:tcW w:w="2104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5</w:t>
            </w:r>
          </w:p>
        </w:tc>
      </w:tr>
      <w:tr w:rsidR="00D242BE" w:rsidTr="00664A5D">
        <w:trPr>
          <w:trHeight w:val="600"/>
        </w:trPr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664A5D">
        <w:trPr>
          <w:trHeight w:val="1024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9F2595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Propuesta </w:t>
            </w:r>
          </w:p>
        </w:tc>
        <w:tc>
          <w:tcPr>
            <w:tcW w:w="2103" w:type="dxa"/>
            <w:vAlign w:val="center"/>
          </w:tcPr>
          <w:p w:rsidR="003701A9" w:rsidRDefault="000374F0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0374F0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1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D242BE" w:rsidP="00D242B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Requisitos F</w:t>
            </w:r>
            <w:r w:rsidR="009F2595">
              <w:rPr>
                <w:rFonts w:ascii="Arial" w:hAnsi="Arial" w:cs="Arial"/>
                <w:sz w:val="24"/>
              </w:rPr>
              <w:t>uncionales</w:t>
            </w:r>
          </w:p>
        </w:tc>
        <w:tc>
          <w:tcPr>
            <w:tcW w:w="2103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798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9F259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</w:t>
            </w:r>
            <w:r w:rsidR="009F2595">
              <w:rPr>
                <w:rFonts w:ascii="Arial" w:hAnsi="Arial" w:cs="Arial"/>
                <w:sz w:val="24"/>
              </w:rPr>
              <w:t xml:space="preserve"> general</w:t>
            </w:r>
          </w:p>
        </w:tc>
        <w:tc>
          <w:tcPr>
            <w:tcW w:w="210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Gantt</w:t>
            </w:r>
          </w:p>
        </w:tc>
        <w:tc>
          <w:tcPr>
            <w:tcW w:w="2103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Canvas</w:t>
            </w:r>
            <w:proofErr w:type="spellEnd"/>
          </w:p>
        </w:tc>
        <w:tc>
          <w:tcPr>
            <w:tcW w:w="2103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Scrum</w:t>
            </w:r>
            <w:proofErr w:type="spellEnd"/>
          </w:p>
        </w:tc>
        <w:tc>
          <w:tcPr>
            <w:tcW w:w="2103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jc w:val="center"/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B6445E" w:rsidRDefault="00B6445E" w:rsidP="00B6445E">
      <w:pPr>
        <w:rPr>
          <w:rFonts w:ascii="Arial" w:hAnsi="Arial" w:cs="Arial"/>
          <w:sz w:val="24"/>
        </w:rPr>
      </w:pP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Nombre: __________________________________________________</w:t>
      </w:r>
    </w:p>
    <w:p w:rsidR="003701A9" w:rsidRDefault="003701A9" w:rsidP="003701A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Proyecto: _________________________________________________</w:t>
      </w:r>
    </w:p>
    <w:p w:rsidR="003701A9" w:rsidRPr="007E5F52" w:rsidRDefault="003701A9" w:rsidP="003701A9">
      <w:pPr>
        <w:jc w:val="center"/>
        <w:rPr>
          <w:rFonts w:ascii="Arial" w:hAnsi="Arial" w:cs="Arial"/>
          <w:b/>
          <w:sz w:val="24"/>
        </w:rPr>
      </w:pPr>
      <w:proofErr w:type="spellStart"/>
      <w:r w:rsidRPr="007E5F52">
        <w:rPr>
          <w:rFonts w:ascii="Arial" w:hAnsi="Arial" w:cs="Arial"/>
          <w:b/>
          <w:sz w:val="24"/>
        </w:rPr>
        <w:t>Scrum</w:t>
      </w:r>
      <w:proofErr w:type="spellEnd"/>
      <w:r w:rsidRPr="007E5F52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Específico</w:t>
      </w:r>
    </w:p>
    <w:tbl>
      <w:tblPr>
        <w:tblStyle w:val="Tablaconcuadrcula"/>
        <w:tblW w:w="14727" w:type="dxa"/>
        <w:tblLook w:val="04A0"/>
      </w:tblPr>
      <w:tblGrid>
        <w:gridCol w:w="2103"/>
        <w:gridCol w:w="2103"/>
        <w:gridCol w:w="1051"/>
        <w:gridCol w:w="1053"/>
        <w:gridCol w:w="1051"/>
        <w:gridCol w:w="1053"/>
        <w:gridCol w:w="1051"/>
        <w:gridCol w:w="1053"/>
        <w:gridCol w:w="1051"/>
        <w:gridCol w:w="1053"/>
        <w:gridCol w:w="1052"/>
        <w:gridCol w:w="1053"/>
      </w:tblGrid>
      <w:tr w:rsidR="003701A9" w:rsidTr="00664A5D">
        <w:trPr>
          <w:trHeight w:val="836"/>
        </w:trPr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</w:t>
            </w:r>
          </w:p>
        </w:tc>
        <w:tc>
          <w:tcPr>
            <w:tcW w:w="2103" w:type="dxa"/>
            <w:vMerge w:val="restart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Puntos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6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7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8</w:t>
            </w:r>
          </w:p>
        </w:tc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9</w:t>
            </w:r>
          </w:p>
        </w:tc>
        <w:tc>
          <w:tcPr>
            <w:tcW w:w="2104" w:type="dxa"/>
            <w:gridSpan w:val="2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Semana 10</w:t>
            </w:r>
          </w:p>
        </w:tc>
      </w:tr>
      <w:tr w:rsidR="003701A9" w:rsidTr="00664A5D">
        <w:trPr>
          <w:trHeight w:val="600"/>
        </w:trPr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03" w:type="dxa"/>
            <w:vMerge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1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  <w:tc>
          <w:tcPr>
            <w:tcW w:w="1052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A</w:t>
            </w:r>
          </w:p>
        </w:tc>
        <w:tc>
          <w:tcPr>
            <w:tcW w:w="1053" w:type="dxa"/>
            <w:shd w:val="clear" w:color="auto" w:fill="C6D9F1" w:themeFill="text2" w:themeFillTint="33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Pts. R</w:t>
            </w:r>
          </w:p>
        </w:tc>
      </w:tr>
      <w:tr w:rsidR="003701A9" w:rsidTr="00664A5D">
        <w:trPr>
          <w:trHeight w:val="1024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Diagramas UML</w:t>
            </w:r>
          </w:p>
          <w:p w:rsidR="006D1B34" w:rsidRDefault="006D1B34" w:rsidP="006D1B3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  <w:p w:rsidR="006D1B34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estados</w:t>
            </w:r>
          </w:p>
        </w:tc>
        <w:tc>
          <w:tcPr>
            <w:tcW w:w="2103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1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Casos de uso</w:t>
            </w:r>
          </w:p>
        </w:tc>
        <w:tc>
          <w:tcPr>
            <w:tcW w:w="210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  <w:p w:rsidR="00D242BE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798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Calidad del producto</w:t>
            </w:r>
          </w:p>
        </w:tc>
        <w:tc>
          <w:tcPr>
            <w:tcW w:w="2103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Normas</w:t>
            </w:r>
            <w:r w:rsidR="003736AE">
              <w:rPr>
                <w:rFonts w:ascii="Arial" w:hAnsi="Arial" w:cs="Arial"/>
                <w:sz w:val="24"/>
              </w:rPr>
              <w:t xml:space="preserve"> IEEE</w:t>
            </w:r>
          </w:p>
        </w:tc>
        <w:tc>
          <w:tcPr>
            <w:tcW w:w="2103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interfaces</w:t>
            </w:r>
          </w:p>
        </w:tc>
        <w:tc>
          <w:tcPr>
            <w:tcW w:w="2103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Diseño de la solución del problema</w:t>
            </w:r>
          </w:p>
        </w:tc>
        <w:tc>
          <w:tcPr>
            <w:tcW w:w="2103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6D1B34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3701A9" w:rsidTr="00664A5D">
        <w:trPr>
          <w:trHeight w:val="831"/>
        </w:trPr>
        <w:tc>
          <w:tcPr>
            <w:tcW w:w="2103" w:type="dxa"/>
            <w:shd w:val="clear" w:color="auto" w:fill="D9D9D9" w:themeFill="background1" w:themeFillShade="D9"/>
            <w:vAlign w:val="center"/>
          </w:tcPr>
          <w:p w:rsidR="003701A9" w:rsidRDefault="003736A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PRUEVAS DEL SISTEMA</w:t>
            </w:r>
          </w:p>
        </w:tc>
        <w:tc>
          <w:tcPr>
            <w:tcW w:w="2103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1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052" w:type="dxa"/>
            <w:vAlign w:val="center"/>
          </w:tcPr>
          <w:p w:rsidR="003701A9" w:rsidRDefault="00D242BE" w:rsidP="00664A5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1053" w:type="dxa"/>
            <w:vAlign w:val="center"/>
          </w:tcPr>
          <w:p w:rsidR="003701A9" w:rsidRDefault="003701A9" w:rsidP="00664A5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3701A9" w:rsidRDefault="003701A9" w:rsidP="003701A9">
      <w:pPr>
        <w:rPr>
          <w:rFonts w:ascii="Arial" w:hAnsi="Arial" w:cs="Arial"/>
          <w:sz w:val="24"/>
        </w:rPr>
      </w:pPr>
    </w:p>
    <w:p w:rsidR="00B51AEC" w:rsidRPr="0070256F" w:rsidRDefault="00B51AEC" w:rsidP="00B6445E">
      <w:pPr>
        <w:rPr>
          <w:rFonts w:ascii="Arial" w:hAnsi="Arial" w:cs="Arial"/>
          <w:sz w:val="24"/>
        </w:rPr>
      </w:pPr>
    </w:p>
    <w:sectPr w:rsidR="00B51AEC" w:rsidRPr="0070256F" w:rsidSect="007025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56F"/>
    <w:rsid w:val="000374F0"/>
    <w:rsid w:val="001A2414"/>
    <w:rsid w:val="001D1404"/>
    <w:rsid w:val="0031254B"/>
    <w:rsid w:val="003701A9"/>
    <w:rsid w:val="003736AE"/>
    <w:rsid w:val="004B74D6"/>
    <w:rsid w:val="006D1B34"/>
    <w:rsid w:val="0070256F"/>
    <w:rsid w:val="007E5F52"/>
    <w:rsid w:val="00936077"/>
    <w:rsid w:val="009F2595"/>
    <w:rsid w:val="00A07B48"/>
    <w:rsid w:val="00B51AEC"/>
    <w:rsid w:val="00B6445E"/>
    <w:rsid w:val="00D24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2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02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</dc:creator>
  <cp:lastModifiedBy>CARLOSHR</cp:lastModifiedBy>
  <cp:revision>5</cp:revision>
  <dcterms:created xsi:type="dcterms:W3CDTF">2016-01-26T22:19:00Z</dcterms:created>
  <dcterms:modified xsi:type="dcterms:W3CDTF">2016-01-27T16:31:00Z</dcterms:modified>
</cp:coreProperties>
</file>