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1646"/>
        <w:gridCol w:w="1731"/>
        <w:gridCol w:w="1328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57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577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2026-07-21T19:42:03Z</dcterms:modified>
  <cp:category/>
</cp:coreProperties>
</file>