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0C1" w:rsidRDefault="003710C1"/>
    <w:p w:rsidR="00D02462" w:rsidRDefault="00D02462">
      <w:r>
        <w:t>USE</w:t>
      </w:r>
    </w:p>
    <w:p w:rsidR="002A3D82" w:rsidRDefault="00D02462">
      <w:r w:rsidRPr="00D02462">
        <w:rPr>
          <w:noProof/>
        </w:rPr>
        <w:drawing>
          <wp:inline distT="0" distB="0" distL="0" distR="0" wp14:anchorId="4DEE95CD" wp14:editId="7439EFB6">
            <wp:extent cx="4876800" cy="1473566"/>
            <wp:effectExtent l="0" t="0" r="0" b="0"/>
            <wp:docPr id="1" name="Picture 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265" cy="15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62" w:rsidRDefault="00D02462"/>
    <w:p w:rsidR="00D02462" w:rsidRDefault="00D02462">
      <w:r w:rsidRPr="00D02462">
        <w:rPr>
          <w:noProof/>
        </w:rPr>
        <w:drawing>
          <wp:inline distT="0" distB="0" distL="0" distR="0" wp14:anchorId="4D79F290" wp14:editId="7EE63991">
            <wp:extent cx="5499100" cy="5414359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607" cy="55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62" w:rsidRDefault="00D02462"/>
    <w:p w:rsidR="00D02462" w:rsidRDefault="00D02462"/>
    <w:p w:rsidR="00D02462" w:rsidRDefault="00D02462"/>
    <w:p w:rsidR="00D02462" w:rsidRDefault="00D02462"/>
    <w:p w:rsidR="00D02462" w:rsidRDefault="00D02462"/>
    <w:p w:rsidR="00D02462" w:rsidRDefault="00D02462"/>
    <w:p w:rsidR="00D02462" w:rsidRDefault="00D02462"/>
    <w:p w:rsidR="00D02462" w:rsidRDefault="00D02462">
      <w:r>
        <w:lastRenderedPageBreak/>
        <w:t>USE with BN</w:t>
      </w:r>
    </w:p>
    <w:p w:rsidR="00D02462" w:rsidRDefault="00D02462">
      <w:r w:rsidRPr="00D02462">
        <w:rPr>
          <w:noProof/>
        </w:rPr>
        <w:drawing>
          <wp:inline distT="0" distB="0" distL="0" distR="0" wp14:anchorId="770B0446" wp14:editId="037CB51F">
            <wp:extent cx="4639733" cy="1371561"/>
            <wp:effectExtent l="0" t="0" r="0" b="635"/>
            <wp:docPr id="3" name="Picture 3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984" cy="138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62" w:rsidRDefault="00D02462">
      <w:r w:rsidRPr="00D02462">
        <w:rPr>
          <w:noProof/>
        </w:rPr>
        <w:drawing>
          <wp:inline distT="0" distB="0" distL="0" distR="0" wp14:anchorId="79CB6AC7" wp14:editId="37A0A457">
            <wp:extent cx="5308600" cy="5469858"/>
            <wp:effectExtent l="0" t="0" r="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2924" cy="559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462" w:rsidSect="007966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62"/>
    <w:rsid w:val="002A3D82"/>
    <w:rsid w:val="003710C1"/>
    <w:rsid w:val="00796697"/>
    <w:rsid w:val="00D0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AF4A9"/>
  <w15:chartTrackingRefBased/>
  <w15:docId w15:val="{0441742E-20CD-B343-AA04-B6B25B8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Yanchong</dc:creator>
  <cp:keywords/>
  <dc:description/>
  <cp:lastModifiedBy>Carolyn Yanchong</cp:lastModifiedBy>
  <cp:revision>2</cp:revision>
  <dcterms:created xsi:type="dcterms:W3CDTF">2020-06-08T10:32:00Z</dcterms:created>
  <dcterms:modified xsi:type="dcterms:W3CDTF">2020-06-08T10:38:00Z</dcterms:modified>
</cp:coreProperties>
</file>