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4.xml" ContentType="application/vnd.openxmlformats-officedocument.wordprocessingml.footer+xml"/>
  <Override PartName="/word/header4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38"/>
        <w:widowControl w:val="off"/>
      </w:pPr>
      <w:bookmarkStart w:id="1" w:name="회계 규정"/>
      <w:r>
        <w:rPr>
          <w:rFonts w:ascii="조선견고딕" w:eastAsia="조선견고딕"/>
          <w:sz w:val="30"/>
          <w:shd w:val="clear" w:color="000000"/>
        </w:rPr>
        <w:t>회계 규정</w:t>
      </w:r>
      <w:bookmarkEnd w:id="1"/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제34호)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2020.  6.  3. (규정 제41호)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2.  4. (규정 제42호)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2023.  9. 18. (규정 제58호)</w:t>
      </w:r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제1장  총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세입, 세출, 내부감사 등 회계업무를 공정하고 투명하게 처리하기 위한 기준과 절차를 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문화원의 모든 회계처리는 관계 법령이 정하는 것을 제외하고는 이 규정이 정하는 바에 의한다.</w:t>
      </w:r>
      <w:r>
        <w:tab/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제3조(회계연도)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문화원의 회계연도는 매년 1월 1일부터 12월 31일까지로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회계연도 소속구분은 그 원인이 되는 사실이 발생한 날을 기준으로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제4조(회계처리의 원칙)</w:t>
      </w:r>
      <w:r>
        <w:rPr>
          <w:rFonts w:ascii="조선신명조" w:eastAsia="조선신명조"/>
          <w:shd w:val="clear" w:fill="ffffff"/>
        </w:rPr>
        <w:t xml:space="preserve"> 회계처리는 계속성을 유지하여야 하며 복식 또는 단식부기의 방법으로 처리하여야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제5조(회계관계자)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문화원의 회계는 사무국장이 총괄한다. 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&lt;개정 2023. 9. 18.&gt;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 회계관계자를 아래 각 호와 같이 지정한다.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1. 회계책임관 : 사무국장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2. 회계실무자 : 회계담당자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2021. 2. 4.]</w:t>
      </w:r>
    </w:p>
    <w:p>
      <w:pPr>
        <w:pStyle w:val="24"/>
        <w:widowControl w:val="off"/>
      </w:pPr>
      <w:r>
        <w:rPr>
          <w:rFonts w:ascii="조선신명조" w:eastAsia="조선신명조"/>
          <w:color w:val="0000ff"/>
          <w:shd w:val="clear" w:fill="ffffff"/>
        </w:rPr>
        <w:t xml:space="preserve">  &lt;개정 2023. 9. 18.&gt;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제6조(사전협의)</w:t>
      </w:r>
      <w:r>
        <w:rPr>
          <w:rFonts w:ascii="조선신명조" w:eastAsia="조선신명조"/>
          <w:shd w:val="clear" w:fill="ffffff"/>
        </w:rPr>
        <w:t xml:space="preserve"> 계약의 체결, 예산이 수반되는 사업진행계획과 기타 거래 발생의 요소가 되는 일체의 결재안은 회계담당자의 사전협의를 얻어야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제7조(회계관계 직원의 재정보증)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회계관계 직원은 재정보증 없이는 그 직무를 담당하게 할 수 없다.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재정보증은 재정보증보험 설정으로 갈음할 수 있으며 재정보증보험 한도액은 1억원으로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제2장  예 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제8조(예산의 편성)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예산은 사업의 목적, 시기, 성격에 따라 일반회계와 특별회계로 나누어 편성할 수 있다. 또한 예산 편성을 위한 방침을 매 회계 연도 개시 3개월 전까지 확정하여 사업추진에 차질이 없도록 하여야 한다. 다만, 회계 연도 중 결정되는 경우는 예외로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모든 세입ㆍ세출은 매년 예산으로 편성하되 그 성질과 목적에 따라 구분하여야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회계담당자는 예산안을 편성한 후 사업계획서를 첨부하여 원장의 결재를 받아야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제9조(예산안의 편성)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예산안을 당해 회계연도 개시 90일 전까지 편성하여야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의하여 편성한 예산은 이사회의 승인을 얻음으로써 확정된다. 예산이 확정된 후 불가피한 사유로 인하여 예산을 변경하는 경우에도 또한 같다.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제10조(추가경정예산)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예산 성립 후에 생긴 사유로 인하여 이미 성립된 예산을 변경할 필요가 있을 때에는, 원장은 이사회의 의결을 거쳐야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추가경정예산의 편성 및 집행절차는 본예산에 준하여 처리한다.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제11조(예비비)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예측할 수 없는 예산의 지출 또는 예산초과 지출에 충당하기 위하여 예비비를 계상할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예비비는 현금을 충당하지 않는 경비 및 기채재원에 의한 경비를 제외한 비용예산의 100분의 1이상에 해당하는 금액을 독립된 항으로 계상한다.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예비비의 사용은 이사회의 승인을 얻어야 한다. 다만, 긴급을 요할 시는 집행 후 차기 이사회에서 사후승인을 받아야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제12조(세출예산의 집행)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예산의 집행을 통제하여 효율적인 예산운영을 도모하여야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세출예산의 집행은 예산의 범위 안에서 이루어져야 하며, 회계담당자의 협조를 얻어 사전집행품의를 받아야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제2항의 규정에도 불구하고 다음 각 호에 해당하는 경우에는 예산집행품의를 생략할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공공요금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제세공과금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보수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복리후생비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여비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제13조(예산의 집행제한)</w:t>
      </w:r>
      <w:r>
        <w:rPr>
          <w:rFonts w:ascii="조선신명조" w:eastAsia="조선신명조"/>
          <w:shd w:val="clear" w:fill="ffffff"/>
        </w:rPr>
        <w:t xml:space="preserve"> 예산이 성립되었다 하더라도 다음 각 호에 해당할 때에는 그 세출예산을 집행할 수 없다.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재원의 전부 또는 일부가 보조금, 기부금, 기타 특정수입에 의하는 경우에 있어 해당수입이 확정되지 아니한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타 기관의 허가ㆍ승인을 요하는 것으로서 그 결정이 없을 때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제14조(예산의 전용)</w:t>
      </w:r>
      <w:r>
        <w:rPr>
          <w:rFonts w:ascii="조선신명조" w:eastAsia="조선신명조"/>
          <w:shd w:val="clear" w:fill="ffffff"/>
        </w:rPr>
        <w:t xml:space="preserve"> 원장은 예산집행상 불가피하다고 인정되는 경우에는 사업예산의 각 세항 간 금액을 전용할 수 있다. 다만, 예산총칙으로 특별히 정한 과목은 시의 승인 없이는 이를 전용할 수 없다.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제3장  결 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제15조(결산서)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결산은 매 회계연도 말일을 기준으로 결산정리를 완료하고 제반장부의 각 계정을 마감하여야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특히 필요한 경우에는 연차 결산에 준하여 중간결산을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제16조(결산보고)</w:t>
      </w:r>
      <w:r>
        <w:rPr>
          <w:rFonts w:ascii="조선신명조" w:eastAsia="조선신명조"/>
          <w:shd w:val="clear" w:fill="ffffff"/>
        </w:rPr>
        <w:t xml:space="preserve"> 매 회계연도 종료 후 결산보고서를 작성하여 정기이사회에서 승인을 받아야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제17조(감사의 시기)</w:t>
      </w:r>
      <w:r>
        <w:rPr>
          <w:rFonts w:ascii="조선신명조" w:eastAsia="조선신명조"/>
          <w:shd w:val="clear" w:fill="ffffff"/>
        </w:rPr>
        <w:t xml:space="preserve"> 회계감사는 전년도 예산집행에 대하여 매년 초 1회 실시한다.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제18조(감사방법)</w:t>
      </w:r>
      <w:r>
        <w:rPr>
          <w:rFonts w:ascii="조선신명조" w:eastAsia="조선신명조"/>
          <w:shd w:val="clear" w:fill="ffffff"/>
        </w:rPr>
        <w:t xml:space="preserve"> 감사는 회계 및 관련 업무에 대한 실질감사를 원칙으로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제19조(감사보고)</w:t>
      </w:r>
      <w:r>
        <w:rPr>
          <w:rFonts w:ascii="조선신명조" w:eastAsia="조선신명조"/>
          <w:shd w:val="clear" w:fill="ffffff"/>
        </w:rPr>
        <w:t xml:space="preserve"> 감사는 감사결과에 대한 보고서를 이사회 및 총회에 제출하여야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제4장  수 입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제20조(수입금의 징수)</w:t>
      </w:r>
      <w:r>
        <w:rPr>
          <w:rFonts w:ascii="조선신명조" w:eastAsia="조선신명조"/>
          <w:shd w:val="clear" w:fill="ffffff"/>
        </w:rPr>
        <w:t xml:space="preserve"> 원장이 수입금의 징수결정을 하였을 때 회계담당자는 수입결의서(별지 제1호 서식)에 따라 징수하고 징수부(별지 제2호 서식)에 기재하여야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제21조(금전수납사무의 대행)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문화원의 거래은행을 지정하여 현금과 유가증권의 출납 및 보관, 각종 세입금의 수납, 세출금의 지급 등의 업무를 취급하게 해야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현금ㆍ수표 등의 수입금은 특별한 사유가 없는 한, 수입 당일에 문화원의 거래은행에 예치하여야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제22조(징수결정의 취소결정)</w:t>
      </w:r>
      <w:r>
        <w:rPr>
          <w:rFonts w:ascii="조선신명조" w:eastAsia="조선신명조"/>
          <w:shd w:val="clear" w:fill="ffffff"/>
        </w:rPr>
        <w:t xml:space="preserve"> 착오, 기타 사유로 징수결정의 취소결정 또는 결손처분을 하였을 때에는 제20조의 규정에 준하여 처리하여야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제23조(반납금의 여입)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과오지급과 개산급의 정산결과 생긴 불용액 또는 잔액을 여입하고자 할 때에는 여입결의서(별지 제3호 서식)에 따라 여입을 결정하고 반납고지서를 발부하여야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반납기간은 특별한 경우를 제외하고 10일 이내로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제24조(과오납금의 반환)</w:t>
      </w:r>
      <w:r>
        <w:rPr>
          <w:rFonts w:ascii="조선신명조" w:eastAsia="조선신명조"/>
          <w:shd w:val="clear" w:fill="ffffff"/>
        </w:rPr>
        <w:t xml:space="preserve"> 원장은 과오납금의 반환청구가 있을 때에는 과오납금 반환결의서(별지 제4호 서식)에 따라 반환하고 과오납금 정리부(별지 제5호 서식)에 정리하여야 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제5장  지 출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제25조(지출의 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회계담당자가 지출을 할 때에는 채무가 확정되고 지출기한이 도달한 때 정당한 채주에게 지출하여야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회계담당자의 모든 지출행위는 회계관계법령의 규정에 위배되지 아니하여야 한다.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제26조(지출원인행위)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모든 지출원인행위는 관계증빙서류를 구비하고 지출결의서(별지 제6호 서식) 또는 구입과지출결의서(별지 제7호 서식)를 작성하여 원장의 결재를 받아야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지출원인행위를 하였을 때에는 지출원인행위부(별지 제8호 서식) 및 지출부(별지 제9호 서식)에 등재하여야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제27조(선급금과 개산급의 지급)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지출원은 업무의 성질상 필요하다고 인정된 경우에 한하여 선급금 또는 개산급을 지급할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지출원은 선급금 또는 개산급의 지급에 따른 업무가 완료되면 지체없이 정산하고 선급금 또는 개산급을 정리하여야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제28조(선급금 지급의 범위)</w:t>
      </w:r>
      <w:r>
        <w:rPr>
          <w:rFonts w:ascii="조선신명조" w:eastAsia="조선신명조"/>
          <w:shd w:val="clear" w:fill="ffffff"/>
        </w:rPr>
        <w:t xml:space="preserve"> 선급금을 지급할 수 있는 범위는 다음 각 호와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외국에서 직접 구입하는 장비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정기 간행물의 대가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토지 또는 건물의 임대료와 용선료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선급금을 지급하지 아니하면 원활한 진행이 어려운 공연준비금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기타 원장이 필요하다고 인정하는 행사 및 제경비 총액의 50/100을 초과하지 아니하는 금액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기타 이사회의 승인을 받은 경우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제29조(개산급 지급의 범위)</w:t>
      </w:r>
      <w:r>
        <w:rPr>
          <w:rFonts w:ascii="조선신명조" w:eastAsia="조선신명조"/>
          <w:shd w:val="clear" w:fill="ffffff"/>
        </w:rPr>
        <w:t xml:space="preserve"> 개산급을 지급할 수 있는 범위는 다음 각 호와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여비 및 접대비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국가기관 또는 지방자치단체에 지급하는 경비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산업재해보상보험법의 규정에 의하여 지급하는 요양비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기타 이사회의 승인을 받은 경우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제30조(지출)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지출결의서를 받았을 경우 기재사항을 심사한 후 채주의 청구에 의해 영수인을 받고 청구액을 지출한다.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다음 각 호의 경우에는 전항에 의한 청구서를 첨부하지 아니할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인건비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보상금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업무추진비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법령, 기타 규정에 의한 의무적 경비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복리후생비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회계담당자는 지출한 사항에 대하여 지출원인행위부 및 지출부에 기재하여야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제31조(채주의 영수인)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채주의 영수인은 청구서에 날인한 것과 동일하여야 한다. 다만, 분실 기타 부득이한 사유로 개인을 신청할 때에는 그러하지 아니한다.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단서규정에 의하여 개인을 할 경우에는 인감을 증명할 만한 서류 또는 채주를 확인할 만한 서류를 받아야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제32조(사금혼합금지)</w:t>
      </w:r>
      <w:r>
        <w:rPr>
          <w:rFonts w:ascii="조선신명조" w:eastAsia="조선신명조"/>
          <w:shd w:val="clear" w:fill="ffffff"/>
        </w:rPr>
        <w:t xml:space="preserve"> 회계담당자는 그 취급에 속한 현금을 사금과 혼합하여 취급하지 못한다.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제6장  계 약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제33조(계약의 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계약은 문화원에 가장 유익한 효과를 가져올 수 있다고 기대되는 방법으로 체결함을 원칙으로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계약을 체결할 때에는 일반경쟁계약에 의함을 원칙으로 한다. 다만, 계약의 목적ㆍ성질 등에 비추어 필요하다고 인정될 때에는 제한경쟁입찰, 지명경쟁입찰, 협상에 의한 계약, 수의계약에 의할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계약담당자는 공사ㆍ용역ㆍ물품 등의 계약에 대하여 단일 사업을 부당하게 분할하거나 시기적으로 나누어 체결하지 않도록 해야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계약의 기준 및 절차 등에 관한 세부 사항은 별도의 규칙으로 정한다. </w:t>
      </w:r>
      <w:r>
        <w:rPr>
          <w:rFonts w:ascii="조선신명조" w:eastAsia="조선신명조"/>
          <w:color w:val="0000ff"/>
          <w:shd w:val="clear" w:fill="ffffff"/>
        </w:rPr>
        <w:t>&lt;신설 2020. 6. 3.&gt;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제34조(수의계약)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다음 각 호에 해당하는 경우는 수의계약에 의할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계약의 성질 또는 목적에 의하여 특정인의 기술ㆍ용역ㆍ설비 또는 특정한 위치 구조 등으로 인하여 경쟁을 불허하거나 현저하게 유리한 가격으로 계약할 수 있을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천재지변 등 긴박한 사정에 의하여 경쟁에 부칠 여유가 없을 때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3. 법령 또는 고시에 의하여 배급 또는 가격이 통제된 물품을 구매할 때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4. 추정가격이 2천만원 이하인 공사, 물품의 제조ㆍ구매 및 용역의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관공서ㆍ정부투자기관을 상대로 하여 계약할 때</w:t>
      </w:r>
    </w:p>
    <w:p>
      <w:pPr>
        <w:pStyle w:val="25"/>
        <w:widowControl w:val="off"/>
        <w:ind w:left="484" w:hanging="484"/>
      </w:pPr>
      <w:r>
        <w:rPr>
          <w:rFonts w:ascii="조선신명조" w:eastAsia="조선신명조"/>
          <w:shd w:val="clear" w:fill="ffffff"/>
        </w:rPr>
        <w:t xml:space="preserve">  6. 물품의 하역ㆍ운송 또는 보관을 하게 함에 있어서 경쟁에 부치는 것이 불리하다고 인정될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계약을 해제ㆍ해지한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8. 타인의 건물을 사무실로 사용코자 임대차 계약할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9. 공사에 있어 하자에 대한 책임구분이 곤란한 경우, 작업상 혼잡 등의 경우, 마감공사의 경우, 특허공법ㆍ신기술 등으로 사실상 경쟁이 불가능한 경우</w:t>
      </w:r>
    </w:p>
    <w:p>
      <w:pPr>
        <w:pStyle w:val="25"/>
        <w:widowControl w:val="off"/>
        <w:ind w:left="622" w:hanging="622"/>
      </w:pPr>
      <w:r>
        <w:rPr>
          <w:rFonts w:ascii="조선신명조" w:eastAsia="조선신명조"/>
          <w:shd w:val="clear" w:fill="ffffff"/>
        </w:rPr>
        <w:t xml:space="preserve">  10. 재공고입찰결과 입찰이 성립하지 아니하거나 낙찰자가 없는 경우. 단, 보증금과 기한을 제외하고 최초입찰에 부칠 때 정한 가격ㆍ기타 조건을 변경하지 못한다.</w:t>
      </w:r>
    </w:p>
    <w:p>
      <w:pPr>
        <w:pStyle w:val="25"/>
        <w:widowControl w:val="off"/>
        <w:ind w:left="622" w:hanging="622"/>
      </w:pPr>
      <w:r>
        <w:rPr>
          <w:rFonts w:ascii="조선신명조"/>
          <w:shd w:val="clear" w:fill="ffffff"/>
        </w:rPr>
        <w:t xml:space="preserve">  11. </w:t>
      </w:r>
      <w:r>
        <w:rPr>
          <w:rFonts w:ascii="조선신명조" w:eastAsia="조선신명조"/>
          <w:shd w:val="clear" w:fill="ffffff"/>
        </w:rPr>
        <w:t>｢사회적기업</w:t>
      </w:r>
      <w:r>
        <w:rPr>
          <w:rFonts w:ascii="조선신명조" w:eastAsia="조선신명조"/>
          <w:shd w:val="clear" w:fill="ffffff"/>
        </w:rPr>
        <w:t xml:space="preserve"> 육성법</w:t>
      </w:r>
      <w:r>
        <w:rPr>
          <w:rFonts w:ascii="조선신명조"/>
          <w:shd w:val="clear" w:fill="ffffff"/>
        </w:rPr>
        <w:t>｣</w:t>
      </w:r>
      <w:r>
        <w:rPr>
          <w:rFonts w:ascii="조선신명조" w:eastAsia="조선신명조"/>
          <w:shd w:val="clear" w:fill="ffffff"/>
        </w:rPr>
        <w:t xml:space="preserve"> 제12조에 따라 사회적기업의 재화 및 서비스를 구입하거나 이용하고자 하는 경우</w:t>
      </w:r>
    </w:p>
    <w:p>
      <w:pPr>
        <w:pStyle w:val="25"/>
        <w:widowControl w:val="off"/>
        <w:ind w:left="620" w:hanging="620"/>
      </w:pPr>
      <w:r>
        <w:rPr>
          <w:rFonts w:ascii="조선신명조"/>
          <w:shd w:val="clear" w:fill="ffffff"/>
        </w:rPr>
        <w:t xml:space="preserve">  12. </w:t>
      </w:r>
      <w:r>
        <w:rPr>
          <w:rFonts w:ascii="조선신명조" w:eastAsia="조선신명조"/>
          <w:shd w:val="clear" w:fill="ffffff"/>
        </w:rPr>
        <w:t>｢여성기업지원에</w:t>
      </w:r>
      <w:r>
        <w:rPr>
          <w:rFonts w:ascii="조선신명조" w:eastAsia="조선신명조"/>
          <w:shd w:val="clear" w:fill="ffffff"/>
        </w:rPr>
        <w:t xml:space="preserve"> 관한 법률</w:t>
      </w:r>
      <w:r>
        <w:rPr>
          <w:rFonts w:ascii="조선신명조"/>
          <w:shd w:val="clear" w:fill="ffffff"/>
        </w:rPr>
        <w:t>｣</w:t>
      </w:r>
      <w:r>
        <w:rPr>
          <w:rFonts w:ascii="조선신명조" w:eastAsia="조선신명조"/>
          <w:shd w:val="clear" w:fill="ffffff"/>
        </w:rPr>
        <w:t xml:space="preserve"> 제2조제1호에 따른 여성기업 또는 </w:t>
      </w:r>
      <w:r>
        <w:rPr>
          <w:rFonts w:ascii="조선신명조" w:eastAsia="조선신명조"/>
          <w:shd w:val="clear" w:fill="ffffff"/>
        </w:rPr>
        <w:t>｢장애인기업활동</w:t>
      </w:r>
      <w:r>
        <w:rPr>
          <w:rFonts w:ascii="조선신명조" w:eastAsia="조선신명조"/>
          <w:shd w:val="clear" w:fill="ffffff"/>
        </w:rPr>
        <w:t xml:space="preserve"> 촉진법</w:t>
      </w:r>
      <w:r>
        <w:rPr>
          <w:rFonts w:ascii="조선신명조"/>
          <w:shd w:val="clear" w:fill="ffffff"/>
        </w:rPr>
        <w:t>｣</w:t>
      </w:r>
      <w:r>
        <w:rPr>
          <w:rFonts w:ascii="조선신명조" w:eastAsia="조선신명조"/>
          <w:shd w:val="clear" w:fill="ffffff"/>
        </w:rPr>
        <w:t xml:space="preserve"> 제2조제2호에 따른 장애인기업과 5천만원 이하의 계약을 체결하는 경우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계약담당자는 계약금액이 1천만원 이상인 수의계약을 체결한 경우에는 해당 계약내역을 문화원 인터넷 홈페이지에 공개하여야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계약담당자는 지방자치단체 회계예규에 명시된 수의계약 결격사유가 있는 자와 수의계약을 체결해서는 아니 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계약담당자는 계약상대자가 제3항의 결격사유에 해당되는지 여부를 확인하기 위하여 확인서를 징구하고 계약을 체결해야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제35조(계약서의 작성)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계약을 체결하고자 할 때에는 계약의 목적과 금액, 이행기간, 보증금액, 계약위반시의 보증금처분, 지불방법, 지체상금, 기타 필요한 사항을 상세히 기술한 계약서를 작성하여야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계약서는 원장 명의로 한다. 다만, 원장이 계약체결에 관한 권한을 위임하였을 때에는 그 위임받은 자가 이를 대행할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제36조(계약서의 작성생략)</w:t>
      </w:r>
      <w:r>
        <w:rPr>
          <w:rFonts w:ascii="조선신명조" w:eastAsia="조선신명조"/>
          <w:shd w:val="clear" w:fill="ffffff"/>
        </w:rPr>
        <w:t xml:space="preserve"> 다음 각 호의 경우에는 계약서를 생략할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계약금액이 2천만원을 초과하지 아니하는 계약을 체결할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경매에 붙일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물품매각의 경우에 있어서 매수인이 즉시 대금을 납부하고 그 물품을 인수할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관영, 관허요금, 정부요율 또는 정부고시가격에 의하여 계약을 체결할 때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정부투자기관 또는 자본금의 5할 이상을 정부가 투자한 법인과 계약할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기타 원장이 필요하지 않다고 인정할 때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제37조(지체상금)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계약을 체결한 자가 임무의 이행을 지체한 경우에는 손해배상금으로서 지체상금을 징수하여야 한다. 다만, 천재지변 또는 불가항력으로 인정되는 사유가 있을 때에는 그러하지 아니한다.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의한 징수하여야 할 지체상금은 다음 각 호와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공사 : 1,000분의 0.5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물품의 제조ㆍ구매 : 1,000분의 0.8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물품의 수리ㆍ가공ㆍ대여, 용역, 그 밖의 계약 : 1,000분의 1.3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운송ㆍ보관 및 양곡가공 : 1,000분의 2.5</w:t>
      </w:r>
    </w:p>
    <w:p>
      <w:pPr>
        <w:pStyle w:val="25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&lt;개정 2023. 9. 18.&gt;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지체일수의 계산은 당초의 납기일 익일부터 최종 납기일까지로 기산하며, 사전에 물품의 분할 납품하는 것에 동의한 경우에는 그에 상응한 금액을 감액할 수 있다.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제38조(계약의 검수)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용역, 공사 또는 제조를 완료하거나 물품을 완납한 때에는 당해 계약의 이행을 확인하기 위하여 계약서, 설계서, 기타 관계 서류에 의거하여 검수하여야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계약이행의 검수에 있어서 특히 전문지식과 기술을 필요로 하거나 기타 부득이한 사유로 인하여 검수를 할 수 없을 때에는 당해 전문가나 검사기관으로 하여금 검수를 대행할 수 있도록 필요한 조치를 취해야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검수 및 검사의 기준 및 절차 등에 관한 세부 사항은 별도의 규칙으로 정한다. </w:t>
      </w:r>
      <w:r>
        <w:rPr>
          <w:rFonts w:ascii="조선신명조" w:eastAsia="조선신명조"/>
          <w:color w:val="0000ff"/>
          <w:shd w:val="clear" w:fill="ffffff"/>
        </w:rPr>
        <w:t>&lt;신설 2020. 6. 3.&gt;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제39조(검수조서의 작성)</w:t>
      </w:r>
      <w:r>
        <w:rPr>
          <w:rFonts w:ascii="조선신명조" w:eastAsia="조선신명조"/>
          <w:shd w:val="clear" w:fill="ffffff"/>
        </w:rPr>
        <w:t xml:space="preserve"> 검수책임자(발주요청자)가 검수를 완료한 때에는 검수조서(별지 제10호 서식)를 작성하여야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제40조(대가의 지급)</w:t>
      </w:r>
      <w:r>
        <w:rPr>
          <w:rFonts w:ascii="조선신명조" w:eastAsia="조선신명조"/>
          <w:shd w:val="clear" w:fill="ffffff"/>
        </w:rPr>
        <w:t xml:space="preserve"> 용역, 공사, 물품제조ㆍ구매의 대가는 검수 완료 후 청구에 의거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제41조(계약보증금)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계약담당자는 계약을 체결하고자 하는 자로 하여금 현금, 수표, 기타 유가증권으로 계약금액의 100분의 10이상 해당되는 금액을 보증금으로 납부하게 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계약담당자는 다음 각 호에 해당하는 경우에는 계약보증금의 전부 또는 일부를 면제할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계약금액이 1천만원 이하인 계약을 체결하는 경우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다음 각 목의 자와 계약을 체결하는 경우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가. 국가기관 및 다른 지방자치단체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</w:t>
      </w:r>
      <w:r>
        <w:rPr>
          <w:rFonts w:ascii="조선신명조" w:eastAsia="조선신명조"/>
          <w:shd w:val="clear" w:color="000000"/>
        </w:rPr>
        <w:t>｢공공기관의</w:t>
      </w:r>
      <w:r>
        <w:rPr>
          <w:rFonts w:ascii="조선신명조" w:eastAsia="조선신명조"/>
          <w:shd w:val="clear" w:color="000000"/>
        </w:rPr>
        <w:t xml:space="preserve"> 운영에 관한 법률</w:t>
      </w:r>
      <w:r>
        <w:rPr>
          <w:rFonts w:ascii="조선신명조" w:eastAsia="조선신명조"/>
          <w:shd w:val="clear" w:color="000000"/>
        </w:rPr>
        <w:t>｣에</w:t>
      </w:r>
      <w:r>
        <w:rPr>
          <w:rFonts w:ascii="조선신명조" w:eastAsia="조선신명조"/>
          <w:shd w:val="clear" w:color="000000"/>
        </w:rPr>
        <w:t xml:space="preserve"> 따른 공기업과 준정부기관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다. </w:t>
      </w:r>
      <w:r>
        <w:rPr>
          <w:rFonts w:ascii="조선신명조" w:eastAsia="조선신명조"/>
          <w:shd w:val="clear" w:color="000000"/>
        </w:rPr>
        <w:t>｢지방공기업법｣에</w:t>
      </w:r>
      <w:r>
        <w:rPr>
          <w:rFonts w:ascii="조선신명조" w:eastAsia="조선신명조"/>
          <w:shd w:val="clear" w:color="000000"/>
        </w:rPr>
        <w:t xml:space="preserve"> 따른 지방공사와 지방공단</w:t>
      </w:r>
    </w:p>
    <w:p>
      <w:pPr>
        <w:pStyle w:val="39"/>
        <w:widowControl w:val="off"/>
        <w:ind w:left="888" w:hanging="888"/>
      </w:pPr>
      <w:r>
        <w:rPr>
          <w:rFonts w:ascii="조선신명조" w:eastAsia="조선신명조"/>
          <w:shd w:val="clear" w:color="000000"/>
        </w:rPr>
        <w:t xml:space="preserve">    라. 국가나 지방자치단체가 기본재산의 100분의 50 이상을 출자 또는 출연한 법인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마. 지방계약법 시행령 제37조제3항제5호와 제6호의2에 규정된 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일반적으로 공정ㆍ타당하다고 인정되는 계약의 관습에 따라 계약보증금 징수가 적합하지 아니한 경우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제42조(입찰공고)</w:t>
      </w:r>
      <w:r>
        <w:rPr>
          <w:rFonts w:ascii="조선신명조" w:eastAsia="조선신명조"/>
          <w:shd w:val="clear" w:fill="ffffff"/>
        </w:rPr>
        <w:t xml:space="preserve"> 입찰에 의하여 경쟁에 붙이고자 할 때에는 그 입찰기일의 전일로부터 기산하여 적어도 10일 전에 공고하여야 하며, 계약의 성격상 현장설명을 실시하는 경우에는 현장설명일의 전일부터 기산하여 7일 전에 지정정보처리장치를 이용하여 공고하여야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경쟁입찰에 붙이는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입찰장소와 일시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입찰참가자의 자격에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입찰등록의 마감일시와 장소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입찰보증금과 그 귀속에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6. 계약의 주요내용을 명시하는 장소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7. 입찰무효에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8. 기타 필요한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제43조(예정가격의 비치)</w:t>
      </w:r>
      <w:r>
        <w:rPr>
          <w:rFonts w:ascii="조선신명조" w:eastAsia="조선신명조"/>
          <w:shd w:val="clear" w:fill="ffffff"/>
        </w:rPr>
        <w:t xml:space="preserve"> 경쟁입찰에 붙이는 사항의 가격은 당해 사항에 관한 시방서, 설계서 등에 의하여 예정하고 예정가격조서를 밀봉하여 이를 미리 개찰장소에 두어야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제44조(입찰보증금)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경쟁입찰에 참가하고자 하는 자에 대하여는 현금, 자기앞수표, 기타 유가증권으로 입찰금액의 5/100 이상의 입찰보증금을 납부하게 할 수 있다. 다만, 사회통념상 거래의 관습이나 계약의 상대적 성격에 의하여 입찰보증금을 받을 수 없을 경우에는 예외로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낙찰된 자의 입찰보증금은 계약보증금으로 대체할 수 있으며 그 외의 입찰보증금은 낙찰자 결정 후 즉시 반환하여야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제45조(입찰보증금의 귀속)</w:t>
      </w:r>
      <w:r>
        <w:rPr>
          <w:rFonts w:ascii="조선신명조" w:eastAsia="조선신명조"/>
          <w:shd w:val="clear" w:fill="ffffff"/>
        </w:rPr>
        <w:t xml:space="preserve"> 경락자가 입찰 시에 제시한 일시까지 계약을 체결하지 아니할 때에는 입찰보증금은 문화원에 귀속한다.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제46조(예정가격의 결정)</w:t>
      </w:r>
      <w:r>
        <w:rPr>
          <w:rFonts w:ascii="조선신명조" w:eastAsia="조선신명조"/>
          <w:shd w:val="clear" w:fill="ffffff"/>
        </w:rPr>
        <w:t xml:space="preserve"> 예정가격은 경쟁입찰에 붙일 가격의 총액에 대하여 정하되 다음 각 호의 기준에 의하여 결정하여야 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적정한 거래가 형성된 경우에는 그 거래실례가격. 다만, 법령의 규정에 의하여 가격이 통제된 경우에는 그 통제가격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신규개발품, 특수규격품, 특수물품, 공사, 용역 등 계약의 특수성으로 인하여 적정한 거래실례가격이 없는 경우와 단가계약의 경우에는 원가계산에 의한 가격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제1호 및 제2호의 가격에 의할 수 없을 때에는 감정가격 또는 유사한 거래실례가격 및 견적가격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제47조(예정가격의 산정기준)</w:t>
      </w:r>
      <w:r>
        <w:rPr>
          <w:rFonts w:ascii="조선신명조" w:eastAsia="조선신명조"/>
          <w:shd w:val="clear" w:fill="ffffff"/>
        </w:rPr>
        <w:t xml:space="preserve"> 예정가격의 산정은 다음 각 호의 방법에 의한다.</w:t>
      </w:r>
    </w:p>
    <w:p>
      <w:pPr>
        <w:pStyle w:val="25"/>
        <w:widowControl w:val="off"/>
        <w:ind w:left="486" w:hanging="486"/>
      </w:pPr>
      <w:r>
        <w:rPr>
          <w:rFonts w:ascii="조선신명조" w:eastAsia="조선신명조"/>
          <w:shd w:val="clear" w:fill="ffffff"/>
        </w:rPr>
        <w:t xml:space="preserve">  1. 계약의 목적이 되는 시설물, 기계, 물품 또는 역무를 구성하는 재료, 노무와 제잡비로 구분하여 계산한다. 이 계산은 가격의 시가, 실행의 난이, 계약수량의 다과, 이행기간의 장단, 수급상황 등을 고려하여 산정하여야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제1호에 의할 수 없을 때에는 시가에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제48조(거래실례가격 등에 의한 기준)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거래실례가격은 다음 각 호에 의한다.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조달청이 고시한 가격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둘 이상의 사업자로부터 당해 물품의 거래실태를 직접 조사하여 확인한 가격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유사한 거래실례가격은 기능 및 용도에 있어서 유사한 물품의 거래실례 가격에 의하고 감정가격은 감정평가기관의 조사한 가격을 참작하여 정한다.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제7장  재산 및 물품 관리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제49조(재산 및 물품의 관리)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원장은 문화원의 모든 재산과 물품을 아래 각 호의 관계대장에 등록하여 선량한 관리자의 의무를 다하여야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재산목록집계표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도서출납대장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물품대장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재산과 물품의 관리에 관하여 회계 규정에 명시되지 않은 세부 사항에 대해서는 별도 규칙으로 정한다.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제50조(물품의 출납)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담당자가 물품을 출납하고자 할 때에는 출납하여야 할 물품의 분류를 명백히 하여 다음 각 호에 의하여 정리하여야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도    서 : 도서출납대장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비소모품 : 물품대장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다음 각 호의 물품은 해당 담당자가 보관하고 물품출납에 관한 장부를 기재하지 않는다.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구입과 동시에 소모하는 물품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공문ㆍ관보ㆍ도보ㆍ신문ㆍ잡지 및 이와 유사한 물품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재산관리과정에서 발생한 물품과 공사과정에서 발생한 물품 중에서 수입과 동시에 매각을 요하는 물품 등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제51조(불용품의 처리)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물품이 노후 또는 훼손되어 사용가치가 상실되거나 불필요하다고 인정되는 경우에는 원장의 승인을 얻어 해당 물품을 불용 결정하고 매각ㆍ폐기ㆍ증여 등의 처분을 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의하여 물품을 처분하고자 할 때에는 물품의 품목, 수량, 처분방법, 처분사유 등을 담은 처분계획을 작성하여 원장의 결재를 받아야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제2항의 규정에 의하여 폐기처분 하고자 할 때에도 중요재산에 대해서는 이사회의 승인을 얻어 그 업무를 처리하여야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제52조(변동관리 및 보고)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재산 또는 물품의 증ㆍ감 변동이 있을 때에는 회계담당자는 이를 지체없이 대장에 정리하여야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회계담당자는 재산과 물품의 정확한 수량과 상태를 파악하기 위하여 다음 각 호와 같이 재물조사를 실시한다.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정기조사 : 연 1회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수시조사 : 필요할 경우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제8장  장 부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제53조(장부의 종류 및 서식)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회계장부는 다음과 같이 구분한다.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주요장부 : 세입부, 세출부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보조장부 : 각 보조대장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주요장부는 수입결의서, 지출결의서, 입금전표 및 출금전표에 의하여 작성한다.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보조장부는 주요장부에 대한 보충기재내용 및 금액을 개별기장한다.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제54조(장부기재시의 주의)</w:t>
      </w:r>
      <w:r>
        <w:rPr>
          <w:rFonts w:ascii="조선신명조" w:eastAsia="조선신명조"/>
          <w:shd w:val="clear" w:fill="ffffff"/>
        </w:rPr>
        <w:t xml:space="preserve"> 장부에는 세입세출결산서 또는 수지의 근거가 될 수 있는 것에 의하여 기재원인이 발생할 때마다 즉시 이를 기재하여야 하며 다음 각 호에 의하여야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각 계좌에 색인을 붙여야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각 난의 사항 및 금액을 소급하여 기입하여서는 안 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매월 말에 월계를, 2월 이상이 걸치는 때에는 누계를 기입하여야 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잔액의 난에 기입할 금액이 없을 때에는 “0”을 흑서로 기입하고, 예산액에 대하여 수입액이 초과할 때에는 초과액을 기입하고 그 두부에 (+)의 기호를 붙여야 한다.</w:t>
      </w:r>
    </w:p>
    <w:p>
      <w:pPr>
        <w:pStyle w:val="25"/>
        <w:widowControl w:val="off"/>
        <w:ind w:left="486" w:hanging="486"/>
      </w:pPr>
      <w:r>
        <w:rPr>
          <w:rFonts w:ascii="조선신명조" w:eastAsia="조선신명조"/>
          <w:shd w:val="clear" w:fill="ffffff"/>
        </w:rPr>
        <w:t xml:space="preserve">  5. 장부의 상단 첫 난에는 “전페이지에서 이월” 또는 “전면에서 이월”사항을 기재하고 하단 마지막에는 누계액을 기입한다.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제55조(증빙서류 및 장부의 보존)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그 소관에 속하는 증빙서류 및 장부를 10년간 보관하여야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회계담당자가 이 규정에 의하여 비치하여야 할 장부 및 지출서식 내용을 전산입력처리하는 경우에는 따로 장부를 비치하지 않고 전산입력으로 갈음할 수 있다.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제9장  회계책임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제56조(회계책임)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회계담당자는 법령 기타 관계 규정이 정하는 바에 따라 성실하게 그 직분에 따른 회계처리를 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회계담당자의 책임에 관하여는 </w:t>
      </w:r>
      <w:r>
        <w:rPr>
          <w:rFonts w:ascii="조선신명조" w:eastAsia="조선신명조"/>
          <w:shd w:val="clear" w:fill="ffffff"/>
        </w:rPr>
        <w:t>｢회계관계직원</w:t>
      </w:r>
      <w:r>
        <w:rPr>
          <w:rFonts w:ascii="조선신명조" w:eastAsia="조선신명조"/>
          <w:shd w:val="clear" w:fill="ffffff"/>
        </w:rPr>
        <w:t xml:space="preserve"> 등의 책임에 관한 법률</w:t>
      </w:r>
      <w:r>
        <w:rPr>
          <w:rFonts w:ascii="조선신명조" w:eastAsia="조선신명조"/>
          <w:shd w:val="clear" w:fill="ffffff"/>
        </w:rPr>
        <w:t>｣이</w:t>
      </w:r>
      <w:r>
        <w:rPr>
          <w:rFonts w:ascii="조선신명조" w:eastAsia="조선신명조"/>
          <w:shd w:val="clear" w:fill="ffffff"/>
        </w:rPr>
        <w:t xml:space="preserve"> 정하는 바에 의한다.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제57조(망실 또는 훼손의 보고)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현금ㆍ재산 및 물품에 망실 또는 훼손이 발생한 경우 지체 없이 그 사실을 원장에게 보고하여야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해당 업무 담당 직원의 고의 또는 중대한 과실로 인하여 망실 또는 훼손이 발생한 경우, 원장은 보관책임자에게 그 손해액을 변상하게 할 수 있다.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38"/>
        <w:widowControl w:val="off"/>
      </w:pPr>
      <w:r>
        <w:rPr>
          <w:rFonts w:ascii="조선굵은고딕" w:eastAsia="조선굵은고딕"/>
          <w:shd w:val="clear" w:color="000000"/>
        </w:rPr>
        <w:t>제10장  보 칙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제58조(준용 등)</w:t>
      </w:r>
      <w:r>
        <w:rPr>
          <w:rFonts w:ascii="조선신명조" w:eastAsia="조선신명조"/>
          <w:shd w:val="clear" w:fill="ffffff"/>
        </w:rPr>
        <w:t xml:space="preserve"> 이 규정에 정하지 아니한 세부사항은 별도의 규칙으로 정하며, 출연금 관리 및 운용 등에 관한 사항은 지방자치단체 출자ㆍ출연기관의 운영에 관한 법령을, 계약 등에 관한 사항은 지방자치단체를 당사자로 하는 계약에 관한 법령 등을 준용한다. </w:t>
      </w:r>
      <w:r>
        <w:rPr>
          <w:rFonts w:ascii="조선신명조" w:eastAsia="조선신명조"/>
          <w:color w:val="0000ff"/>
          <w:shd w:val="clear" w:fill="ffffff"/>
        </w:rPr>
        <w:t>&lt;개정 2021. 2. 4.&gt;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규정의 시행 전에 행한 회계처리는 이 규정에 의하여 행한 것으로 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6. 3.)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2. 4.)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(2023. 9. 18.)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2024년 1월 1일부터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제1호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4.&gt;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수입결의서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6"/>
        <w:gridCol w:w="54"/>
        <w:gridCol w:w="390"/>
        <w:gridCol w:w="4"/>
        <w:gridCol w:w="267"/>
        <w:gridCol w:w="49"/>
        <w:gridCol w:w="320"/>
        <w:gridCol w:w="71"/>
        <w:gridCol w:w="318"/>
        <w:gridCol w:w="239"/>
        <w:gridCol w:w="214"/>
        <w:gridCol w:w="352"/>
        <w:gridCol w:w="100"/>
        <w:gridCol w:w="621"/>
        <w:gridCol w:w="54"/>
        <w:gridCol w:w="229"/>
        <w:gridCol w:w="229"/>
        <w:gridCol w:w="253"/>
        <w:gridCol w:w="422"/>
        <w:gridCol w:w="0"/>
        <w:gridCol w:w="23"/>
        <w:gridCol w:w="0"/>
        <w:gridCol w:w="330"/>
        <w:gridCol w:w="186"/>
        <w:gridCol w:w="169"/>
        <w:gridCol w:w="210"/>
        <w:gridCol w:w="217"/>
        <w:gridCol w:w="69"/>
        <w:gridCol w:w="215"/>
        <w:gridCol w:w="37"/>
        <w:gridCol w:w="367"/>
        <w:gridCol w:w="95"/>
        <w:gridCol w:w="54"/>
        <w:gridCol w:w="291"/>
        <w:gridCol w:w="227"/>
        <w:gridCol w:w="73"/>
        <w:gridCol w:w="46"/>
        <w:gridCol w:w="121"/>
        <w:gridCol w:w="220"/>
        <w:gridCol w:w="29"/>
        <w:gridCol w:w="347"/>
        <w:gridCol w:w="163"/>
        <w:gridCol w:w="147"/>
        <w:gridCol w:w="83"/>
        <w:gridCol w:w="152"/>
        <w:gridCol w:w="441"/>
        <w:gridCol w:w="245"/>
      </w:tblGrid>
      <w:tr>
        <w:trPr>
          <w:trHeight w:val="390"/>
        </w:trPr>
        <w:tc>
          <w:tcPr>
            <w:tcW w:w="1492" w:type="dxa"/>
            <w:gridSpan w:val="8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44" w:type="dxa"/>
            <w:gridSpan w:val="6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6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30" w:type="dxa"/>
            <w:gridSpan w:val="7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48" w:type="dxa"/>
            <w:gridSpan w:val="5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099" w:type="dxa"/>
            <w:gridSpan w:val="17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79" w:type="dxa"/>
            <w:gridSpan w:val="47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입  과  목</w:t>
            </w:r>
          </w:p>
        </w:tc>
      </w:tr>
      <w:tr>
        <w:trPr>
          <w:trHeight w:val="740"/>
        </w:trPr>
        <w:tc>
          <w:tcPr>
            <w:tcW w:w="336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7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2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09" w:type="dxa"/>
            <w:gridSpan w:val="8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3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10" w:type="dxa"/>
            <w:gridSpan w:val="11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6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46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결    재</w:t>
            </w:r>
          </w:p>
        </w:tc>
      </w:tr>
      <w:tr>
        <w:trPr>
          <w:trHeight w:val="433"/>
        </w:trPr>
        <w:tc>
          <w:tcPr>
            <w:tcW w:w="780" w:type="dxa"/>
            <w:gridSpan w:val="3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0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0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09" w:type="dxa"/>
            <w:gridSpan w:val="7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23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1" w:type="dxa"/>
            <w:gridSpan w:val="12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26" w:type="dxa"/>
            <w:gridSpan w:val="9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90" w:type="dxa"/>
            <w:gridSpan w:val="2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31" w:type="dxa"/>
            <w:gridSpan w:val="5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0" w:type="dxa"/>
            <w:gridSpan w:val="2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5" w:type="dxa"/>
            <w:gridSpan w:val="4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4" w:type="dxa"/>
            <w:gridSpan w:val="3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4" w:type="dxa"/>
            <w:gridSpan w:val="3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9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5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6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5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21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90" w:type="dxa"/>
            <w:gridSpan w:val="2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31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90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1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3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55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2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90" w:type="dxa"/>
            <w:gridSpan w:val="2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31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90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1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3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55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2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5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90" w:type="dxa"/>
            <w:gridSpan w:val="2"/>
            <w:tcBorders>
              <w:top w:val="none" w:color="999999" w:sz="3"/>
              <w:left w:val="none" w:color="000000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031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390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1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3" w:type="dxa"/>
            <w:gridSpan w:val="8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55" w:type="dxa"/>
            <w:gridSpan w:val="8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2" w:type="dxa"/>
            <w:gridSpan w:val="6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5" w:type="dxa"/>
            <w:tcBorders>
              <w:top w:val="none" w:color="999999" w:sz="3"/>
              <w:left w:val="none" w:color="999999" w:sz="3"/>
              <w:bottom w:val="single" w:color="000000" w:sz="9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수  입  결  의</w:t>
            </w:r>
          </w:p>
        </w:tc>
      </w:tr>
      <w:tr>
        <w:trPr>
          <w:trHeight w:val="879"/>
        </w:trPr>
        <w:tc>
          <w:tcPr>
            <w:tcW w:w="1810" w:type="dxa"/>
            <w:gridSpan w:val="9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발  의</w:t>
            </w:r>
          </w:p>
        </w:tc>
        <w:tc>
          <w:tcPr>
            <w:tcW w:w="2737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896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징수부등기</w:t>
            </w:r>
          </w:p>
        </w:tc>
        <w:tc>
          <w:tcPr>
            <w:tcW w:w="2636" w:type="dxa"/>
            <w:gridSpan w:val="15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166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267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4012" w:type="dxa"/>
            <w:gridSpan w:val="19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65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2121" w:type="dxa"/>
            <w:gridSpan w:val="1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838" w:type="dxa"/>
            <w:gridSpan w:val="3"/>
            <w:tcBorders>
              <w:top w:val="single" w:color="000000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529"/>
        </w:trPr>
        <w:tc>
          <w:tcPr>
            <w:tcW w:w="784" w:type="dxa"/>
            <w:gridSpan w:val="4"/>
            <w:tcBorders>
              <w:top w:val="non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267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4012" w:type="dxa"/>
            <w:gridSpan w:val="19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665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2121" w:type="dxa"/>
            <w:gridSpan w:val="1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  <w:tc>
          <w:tcPr>
            <w:tcW w:w="838" w:type="dxa"/>
            <w:gridSpan w:val="3"/>
            <w:tcBorders>
              <w:top w:val="non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hd w:val="clear" w:color="000000"/>
              </w:rPr>
            </w:pPr>
          </w:p>
        </w:tc>
      </w:tr>
      <w:tr>
        <w:trPr>
          <w:trHeight w:val="890"/>
        </w:trPr>
        <w:tc>
          <w:tcPr>
            <w:tcW w:w="1810" w:type="dxa"/>
            <w:gridSpan w:val="9"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납입자성명</w:t>
            </w:r>
          </w:p>
        </w:tc>
        <w:tc>
          <w:tcPr>
            <w:tcW w:w="7269" w:type="dxa"/>
            <w:gridSpan w:val="38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적    요</w:t>
            </w:r>
          </w:p>
        </w:tc>
      </w:tr>
      <w:tr>
        <w:trPr>
          <w:trHeight w:val="2124"/>
        </w:trPr>
        <w:tc>
          <w:tcPr>
            <w:tcW w:w="9079" w:type="dxa"/>
            <w:gridSpan w:val="4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</w:tr>
      <w:tr>
        <w:trPr>
          <w:trHeight w:val="1103"/>
        </w:trPr>
        <w:tc>
          <w:tcPr>
            <w:tcW w:w="4547" w:type="dxa"/>
            <w:gridSpan w:val="2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6" w:type="dxa"/>
            <w:gridSpan w:val="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3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1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6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9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2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86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징수부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2"/>
        <w:gridCol w:w="1300"/>
        <w:gridCol w:w="1165"/>
        <w:gridCol w:w="1165"/>
        <w:gridCol w:w="1165"/>
        <w:gridCol w:w="1165"/>
        <w:gridCol w:w="1165"/>
        <w:gridCol w:w="1160"/>
      </w:tblGrid>
      <w:tr>
        <w:trPr>
          <w:trHeight w:val="470"/>
        </w:trPr>
        <w:tc>
          <w:tcPr>
            <w:tcW w:w="9078" w:type="dxa"/>
            <w:gridSpan w:val="8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관 :          항 :          목 :</w:t>
            </w:r>
          </w:p>
        </w:tc>
      </w:tr>
      <w:tr>
        <w:trPr>
          <w:trHeight w:val="916"/>
        </w:trPr>
        <w:tc>
          <w:tcPr>
            <w:tcW w:w="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년월일</w:t>
            </w: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적요</w:t>
            </w: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예산액</w:t>
            </w: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징수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결정액</w:t>
            </w: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수납액</w:t>
            </w: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과오납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반환액</w:t>
            </w: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불납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결손액</w:t>
            </w:r>
          </w:p>
        </w:tc>
        <w:tc>
          <w:tcPr>
            <w:tcW w:w="11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수납액</w:t>
            </w:r>
          </w:p>
        </w:tc>
      </w:tr>
      <w:tr>
        <w:trPr>
          <w:trHeight w:val="9005"/>
        </w:trPr>
        <w:tc>
          <w:tcPr>
            <w:tcW w:w="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제3호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4.)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여입결의서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6"/>
        <w:gridCol w:w="54"/>
        <w:gridCol w:w="390"/>
        <w:gridCol w:w="4"/>
        <w:gridCol w:w="267"/>
        <w:gridCol w:w="48"/>
        <w:gridCol w:w="320"/>
        <w:gridCol w:w="71"/>
        <w:gridCol w:w="318"/>
        <w:gridCol w:w="239"/>
        <w:gridCol w:w="214"/>
        <w:gridCol w:w="352"/>
        <w:gridCol w:w="100"/>
        <w:gridCol w:w="621"/>
        <w:gridCol w:w="54"/>
        <w:gridCol w:w="229"/>
        <w:gridCol w:w="229"/>
        <w:gridCol w:w="253"/>
        <w:gridCol w:w="422"/>
        <w:gridCol w:w="0"/>
        <w:gridCol w:w="23"/>
        <w:gridCol w:w="0"/>
        <w:gridCol w:w="329"/>
        <w:gridCol w:w="186"/>
        <w:gridCol w:w="169"/>
        <w:gridCol w:w="210"/>
        <w:gridCol w:w="217"/>
        <w:gridCol w:w="69"/>
        <w:gridCol w:w="215"/>
        <w:gridCol w:w="37"/>
        <w:gridCol w:w="367"/>
        <w:gridCol w:w="95"/>
        <w:gridCol w:w="53"/>
        <w:gridCol w:w="290"/>
        <w:gridCol w:w="227"/>
        <w:gridCol w:w="73"/>
        <w:gridCol w:w="45"/>
        <w:gridCol w:w="121"/>
        <w:gridCol w:w="219"/>
        <w:gridCol w:w="29"/>
        <w:gridCol w:w="347"/>
        <w:gridCol w:w="162"/>
        <w:gridCol w:w="147"/>
        <w:gridCol w:w="82"/>
        <w:gridCol w:w="152"/>
        <w:gridCol w:w="440"/>
        <w:gridCol w:w="253"/>
      </w:tblGrid>
      <w:tr>
        <w:trPr>
          <w:trHeight w:val="390"/>
        </w:trPr>
        <w:tc>
          <w:tcPr>
            <w:tcW w:w="1490" w:type="dxa"/>
            <w:gridSpan w:val="8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43" w:type="dxa"/>
            <w:gridSpan w:val="6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5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29" w:type="dxa"/>
            <w:gridSpan w:val="7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48" w:type="dxa"/>
            <w:gridSpan w:val="5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104" w:type="dxa"/>
            <w:gridSpan w:val="17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79" w:type="dxa"/>
            <w:gridSpan w:val="47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입  과  목</w:t>
            </w:r>
          </w:p>
        </w:tc>
      </w:tr>
      <w:tr>
        <w:trPr>
          <w:trHeight w:val="740"/>
        </w:trPr>
        <w:tc>
          <w:tcPr>
            <w:tcW w:w="336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5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2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08" w:type="dxa"/>
            <w:gridSpan w:val="8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2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08" w:type="dxa"/>
            <w:gridSpan w:val="11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5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53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결    재</w:t>
            </w:r>
          </w:p>
        </w:tc>
      </w:tr>
      <w:tr>
        <w:trPr>
          <w:trHeight w:val="433"/>
        </w:trPr>
        <w:tc>
          <w:tcPr>
            <w:tcW w:w="779" w:type="dxa"/>
            <w:gridSpan w:val="3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0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0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08" w:type="dxa"/>
            <w:gridSpan w:val="7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22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09" w:type="dxa"/>
            <w:gridSpan w:val="12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32" w:type="dxa"/>
            <w:gridSpan w:val="9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89" w:type="dxa"/>
            <w:gridSpan w:val="2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30" w:type="dxa"/>
            <w:gridSpan w:val="5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89" w:type="dxa"/>
            <w:gridSpan w:val="2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4" w:type="dxa"/>
            <w:gridSpan w:val="4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4" w:type="dxa"/>
            <w:gridSpan w:val="3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4" w:type="dxa"/>
            <w:gridSpan w:val="3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8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5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5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4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28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89" w:type="dxa"/>
            <w:gridSpan w:val="2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30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89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2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54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1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3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89" w:type="dxa"/>
            <w:gridSpan w:val="2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30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89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2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54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1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53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89" w:type="dxa"/>
            <w:gridSpan w:val="2"/>
            <w:tcBorders>
              <w:top w:val="none" w:color="999999" w:sz="3"/>
              <w:left w:val="none" w:color="000000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030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389" w:type="dxa"/>
            <w:gridSpan w:val="2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0" w:type="dxa"/>
            <w:gridSpan w:val="5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9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2" w:type="dxa"/>
            <w:gridSpan w:val="8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0" w:type="dxa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54" w:type="dxa"/>
            <w:gridSpan w:val="8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9" w:type="dxa"/>
            <w:gridSpan w:val="3"/>
            <w:tcBorders>
              <w:top w:val="none" w:color="999999" w:sz="3"/>
              <w:left w:val="none" w:color="999999" w:sz="3"/>
              <w:bottom w:val="single" w:color="000000" w:sz="9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8" w:type="dxa"/>
            <w:gridSpan w:val="2"/>
            <w:tcBorders>
              <w:top w:val="none" w:color="999999" w:sz="3"/>
              <w:left w:val="singl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1" w:type="dxa"/>
            <w:gridSpan w:val="6"/>
            <w:tcBorders>
              <w:top w:val="none" w:color="999999" w:sz="3"/>
              <w:left w:val="none" w:color="999999" w:sz="3"/>
              <w:bottom w:val="single" w:color="000000" w:sz="9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3" w:type="dxa"/>
            <w:tcBorders>
              <w:top w:val="none" w:color="999999" w:sz="3"/>
              <w:left w:val="none" w:color="999999" w:sz="3"/>
              <w:bottom w:val="single" w:color="000000" w:sz="9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여  입  결  의</w:t>
            </w:r>
          </w:p>
        </w:tc>
      </w:tr>
      <w:tr>
        <w:trPr>
          <w:trHeight w:val="879"/>
        </w:trPr>
        <w:tc>
          <w:tcPr>
            <w:tcW w:w="1809" w:type="dxa"/>
            <w:gridSpan w:val="9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발  의</w:t>
            </w:r>
          </w:p>
        </w:tc>
        <w:tc>
          <w:tcPr>
            <w:tcW w:w="2735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894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징수부등기</w:t>
            </w:r>
          </w:p>
        </w:tc>
        <w:tc>
          <w:tcPr>
            <w:tcW w:w="2642" w:type="dxa"/>
            <w:gridSpan w:val="15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166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267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4008" w:type="dxa"/>
            <w:gridSpan w:val="19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65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2118" w:type="dxa"/>
            <w:gridSpan w:val="1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845" w:type="dxa"/>
            <w:gridSpan w:val="3"/>
            <w:tcBorders>
              <w:top w:val="single" w:color="000000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529"/>
        </w:trPr>
        <w:tc>
          <w:tcPr>
            <w:tcW w:w="784" w:type="dxa"/>
            <w:gridSpan w:val="4"/>
            <w:tcBorders>
              <w:top w:val="non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67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4008" w:type="dxa"/>
            <w:gridSpan w:val="19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665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118" w:type="dxa"/>
            <w:gridSpan w:val="1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845" w:type="dxa"/>
            <w:gridSpan w:val="3"/>
            <w:tcBorders>
              <w:top w:val="non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890"/>
        </w:trPr>
        <w:tc>
          <w:tcPr>
            <w:tcW w:w="1809" w:type="dxa"/>
            <w:gridSpan w:val="9"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납입자성명</w:t>
            </w:r>
          </w:p>
        </w:tc>
        <w:tc>
          <w:tcPr>
            <w:tcW w:w="7271" w:type="dxa"/>
            <w:gridSpan w:val="38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적    요</w:t>
            </w:r>
          </w:p>
        </w:tc>
      </w:tr>
      <w:tr>
        <w:trPr>
          <w:trHeight w:val="2350"/>
        </w:trPr>
        <w:tc>
          <w:tcPr>
            <w:tcW w:w="9079" w:type="dxa"/>
            <w:gridSpan w:val="4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90"/>
        </w:trPr>
        <w:tc>
          <w:tcPr>
            <w:tcW w:w="9079" w:type="dxa"/>
            <w:gridSpan w:val="4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103"/>
        </w:trPr>
        <w:tc>
          <w:tcPr>
            <w:tcW w:w="4544" w:type="dxa"/>
            <w:gridSpan w:val="2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5" w:type="dxa"/>
            <w:gridSpan w:val="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2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0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5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8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1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94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8"/>
      </w:tblGrid>
      <w:tr>
        <w:trPr>
          <w:trHeight w:val="293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제4호 서식]</w:t>
            </w:r>
          </w:p>
        </w:tc>
      </w:tr>
      <w:tr>
        <w:trPr>
          <w:trHeight w:val="293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과오납금 반환결의서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6"/>
        <w:gridCol w:w="700"/>
        <w:gridCol w:w="956"/>
        <w:gridCol w:w="1813"/>
        <w:gridCol w:w="433"/>
        <w:gridCol w:w="1557"/>
        <w:gridCol w:w="447"/>
        <w:gridCol w:w="853"/>
        <w:gridCol w:w="1014"/>
      </w:tblGrid>
      <w:tr>
        <w:trPr>
          <w:trHeight w:val="634"/>
        </w:trPr>
        <w:tc>
          <w:tcPr>
            <w:tcW w:w="2983" w:type="dxa"/>
            <w:gridSpan w:val="3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>증 제        호</w:t>
            </w:r>
          </w:p>
        </w:tc>
        <w:tc>
          <w:tcPr>
            <w:tcW w:w="6116" w:type="dxa"/>
            <w:gridSpan w:val="6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ind w:right="200"/>
              <w:jc w:val="right"/>
              <w:rPr>
                <w:rFonts w:ascii="조선가는고딕" w:eastAsia="조선가는고딕"/>
                <w:color w:val="000000"/>
                <w:sz w:val="24"/>
              </w:rPr>
            </w:pPr>
          </w:p>
          <w:p>
            <w:pPr>
              <w:pStyle w:val="44"/>
              <w:widowControl w:val="off"/>
              <w:spacing w:line="240" w:lineRule="auto"/>
              <w:ind w:right="200"/>
              <w:jc w:val="right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657"/>
        </w:trPr>
        <w:tc>
          <w:tcPr>
            <w:tcW w:w="1326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가는고딕"/>
                <w:sz w:val="24"/>
              </w:rPr>
              <w:t>징수관</w:t>
            </w:r>
          </w:p>
        </w:tc>
        <w:tc>
          <w:tcPr>
            <w:tcW w:w="1657" w:type="dxa"/>
            <w:gridSpan w:val="2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245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>발            의</w:t>
            </w:r>
          </w:p>
        </w:tc>
        <w:tc>
          <w:tcPr>
            <w:tcW w:w="2857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 xml:space="preserve">       년    월    일</w:t>
            </w:r>
          </w:p>
        </w:tc>
        <w:tc>
          <w:tcPr>
            <w:tcW w:w="101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-4"/>
                <w:sz w:val="24"/>
              </w:rPr>
              <w:t>(인)</w:t>
            </w:r>
          </w:p>
        </w:tc>
      </w:tr>
      <w:tr>
        <w:trPr/>
        <w:tc>
          <w:tcPr>
            <w:tcW w:w="1326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57" w:type="dxa"/>
            <w:gridSpan w:val="2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45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14"/>
                <w:sz w:val="24"/>
              </w:rPr>
              <w:t xml:space="preserve">징 수 부 기 </w:t>
            </w:r>
            <w:r>
              <w:rPr>
                <w:rFonts w:eastAsia="조선가는고딕"/>
                <w:sz w:val="24"/>
              </w:rPr>
              <w:t>재</w:t>
            </w:r>
          </w:p>
        </w:tc>
        <w:tc>
          <w:tcPr>
            <w:tcW w:w="2857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 xml:space="preserve">       년    월    일</w:t>
            </w:r>
          </w:p>
        </w:tc>
        <w:tc>
          <w:tcPr>
            <w:tcW w:w="10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-4"/>
                <w:sz w:val="24"/>
              </w:rPr>
              <w:t>(인)</w:t>
            </w:r>
          </w:p>
        </w:tc>
      </w:tr>
      <w:tr>
        <w:trPr/>
        <w:tc>
          <w:tcPr>
            <w:tcW w:w="132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가는고딕"/>
                <w:sz w:val="24"/>
              </w:rPr>
              <w:t>분임</w:t>
            </w:r>
          </w:p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가는고딕"/>
                <w:sz w:val="24"/>
              </w:rPr>
              <w:t>징수관</w:t>
            </w:r>
          </w:p>
        </w:tc>
        <w:tc>
          <w:tcPr>
            <w:tcW w:w="165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245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7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657"/>
        </w:trPr>
        <w:tc>
          <w:tcPr>
            <w:tcW w:w="132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5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14"/>
                <w:sz w:val="24"/>
              </w:rPr>
              <w:t xml:space="preserve">과 오 납 금 </w:t>
            </w:r>
            <w:r>
              <w:rPr>
                <w:rFonts w:eastAsia="조선가는고딕"/>
                <w:sz w:val="24"/>
              </w:rPr>
              <w:t>정</w:t>
            </w:r>
          </w:p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14"/>
                <w:sz w:val="24"/>
              </w:rPr>
              <w:t xml:space="preserve">리  부  기  </w:t>
            </w:r>
            <w:r>
              <w:rPr>
                <w:rFonts w:eastAsia="조선가는고딕"/>
                <w:sz w:val="24"/>
              </w:rPr>
              <w:t>재</w:t>
            </w:r>
          </w:p>
        </w:tc>
        <w:tc>
          <w:tcPr>
            <w:tcW w:w="28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 xml:space="preserve">       년    월    일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-4"/>
                <w:sz w:val="24"/>
              </w:rPr>
              <w:t>(인)</w:t>
            </w:r>
          </w:p>
        </w:tc>
      </w:tr>
      <w:tr>
        <w:trPr/>
        <w:tc>
          <w:tcPr>
            <w:tcW w:w="132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5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45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-10"/>
                <w:sz w:val="24"/>
              </w:rPr>
              <w:t xml:space="preserve">반 환 명 령 발 </w:t>
            </w:r>
            <w:r>
              <w:rPr>
                <w:rFonts w:eastAsia="조선가는고딕"/>
                <w:sz w:val="24"/>
              </w:rPr>
              <w:t>행</w:t>
            </w:r>
          </w:p>
        </w:tc>
        <w:tc>
          <w:tcPr>
            <w:tcW w:w="2857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 xml:space="preserve">       년    월    일</w:t>
            </w:r>
          </w:p>
        </w:tc>
        <w:tc>
          <w:tcPr>
            <w:tcW w:w="10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pacing w:val="-4"/>
                <w:sz w:val="24"/>
              </w:rPr>
              <w:t>(인)</w:t>
            </w:r>
          </w:p>
        </w:tc>
      </w:tr>
      <w:tr>
        <w:trPr/>
        <w:tc>
          <w:tcPr>
            <w:tcW w:w="132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가는고딕"/>
                <w:sz w:val="24"/>
              </w:rPr>
              <w:t>팀장</w:t>
            </w:r>
          </w:p>
        </w:tc>
        <w:tc>
          <w:tcPr>
            <w:tcW w:w="165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2245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7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657"/>
        </w:trPr>
        <w:tc>
          <w:tcPr>
            <w:tcW w:w="132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5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가는고딕"/>
                <w:sz w:val="24"/>
              </w:rPr>
              <w:t>반환명령발행번호</w:t>
            </w:r>
          </w:p>
        </w:tc>
        <w:tc>
          <w:tcPr>
            <w:tcW w:w="28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ascii="조선가는고딕" w:eastAsia="조선가는고딕"/>
                <w:sz w:val="24"/>
              </w:rPr>
              <w:t xml:space="preserve"> 제               호</w:t>
            </w:r>
          </w:p>
        </w:tc>
        <w:tc>
          <w:tcPr>
            <w:tcW w:w="10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621"/>
        </w:trPr>
        <w:tc>
          <w:tcPr>
            <w:tcW w:w="2983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ind w:right="100"/>
              <w:jc w:val="right"/>
            </w:pPr>
            <w:r>
              <w:rPr>
                <w:rFonts w:eastAsia="조선가는고딕"/>
                <w:sz w:val="24"/>
              </w:rPr>
              <w:t>년도</w:t>
            </w:r>
          </w:p>
          <w:p>
            <w:pPr>
              <w:pStyle w:val="44"/>
              <w:widowControl w:val="off"/>
              <w:spacing w:line="240" w:lineRule="auto"/>
              <w:ind w:right="100"/>
              <w:jc w:val="right"/>
            </w:pPr>
            <w:r>
              <w:rPr>
                <w:rFonts w:eastAsia="조선가는고딕"/>
                <w:sz w:val="24"/>
              </w:rPr>
              <w:t>회계</w:t>
            </w:r>
          </w:p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가는고딕" w:eastAsia="조선가는고딕"/>
                <w:sz w:val="24"/>
              </w:rPr>
              <w:t>(관)</w:t>
            </w:r>
          </w:p>
        </w:tc>
        <w:tc>
          <w:tcPr>
            <w:tcW w:w="19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가는고딕" w:eastAsia="조선가는고딕"/>
                <w:sz w:val="24"/>
              </w:rPr>
              <w:t>(항)</w:t>
            </w:r>
          </w:p>
        </w:tc>
        <w:tc>
          <w:tcPr>
            <w:tcW w:w="231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가는고딕" w:eastAsia="조선가는고딕"/>
                <w:sz w:val="24"/>
              </w:rPr>
              <w:t>(목)</w:t>
            </w:r>
          </w:p>
        </w:tc>
      </w:tr>
      <w:tr>
        <w:trPr>
          <w:trHeight w:val="407"/>
        </w:trPr>
        <w:tc>
          <w:tcPr>
            <w:tcW w:w="2026" w:type="dxa"/>
            <w:gridSpan w:val="2"/>
            <w:tcBorders>
              <w:top w:val="single" w:color="000000" w:sz="3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5205" w:type="dxa"/>
            <w:gridSpan w:val="5"/>
            <w:tcBorders>
              <w:top w:val="single" w:color="000000" w:sz="3"/>
              <w:left w:val="none" w:color="000000" w:sz="2"/>
              <w:bottom w:val="single" w:color="000000" w:sz="9"/>
              <w:right w:val="none" w:color="000000" w:sz="2"/>
            </w:tcBorders>
            <w:vAlign w:val="center"/>
          </w:tcPr>
          <w:p>
            <w:pPr>
              <w:pStyle w:val="44"/>
              <w:widowControl w:val="off"/>
              <w:jc w:val="left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867" w:type="dxa"/>
            <w:gridSpan w:val="2"/>
            <w:tcBorders>
              <w:top w:val="single" w:color="000000" w:sz="3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804"/>
        </w:trPr>
        <w:tc>
          <w:tcPr>
            <w:tcW w:w="2026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5205" w:type="dxa"/>
            <w:gridSpan w:val="5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144" w:lineRule="auto"/>
            </w:pPr>
            <w:r>
              <w:rPr>
                <w:rFonts w:ascii="조선가는고딕" w:eastAsia="조선가는고딕"/>
                <w:sz w:val="24"/>
              </w:rPr>
              <w:t>금                        원</w:t>
            </w:r>
          </w:p>
        </w:tc>
        <w:tc>
          <w:tcPr>
            <w:tcW w:w="1867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350"/>
        </w:trPr>
        <w:tc>
          <w:tcPr>
            <w:tcW w:w="2026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5205" w:type="dxa"/>
            <w:gridSpan w:val="5"/>
            <w:tcBorders>
              <w:top w:val="single" w:color="000000" w:sz="9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44"/>
              <w:widowControl w:val="off"/>
              <w:jc w:val="left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1867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804"/>
        </w:trPr>
        <w:tc>
          <w:tcPr>
            <w:tcW w:w="9099" w:type="dxa"/>
            <w:gridSpan w:val="9"/>
            <w:tcBorders>
              <w:top w:val="none" w:color="000000" w:sz="2"/>
              <w:left w:val="single" w:color="000000" w:sz="9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44"/>
              <w:widowControl w:val="off"/>
              <w:spacing w:line="144" w:lineRule="auto"/>
            </w:pPr>
            <w:r>
              <w:rPr>
                <w:rFonts w:ascii="조선가는고딕" w:eastAsia="조선가는고딕"/>
                <w:sz w:val="24"/>
              </w:rPr>
              <w:t xml:space="preserve"> 금                         원</w:t>
            </w:r>
          </w:p>
        </w:tc>
      </w:tr>
      <w:tr>
        <w:trPr>
          <w:trHeight w:val="1087"/>
        </w:trPr>
        <w:tc>
          <w:tcPr>
            <w:tcW w:w="13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가는고딕"/>
                <w:sz w:val="24"/>
              </w:rPr>
              <w:t>채주</w:t>
            </w:r>
          </w:p>
        </w:tc>
        <w:tc>
          <w:tcPr>
            <w:tcW w:w="7773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2411"/>
        </w:trPr>
        <w:tc>
          <w:tcPr>
            <w:tcW w:w="9099" w:type="dxa"/>
            <w:gridSpan w:val="9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spacing w:line="552" w:lineRule="auto"/>
              <w:jc w:val="left"/>
            </w:pPr>
            <w:r>
              <w:rPr>
                <w:rFonts w:ascii="조선가는고딕" w:eastAsia="조선가는고딕"/>
                <w:sz w:val="24"/>
              </w:rPr>
              <w:t xml:space="preserve">  위 금액을 영수하였습니다.</w:t>
            </w:r>
          </w:p>
          <w:p>
            <w:pPr>
              <w:pStyle w:val="44"/>
              <w:widowControl w:val="off"/>
              <w:spacing w:before="114" w:after="114" w:line="552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가는고딕" w:eastAsia="조선가는고딕"/>
                <w:sz w:val="24"/>
              </w:rPr>
              <w:t xml:space="preserve">   년         월         일</w:t>
            </w:r>
          </w:p>
          <w:p>
            <w:pPr>
              <w:pStyle w:val="44"/>
              <w:widowControl w:val="off"/>
              <w:spacing w:line="552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가는고딕" w:eastAsia="조선가는고딕"/>
                <w:sz w:val="24"/>
              </w:rPr>
              <w:t xml:space="preserve">영수자 성명                     </w:t>
            </w:r>
            <w:r>
              <w:rPr>
                <w:rFonts w:ascii="조선가는고딕"/>
                <w:sz w:val="24"/>
              </w:rPr>
              <w:t>󰄫</w:t>
            </w:r>
          </w:p>
          <w:p>
            <w:pPr>
              <w:pStyle w:val="44"/>
              <w:widowControl w:val="off"/>
              <w:spacing w:line="552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가는고딕" w:eastAsia="조선가는고딕"/>
                <w:sz w:val="24"/>
              </w:rPr>
              <w:t xml:space="preserve">               (생년월일                     )</w:t>
            </w:r>
          </w:p>
        </w:tc>
      </w:tr>
      <w:tr>
        <w:trPr>
          <w:trHeight w:val="1316"/>
        </w:trPr>
        <w:tc>
          <w:tcPr>
            <w:tcW w:w="132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가는고딕"/>
                <w:sz w:val="24"/>
              </w:rPr>
              <w:t>사유</w:t>
            </w:r>
          </w:p>
        </w:tc>
        <w:tc>
          <w:tcPr>
            <w:tcW w:w="7773" w:type="dxa"/>
            <w:gridSpan w:val="8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과오납금정리부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761"/>
        <w:gridCol w:w="989"/>
        <w:gridCol w:w="937"/>
        <w:gridCol w:w="987"/>
        <w:gridCol w:w="990"/>
        <w:gridCol w:w="863"/>
        <w:gridCol w:w="836"/>
        <w:gridCol w:w="1141"/>
        <w:gridCol w:w="686"/>
      </w:tblGrid>
      <w:tr>
        <w:trPr>
          <w:trHeight w:val="407"/>
        </w:trPr>
        <w:tc>
          <w:tcPr>
            <w:tcW w:w="8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과목</w:t>
            </w:r>
          </w:p>
        </w:tc>
        <w:tc>
          <w:tcPr>
            <w:tcW w:w="76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연도</w:t>
            </w:r>
          </w:p>
        </w:tc>
        <w:tc>
          <w:tcPr>
            <w:tcW w:w="291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과오납</w:t>
            </w:r>
          </w:p>
        </w:tc>
        <w:tc>
          <w:tcPr>
            <w:tcW w:w="99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반환청구</w:t>
            </w:r>
          </w:p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년월일</w:t>
            </w:r>
          </w:p>
        </w:tc>
        <w:tc>
          <w:tcPr>
            <w:tcW w:w="86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반환</w:t>
            </w:r>
          </w:p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년월일</w:t>
            </w:r>
          </w:p>
        </w:tc>
        <w:tc>
          <w:tcPr>
            <w:tcW w:w="83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처리</w:t>
            </w:r>
          </w:p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경위</w:t>
            </w:r>
          </w:p>
        </w:tc>
        <w:tc>
          <w:tcPr>
            <w:tcW w:w="114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과오납자</w:t>
            </w:r>
          </w:p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주소ㆍ성명</w:t>
            </w:r>
          </w:p>
        </w:tc>
        <w:tc>
          <w:tcPr>
            <w:tcW w:w="68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비고</w:t>
            </w:r>
          </w:p>
        </w:tc>
      </w:tr>
      <w:tr>
        <w:trPr>
          <w:trHeight w:val="441"/>
        </w:trPr>
        <w:tc>
          <w:tcPr>
            <w:tcW w:w="8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6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년월일</w:t>
            </w: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금액</w:t>
            </w:r>
          </w:p>
        </w:tc>
        <w:tc>
          <w:tcPr>
            <w:tcW w:w="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</w:pPr>
            <w:r>
              <w:rPr>
                <w:rFonts w:eastAsia="조선가는고딕"/>
                <w:spacing w:val="-9"/>
                <w:w w:val="95"/>
                <w:sz w:val="22"/>
              </w:rPr>
              <w:t>사유</w:t>
            </w:r>
          </w:p>
        </w:tc>
        <w:tc>
          <w:tcPr>
            <w:tcW w:w="99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6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3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4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8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9016"/>
        </w:trPr>
        <w:tc>
          <w:tcPr>
            <w:tcW w:w="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7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9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11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  <w:tc>
          <w:tcPr>
            <w:tcW w:w="6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rPr>
                <w:rFonts w:ascii="조선가는고딕" w:eastAsia="조선가는고딕"/>
                <w:color w:val="000000"/>
                <w:spacing w:val="-9"/>
                <w:w w:val="95"/>
                <w:sz w:val="22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제6호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4.)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일반 지출결의서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8"/>
        <w:gridCol w:w="54"/>
        <w:gridCol w:w="54"/>
        <w:gridCol w:w="339"/>
        <w:gridCol w:w="107"/>
        <w:gridCol w:w="160"/>
        <w:gridCol w:w="54"/>
        <w:gridCol w:w="57"/>
        <w:gridCol w:w="215"/>
        <w:gridCol w:w="57"/>
        <w:gridCol w:w="66"/>
        <w:gridCol w:w="325"/>
        <w:gridCol w:w="240"/>
        <w:gridCol w:w="161"/>
        <w:gridCol w:w="48"/>
        <w:gridCol w:w="119"/>
        <w:gridCol w:w="80"/>
        <w:gridCol w:w="155"/>
        <w:gridCol w:w="106"/>
        <w:gridCol w:w="470"/>
        <w:gridCol w:w="149"/>
        <w:gridCol w:w="59"/>
        <w:gridCol w:w="230"/>
        <w:gridCol w:w="217"/>
        <w:gridCol w:w="262"/>
        <w:gridCol w:w="429"/>
        <w:gridCol w:w="0"/>
        <w:gridCol w:w="354"/>
        <w:gridCol w:w="156"/>
        <w:gridCol w:w="187"/>
        <w:gridCol w:w="178"/>
        <w:gridCol w:w="2"/>
        <w:gridCol w:w="27"/>
        <w:gridCol w:w="5"/>
        <w:gridCol w:w="218"/>
        <w:gridCol w:w="48"/>
        <w:gridCol w:w="220"/>
        <w:gridCol w:w="54"/>
        <w:gridCol w:w="284"/>
        <w:gridCol w:w="85"/>
        <w:gridCol w:w="129"/>
        <w:gridCol w:w="161"/>
        <w:gridCol w:w="57"/>
        <w:gridCol w:w="108"/>
        <w:gridCol w:w="215"/>
        <w:gridCol w:w="50"/>
        <w:gridCol w:w="82"/>
        <w:gridCol w:w="108"/>
        <w:gridCol w:w="196"/>
        <w:gridCol w:w="54"/>
        <w:gridCol w:w="316"/>
        <w:gridCol w:w="168"/>
        <w:gridCol w:w="175"/>
        <w:gridCol w:w="48"/>
        <w:gridCol w:w="113"/>
        <w:gridCol w:w="45"/>
        <w:gridCol w:w="322"/>
        <w:gridCol w:w="151"/>
        <w:gridCol w:w="219"/>
      </w:tblGrid>
      <w:tr>
        <w:trPr>
          <w:trHeight w:val="390"/>
        </w:trPr>
        <w:tc>
          <w:tcPr>
            <w:tcW w:w="1499" w:type="dxa"/>
            <w:gridSpan w:val="11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53" w:type="dxa"/>
            <w:gridSpan w:val="10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9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27" w:type="dxa"/>
            <w:gridSpan w:val="5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52" w:type="dxa"/>
            <w:gridSpan w:val="8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085" w:type="dxa"/>
            <w:gridSpan w:val="21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85" w:type="dxa"/>
            <w:gridSpan w:val="59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출  과  목</w:t>
            </w:r>
          </w:p>
        </w:tc>
      </w:tr>
      <w:tr>
        <w:trPr>
          <w:trHeight w:val="626"/>
        </w:trPr>
        <w:tc>
          <w:tcPr>
            <w:tcW w:w="338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35" w:type="dxa"/>
            <w:gridSpan w:val="14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5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3" w:type="dxa"/>
            <w:gridSpan w:val="9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4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0" w:type="dxa"/>
            <w:gridSpan w:val="16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7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14" w:type="dxa"/>
            <w:gridSpan w:val="12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원  인  행  위</w:t>
            </w:r>
          </w:p>
        </w:tc>
      </w:tr>
      <w:tr>
        <w:trPr>
          <w:trHeight w:val="433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1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5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18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8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9" w:type="dxa"/>
            <w:gridSpan w:val="14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07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41" w:type="dxa"/>
            <w:gridSpan w:val="8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9" w:type="dxa"/>
            <w:gridSpan w:val="7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3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0" w:type="dxa"/>
            <w:gridSpan w:val="8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6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0" w:type="dxa"/>
            <w:gridSpan w:val="8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98" w:type="dxa"/>
            <w:gridSpan w:val="6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9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8" w:type="dxa"/>
            <w:gridSpan w:val="9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9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8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713"/>
        </w:trPr>
        <w:tc>
          <w:tcPr>
            <w:tcW w:w="784" w:type="dxa"/>
            <w:gridSpan w:val="4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267" w:type="dxa"/>
            <w:gridSpan w:val="2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4009" w:type="dxa"/>
            <w:gridSpan w:val="2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66" w:type="dxa"/>
            <w:gridSpan w:val="7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2118" w:type="dxa"/>
            <w:gridSpan w:val="15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849" w:type="dxa"/>
            <w:gridSpan w:val="5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784" w:type="dxa"/>
            <w:gridSpan w:val="4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67" w:type="dxa"/>
            <w:gridSpan w:val="2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4009" w:type="dxa"/>
            <w:gridSpan w:val="2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666" w:type="dxa"/>
            <w:gridSpan w:val="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118" w:type="dxa"/>
            <w:gridSpan w:val="15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849" w:type="dxa"/>
            <w:gridSpan w:val="5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530"/>
        </w:trPr>
        <w:tc>
          <w:tcPr>
            <w:tcW w:w="1824" w:type="dxa"/>
            <w:gridSpan w:val="12"/>
            <w:tcBorders>
              <w:top w:val="single" w:color="999999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지출상세</w:t>
            </w:r>
          </w:p>
        </w:tc>
        <w:tc>
          <w:tcPr>
            <w:tcW w:w="7261" w:type="dxa"/>
            <w:gridSpan w:val="47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30"/>
        </w:trPr>
        <w:tc>
          <w:tcPr>
            <w:tcW w:w="1824" w:type="dxa"/>
            <w:gridSpan w:val="12"/>
            <w:vMerge w:val="restart"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거래처</w:t>
            </w:r>
          </w:p>
        </w:tc>
        <w:tc>
          <w:tcPr>
            <w:tcW w:w="568" w:type="dxa"/>
            <w:gridSpan w:val="4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8"/>
                <w:shd w:val="clear" w:color="000000"/>
              </w:rPr>
              <w:t>주소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693" w:type="dxa"/>
            <w:gridSpan w:val="43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3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568" w:type="dxa"/>
            <w:gridSpan w:val="4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8"/>
                <w:shd w:val="clear" w:color="000000"/>
              </w:rPr>
              <w:t>상호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3033" w:type="dxa"/>
            <w:gridSpan w:val="15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290" w:type="dxa"/>
            <w:gridSpan w:val="12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 w:eastAsia="돋움체"/>
                <w:b/>
                <w:sz w:val="18"/>
                <w:shd w:val="clear" w:color="000000"/>
              </w:rPr>
              <w:t>성명(대표자)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2369" w:type="dxa"/>
            <w:gridSpan w:val="16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지  출  결  의</w:t>
            </w:r>
          </w:p>
        </w:tc>
      </w:tr>
      <w:tr>
        <w:trPr>
          <w:trHeight w:val="530"/>
        </w:trPr>
        <w:tc>
          <w:tcPr>
            <w:tcW w:w="1824" w:type="dxa"/>
            <w:gridSpan w:val="12"/>
            <w:tcBorders>
              <w:top w:val="single" w:color="000000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검사(수)</w:t>
            </w:r>
          </w:p>
        </w:tc>
        <w:tc>
          <w:tcPr>
            <w:tcW w:w="1818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 w:eastAsia="돋움체"/>
                <w:b/>
                <w:sz w:val="18"/>
                <w:shd w:val="clear" w:color="000000"/>
              </w:rPr>
              <w:t>검사(수)자</w:t>
            </w:r>
          </w:p>
        </w:tc>
        <w:tc>
          <w:tcPr>
            <w:tcW w:w="1818" w:type="dxa"/>
            <w:gridSpan w:val="11"/>
            <w:tcBorders>
              <w:top w:val="single" w:color="000000" w:sz="3"/>
              <w:left w:val="non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9" w:type="dxa"/>
            <w:gridSpan w:val="14"/>
            <w:tcBorders>
              <w:top w:val="single" w:color="000000" w:sz="3"/>
              <w:left w:val="non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eastAsia="돋움체"/>
                <w:b/>
                <w:sz w:val="18"/>
                <w:shd w:val="clear" w:color="000000"/>
              </w:rPr>
              <w:t>확인자</w:t>
            </w:r>
          </w:p>
        </w:tc>
        <w:tc>
          <w:tcPr>
            <w:tcW w:w="1807" w:type="dxa"/>
            <w:gridSpan w:val="11"/>
            <w:tcBorders>
              <w:top w:val="single" w:color="000000" w:sz="3"/>
              <w:left w:val="non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43"/>
        </w:trPr>
        <w:tc>
          <w:tcPr>
            <w:tcW w:w="1824" w:type="dxa"/>
            <w:gridSpan w:val="12"/>
            <w:tcBorders>
              <w:top w:val="single" w:color="999999" w:sz="3"/>
              <w:left w:val="none" w:color="000000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결의정보</w:t>
            </w:r>
          </w:p>
        </w:tc>
        <w:tc>
          <w:tcPr>
            <w:tcW w:w="401" w:type="dxa"/>
            <w:gridSpan w:val="2"/>
            <w:vMerge w:val="restart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4"/>
                <w:shd w:val="clear" w:color="000000"/>
              </w:rPr>
            </w:pPr>
          </w:p>
        </w:tc>
        <w:tc>
          <w:tcPr>
            <w:tcW w:w="247" w:type="dxa"/>
            <w:gridSpan w:val="3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3205" w:type="dxa"/>
            <w:gridSpan w:val="18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91" w:type="dxa"/>
            <w:gridSpan w:val="5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980" w:type="dxa"/>
            <w:gridSpan w:val="15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366" w:type="dxa"/>
            <w:gridSpan w:val="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370" w:type="dxa"/>
            <w:gridSpan w:val="2"/>
            <w:vMerge w:val="restart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돋움체"/>
                <w:sz w:val="16"/>
                <w:shd w:val="clear" w:color="000000"/>
              </w:rPr>
              <w:t>제</w:t>
            </w:r>
          </w:p>
        </w:tc>
        <w:tc>
          <w:tcPr>
            <w:tcW w:w="321" w:type="dxa"/>
            <w:gridSpan w:val="3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5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401" w:type="dxa"/>
            <w:gridSpan w:val="2"/>
            <w:vMerge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47" w:type="dxa"/>
            <w:gridSpan w:val="3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3205" w:type="dxa"/>
            <w:gridSpan w:val="18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691" w:type="dxa"/>
            <w:gridSpan w:val="5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1980" w:type="dxa"/>
            <w:gridSpan w:val="15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366" w:type="dxa"/>
            <w:gridSpan w:val="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370" w:type="dxa"/>
            <w:gridSpan w:val="2"/>
            <w:vMerge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</w:tcPr>
          <w:p/>
        </w:tc>
      </w:tr>
      <w:tr>
        <w:trPr>
          <w:trHeight w:val="160"/>
        </w:trPr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7261" w:type="dxa"/>
            <w:gridSpan w:val="47"/>
            <w:tcBorders>
              <w:top w:val="none" w:color="999999" w:sz="3"/>
              <w:left w:val="singl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5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8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공급가액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부가세액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/>
        <w:tc>
          <w:tcPr>
            <w:tcW w:w="445" w:type="dxa"/>
            <w:gridSpan w:val="3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339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0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4" w:type="dxa"/>
            <w:gridSpan w:val="2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5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1379" w:type="dxa"/>
            <w:gridSpan w:val="8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225" w:type="dxa"/>
            <w:gridSpan w:val="12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856" w:type="dxa"/>
            <w:gridSpan w:val="7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802" w:type="dxa"/>
            <w:gridSpan w:val="20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</w:tcPr>
          <w:p/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거래유형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금융기관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증빙구분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계좌번호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사업자등록번호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예금주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 w:val="restart"/>
            <w:tcBorders>
              <w:top w:val="single" w:color="999999" w:sz="3"/>
              <w:left w:val="none" w:color="000000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거래처</w:t>
            </w:r>
          </w:p>
        </w:tc>
        <w:tc>
          <w:tcPr>
            <w:tcW w:w="568" w:type="dxa"/>
            <w:gridSpan w:val="4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주소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6693" w:type="dxa"/>
            <w:gridSpan w:val="43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3"/>
              <w:right w:val="single" w:color="999999" w:sz="3"/>
            </w:tcBorders>
          </w:tcPr>
          <w:p/>
        </w:tc>
        <w:tc>
          <w:tcPr>
            <w:tcW w:w="568" w:type="dxa"/>
            <w:gridSpan w:val="4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상호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062" w:type="dxa"/>
            <w:gridSpan w:val="17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5" w:type="dxa"/>
            <w:gridSpan w:val="9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 w:eastAsia="돋움체"/>
                <w:b/>
                <w:sz w:val="16"/>
                <w:shd w:val="clear" w:color="000000"/>
              </w:rPr>
              <w:t>성명(대표자)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26" w:type="dxa"/>
            <w:gridSpan w:val="17"/>
            <w:tcBorders>
              <w:top w:val="single" w:color="999999" w:sz="3"/>
              <w:left w:val="single" w:color="999999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934"/>
        </w:trPr>
        <w:tc>
          <w:tcPr>
            <w:tcW w:w="4550" w:type="dxa"/>
            <w:gridSpan w:val="26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6" w:type="dxa"/>
            <w:gridSpan w:val="1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2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1" w:type="dxa"/>
            <w:gridSpan w:val="5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5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8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1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92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제7호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2021. 2. 4.)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sz w:val="18"/>
              </w:rPr>
              <w:t>(앞쪽)</w:t>
            </w: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물품(기타) 구입 지출결의서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8"/>
        <w:gridCol w:w="54"/>
        <w:gridCol w:w="54"/>
        <w:gridCol w:w="339"/>
        <w:gridCol w:w="107"/>
        <w:gridCol w:w="214"/>
        <w:gridCol w:w="57"/>
        <w:gridCol w:w="105"/>
        <w:gridCol w:w="110"/>
        <w:gridCol w:w="57"/>
        <w:gridCol w:w="66"/>
        <w:gridCol w:w="52"/>
        <w:gridCol w:w="274"/>
        <w:gridCol w:w="240"/>
        <w:gridCol w:w="209"/>
        <w:gridCol w:w="119"/>
        <w:gridCol w:w="235"/>
        <w:gridCol w:w="59"/>
        <w:gridCol w:w="46"/>
        <w:gridCol w:w="470"/>
        <w:gridCol w:w="149"/>
        <w:gridCol w:w="59"/>
        <w:gridCol w:w="230"/>
        <w:gridCol w:w="217"/>
        <w:gridCol w:w="262"/>
        <w:gridCol w:w="429"/>
        <w:gridCol w:w="0"/>
        <w:gridCol w:w="354"/>
        <w:gridCol w:w="156"/>
        <w:gridCol w:w="187"/>
        <w:gridCol w:w="178"/>
        <w:gridCol w:w="2"/>
        <w:gridCol w:w="27"/>
        <w:gridCol w:w="5"/>
        <w:gridCol w:w="218"/>
        <w:gridCol w:w="48"/>
        <w:gridCol w:w="220"/>
        <w:gridCol w:w="54"/>
        <w:gridCol w:w="284"/>
        <w:gridCol w:w="85"/>
        <w:gridCol w:w="129"/>
        <w:gridCol w:w="164"/>
        <w:gridCol w:w="54"/>
        <w:gridCol w:w="108"/>
        <w:gridCol w:w="215"/>
        <w:gridCol w:w="50"/>
        <w:gridCol w:w="82"/>
        <w:gridCol w:w="108"/>
        <w:gridCol w:w="48"/>
        <w:gridCol w:w="148"/>
        <w:gridCol w:w="54"/>
        <w:gridCol w:w="209"/>
        <w:gridCol w:w="275"/>
        <w:gridCol w:w="175"/>
        <w:gridCol w:w="205"/>
        <w:gridCol w:w="473"/>
        <w:gridCol w:w="219"/>
      </w:tblGrid>
      <w:tr>
        <w:trPr>
          <w:trHeight w:val="390"/>
        </w:trPr>
        <w:tc>
          <w:tcPr>
            <w:tcW w:w="1499" w:type="dxa"/>
            <w:gridSpan w:val="11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54" w:type="dxa"/>
            <w:gridSpan w:val="10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9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27" w:type="dxa"/>
            <w:gridSpan w:val="5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52" w:type="dxa"/>
            <w:gridSpan w:val="8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085" w:type="dxa"/>
            <w:gridSpan w:val="19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85" w:type="dxa"/>
            <w:gridSpan w:val="57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출  과  목</w:t>
            </w:r>
          </w:p>
        </w:tc>
      </w:tr>
      <w:tr>
        <w:trPr>
          <w:trHeight w:val="626"/>
        </w:trPr>
        <w:tc>
          <w:tcPr>
            <w:tcW w:w="338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35" w:type="dxa"/>
            <w:gridSpan w:val="14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5" w:type="dxa"/>
            <w:gridSpan w:val="2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3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4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0" w:type="dxa"/>
            <w:gridSpan w:val="16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7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14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원  인  행  위</w:t>
            </w:r>
          </w:p>
        </w:tc>
      </w:tr>
      <w:tr>
        <w:trPr>
          <w:trHeight w:val="433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1" w:type="dxa"/>
            <w:gridSpan w:val="2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7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18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8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9" w:type="dxa"/>
            <w:gridSpan w:val="14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06" w:type="dxa"/>
            <w:gridSpan w:val="9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41" w:type="dxa"/>
            <w:gridSpan w:val="8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1" w:type="dxa"/>
            <w:gridSpan w:val="3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9" w:type="dxa"/>
            <w:gridSpan w:val="6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3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0" w:type="dxa"/>
            <w:gridSpan w:val="8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6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0" w:type="dxa"/>
            <w:gridSpan w:val="8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6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97" w:type="dxa"/>
            <w:gridSpan w:val="3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3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50" w:type="dxa"/>
            <w:gridSpan w:val="3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10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50" w:type="dxa"/>
            <w:gridSpan w:val="3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5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0"/>
        </w:trPr>
        <w:tc>
          <w:tcPr>
            <w:tcW w:w="1266" w:type="dxa"/>
            <w:gridSpan w:val="8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285" w:type="dxa"/>
            <w:gridSpan w:val="4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3510" w:type="dxa"/>
            <w:gridSpan w:val="17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66" w:type="dxa"/>
            <w:gridSpan w:val="7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601" w:type="dxa"/>
            <w:gridSpan w:val="1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410" w:type="dxa"/>
            <w:gridSpan w:val="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1348" w:type="dxa"/>
            <w:gridSpan w:val="5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1266" w:type="dxa"/>
            <w:gridSpan w:val="8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85" w:type="dxa"/>
            <w:gridSpan w:val="4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510" w:type="dxa"/>
            <w:gridSpan w:val="1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666" w:type="dxa"/>
            <w:gridSpan w:val="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601" w:type="dxa"/>
            <w:gridSpan w:val="1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410" w:type="dxa"/>
            <w:gridSpan w:val="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5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530"/>
        </w:trPr>
        <w:tc>
          <w:tcPr>
            <w:tcW w:w="1824" w:type="dxa"/>
            <w:gridSpan w:val="13"/>
            <w:tcBorders>
              <w:top w:val="single" w:color="999999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지출상세</w:t>
            </w:r>
          </w:p>
        </w:tc>
        <w:tc>
          <w:tcPr>
            <w:tcW w:w="7261" w:type="dxa"/>
            <w:gridSpan w:val="44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86"/>
        </w:trPr>
        <w:tc>
          <w:tcPr>
            <w:tcW w:w="1824" w:type="dxa"/>
            <w:gridSpan w:val="13"/>
            <w:vMerge w:val="restart"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거래처</w:t>
            </w:r>
          </w:p>
        </w:tc>
        <w:tc>
          <w:tcPr>
            <w:tcW w:w="568" w:type="dxa"/>
            <w:gridSpan w:val="3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8"/>
                <w:shd w:val="clear" w:color="000000"/>
              </w:rPr>
              <w:t>주소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693" w:type="dxa"/>
            <w:gridSpan w:val="41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86"/>
        </w:trPr>
        <w:tc>
          <w:tcPr>
            <w:tcW w:w="1824" w:type="dxa"/>
            <w:gridSpan w:val="13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568" w:type="dxa"/>
            <w:gridSpan w:val="3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8"/>
                <w:shd w:val="clear" w:color="000000"/>
              </w:rPr>
              <w:t>상호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3034" w:type="dxa"/>
            <w:gridSpan w:val="15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290" w:type="dxa"/>
            <w:gridSpan w:val="12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 w:eastAsia="돋움체"/>
                <w:b/>
                <w:sz w:val="18"/>
                <w:shd w:val="clear" w:color="000000"/>
              </w:rPr>
              <w:t>성명(대표자)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2369" w:type="dxa"/>
            <w:gridSpan w:val="14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지  출  결  의</w:t>
            </w:r>
          </w:p>
        </w:tc>
      </w:tr>
      <w:tr>
        <w:trPr>
          <w:trHeight w:val="530"/>
        </w:trPr>
        <w:tc>
          <w:tcPr>
            <w:tcW w:w="1824" w:type="dxa"/>
            <w:gridSpan w:val="13"/>
            <w:tcBorders>
              <w:top w:val="single" w:color="000000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검사(수)</w:t>
            </w:r>
          </w:p>
        </w:tc>
        <w:tc>
          <w:tcPr>
            <w:tcW w:w="1818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 w:eastAsia="돋움체"/>
                <w:b/>
                <w:sz w:val="18"/>
                <w:shd w:val="clear" w:color="000000"/>
              </w:rPr>
              <w:t>검사(수)자</w:t>
            </w:r>
          </w:p>
        </w:tc>
        <w:tc>
          <w:tcPr>
            <w:tcW w:w="1818" w:type="dxa"/>
            <w:gridSpan w:val="11"/>
            <w:tcBorders>
              <w:top w:val="single" w:color="000000" w:sz="3"/>
              <w:left w:val="non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9" w:type="dxa"/>
            <w:gridSpan w:val="14"/>
            <w:tcBorders>
              <w:top w:val="single" w:color="000000" w:sz="3"/>
              <w:left w:val="non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eastAsia="돋움체"/>
                <w:b/>
                <w:sz w:val="18"/>
                <w:shd w:val="clear" w:color="000000"/>
              </w:rPr>
              <w:t>확인자</w:t>
            </w:r>
          </w:p>
        </w:tc>
        <w:tc>
          <w:tcPr>
            <w:tcW w:w="1806" w:type="dxa"/>
            <w:gridSpan w:val="9"/>
            <w:tcBorders>
              <w:top w:val="single" w:color="000000" w:sz="3"/>
              <w:left w:val="non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430"/>
        </w:trPr>
        <w:tc>
          <w:tcPr>
            <w:tcW w:w="1824" w:type="dxa"/>
            <w:gridSpan w:val="13"/>
            <w:tcBorders>
              <w:top w:val="single" w:color="999999" w:sz="3"/>
              <w:left w:val="none" w:color="000000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결의정보</w:t>
            </w:r>
          </w:p>
        </w:tc>
        <w:tc>
          <w:tcPr>
            <w:tcW w:w="568" w:type="dxa"/>
            <w:gridSpan w:val="3"/>
            <w:vMerge w:val="restart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4"/>
                <w:shd w:val="clear" w:color="000000"/>
              </w:rPr>
            </w:pPr>
          </w:p>
        </w:tc>
        <w:tc>
          <w:tcPr>
            <w:tcW w:w="295" w:type="dxa"/>
            <w:gridSpan w:val="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2991" w:type="dxa"/>
            <w:gridSpan w:val="17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91" w:type="dxa"/>
            <w:gridSpan w:val="5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643" w:type="dxa"/>
            <w:gridSpan w:val="13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692" w:type="dxa"/>
            <w:gridSpan w:val="2"/>
            <w:vMerge w:val="restart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돋움체"/>
                <w:sz w:val="16"/>
                <w:shd w:val="clear" w:color="000000"/>
              </w:rPr>
              <w:t>제</w:t>
            </w:r>
          </w:p>
        </w:tc>
        <w:tc>
          <w:tcPr>
            <w:tcW w:w="321" w:type="dxa"/>
            <w:gridSpan w:val="2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7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568" w:type="dxa"/>
            <w:gridSpan w:val="3"/>
            <w:vMerge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95" w:type="dxa"/>
            <w:gridSpan w:val="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2991" w:type="dxa"/>
            <w:gridSpan w:val="17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691" w:type="dxa"/>
            <w:gridSpan w:val="5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1643" w:type="dxa"/>
            <w:gridSpan w:val="13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381" w:type="dxa"/>
            <w:gridSpan w:val="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692" w:type="dxa"/>
            <w:gridSpan w:val="2"/>
            <w:vMerge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</w:tcPr>
          <w:p/>
        </w:tc>
      </w:tr>
      <w:tr>
        <w:trPr>
          <w:trHeight w:val="160"/>
        </w:trPr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7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7261" w:type="dxa"/>
            <w:gridSpan w:val="44"/>
            <w:tcBorders>
              <w:top w:val="none" w:color="999999" w:sz="3"/>
              <w:left w:val="singl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7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7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공급가액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부가세액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1" w:type="dxa"/>
            <w:gridSpan w:val="18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/>
        <w:tc>
          <w:tcPr>
            <w:tcW w:w="445" w:type="dxa"/>
            <w:gridSpan w:val="3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339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0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4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5" w:type="dxa"/>
            <w:gridSpan w:val="2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1" w:type="dxa"/>
            <w:gridSpan w:val="3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1379" w:type="dxa"/>
            <w:gridSpan w:val="7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225" w:type="dxa"/>
            <w:gridSpan w:val="12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856" w:type="dxa"/>
            <w:gridSpan w:val="7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801" w:type="dxa"/>
            <w:gridSpan w:val="18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</w:tcPr>
          <w:p/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거래유형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금융기관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1" w:type="dxa"/>
            <w:gridSpan w:val="18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증빙구분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계좌번호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1" w:type="dxa"/>
            <w:gridSpan w:val="18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4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215" w:type="dxa"/>
            <w:gridSpan w:val="2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1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1379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사업자등록번호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25" w:type="dxa"/>
            <w:gridSpan w:val="1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예금주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1" w:type="dxa"/>
            <w:gridSpan w:val="18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3"/>
            <w:vMerge w:val="restart"/>
            <w:tcBorders>
              <w:top w:val="single" w:color="999999" w:sz="3"/>
              <w:left w:val="none" w:color="000000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거래처</w:t>
            </w:r>
          </w:p>
        </w:tc>
        <w:tc>
          <w:tcPr>
            <w:tcW w:w="568" w:type="dxa"/>
            <w:gridSpan w:val="3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주소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6693" w:type="dxa"/>
            <w:gridSpan w:val="41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3"/>
            <w:vMerge/>
            <w:tcBorders>
              <w:top w:val="single" w:color="999999" w:sz="3"/>
              <w:left w:val="none" w:color="000000" w:sz="3"/>
              <w:bottom w:val="single" w:color="000000" w:sz="3"/>
              <w:right w:val="single" w:color="999999" w:sz="3"/>
            </w:tcBorders>
          </w:tcPr>
          <w:p/>
        </w:tc>
        <w:tc>
          <w:tcPr>
            <w:tcW w:w="568" w:type="dxa"/>
            <w:gridSpan w:val="3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상호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063" w:type="dxa"/>
            <w:gridSpan w:val="17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8" w:type="dxa"/>
            <w:gridSpan w:val="9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 w:eastAsia="돋움체"/>
                <w:b/>
                <w:sz w:val="16"/>
                <w:shd w:val="clear" w:color="000000"/>
              </w:rPr>
              <w:t>성명(대표자)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23" w:type="dxa"/>
            <w:gridSpan w:val="15"/>
            <w:tcBorders>
              <w:top w:val="single" w:color="999999" w:sz="3"/>
              <w:left w:val="single" w:color="999999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7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764"/>
        </w:trPr>
        <w:tc>
          <w:tcPr>
            <w:tcW w:w="4550" w:type="dxa"/>
            <w:gridSpan w:val="26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6" w:type="dxa"/>
            <w:gridSpan w:val="1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2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1" w:type="dxa"/>
            <w:gridSpan w:val="5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5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8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1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92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46"/>
        <w:widowControl w:val="off"/>
        <w:tabs>
          <w:tab w:val="left" w:leader="none" w:pos="372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312" w:lineRule="auto"/>
      </w:pPr>
      <w:r>
        <w:rPr>
          <w:rFonts w:ascii="조선굴림체"/>
          <w:sz w:val="22"/>
        </w:rPr>
        <w:t xml:space="preserve"> </w:t>
      </w:r>
      <w:r>
        <w:rPr>
          <w:rFonts w:ascii="조선굴림체"/>
          <w:sz w:val="22"/>
        </w:rPr>
        <w:t>※</w:t>
      </w:r>
      <w:r>
        <w:rPr>
          <w:rFonts w:ascii="조선굴림체" w:eastAsia="조선굴림체"/>
          <w:sz w:val="22"/>
        </w:rPr>
        <w:t xml:space="preserve"> 계약서를 작성하는 경우에는 이면기재사항 및 승락사항 생략 가능</w:t>
      </w:r>
    </w:p>
    <w:p>
      <w:r>
        <w:br w:type="page"/>
      </w:r>
    </w:p>
    <w:p>
      <w:pPr>
        <w:pStyle w:val="23"/>
        <w:widowControl w:val="off"/>
        <w:wordWrap w:val="1"/>
        <w:spacing w:line="384" w:lineRule="auto"/>
        <w:ind w:left="255" w:hanging="255"/>
        <w:jc w:val="right"/>
      </w:pPr>
      <w:r>
        <w:rPr>
          <w:rFonts w:ascii="조선굴림체" w:eastAsia="조선굴림체"/>
          <w:sz w:val="18"/>
          <w:shd w:val="clear" w:fill="ffffff"/>
        </w:rPr>
        <w:t>(뒷쪽)</w:t>
      </w:r>
    </w:p>
    <w:tbl>
      <w:tblPr>
        <w:tblOverlap w:val="never"/>
        <w:tblW w:w="906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6"/>
        <w:gridCol w:w="1296"/>
        <w:gridCol w:w="1296"/>
        <w:gridCol w:w="1296"/>
        <w:gridCol w:w="1296"/>
        <w:gridCol w:w="1296"/>
        <w:gridCol w:w="1293"/>
      </w:tblGrid>
      <w:tr>
        <w:trPr>
          <w:trHeight w:val="603"/>
        </w:trPr>
        <w:tc>
          <w:tcPr>
            <w:tcW w:w="9067" w:type="dxa"/>
            <w:gridSpan w:val="7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tcFitText/>
            <w:vAlign w:val="center"/>
          </w:tcPr>
          <w:p>
            <w:pPr>
              <w:pStyle w:val="46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ascii="한양견고딕" w:eastAsia="한양견고딕"/>
                <w:b/>
                <w:spacing w:val="0"/>
                <w:w w:val="100"/>
                <w:sz w:val="32"/>
              </w:rPr>
              <w:t>물품(기타) 구입명세서</w:t>
            </w: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000000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품명</w:t>
            </w:r>
          </w:p>
        </w:tc>
        <w:tc>
          <w:tcPr>
            <w:tcW w:w="1296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규격</w:t>
            </w:r>
          </w:p>
        </w:tc>
        <w:tc>
          <w:tcPr>
            <w:tcW w:w="1296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단위</w:t>
            </w:r>
          </w:p>
        </w:tc>
        <w:tc>
          <w:tcPr>
            <w:tcW w:w="1296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수량</w:t>
            </w:r>
          </w:p>
        </w:tc>
        <w:tc>
          <w:tcPr>
            <w:tcW w:w="1296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단가</w:t>
            </w:r>
          </w:p>
        </w:tc>
        <w:tc>
          <w:tcPr>
            <w:tcW w:w="1296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금액</w:t>
            </w:r>
          </w:p>
        </w:tc>
        <w:tc>
          <w:tcPr>
            <w:tcW w:w="1293" w:type="dxa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shd w:val="clear" w:color="000000"/>
              </w:rPr>
              <w:t>비고</w:t>
            </w: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520"/>
        </w:trPr>
        <w:tc>
          <w:tcPr>
            <w:tcW w:w="1296" w:type="dxa"/>
            <w:tcBorders>
              <w:top w:val="single" w:color="999999" w:sz="3"/>
              <w:left w:val="none" w:color="000000" w:sz="9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293" w:type="dxa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</w:tbl>
    <w:p>
      <w:pPr>
        <w:pStyle w:val="23"/>
        <w:widowControl w:val="off"/>
        <w:ind w:left="255" w:hanging="255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지출원인행위부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spacing w:line="384" w:lineRule="auto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22"/>
        <w:widowControl w:val="off"/>
        <w:spacing w:line="384" w:lineRule="auto"/>
      </w:pPr>
      <w:r>
        <w:rPr>
          <w:rFonts w:ascii="조선신명조" w:eastAsia="조선신명조"/>
          <w:w w:val="85"/>
          <w:sz w:val="26"/>
          <w:shd w:val="clear" w:color="000000"/>
        </w:rPr>
        <w:t>부서 :        관(단위사업) :         항(세부사업) :        목(편성목) :</w:t>
      </w:r>
    </w:p>
    <w:tbl>
      <w:tblPr>
        <w:tblOverlap w:val="never"/>
        <w:tblW w:w="90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709"/>
        <w:gridCol w:w="913"/>
        <w:gridCol w:w="913"/>
        <w:gridCol w:w="913"/>
        <w:gridCol w:w="913"/>
        <w:gridCol w:w="786"/>
        <w:gridCol w:w="736"/>
        <w:gridCol w:w="836"/>
        <w:gridCol w:w="863"/>
        <w:gridCol w:w="833"/>
      </w:tblGrid>
      <w:tr>
        <w:trPr>
          <w:trHeight w:val="494"/>
        </w:trPr>
        <w:tc>
          <w:tcPr>
            <w:tcW w:w="1393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  년</w:t>
            </w:r>
          </w:p>
        </w:tc>
        <w:tc>
          <w:tcPr>
            <w:tcW w:w="913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현액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(1)</w:t>
            </w:r>
          </w:p>
        </w:tc>
        <w:tc>
          <w:tcPr>
            <w:tcW w:w="913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배정액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(2)</w:t>
            </w:r>
          </w:p>
        </w:tc>
        <w:tc>
          <w:tcPr>
            <w:tcW w:w="913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적요</w:t>
            </w:r>
          </w:p>
        </w:tc>
        <w:tc>
          <w:tcPr>
            <w:tcW w:w="913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채주</w:t>
            </w:r>
          </w:p>
        </w:tc>
        <w:tc>
          <w:tcPr>
            <w:tcW w:w="2358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지출원인행위액</w:t>
            </w:r>
          </w:p>
        </w:tc>
        <w:tc>
          <w:tcPr>
            <w:tcW w:w="1696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잔액</w:t>
            </w:r>
          </w:p>
        </w:tc>
      </w:tr>
      <w:tr>
        <w:trPr>
          <w:trHeight w:val="568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월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일</w:t>
            </w:r>
          </w:p>
        </w:tc>
        <w:tc>
          <w:tcPr>
            <w:tcW w:w="913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13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13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13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전도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자금</w:t>
            </w: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지급액</w:t>
            </w: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(3)</w:t>
            </w: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(1-3)</w:t>
            </w: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배정액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(2-3)</w:t>
            </w: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032"/>
        </w:trPr>
        <w:tc>
          <w:tcPr>
            <w:tcW w:w="68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8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73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6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3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6452"/>
      </w:tblGrid>
      <w:tr>
        <w:trPr>
          <w:trHeight w:val="692"/>
        </w:trPr>
        <w:tc>
          <w:tcPr>
            <w:tcW w:w="9068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6"/>
                <w:shd w:val="clear" w:color="000000"/>
              </w:rPr>
              <w:t>지       출       명       세</w:t>
            </w:r>
          </w:p>
        </w:tc>
      </w:tr>
      <w:tr>
        <w:trPr>
          <w:trHeight w:val="523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금       액</w:t>
            </w: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적                        요</w:t>
            </w: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9"/>
        </w:trPr>
        <w:tc>
          <w:tcPr>
            <w:tcW w:w="261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645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 xml:space="preserve"> 합계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제9호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지출부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4"/>
        <w:gridCol w:w="1031"/>
        <w:gridCol w:w="814"/>
        <w:gridCol w:w="1247"/>
        <w:gridCol w:w="1193"/>
        <w:gridCol w:w="1139"/>
        <w:gridCol w:w="1195"/>
        <w:gridCol w:w="1246"/>
      </w:tblGrid>
      <w:tr>
        <w:trPr>
          <w:trHeight w:val="676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예산과목</w:t>
            </w: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날짜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번호</w:t>
            </w: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적요</w:t>
            </w: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채주</w:t>
            </w: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예산액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①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집행액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②</w:t>
            </w: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잔액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2"/>
                <w:shd w:val="clear" w:color="000000"/>
              </w:rPr>
              <w:t>(</w:t>
            </w:r>
            <w:r>
              <w:rPr>
                <w:rFonts w:ascii="조선가는고딕"/>
                <w:sz w:val="22"/>
                <w:shd w:val="clear" w:color="000000"/>
              </w:rPr>
              <w:t>①</w:t>
            </w:r>
            <w:r>
              <w:rPr>
                <w:rFonts w:ascii="조선가는고딕"/>
                <w:sz w:val="22"/>
                <w:shd w:val="clear" w:color="000000"/>
              </w:rPr>
              <w:t>-</w:t>
            </w:r>
            <w:r>
              <w:rPr>
                <w:rFonts w:ascii="조선가는고딕"/>
                <w:sz w:val="22"/>
                <w:shd w:val="clear" w:color="000000"/>
              </w:rPr>
              <w:t>②</w:t>
            </w:r>
            <w:r>
              <w:rPr>
                <w:rFonts w:ascii="조선가는고딕"/>
                <w:sz w:val="22"/>
                <w:shd w:val="clear" w:color="000000"/>
              </w:rPr>
              <w:t>)</w:t>
            </w: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89"/>
        </w:trPr>
        <w:tc>
          <w:tcPr>
            <w:tcW w:w="11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0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  <w:tc>
          <w:tcPr>
            <w:tcW w:w="12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제10호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1"/>
        <w:gridCol w:w="802"/>
        <w:gridCol w:w="2629"/>
        <w:gridCol w:w="819"/>
        <w:gridCol w:w="53"/>
        <w:gridCol w:w="2839"/>
      </w:tblGrid>
      <w:tr>
        <w:trPr>
          <w:trHeight w:val="1020"/>
        </w:trPr>
        <w:tc>
          <w:tcPr>
            <w:tcW w:w="9063" w:type="dxa"/>
            <w:gridSpan w:val="6"/>
            <w:tcBorders>
              <w:top w:val="single" w:color="000000" w:sz="5"/>
              <w:left w:val="single" w:color="000000" w:sz="5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66" w:lineRule="auto"/>
              <w:jc w:val="center"/>
            </w:pPr>
            <w:r>
              <w:rPr>
                <w:rFonts w:ascii="조선신명조" w:eastAsia="조선신명조"/>
                <w:b/>
                <w:spacing w:val="-7"/>
                <w:sz w:val="36"/>
                <w:shd w:val="clear" w:color="000000"/>
              </w:rPr>
              <w:t>물 품 검 사(수) 조서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계  약  건  명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113"/>
            </w:pPr>
            <w:r>
              <w:rPr>
                <w:rFonts w:ascii="조선신명조"/>
                <w:spacing w:val="-3"/>
                <w:sz w:val="26"/>
                <w:shd w:val="clear" w:color="000000"/>
              </w:rPr>
              <w:t xml:space="preserve"> 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납    품    자</w:t>
            </w:r>
          </w:p>
        </w:tc>
        <w:tc>
          <w:tcPr>
            <w:tcW w:w="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신명조"/>
                <w:b/>
                <w:sz w:val="26"/>
                <w:shd w:val="clear" w:color="000000"/>
              </w:rPr>
              <w:t>상호</w:t>
            </w:r>
          </w:p>
        </w:tc>
        <w:tc>
          <w:tcPr>
            <w:tcW w:w="2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신명조"/>
                <w:b/>
                <w:sz w:val="26"/>
                <w:shd w:val="clear" w:color="000000"/>
              </w:rPr>
              <w:t xml:space="preserve"> </w:t>
            </w:r>
          </w:p>
        </w:tc>
        <w:tc>
          <w:tcPr>
            <w:tcW w:w="87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신명조"/>
                <w:b/>
                <w:sz w:val="26"/>
                <w:shd w:val="clear" w:color="000000"/>
              </w:rPr>
              <w:t>성명</w:t>
            </w:r>
          </w:p>
        </w:tc>
        <w:tc>
          <w:tcPr>
            <w:tcW w:w="28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jc w:val="center"/>
              <w:rPr>
                <w:rFonts w:ascii="조선신명조" w:eastAsia="조선신명조"/>
                <w:b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계  약  금  액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spacing w:line="283" w:lineRule="auto"/>
              <w:ind w:left="283"/>
            </w:pPr>
            <w:r>
              <w:rPr>
                <w:rFonts w:ascii="조선신명조" w:eastAsia="조선신명조"/>
                <w:spacing w:val="-3"/>
                <w:sz w:val="26"/>
                <w:shd w:val="clear" w:color="000000"/>
              </w:rPr>
              <w:t>금                       원정 (</w:t>
            </w:r>
            <w:r>
              <w:rPr>
                <w:rFonts w:ascii="조선신명조"/>
                <w:spacing w:val="-3"/>
                <w:sz w:val="26"/>
                <w:shd w:val="clear" w:color="000000"/>
              </w:rPr>
              <w:t>₩</w:t>
            </w:r>
            <w:r>
              <w:rPr>
                <w:rFonts w:ascii="조선신명조"/>
                <w:spacing w:val="-3"/>
                <w:sz w:val="26"/>
                <w:shd w:val="clear" w:color="000000"/>
              </w:rPr>
              <w:t xml:space="preserve">                    )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eastAsia="조선신명조"/>
                <w:b/>
                <w:spacing w:val="-3"/>
                <w:sz w:val="26"/>
                <w:shd w:val="clear" w:color="000000"/>
              </w:rPr>
              <w:t>계약체결년월일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283"/>
            </w:pPr>
            <w:r>
              <w:rPr>
                <w:rFonts w:ascii="조선신명조" w:eastAsia="조선신명조"/>
                <w:spacing w:val="-3"/>
                <w:sz w:val="26"/>
                <w:shd w:val="clear" w:color="000000"/>
              </w:rPr>
              <w:t xml:space="preserve">                          년      월      일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납  품  기  한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283"/>
            </w:pPr>
            <w:r>
              <w:rPr>
                <w:rFonts w:ascii="조선신명조" w:eastAsia="조선신명조"/>
                <w:spacing w:val="-3"/>
                <w:sz w:val="26"/>
                <w:shd w:val="clear" w:color="000000"/>
              </w:rPr>
              <w:t xml:space="preserve">                          년      월      일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납 품 년 월 일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283"/>
            </w:pPr>
            <w:r>
              <w:rPr>
                <w:rFonts w:ascii="조선신명조" w:eastAsia="조선신명조"/>
                <w:spacing w:val="-3"/>
                <w:sz w:val="26"/>
                <w:shd w:val="clear" w:color="000000"/>
              </w:rPr>
              <w:t xml:space="preserve">                          년      월      일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검사(수)년월일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283"/>
            </w:pPr>
            <w:r>
              <w:rPr>
                <w:rFonts w:ascii="조선신명조" w:eastAsia="조선신명조"/>
                <w:spacing w:val="-3"/>
                <w:sz w:val="26"/>
                <w:shd w:val="clear" w:color="000000"/>
              </w:rPr>
              <w:t xml:space="preserve">                          년      월      일</w:t>
            </w:r>
          </w:p>
        </w:tc>
      </w:tr>
      <w:tr>
        <w:trPr>
          <w:trHeight w:val="737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검사(수) 장소</w:t>
            </w:r>
          </w:p>
        </w:tc>
        <w:tc>
          <w:tcPr>
            <w:tcW w:w="714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spacing w:line="283" w:lineRule="auto"/>
              <w:ind w:left="283"/>
              <w:rPr>
                <w:rFonts w:ascii="조선신명조" w:eastAsia="조선신명조"/>
                <w:color w:val="000000"/>
                <w:spacing w:val="-3"/>
                <w:sz w:val="26"/>
                <w:shd w:val="clear" w:color="000000"/>
              </w:rPr>
            </w:pPr>
          </w:p>
        </w:tc>
      </w:tr>
      <w:tr>
        <w:trPr>
          <w:trHeight w:val="1598"/>
        </w:trPr>
        <w:tc>
          <w:tcPr>
            <w:tcW w:w="192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8" w:lineRule="auto"/>
              <w:jc w:val="center"/>
            </w:pPr>
            <w:r>
              <w:rPr>
                <w:rFonts w:ascii="조선신명조" w:eastAsia="조선신명조"/>
                <w:b/>
                <w:spacing w:val="-3"/>
                <w:sz w:val="26"/>
                <w:shd w:val="clear" w:color="000000"/>
              </w:rPr>
              <w:t>검 수 자 의 견</w:t>
            </w:r>
          </w:p>
        </w:tc>
        <w:tc>
          <w:tcPr>
            <w:tcW w:w="425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5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ind w:left="3658" w:hanging="3658"/>
            </w:pPr>
            <w:r>
              <w:rPr>
                <w:rFonts w:ascii="조선신명조"/>
                <w:sz w:val="26"/>
                <w:shd w:val="clear" w:color="000000"/>
              </w:rPr>
              <w:t xml:space="preserve"> </w:t>
            </w:r>
            <w:r>
              <w:rPr>
                <w:rFonts w:ascii="조선신명조"/>
                <w:sz w:val="26"/>
                <w:shd w:val="clear" w:color="000000"/>
              </w:rPr>
              <w:t>①</w:t>
            </w:r>
            <w:r>
              <w:rPr>
                <w:rFonts w:ascii="조선신명조" w:eastAsia="조선신명조"/>
                <w:sz w:val="26"/>
                <w:shd w:val="clear" w:color="000000"/>
              </w:rPr>
              <w:t xml:space="preserve"> 수량은 일치 하는가?</w:t>
            </w:r>
          </w:p>
          <w:p>
            <w:pPr>
              <w:pStyle w:val="0"/>
              <w:widowControl w:val="off"/>
              <w:spacing w:line="408" w:lineRule="auto"/>
              <w:ind w:left="3658" w:hanging="3658"/>
            </w:pPr>
            <w:r>
              <w:rPr>
                <w:rFonts w:ascii="조선신명조"/>
                <w:sz w:val="26"/>
                <w:shd w:val="clear" w:color="000000"/>
              </w:rPr>
              <w:t xml:space="preserve"> </w:t>
            </w:r>
            <w:r>
              <w:rPr>
                <w:rFonts w:ascii="조선신명조"/>
                <w:sz w:val="26"/>
                <w:shd w:val="clear" w:color="000000"/>
              </w:rPr>
              <w:t>②</w:t>
            </w:r>
            <w:r>
              <w:rPr>
                <w:rFonts w:ascii="조선신명조" w:eastAsia="조선신명조"/>
                <w:sz w:val="26"/>
                <w:shd w:val="clear" w:color="000000"/>
              </w:rPr>
              <w:t xml:space="preserve"> 계약규격과 외형은 일치 하는가?</w:t>
            </w:r>
          </w:p>
          <w:p>
            <w:pPr>
              <w:pStyle w:val="0"/>
              <w:widowControl w:val="off"/>
              <w:spacing w:line="408" w:lineRule="auto"/>
            </w:pPr>
            <w:r>
              <w:rPr>
                <w:rFonts w:ascii="조선신명조"/>
                <w:sz w:val="26"/>
                <w:shd w:val="clear" w:color="000000"/>
              </w:rPr>
              <w:t xml:space="preserve"> </w:t>
            </w:r>
            <w:r>
              <w:rPr>
                <w:rFonts w:ascii="조선신명조"/>
                <w:sz w:val="26"/>
                <w:shd w:val="clear" w:color="000000"/>
              </w:rPr>
              <w:t>③</w:t>
            </w:r>
            <w:r>
              <w:rPr>
                <w:rFonts w:ascii="조선신명조" w:eastAsia="조선신명조"/>
                <w:sz w:val="26"/>
                <w:shd w:val="clear" w:color="000000"/>
              </w:rPr>
              <w:t xml:space="preserve"> 구성품은 부착되어 있는가?</w:t>
            </w:r>
          </w:p>
        </w:tc>
        <w:tc>
          <w:tcPr>
            <w:tcW w:w="2892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ind w:left="3658" w:hanging="3658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예(    ) ,  아니오(   )</w:t>
            </w:r>
          </w:p>
          <w:p>
            <w:pPr>
              <w:pStyle w:val="0"/>
              <w:widowControl w:val="off"/>
              <w:spacing w:line="408" w:lineRule="auto"/>
              <w:ind w:left="3658" w:hanging="3658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예(    ) ,  아니오(   )</w:t>
            </w:r>
          </w:p>
          <w:p>
            <w:pPr>
              <w:pStyle w:val="0"/>
              <w:widowControl w:val="off"/>
              <w:spacing w:line="408" w:lineRule="auto"/>
              <w:ind w:left="3658" w:hanging="3658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예(    ) ,  아니오(   )</w:t>
            </w:r>
          </w:p>
        </w:tc>
      </w:tr>
      <w:tr>
        <w:trPr>
          <w:trHeight w:val="4058"/>
        </w:trPr>
        <w:tc>
          <w:tcPr>
            <w:tcW w:w="9063" w:type="dxa"/>
            <w:gridSpan w:val="6"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5"/>
            </w:tcBorders>
            <w:vAlign w:val="top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위와 같이 검사(수) 하였음.</w:t>
            </w:r>
          </w:p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 xml:space="preserve"> 년    월     일</w:t>
            </w:r>
          </w:p>
          <w:p>
            <w:pPr>
              <w:pStyle w:val="0"/>
              <w:widowControl w:val="off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검수자    (직책)                 (성명)               (인)</w:t>
            </w:r>
          </w:p>
          <w:p>
            <w:pPr>
              <w:pStyle w:val="0"/>
              <w:widowControl w:val="off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확인자    (직책)                 (성명)               (인)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22"/>
        <w:widowControl w:val="off"/>
        <w:wordWrap w:val="1"/>
        <w:spacing w:line="384" w:lineRule="auto"/>
        <w:ind w:left="496" w:hanging="496"/>
      </w:pPr>
      <w:r>
        <w:rPr>
          <w:rFonts w:ascii="조선굵은고딕"/>
          <w:sz w:val="30"/>
        </w:rPr>
        <w:t>󰏚</w:t>
      </w:r>
      <w:r>
        <w:rPr>
          <w:rFonts w:ascii="조선굵은고딕" w:eastAsia="조선굵은고딕"/>
          <w:sz w:val="30"/>
        </w:rPr>
        <w:t xml:space="preserve"> 검수사진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3"/>
      </w:tblGrid>
      <w:tr>
        <w:trPr>
          <w:trHeight w:val="5181"/>
        </w:trPr>
        <w:tc>
          <w:tcPr>
            <w:tcW w:w="9073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96"/>
        </w:trPr>
        <w:tc>
          <w:tcPr>
            <w:tcW w:w="907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검수 1</w:t>
            </w:r>
          </w:p>
        </w:tc>
      </w:tr>
      <w:tr>
        <w:trPr>
          <w:trHeight w:val="5181"/>
        </w:trPr>
        <w:tc>
          <w:tcPr>
            <w:tcW w:w="907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96"/>
        </w:trPr>
        <w:tc>
          <w:tcPr>
            <w:tcW w:w="9073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검수 2</w:t>
            </w: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22"/>
        <w:widowControl w:val="off"/>
        <w:spacing w:line="384" w:lineRule="auto"/>
      </w:pPr>
      <w:r>
        <w:rPr>
          <w:rFonts w:ascii="조선굴림체"/>
          <w:sz w:val="24"/>
          <w:shd w:val="clear" w:color="000000"/>
        </w:rPr>
        <w:t>※</w:t>
      </w:r>
      <w:r>
        <w:rPr>
          <w:rFonts w:ascii="조선굴림체" w:eastAsia="조선굴림체"/>
          <w:sz w:val="24"/>
          <w:shd w:val="clear" w:color="000000"/>
        </w:rPr>
        <w:t xml:space="preserve"> 검수사진은 물품 수령 후 반드시 실물을 촬영하여 첨부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제11호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&lt;신설 2021. 2. 4.&gt;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인건비 지출결의서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8"/>
        <w:gridCol w:w="54"/>
        <w:gridCol w:w="54"/>
        <w:gridCol w:w="339"/>
        <w:gridCol w:w="107"/>
        <w:gridCol w:w="160"/>
        <w:gridCol w:w="54"/>
        <w:gridCol w:w="57"/>
        <w:gridCol w:w="215"/>
        <w:gridCol w:w="57"/>
        <w:gridCol w:w="66"/>
        <w:gridCol w:w="17"/>
        <w:gridCol w:w="308"/>
        <w:gridCol w:w="240"/>
        <w:gridCol w:w="214"/>
        <w:gridCol w:w="294"/>
        <w:gridCol w:w="54"/>
        <w:gridCol w:w="107"/>
        <w:gridCol w:w="356"/>
        <w:gridCol w:w="262"/>
        <w:gridCol w:w="59"/>
        <w:gridCol w:w="230"/>
        <w:gridCol w:w="217"/>
        <w:gridCol w:w="262"/>
        <w:gridCol w:w="429"/>
        <w:gridCol w:w="341"/>
        <w:gridCol w:w="107"/>
        <w:gridCol w:w="249"/>
        <w:gridCol w:w="180"/>
        <w:gridCol w:w="32"/>
        <w:gridCol w:w="161"/>
        <w:gridCol w:w="57"/>
        <w:gridCol w:w="268"/>
        <w:gridCol w:w="54"/>
        <w:gridCol w:w="369"/>
        <w:gridCol w:w="129"/>
        <w:gridCol w:w="107"/>
        <w:gridCol w:w="218"/>
        <w:gridCol w:w="215"/>
        <w:gridCol w:w="50"/>
        <w:gridCol w:w="82"/>
        <w:gridCol w:w="107"/>
        <w:gridCol w:w="196"/>
        <w:gridCol w:w="54"/>
        <w:gridCol w:w="375"/>
        <w:gridCol w:w="109"/>
        <w:gridCol w:w="175"/>
        <w:gridCol w:w="205"/>
        <w:gridCol w:w="274"/>
        <w:gridCol w:w="199"/>
        <w:gridCol w:w="220"/>
      </w:tblGrid>
      <w:tr>
        <w:trPr>
          <w:trHeight w:val="390"/>
        </w:trPr>
        <w:tc>
          <w:tcPr>
            <w:tcW w:w="1499" w:type="dxa"/>
            <w:gridSpan w:val="11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53" w:type="dxa"/>
            <w:gridSpan w:val="9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9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27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52" w:type="dxa"/>
            <w:gridSpan w:val="6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086" w:type="dxa"/>
            <w:gridSpan w:val="17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85" w:type="dxa"/>
            <w:gridSpan w:val="51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출  과  목</w:t>
            </w:r>
          </w:p>
        </w:tc>
      </w:tr>
      <w:tr>
        <w:trPr>
          <w:trHeight w:val="750"/>
        </w:trPr>
        <w:tc>
          <w:tcPr>
            <w:tcW w:w="338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941" w:type="dxa"/>
            <w:gridSpan w:val="14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8" w:type="dxa"/>
            <w:gridSpan w:val="2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b/>
                <w:color w:val="000000"/>
                <w:shd w:val="clear" w:color="000000"/>
              </w:rPr>
            </w:pPr>
          </w:p>
        </w:tc>
        <w:tc>
          <w:tcPr>
            <w:tcW w:w="1924" w:type="dxa"/>
            <w:gridSpan w:val="8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1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932" w:type="dxa"/>
            <w:gridSpan w:val="12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7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15" w:type="dxa"/>
            <w:gridSpan w:val="10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312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품  의  정  보</w:t>
            </w:r>
          </w:p>
        </w:tc>
      </w:tr>
      <w:tr>
        <w:trPr>
          <w:trHeight w:val="538"/>
        </w:trPr>
        <w:tc>
          <w:tcPr>
            <w:tcW w:w="1516" w:type="dxa"/>
            <w:gridSpan w:val="12"/>
            <w:tcBorders>
              <w:top w:val="single" w:color="000000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지출건명</w:t>
            </w:r>
          </w:p>
        </w:tc>
        <w:tc>
          <w:tcPr>
            <w:tcW w:w="7569" w:type="dxa"/>
            <w:gridSpan w:val="39"/>
            <w:tcBorders>
              <w:top w:val="single" w:color="000000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원  인  행  위</w:t>
            </w:r>
          </w:p>
        </w:tc>
      </w:tr>
      <w:tr>
        <w:trPr>
          <w:trHeight w:val="433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1" w:type="dxa"/>
            <w:gridSpan w:val="3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6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17" w:type="dxa"/>
            <w:gridSpan w:val="9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7" w:type="dxa"/>
            <w:gridSpan w:val="8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8" w:type="dxa"/>
            <w:gridSpan w:val="12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08" w:type="dxa"/>
            <w:gridSpan w:val="9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41" w:type="dxa"/>
            <w:gridSpan w:val="8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2" w:type="dxa"/>
            <w:gridSpan w:val="3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9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8" w:type="dxa"/>
            <w:gridSpan w:val="3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99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7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0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7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2" w:type="dxa"/>
            <w:gridSpan w:val="2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1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20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8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7" w:type="dxa"/>
            <w:gridSpan w:val="7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5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2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7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3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6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20" w:type="dxa"/>
            <w:tcBorders>
              <w:top w:val="none" w:color="999999" w:sz="3"/>
              <w:left w:val="non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543"/>
        </w:trPr>
        <w:tc>
          <w:tcPr>
            <w:tcW w:w="1051" w:type="dxa"/>
            <w:gridSpan w:val="6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382" w:type="dxa"/>
            <w:gridSpan w:val="4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3458" w:type="dxa"/>
            <w:gridSpan w:val="16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729" w:type="dxa"/>
            <w:gridSpan w:val="5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907" w:type="dxa"/>
            <w:gridSpan w:val="1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484" w:type="dxa"/>
            <w:gridSpan w:val="2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1074" w:type="dxa"/>
            <w:gridSpan w:val="5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1051" w:type="dxa"/>
            <w:gridSpan w:val="6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82" w:type="dxa"/>
            <w:gridSpan w:val="4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565" w:type="dxa"/>
            <w:gridSpan w:val="17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622" w:type="dxa"/>
            <w:gridSpan w:val="4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907" w:type="dxa"/>
            <w:gridSpan w:val="1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75" w:type="dxa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183" w:type="dxa"/>
            <w:gridSpan w:val="6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3092"/>
        </w:trPr>
        <w:tc>
          <w:tcPr>
            <w:tcW w:w="9085" w:type="dxa"/>
            <w:gridSpan w:val="51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tbl>
            <w:tblPr>
              <w:tblOverlap w:val="never"/>
              <w:tblW w:w="8676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72"/>
              <w:gridCol w:w="1927"/>
              <w:gridCol w:w="625"/>
              <w:gridCol w:w="2719"/>
              <w:gridCol w:w="596"/>
              <w:gridCol w:w="1841"/>
              <w:gridCol w:w="795"/>
            </w:tblGrid>
            <w:tr>
              <w:trPr>
                <w:trHeight w:val="327"/>
              </w:trPr>
              <w:tc>
                <w:tcPr>
                  <w:tcW w:w="2100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</w:pPr>
                  <w:r>
                    <w:rPr>
                      <w:rFonts w:eastAsia="돋움체"/>
                      <w:b/>
                      <w:shd w:val="clear" w:color="000000"/>
                    </w:rPr>
                    <w:t>보수액</w:t>
                  </w:r>
                </w:p>
              </w:tc>
              <w:tc>
                <w:tcPr>
                  <w:tcW w:w="62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b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b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b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b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b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2100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</w:pPr>
                  <w:r>
                    <w:rPr>
                      <w:rFonts w:eastAsia="돋움체"/>
                      <w:b/>
                      <w:shd w:val="clear" w:color="000000"/>
                    </w:rPr>
                    <w:t>공제액</w:t>
                  </w:r>
                </w:p>
              </w:tc>
              <w:tc>
                <w:tcPr>
                  <w:tcW w:w="62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b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b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b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b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b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172" w:type="dxa"/>
                  <w:tcBorders>
                    <w:top w:val="single" w:color="999999" w:sz="3"/>
                    <w:left w:val="single" w:color="999999" w:sz="3"/>
                    <w:bottom w:val="none" w:color="000000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single" w:color="999999" w:sz="3"/>
                    <w:left w:val="dotted" w:color="000000" w:sz="3"/>
                    <w:bottom w:val="dotted" w:color="000000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소득세</w:t>
                  </w:r>
                </w:p>
              </w:tc>
              <w:tc>
                <w:tcPr>
                  <w:tcW w:w="625" w:type="dxa"/>
                  <w:tcBorders>
                    <w:top w:val="single" w:color="999999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single" w:color="999999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single" w:color="999999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single" w:color="999999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single" w:color="999999" w:sz="3"/>
                    <w:left w:val="none" w:color="000000" w:sz="3"/>
                    <w:bottom w:val="dotted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172" w:type="dxa"/>
                  <w:tcBorders>
                    <w:top w:val="none" w:color="000000" w:sz="3"/>
                    <w:left w:val="single" w:color="999999" w:sz="3"/>
                    <w:bottom w:val="none" w:color="000000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dotted" w:color="000000" w:sz="3"/>
                    <w:left w:val="dotted" w:color="000000" w:sz="3"/>
                    <w:bottom w:val="dotted" w:color="000000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지방소득세</w:t>
                  </w:r>
                </w:p>
              </w:tc>
              <w:tc>
                <w:tcPr>
                  <w:tcW w:w="62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172" w:type="dxa"/>
                  <w:tcBorders>
                    <w:top w:val="none" w:color="000000" w:sz="3"/>
                    <w:left w:val="single" w:color="999999" w:sz="3"/>
                    <w:bottom w:val="none" w:color="000000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dotted" w:color="000000" w:sz="3"/>
                    <w:left w:val="dotted" w:color="000000" w:sz="3"/>
                    <w:bottom w:val="dotted" w:color="000000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국민연금</w:t>
                  </w:r>
                </w:p>
              </w:tc>
              <w:tc>
                <w:tcPr>
                  <w:tcW w:w="62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172" w:type="dxa"/>
                  <w:tcBorders>
                    <w:top w:val="none" w:color="000000" w:sz="3"/>
                    <w:left w:val="single" w:color="999999" w:sz="3"/>
                    <w:bottom w:val="none" w:color="000000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dotted" w:color="000000" w:sz="3"/>
                    <w:left w:val="dotted" w:color="000000" w:sz="3"/>
                    <w:bottom w:val="dotted" w:color="000000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건강보험</w:t>
                  </w:r>
                </w:p>
              </w:tc>
              <w:tc>
                <w:tcPr>
                  <w:tcW w:w="62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27"/>
              </w:trPr>
              <w:tc>
                <w:tcPr>
                  <w:tcW w:w="172" w:type="dxa"/>
                  <w:tcBorders>
                    <w:top w:val="none" w:color="000000" w:sz="3"/>
                    <w:left w:val="single" w:color="999999" w:sz="3"/>
                    <w:bottom w:val="none" w:color="000000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dotted" w:color="000000" w:sz="3"/>
                    <w:left w:val="dotted" w:color="000000" w:sz="3"/>
                    <w:bottom w:val="dotted" w:color="000000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장기요양보험</w:t>
                  </w:r>
                </w:p>
              </w:tc>
              <w:tc>
                <w:tcPr>
                  <w:tcW w:w="62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dotted" w:color="000000" w:sz="3"/>
                    <w:left w:val="none" w:color="000000" w:sz="3"/>
                    <w:bottom w:val="dotted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  <w:tr>
              <w:trPr>
                <w:trHeight w:val="330"/>
              </w:trPr>
              <w:tc>
                <w:tcPr>
                  <w:tcW w:w="172" w:type="dxa"/>
                  <w:tcBorders>
                    <w:top w:val="none" w:color="000000" w:sz="3"/>
                    <w:left w:val="single" w:color="999999" w:sz="3"/>
                    <w:bottom w:val="single" w:color="999999" w:sz="3"/>
                    <w:right w:val="dotted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200" w:right="200"/>
                    <w:jc w:val="distribute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1927" w:type="dxa"/>
                  <w:tcBorders>
                    <w:top w:val="dotted" w:color="000000" w:sz="3"/>
                    <w:left w:val="dotted" w:color="000000" w:sz="3"/>
                    <w:bottom w:val="single" w:color="999999" w:sz="3"/>
                    <w:right w:val="none" w:color="000000" w:sz="3"/>
                  </w:tcBorders>
                  <w:tcFitText/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240" w:lineRule="auto"/>
                    <w:ind w:left="120" w:right="160"/>
                    <w:jc w:val="distribute"/>
                  </w:pPr>
                  <w:r>
                    <w:rPr>
                      <w:rFonts w:eastAsia="돋움체"/>
                      <w:shd w:val="clear" w:color="000000"/>
                    </w:rPr>
                    <w:t>고용보험</w:t>
                  </w:r>
                </w:p>
              </w:tc>
              <w:tc>
                <w:tcPr>
                  <w:tcW w:w="625" w:type="dxa"/>
                  <w:tcBorders>
                    <w:top w:val="dotted" w:color="000000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</w:pPr>
                  <w:r>
                    <w:rPr>
                      <w:rFonts w:eastAsia="돋움체"/>
                      <w:shd w:val="clear" w:color="000000"/>
                    </w:rPr>
                    <w:t>금</w:t>
                  </w:r>
                </w:p>
              </w:tc>
              <w:tc>
                <w:tcPr>
                  <w:tcW w:w="2719" w:type="dxa"/>
                  <w:tcBorders>
                    <w:top w:val="dotted" w:color="000000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596" w:type="dxa"/>
                  <w:tcBorders>
                    <w:top w:val="dotted" w:color="000000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center"/>
                  </w:pPr>
                  <w:r>
                    <w:rPr>
                      <w:rFonts w:ascii="돋움체" w:eastAsia="돋움체"/>
                      <w:shd w:val="clear" w:color="000000"/>
                    </w:rPr>
                    <w:t>원(금</w:t>
                  </w:r>
                </w:p>
              </w:tc>
              <w:tc>
                <w:tcPr>
                  <w:tcW w:w="1841" w:type="dxa"/>
                  <w:tcBorders>
                    <w:top w:val="dotted" w:color="000000" w:sz="3"/>
                    <w:left w:val="none" w:color="000000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right"/>
                    <w:rPr>
                      <w:rFonts w:ascii="돋움체" w:eastAsia="돋움체"/>
                      <w:color w:val="000000"/>
                      <w:shd w:val="clear" w:color="000000"/>
                    </w:rPr>
                  </w:pPr>
                </w:p>
              </w:tc>
              <w:tc>
                <w:tcPr>
                  <w:tcW w:w="795" w:type="dxa"/>
                  <w:tcBorders>
                    <w:top w:val="dotted" w:color="000000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372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wordWrap w:val="1"/>
                    <w:spacing w:line="240" w:lineRule="auto"/>
                    <w:jc w:val="left"/>
                  </w:pPr>
                  <w:r>
                    <w:rPr>
                      <w:rFonts w:ascii="돋움체" w:eastAsia="돋움체"/>
                      <w:shd w:val="clear" w:color="000000"/>
                    </w:rPr>
                    <w:t>원)</w:t>
                  </w:r>
                </w:p>
              </w:tc>
            </w:tr>
          </w:tbl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ind w:left="0"/>
              <w:jc w:val="center"/>
            </w:pPr>
          </w:p>
        </w:tc>
      </w:tr>
      <w:tr>
        <w:trPr>
          <w:trHeight w:val="133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지  출  결  의</w:t>
            </w:r>
          </w:p>
        </w:tc>
      </w:tr>
      <w:tr>
        <w:trPr>
          <w:trHeight w:val="373"/>
        </w:trPr>
        <w:tc>
          <w:tcPr>
            <w:tcW w:w="1824" w:type="dxa"/>
            <w:gridSpan w:val="13"/>
            <w:tcBorders>
              <w:top w:val="single" w:color="999999" w:sz="3"/>
              <w:left w:val="none" w:color="000000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결의정보</w:t>
            </w:r>
          </w:p>
        </w:tc>
        <w:tc>
          <w:tcPr>
            <w:tcW w:w="454" w:type="dxa"/>
            <w:gridSpan w:val="2"/>
            <w:vMerge w:val="restart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한양견고딕" w:eastAsia="한양견고딕"/>
                <w:b/>
                <w:color w:val="000000"/>
                <w:sz w:val="24"/>
                <w:shd w:val="clear" w:color="000000"/>
              </w:rPr>
            </w:pPr>
          </w:p>
        </w:tc>
        <w:tc>
          <w:tcPr>
            <w:tcW w:w="294" w:type="dxa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3047" w:type="dxa"/>
            <w:gridSpan w:val="15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748" w:type="dxa"/>
            <w:gridSpan w:val="4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818" w:type="dxa"/>
            <w:gridSpan w:val="1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480" w:type="dxa"/>
            <w:gridSpan w:val="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419" w:type="dxa"/>
            <w:gridSpan w:val="2"/>
            <w:vMerge w:val="restart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</w:pPr>
            <w:r>
              <w:rPr>
                <w:rFonts w:eastAsia="돋움체"/>
                <w:sz w:val="16"/>
                <w:shd w:val="clear" w:color="000000"/>
              </w:rPr>
              <w:t>제</w:t>
            </w:r>
          </w:p>
        </w:tc>
        <w:tc>
          <w:tcPr>
            <w:tcW w:w="321" w:type="dxa"/>
            <w:gridSpan w:val="3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6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454" w:type="dxa"/>
            <w:gridSpan w:val="2"/>
            <w:vMerge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94" w:type="dxa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3047" w:type="dxa"/>
            <w:gridSpan w:val="15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748" w:type="dxa"/>
            <w:gridSpan w:val="4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1818" w:type="dxa"/>
            <w:gridSpan w:val="1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480" w:type="dxa"/>
            <w:gridSpan w:val="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419" w:type="dxa"/>
            <w:gridSpan w:val="2"/>
            <w:vMerge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</w:tcPr>
          <w:p/>
        </w:tc>
      </w:tr>
      <w:tr>
        <w:trPr/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6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7261" w:type="dxa"/>
            <w:gridSpan w:val="38"/>
            <w:vMerge w:val="restart"/>
            <w:tcBorders>
              <w:top w:val="none" w:color="999999" w:sz="3"/>
              <w:left w:val="singl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한양견고딕" w:eastAsia="한양견고딕"/>
                <w:b/>
                <w:color w:val="000000"/>
                <w:sz w:val="6"/>
                <w:shd w:val="clear" w:color="000000"/>
              </w:rPr>
            </w:pPr>
          </w:p>
        </w:tc>
      </w:tr>
      <w:tr>
        <w:trPr/>
        <w:tc>
          <w:tcPr>
            <w:tcW w:w="445" w:type="dxa"/>
            <w:gridSpan w:val="3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339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0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4" w:type="dxa"/>
            <w:gridSpan w:val="2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5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2" w:type="dxa"/>
            <w:gridSpan w:val="3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7261" w:type="dxa"/>
            <w:gridSpan w:val="38"/>
            <w:vMerge/>
            <w:tcBorders>
              <w:top w:val="none" w:color="999999" w:sz="3"/>
              <w:left w:val="single" w:color="999999" w:sz="3"/>
              <w:bottom w:val="single" w:color="999999" w:sz="3"/>
              <w:right w:val="none" w:color="000000" w:sz="3"/>
            </w:tcBorders>
          </w:tcPr>
          <w:p/>
        </w:tc>
      </w:tr>
      <w:tr>
        <w:trPr>
          <w:trHeight w:val="463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4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1265" w:type="dxa"/>
            <w:gridSpan w:val="6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지급총액</w:t>
            </w:r>
          </w:p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38" w:type="dxa"/>
            <w:gridSpan w:val="10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177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공제액</w:t>
            </w:r>
          </w:p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80" w:type="dxa"/>
            <w:gridSpan w:val="14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4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1265" w:type="dxa"/>
            <w:gridSpan w:val="6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실수령액</w:t>
            </w:r>
          </w:p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38" w:type="dxa"/>
            <w:gridSpan w:val="10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177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지급대상인원</w:t>
            </w:r>
          </w:p>
          <w:p>
            <w:pPr>
              <w:pStyle w:val="1"/>
              <w:widowControl w:val="off"/>
              <w:wordWrap w:val="1"/>
              <w:snapToGrid w:val="off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80" w:type="dxa"/>
            <w:gridSpan w:val="14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70"/>
        </w:trPr>
        <w:tc>
          <w:tcPr>
            <w:tcW w:w="1824" w:type="dxa"/>
            <w:gridSpan w:val="13"/>
            <w:tcBorders>
              <w:top w:val="none" w:color="999999" w:sz="3"/>
              <w:left w:val="none" w:color="000000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265" w:type="dxa"/>
            <w:gridSpan w:val="6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수령인</w:t>
            </w:r>
          </w:p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38" w:type="dxa"/>
            <w:gridSpan w:val="10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177" w:type="dxa"/>
            <w:gridSpan w:val="8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소득구분</w:t>
            </w:r>
          </w:p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80" w:type="dxa"/>
            <w:gridSpan w:val="14"/>
            <w:tcBorders>
              <w:top w:val="single" w:color="999999" w:sz="3"/>
              <w:left w:val="single" w:color="999999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1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81"/>
        </w:trPr>
        <w:tc>
          <w:tcPr>
            <w:tcW w:w="4550" w:type="dxa"/>
            <w:gridSpan w:val="25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snapToGrid w:val="off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5" w:type="dxa"/>
            <w:gridSpan w:val="8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2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0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5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8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1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93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wordWrap w:val="1"/>
              <w:snapToGrid w:val="off"/>
              <w:ind w:left="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회계 규정 [별지 제12호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&lt;신설 2021. 2. 4.&gt;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조선굴림체" w:eastAsia="조선굴림체"/>
                <w:sz w:val="18"/>
              </w:rPr>
              <w:t>(앞면)</w:t>
            </w: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고딕" w:eastAsia="조선굵은고딕"/>
                <w:b/>
                <w:sz w:val="28"/>
              </w:rPr>
              <w:t>여비 지출결의서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</w:tblPr>
      <w:tblGrid>
        <w:gridCol w:w="338"/>
        <w:gridCol w:w="54"/>
        <w:gridCol w:w="54"/>
        <w:gridCol w:w="339"/>
        <w:gridCol w:w="107"/>
        <w:gridCol w:w="214"/>
        <w:gridCol w:w="57"/>
        <w:gridCol w:w="215"/>
        <w:gridCol w:w="57"/>
        <w:gridCol w:w="66"/>
        <w:gridCol w:w="17"/>
        <w:gridCol w:w="308"/>
        <w:gridCol w:w="240"/>
        <w:gridCol w:w="209"/>
        <w:gridCol w:w="119"/>
        <w:gridCol w:w="235"/>
        <w:gridCol w:w="59"/>
        <w:gridCol w:w="46"/>
        <w:gridCol w:w="249"/>
        <w:gridCol w:w="370"/>
        <w:gridCol w:w="59"/>
        <w:gridCol w:w="230"/>
        <w:gridCol w:w="217"/>
        <w:gridCol w:w="262"/>
        <w:gridCol w:w="100"/>
        <w:gridCol w:w="330"/>
        <w:gridCol w:w="0"/>
        <w:gridCol w:w="354"/>
        <w:gridCol w:w="343"/>
        <w:gridCol w:w="51"/>
        <w:gridCol w:w="129"/>
        <w:gridCol w:w="27"/>
        <w:gridCol w:w="5"/>
        <w:gridCol w:w="0"/>
        <w:gridCol w:w="217"/>
        <w:gridCol w:w="268"/>
        <w:gridCol w:w="54"/>
        <w:gridCol w:w="40"/>
        <w:gridCol w:w="244"/>
        <w:gridCol w:w="85"/>
        <w:gridCol w:w="129"/>
        <w:gridCol w:w="165"/>
        <w:gridCol w:w="161"/>
        <w:gridCol w:w="215"/>
        <w:gridCol w:w="50"/>
        <w:gridCol w:w="82"/>
        <w:gridCol w:w="54"/>
        <w:gridCol w:w="50"/>
        <w:gridCol w:w="4"/>
        <w:gridCol w:w="196"/>
        <w:gridCol w:w="54"/>
        <w:gridCol w:w="107"/>
        <w:gridCol w:w="377"/>
        <w:gridCol w:w="175"/>
        <w:gridCol w:w="205"/>
        <w:gridCol w:w="57"/>
        <w:gridCol w:w="60"/>
        <w:gridCol w:w="356"/>
        <w:gridCol w:w="219"/>
      </w:tblGrid>
      <w:tr>
        <w:trPr>
          <w:trHeight w:val="390"/>
        </w:trPr>
        <w:tc>
          <w:tcPr>
            <w:tcW w:w="1498" w:type="dxa"/>
            <w:gridSpan w:val="10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당해예산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  <w:tc>
          <w:tcPr>
            <w:tcW w:w="1854" w:type="dxa"/>
            <w:gridSpan w:val="10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769" w:type="dxa"/>
            <w:gridSpan w:val="4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년도</w:t>
            </w:r>
          </w:p>
        </w:tc>
        <w:tc>
          <w:tcPr>
            <w:tcW w:w="1127" w:type="dxa"/>
            <w:gridSpan w:val="5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right"/>
            </w:pPr>
            <w:r>
              <w:rPr>
                <w:rFonts w:eastAsia="돋움"/>
                <w:sz w:val="22"/>
              </w:rPr>
              <w:t>일반</w:t>
            </w:r>
          </w:p>
        </w:tc>
        <w:tc>
          <w:tcPr>
            <w:tcW w:w="752" w:type="dxa"/>
            <w:gridSpan w:val="8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43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"/>
                <w:sz w:val="22"/>
              </w:rPr>
              <w:t>회계</w:t>
            </w:r>
          </w:p>
        </w:tc>
        <w:tc>
          <w:tcPr>
            <w:tcW w:w="3086" w:type="dxa"/>
            <w:gridSpan w:val="22"/>
            <w:tcBorders>
              <w:top w:val="none" w:color="000000" w:sz="9"/>
              <w:left w:val="none" w:color="000000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b/>
                <w:sz w:val="18"/>
                <w:shd w:val="clear" w:color="000000"/>
              </w:rPr>
              <w:t>〔</w:t>
            </w:r>
            <w:r>
              <w:rPr>
                <w:rFonts w:ascii="돋움체" w:eastAsia="돋움체"/>
                <w:b/>
                <w:sz w:val="18"/>
                <w:shd w:val="clear" w:color="000000"/>
              </w:rPr>
              <w:t xml:space="preserve">        연계 </w:t>
            </w:r>
            <w:r>
              <w:rPr>
                <w:rFonts w:ascii="돋움체"/>
                <w:b/>
                <w:sz w:val="18"/>
                <w:shd w:val="clear" w:color="000000"/>
              </w:rPr>
              <w:t>〕</w:t>
            </w:r>
          </w:p>
        </w:tc>
      </w:tr>
      <w:tr>
        <w:trPr>
          <w:trHeight w:val="173"/>
        </w:trPr>
        <w:tc>
          <w:tcPr>
            <w:tcW w:w="9085" w:type="dxa"/>
            <w:gridSpan w:val="59"/>
            <w:tcBorders>
              <w:top w:val="none" w:color="999999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세  출  과  목</w:t>
            </w:r>
          </w:p>
        </w:tc>
      </w:tr>
      <w:tr>
        <w:trPr>
          <w:trHeight w:val="626"/>
        </w:trPr>
        <w:tc>
          <w:tcPr>
            <w:tcW w:w="338" w:type="dxa"/>
            <w:tcBorders>
              <w:top w:val="single" w:color="000000" w:sz="3"/>
              <w:left w:val="none" w:color="000000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35" w:type="dxa"/>
            <w:gridSpan w:val="13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5" w:type="dxa"/>
            <w:gridSpan w:val="2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항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23" w:type="dxa"/>
            <w:gridSpan w:val="11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54" w:type="dxa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목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919" w:type="dxa"/>
            <w:gridSpan w:val="15"/>
            <w:tcBorders>
              <w:top w:val="single" w:color="000000" w:sz="3"/>
              <w:left w:val="none" w:color="7f7f7f" w:sz="3"/>
              <w:bottom w:val="single" w:color="000000" w:sz="9"/>
              <w:right w:val="single" w:color="7f7f7f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347" w:type="dxa"/>
            <w:gridSpan w:val="3"/>
            <w:tcBorders>
              <w:top w:val="single" w:color="000000" w:sz="3"/>
              <w:left w:val="single" w:color="7f7f7f" w:sz="3"/>
              <w:bottom w:val="single" w:color="000000" w:sz="9"/>
              <w:right w:val="none" w:color="7f7f7f" w:sz="3"/>
            </w:tcBorders>
            <w:tcFitText/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hd w:val="clear" w:color="000000"/>
              </w:rPr>
              <w:t>세</w:t>
            </w:r>
          </w:p>
        </w:tc>
        <w:tc>
          <w:tcPr>
            <w:tcW w:w="1914" w:type="dxa"/>
            <w:gridSpan w:val="13"/>
            <w:tcBorders>
              <w:top w:val="single" w:color="000000" w:sz="3"/>
              <w:left w:val="none" w:color="7f7f7f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품  의  정  보</w:t>
            </w:r>
          </w:p>
        </w:tc>
      </w:tr>
      <w:tr>
        <w:trPr>
          <w:trHeight w:val="481"/>
        </w:trPr>
        <w:tc>
          <w:tcPr>
            <w:tcW w:w="1516" w:type="dxa"/>
            <w:gridSpan w:val="11"/>
            <w:tcBorders>
              <w:top w:val="single" w:color="000000" w:sz="3"/>
              <w:left w:val="none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hd w:val="clear" w:color="000000"/>
              </w:rPr>
              <w:t>지출건명</w:t>
            </w:r>
          </w:p>
        </w:tc>
        <w:tc>
          <w:tcPr>
            <w:tcW w:w="7569" w:type="dxa"/>
            <w:gridSpan w:val="48"/>
            <w:tcBorders>
              <w:top w:val="single" w:color="000000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원  인  행  위</w:t>
            </w:r>
          </w:p>
        </w:tc>
      </w:tr>
      <w:tr>
        <w:trPr>
          <w:trHeight w:val="433"/>
        </w:trPr>
        <w:tc>
          <w:tcPr>
            <w:tcW w:w="784" w:type="dxa"/>
            <w:gridSpan w:val="4"/>
            <w:tcBorders>
              <w:top w:val="single" w:color="000000" w:sz="3"/>
              <w:left w:val="none" w:color="000000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제 </w:t>
            </w:r>
          </w:p>
        </w:tc>
        <w:tc>
          <w:tcPr>
            <w:tcW w:w="321" w:type="dxa"/>
            <w:gridSpan w:val="2"/>
            <w:tcBorders>
              <w:top w:val="single" w:color="000000" w:sz="3"/>
              <w:left w:val="none" w:color="999999" w:sz="3"/>
              <w:bottom w:val="none" w:color="999999" w:sz="3"/>
              <w:right w:val="non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6"/>
            <w:tcBorders>
              <w:top w:val="single" w:color="000000" w:sz="3"/>
              <w:left w:val="none" w:color="999999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1818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8" w:type="dxa"/>
            <w:gridSpan w:val="11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19" w:type="dxa"/>
            <w:gridSpan w:val="16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1806" w:type="dxa"/>
            <w:gridSpan w:val="10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86"/>
        </w:trPr>
        <w:tc>
          <w:tcPr>
            <w:tcW w:w="391" w:type="dxa"/>
            <w:gridSpan w:val="2"/>
            <w:vMerge w:val="restart"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1041" w:type="dxa"/>
            <w:gridSpan w:val="7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2" w:type="dxa"/>
            <w:gridSpan w:val="3"/>
            <w:vMerge w:val="restart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909" w:type="dxa"/>
            <w:gridSpan w:val="6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4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4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7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7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10" w:type="dxa"/>
            <w:gridSpan w:val="9"/>
            <w:tcBorders>
              <w:top w:val="singl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909" w:type="dxa"/>
            <w:gridSpan w:val="5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97" w:type="dxa"/>
            <w:gridSpan w:val="5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77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7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9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7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61" w:type="dxa"/>
            <w:gridSpan w:val="9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0" w:type="dxa"/>
            <w:gridSpan w:val="5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non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03"/>
        </w:trPr>
        <w:tc>
          <w:tcPr>
            <w:tcW w:w="391" w:type="dxa"/>
            <w:gridSpan w:val="2"/>
            <w:vMerge/>
            <w:tcBorders>
              <w:top w:val="none" w:color="999999" w:sz="3"/>
              <w:left w:val="none" w:color="000000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1041" w:type="dxa"/>
            <w:gridSpan w:val="7"/>
            <w:vMerge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40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48" w:type="dxa"/>
            <w:gridSpan w:val="8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30" w:type="dxa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7" w:type="dxa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89" w:type="dxa"/>
            <w:gridSpan w:val="6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2" w:type="dxa"/>
            <w:gridSpan w:val="4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8" w:type="dxa"/>
            <w:gridSpan w:val="2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61" w:type="dxa"/>
            <w:gridSpan w:val="9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0" w:type="dxa"/>
            <w:gridSpan w:val="5"/>
            <w:tcBorders>
              <w:top w:val="none" w:color="999999" w:sz="3"/>
              <w:left w:val="none" w:color="999999" w:sz="3"/>
              <w:bottom w:val="single" w:color="999999" w:sz="3"/>
              <w:right w:val="singl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49" w:type="dxa"/>
            <w:gridSpan w:val="2"/>
            <w:tcBorders>
              <w:top w:val="non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1338" w:type="dxa"/>
            <w:gridSpan w:val="7"/>
            <w:tcBorders>
              <w:top w:val="non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  <w:tc>
          <w:tcPr>
            <w:tcW w:w="219" w:type="dxa"/>
            <w:tcBorders>
              <w:top w:val="none" w:color="999999" w:sz="3"/>
              <w:left w:val="non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56"/>
        </w:trPr>
        <w:tc>
          <w:tcPr>
            <w:tcW w:w="1433" w:type="dxa"/>
            <w:gridSpan w:val="9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2727" w:type="dxa"/>
            <w:gridSpan w:val="15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697" w:type="dxa"/>
            <w:gridSpan w:val="2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1977" w:type="dxa"/>
            <w:gridSpan w:val="18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한양견고딕"/>
                <w:b/>
                <w:sz w:val="26"/>
                <w:shd w:val="clear" w:color="000000"/>
              </w:rPr>
              <w:t xml:space="preserve">       </w:t>
            </w:r>
          </w:p>
        </w:tc>
        <w:tc>
          <w:tcPr>
            <w:tcW w:w="411" w:type="dxa"/>
            <w:gridSpan w:val="5"/>
            <w:tcBorders>
              <w:top w:val="single" w:color="999999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1450" w:type="dxa"/>
            <w:gridSpan w:val="7"/>
            <w:tcBorders>
              <w:top w:val="single" w:color="999999" w:sz="3"/>
              <w:left w:val="none" w:color="000000" w:sz="3"/>
              <w:bottom w:val="none" w:color="999999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u w:val="single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1433" w:type="dxa"/>
            <w:gridSpan w:val="9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392" w:type="dxa"/>
            <w:gridSpan w:val="3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2727" w:type="dxa"/>
            <w:gridSpan w:val="15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697" w:type="dxa"/>
            <w:gridSpan w:val="2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977" w:type="dxa"/>
            <w:gridSpan w:val="18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411" w:type="dxa"/>
            <w:gridSpan w:val="5"/>
            <w:tcBorders>
              <w:top w:val="single" w:color="000000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  <w:tc>
          <w:tcPr>
            <w:tcW w:w="1450" w:type="dxa"/>
            <w:gridSpan w:val="7"/>
            <w:tcBorders>
              <w:top w:val="none" w:color="999999" w:sz="3"/>
              <w:left w:val="none" w:color="000000" w:sz="3"/>
              <w:bottom w:val="single" w:color="999999" w:sz="3"/>
              <w:right w:val="none" w:color="000000" w:sz="3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 w:val="restart"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여비명세</w:t>
            </w:r>
          </w:p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출장목적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6102" w:type="dxa"/>
            <w:gridSpan w:val="40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출장기간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1238" w:type="dxa"/>
            <w:gridSpan w:val="6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39" w:type="dxa"/>
            <w:gridSpan w:val="8"/>
            <w:tcBorders>
              <w:top w:val="singl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9" w:type="dxa"/>
            <w:gridSpan w:val="5"/>
            <w:tcBorders>
              <w:top w:val="single" w:color="999999" w:sz="3"/>
              <w:left w:val="non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돋움체"/>
                <w:b/>
                <w:sz w:val="16"/>
                <w:shd w:val="clear" w:color="000000"/>
              </w:rPr>
              <w:t>부터</w:t>
            </w:r>
          </w:p>
        </w:tc>
        <w:tc>
          <w:tcPr>
            <w:tcW w:w="1236" w:type="dxa"/>
            <w:gridSpan w:val="10"/>
            <w:tcBorders>
              <w:top w:val="singl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35" w:type="dxa"/>
            <w:gridSpan w:val="9"/>
            <w:tcBorders>
              <w:top w:val="single" w:color="999999" w:sz="3"/>
              <w:left w:val="none" w:color="999999" w:sz="3"/>
              <w:bottom w:val="singl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5" w:type="dxa"/>
            <w:gridSpan w:val="2"/>
            <w:tcBorders>
              <w:top w:val="single" w:color="999999" w:sz="3"/>
              <w:left w:val="non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돋움체"/>
                <w:b/>
                <w:sz w:val="16"/>
                <w:shd w:val="clear" w:color="000000"/>
              </w:rPr>
              <w:t>까지</w:t>
            </w: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출장지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78" w:type="dxa"/>
            <w:gridSpan w:val="15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3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정산유형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22" w:type="dxa"/>
            <w:gridSpan w:val="17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여비합계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78" w:type="dxa"/>
            <w:gridSpan w:val="15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3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일비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22" w:type="dxa"/>
            <w:gridSpan w:val="17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식비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78" w:type="dxa"/>
            <w:gridSpan w:val="15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3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숙박비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22" w:type="dxa"/>
            <w:gridSpan w:val="17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single" w:color="999999" w:sz="3"/>
              <w:left w:val="none" w:color="000000" w:sz="3"/>
              <w:bottom w:val="single" w:color="000000" w:sz="9"/>
              <w:right w:val="single" w:color="999999" w:sz="3"/>
            </w:tcBorders>
          </w:tcPr>
          <w:p/>
        </w:tc>
        <w:tc>
          <w:tcPr>
            <w:tcW w:w="1158" w:type="dxa"/>
            <w:gridSpan w:val="7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교통비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78" w:type="dxa"/>
            <w:gridSpan w:val="15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203" w:type="dxa"/>
            <w:gridSpan w:val="8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교통편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b/>
                <w:color w:val="000000"/>
                <w:sz w:val="16"/>
                <w:shd w:val="clear" w:color="000000"/>
              </w:rPr>
            </w:pPr>
          </w:p>
        </w:tc>
        <w:tc>
          <w:tcPr>
            <w:tcW w:w="2422" w:type="dxa"/>
            <w:gridSpan w:val="17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돋움체" w:eastAsia="돋움체"/>
                <w:b/>
                <w:shd w:val="clear" w:color="000000"/>
              </w:rPr>
              <w:t>지  출  결  의</w:t>
            </w:r>
          </w:p>
        </w:tc>
      </w:tr>
      <w:tr>
        <w:trPr>
          <w:trHeight w:val="486"/>
        </w:trPr>
        <w:tc>
          <w:tcPr>
            <w:tcW w:w="1824" w:type="dxa"/>
            <w:gridSpan w:val="12"/>
            <w:tcBorders>
              <w:top w:val="single" w:color="999999" w:sz="3"/>
              <w:left w:val="none" w:color="000000" w:sz="3"/>
              <w:bottom w:val="none" w:color="999999" w:sz="3"/>
              <w:right w:val="single" w:color="999999" w:sz="3"/>
            </w:tcBorders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돋움체"/>
                <w:b/>
                <w:sz w:val="18"/>
                <w:shd w:val="clear" w:color="000000"/>
              </w:rPr>
              <w:t>결의정보</w:t>
            </w:r>
          </w:p>
        </w:tc>
        <w:tc>
          <w:tcPr>
            <w:tcW w:w="568" w:type="dxa"/>
            <w:gridSpan w:val="3"/>
            <w:vMerge w:val="restart"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4"/>
                <w:shd w:val="clear" w:color="000000"/>
              </w:rPr>
            </w:pPr>
          </w:p>
        </w:tc>
        <w:tc>
          <w:tcPr>
            <w:tcW w:w="295" w:type="dxa"/>
            <w:gridSpan w:val="2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eastAsia="한양견고딕"/>
                <w:b/>
                <w:sz w:val="26"/>
                <w:shd w:val="clear" w:color="000000"/>
              </w:rPr>
              <w:t>금</w:t>
            </w:r>
          </w:p>
        </w:tc>
        <w:tc>
          <w:tcPr>
            <w:tcW w:w="2612" w:type="dxa"/>
            <w:gridSpan w:val="13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701" w:type="dxa"/>
            <w:gridSpan w:val="7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원(금</w:t>
            </w:r>
          </w:p>
        </w:tc>
        <w:tc>
          <w:tcPr>
            <w:tcW w:w="2013" w:type="dxa"/>
            <w:gridSpan w:val="16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  <w:tc>
          <w:tcPr>
            <w:tcW w:w="437" w:type="dxa"/>
            <w:gridSpan w:val="3"/>
            <w:vMerge w:val="restart"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</w:pPr>
            <w:r>
              <w:rPr>
                <w:rFonts w:ascii="한양견고딕" w:eastAsia="한양견고딕"/>
                <w:b/>
                <w:sz w:val="26"/>
                <w:shd w:val="clear" w:color="000000"/>
              </w:rPr>
              <w:t>원)</w:t>
            </w:r>
          </w:p>
        </w:tc>
        <w:tc>
          <w:tcPr>
            <w:tcW w:w="635" w:type="dxa"/>
            <w:gridSpan w:val="3"/>
            <w:vMerge w:val="restart"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2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eastAsia="돋움체"/>
                <w:sz w:val="16"/>
                <w:shd w:val="clear" w:color="000000"/>
              </w:rPr>
              <w:t>제</w:t>
            </w:r>
          </w:p>
        </w:tc>
        <w:tc>
          <w:tcPr>
            <w:tcW w:w="321" w:type="dxa"/>
            <w:gridSpan w:val="2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719" w:type="dxa"/>
            <w:gridSpan w:val="6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sz w:val="16"/>
                <w:shd w:val="clear" w:color="000000"/>
              </w:rPr>
              <w:t>호</w:t>
            </w:r>
          </w:p>
        </w:tc>
        <w:tc>
          <w:tcPr>
            <w:tcW w:w="568" w:type="dxa"/>
            <w:gridSpan w:val="3"/>
            <w:vMerge/>
            <w:tcBorders>
              <w:top w:val="single" w:color="999999" w:sz="3"/>
              <w:left w:val="singl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95" w:type="dxa"/>
            <w:gridSpan w:val="2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2612" w:type="dxa"/>
            <w:gridSpan w:val="13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701" w:type="dxa"/>
            <w:gridSpan w:val="7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2013" w:type="dxa"/>
            <w:gridSpan w:val="16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437" w:type="dxa"/>
            <w:gridSpan w:val="3"/>
            <w:vMerge/>
            <w:tcBorders>
              <w:top w:val="single" w:color="999999" w:sz="3"/>
              <w:left w:val="none" w:color="999999" w:sz="3"/>
              <w:bottom w:val="single" w:color="000000" w:sz="3"/>
              <w:right w:val="none" w:color="999999" w:sz="3"/>
            </w:tcBorders>
          </w:tcPr>
          <w:p/>
        </w:tc>
        <w:tc>
          <w:tcPr>
            <w:tcW w:w="635" w:type="dxa"/>
            <w:gridSpan w:val="3"/>
            <w:vMerge/>
            <w:tcBorders>
              <w:top w:val="single" w:color="999999" w:sz="3"/>
              <w:left w:val="none" w:color="999999" w:sz="3"/>
              <w:bottom w:val="none" w:color="999999" w:sz="3"/>
              <w:right w:val="none" w:color="000000" w:sz="3"/>
            </w:tcBorders>
          </w:tcPr>
          <w:p/>
        </w:tc>
      </w:tr>
      <w:tr>
        <w:trPr>
          <w:trHeight w:val="130"/>
        </w:trPr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6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7261" w:type="dxa"/>
            <w:gridSpan w:val="47"/>
            <w:tcBorders>
              <w:top w:val="none" w:color="999999" w:sz="3"/>
              <w:left w:val="single" w:color="999999" w:sz="3"/>
              <w:bottom w:val="single" w:color="999999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한양견고딕" w:eastAsia="한양견고딕"/>
                <w:b/>
                <w:color w:val="000000"/>
                <w:sz w:val="6"/>
                <w:shd w:val="clear" w:color="000000"/>
              </w:rPr>
            </w:pPr>
          </w:p>
        </w:tc>
      </w:tr>
      <w:tr>
        <w:trPr/>
        <w:tc>
          <w:tcPr>
            <w:tcW w:w="784" w:type="dxa"/>
            <w:gridSpan w:val="4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21" w:type="dxa"/>
            <w:gridSpan w:val="2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719" w:type="dxa"/>
            <w:gridSpan w:val="6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863" w:type="dxa"/>
            <w:gridSpan w:val="5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거래유형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741" w:type="dxa"/>
            <w:gridSpan w:val="14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8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금융기관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/>
        <w:tc>
          <w:tcPr>
            <w:tcW w:w="445" w:type="dxa"/>
            <w:gridSpan w:val="3"/>
            <w:vMerge w:val="restart"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(</w:t>
            </w:r>
          </w:p>
        </w:tc>
        <w:tc>
          <w:tcPr>
            <w:tcW w:w="339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10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4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</w:pPr>
            <w:r>
              <w:rPr>
                <w:rFonts w:ascii="돋움체"/>
                <w:sz w:val="16"/>
                <w:shd w:val="clear" w:color="000000"/>
              </w:rPr>
              <w:t>.</w:t>
            </w:r>
          </w:p>
        </w:tc>
        <w:tc>
          <w:tcPr>
            <w:tcW w:w="215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57" w:type="dxa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lef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392" w:type="dxa"/>
            <w:gridSpan w:val="3"/>
            <w:vMerge w:val="restart"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top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ascii="돋움체"/>
                <w:sz w:val="16"/>
                <w:shd w:val="clear" w:color="000000"/>
              </w:rPr>
              <w:t>)</w:t>
            </w:r>
          </w:p>
        </w:tc>
        <w:tc>
          <w:tcPr>
            <w:tcW w:w="863" w:type="dxa"/>
            <w:gridSpan w:val="5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741" w:type="dxa"/>
            <w:gridSpan w:val="14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856" w:type="dxa"/>
            <w:gridSpan w:val="8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2802" w:type="dxa"/>
            <w:gridSpan w:val="20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</w:tcPr>
          <w:p/>
        </w:tc>
      </w:tr>
      <w:tr>
        <w:trPr>
          <w:trHeight w:val="433"/>
        </w:trPr>
        <w:tc>
          <w:tcPr>
            <w:tcW w:w="445" w:type="dxa"/>
            <w:gridSpan w:val="3"/>
            <w:vMerge/>
            <w:tcBorders>
              <w:top w:val="none" w:color="999999" w:sz="3"/>
              <w:left w:val="none" w:color="000000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39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10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4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215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57" w:type="dxa"/>
            <w:vMerge/>
            <w:tcBorders>
              <w:top w:val="none" w:color="999999" w:sz="3"/>
              <w:left w:val="none" w:color="999999" w:sz="3"/>
              <w:bottom w:val="none" w:color="999999" w:sz="3"/>
              <w:right w:val="none" w:color="999999" w:sz="3"/>
            </w:tcBorders>
          </w:tcPr>
          <w:p/>
        </w:tc>
        <w:tc>
          <w:tcPr>
            <w:tcW w:w="392" w:type="dxa"/>
            <w:gridSpan w:val="3"/>
            <w:vMerge/>
            <w:tcBorders>
              <w:top w:val="none" w:color="999999" w:sz="3"/>
              <w:left w:val="none" w:color="999999" w:sz="3"/>
              <w:bottom w:val="none" w:color="999999" w:sz="3"/>
              <w:right w:val="single" w:color="999999" w:sz="3"/>
            </w:tcBorders>
          </w:tcPr>
          <w:p/>
        </w:tc>
        <w:tc>
          <w:tcPr>
            <w:tcW w:w="863" w:type="dxa"/>
            <w:gridSpan w:val="5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계좌번호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741" w:type="dxa"/>
            <w:gridSpan w:val="14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56" w:type="dxa"/>
            <w:gridSpan w:val="8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예금주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right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 w:val="restart"/>
            <w:tcBorders>
              <w:top w:val="none" w:color="999999" w:sz="3"/>
              <w:left w:val="none" w:color="000000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18"/>
                <w:shd w:val="clear" w:color="000000"/>
              </w:rPr>
            </w:pPr>
          </w:p>
        </w:tc>
        <w:tc>
          <w:tcPr>
            <w:tcW w:w="863" w:type="dxa"/>
            <w:gridSpan w:val="5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소속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6398" w:type="dxa"/>
            <w:gridSpan w:val="4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1824" w:type="dxa"/>
            <w:gridSpan w:val="12"/>
            <w:vMerge/>
            <w:tcBorders>
              <w:top w:val="none" w:color="999999" w:sz="3"/>
              <w:left w:val="none" w:color="000000" w:sz="3"/>
              <w:bottom w:val="single" w:color="000000" w:sz="3"/>
              <w:right w:val="single" w:color="999999" w:sz="3"/>
            </w:tcBorders>
          </w:tcPr>
          <w:p/>
        </w:tc>
        <w:tc>
          <w:tcPr>
            <w:tcW w:w="863" w:type="dxa"/>
            <w:gridSpan w:val="5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직책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768" w:type="dxa"/>
            <w:gridSpan w:val="15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829" w:type="dxa"/>
            <w:gridSpan w:val="7"/>
            <w:tcBorders>
              <w:top w:val="single" w:color="999999" w:sz="3"/>
              <w:left w:val="single" w:color="999999" w:sz="3"/>
              <w:bottom w:val="single" w:color="000000" w:sz="3"/>
              <w:right w:val="single" w:color="999999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</w:pPr>
            <w:r>
              <w:rPr>
                <w:rFonts w:eastAsia="돋움체"/>
                <w:b/>
                <w:sz w:val="16"/>
                <w:shd w:val="clear" w:color="000000"/>
              </w:rPr>
              <w:t>성명</w:t>
            </w:r>
          </w:p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  <w:tc>
          <w:tcPr>
            <w:tcW w:w="2802" w:type="dxa"/>
            <w:gridSpan w:val="20"/>
            <w:tcBorders>
              <w:top w:val="single" w:color="999999" w:sz="3"/>
              <w:left w:val="single" w:color="999999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133"/>
        </w:trPr>
        <w:tc>
          <w:tcPr>
            <w:tcW w:w="9085" w:type="dxa"/>
            <w:gridSpan w:val="59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/>
              <w:jc w:val="center"/>
              <w:rPr>
                <w:rFonts w:ascii="돋움체" w:eastAsia="돋움체"/>
                <w:b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537"/>
        </w:trPr>
        <w:tc>
          <w:tcPr>
            <w:tcW w:w="4551" w:type="dxa"/>
            <w:gridSpan w:val="26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spacing w:line="240" w:lineRule="auto"/>
              <w:ind w:left="0" w:right="799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5" w:type="dxa"/>
            <w:gridSpan w:val="10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/>
                <w:sz w:val="18"/>
                <w:shd w:val="clear" w:color="000000"/>
              </w:rPr>
              <w:t xml:space="preserve">             </w:t>
            </w:r>
          </w:p>
        </w:tc>
        <w:tc>
          <w:tcPr>
            <w:tcW w:w="553" w:type="dxa"/>
            <w:gridSpan w:val="5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90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ascii="돋움체" w:eastAsia="돋움체"/>
                <w:sz w:val="18"/>
                <w:shd w:val="clear" w:color="000000"/>
              </w:rPr>
              <w:t xml:space="preserve"> 년 </w:t>
            </w:r>
          </w:p>
        </w:tc>
        <w:tc>
          <w:tcPr>
            <w:tcW w:w="386" w:type="dxa"/>
            <w:gridSpan w:val="5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538" w:type="dxa"/>
            <w:gridSpan w:val="3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월</w:t>
            </w:r>
          </w:p>
        </w:tc>
        <w:tc>
          <w:tcPr>
            <w:tcW w:w="381" w:type="dxa"/>
            <w:gridSpan w:val="2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692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1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240" w:lineRule="auto"/>
              <w:ind w:left="0" w:right="200"/>
              <w:jc w:val="left"/>
            </w:pPr>
            <w:r>
              <w:rPr>
                <w:rFonts w:eastAsia="돋움체"/>
                <w:sz w:val="18"/>
                <w:shd w:val="clear" w:color="000000"/>
              </w:rPr>
              <w:t>일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43"/>
        <w:widowControl w:val="off"/>
        <w:wordWrap w:val="1"/>
        <w:snapToGrid/>
        <w:jc w:val="right"/>
      </w:pPr>
      <w:r>
        <w:rPr>
          <w:rFonts w:ascii="조선굴림체" w:eastAsia="조선굴림체"/>
        </w:rPr>
        <w:t>(뒷면)</w:t>
      </w:r>
    </w:p>
    <w:tbl>
      <w:tblPr>
        <w:tblOverlap w:val="never"/>
        <w:tblW w:w="908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7"/>
        <w:gridCol w:w="750"/>
        <w:gridCol w:w="1274"/>
        <w:gridCol w:w="1274"/>
        <w:gridCol w:w="1274"/>
        <w:gridCol w:w="1274"/>
        <w:gridCol w:w="1274"/>
        <w:gridCol w:w="1273"/>
      </w:tblGrid>
      <w:tr>
        <w:trPr>
          <w:trHeight w:val="256"/>
        </w:trPr>
        <w:tc>
          <w:tcPr>
            <w:tcW w:w="9088" w:type="dxa"/>
            <w:gridSpan w:val="8"/>
            <w:tcBorders>
              <w:top w:val="none" w:color="000000" w:sz="9"/>
              <w:left w:val="none" w:color="000000" w:sz="9"/>
              <w:bottom w:val="none" w:color="000000" w:sz="3"/>
              <w:right w:val="none" w:color="000000" w:sz="9"/>
            </w:tcBorders>
            <w:vAlign w:val="center"/>
          </w:tcPr>
          <w:p>
            <w:pPr>
              <w:pStyle w:val="47"/>
              <w:widowControl w:val="off"/>
              <w:tabs>
                <w:tab w:val="left" w:leader="none" w:pos="372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480" w:lineRule="auto"/>
              <w:jc w:val="center"/>
            </w:pPr>
            <w:r>
              <w:rPr>
                <w:rFonts w:eastAsia="조선굵은고딕"/>
                <w:b/>
                <w:sz w:val="28"/>
              </w:rPr>
              <w:t>여비지급명세서</w:t>
            </w:r>
          </w:p>
        </w:tc>
      </w:tr>
      <w:tr>
        <w:trPr>
          <w:trHeight w:val="256"/>
        </w:trPr>
        <w:tc>
          <w:tcPr>
            <w:tcW w:w="9088" w:type="dxa"/>
            <w:gridSpan w:val="8"/>
            <w:tcBorders>
              <w:top w:val="none" w:color="999999" w:sz="3"/>
              <w:left w:val="non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 w:val="restart"/>
            <w:tcBorders>
              <w:top w:val="single" w:color="000000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출장자</w:t>
            </w:r>
          </w:p>
        </w:tc>
        <w:tc>
          <w:tcPr>
            <w:tcW w:w="750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소속</w:t>
            </w:r>
          </w:p>
        </w:tc>
        <w:tc>
          <w:tcPr>
            <w:tcW w:w="1274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000000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직급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000000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성명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출장목적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출장기간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 w:val="restart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출장지</w:t>
            </w:r>
          </w:p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출발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경유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도착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965"/>
        </w:trPr>
        <w:tc>
          <w:tcPr>
            <w:tcW w:w="697" w:type="dxa"/>
            <w:vMerge w:val="restart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운임</w:t>
            </w:r>
          </w:p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종별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체" w:eastAsia="돋움체"/>
                <w:b/>
                <w:w w:val="85"/>
                <w:shd w:val="clear" w:color="000000"/>
              </w:rPr>
              <w:t>(등급)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거리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697" w:type="dxa"/>
            <w:vMerge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</w:tcPr>
          <w:p/>
        </w:tc>
        <w:tc>
          <w:tcPr>
            <w:tcW w:w="750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b/>
                <w:w w:val="85"/>
                <w:shd w:val="clear" w:color="000000"/>
              </w:rPr>
              <w:t>요금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체" w:eastAsia="돋움체"/>
                <w:b/>
                <w:w w:val="85"/>
                <w:shd w:val="clear" w:color="000000"/>
              </w:rPr>
              <w:t>일비(원)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체" w:eastAsia="돋움체"/>
                <w:b/>
                <w:w w:val="85"/>
                <w:shd w:val="clear" w:color="000000"/>
              </w:rPr>
              <w:t>식비(원)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체" w:eastAsia="돋움체"/>
                <w:b/>
                <w:w w:val="85"/>
                <w:shd w:val="clear" w:color="000000"/>
              </w:rPr>
              <w:t>숙박비(원)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1447" w:type="dxa"/>
            <w:gridSpan w:val="2"/>
            <w:tcBorders>
              <w:top w:val="single" w:color="999999" w:sz="3"/>
              <w:left w:val="none" w:color="000000" w:sz="9"/>
              <w:bottom w:val="single" w:color="000000" w:sz="9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체" w:eastAsia="돋움체"/>
                <w:b/>
                <w:w w:val="85"/>
                <w:shd w:val="clear" w:color="000000"/>
              </w:rPr>
              <w:t>계(원)</w:t>
            </w: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4" w:type="dxa"/>
            <w:tcBorders>
              <w:top w:val="single" w:color="999999" w:sz="3"/>
              <w:left w:val="single" w:color="999999" w:sz="3"/>
              <w:bottom w:val="single" w:color="000000" w:sz="9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  <w:tc>
          <w:tcPr>
            <w:tcW w:w="1273" w:type="dxa"/>
            <w:tcBorders>
              <w:top w:val="single" w:color="999999" w:sz="3"/>
              <w:left w:val="single" w:color="999999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돋움체" w:eastAsia="돋움체"/>
                <w:color w:val="000000"/>
                <w:w w:val="85"/>
                <w:shd w:val="clear" w:color="000000"/>
              </w:rPr>
            </w:pPr>
          </w:p>
        </w:tc>
      </w:tr>
    </w:tbl>
    <w:p>
      <w:pPr>
        <w:pStyle w:val="43"/>
        <w:widowControl w:val="off"/>
        <w:snapToGrid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even"/>
      <w:footerReference r:id="rId2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4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41.xml"  /><Relationship Id="rId2" Type="http://schemas.openxmlformats.org/officeDocument/2006/relationships/footer" Target="footer24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2024-06-25T00:01:12.132</dcterms:modified>
  <cp:version>0501.0100.01</cp:version>
</cp:coreProperties>
</file>