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91A17E"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后端：</w:t>
      </w:r>
    </w:p>
    <w:p w14:paraId="08644CDD"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git地址 git clone </w:t>
      </w:r>
    </w:p>
    <w:p w14:paraId="35E195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语言版本：Python 3.+</w:t>
      </w:r>
      <w:bookmarkStart w:id="0" w:name="_GoBack"/>
      <w:bookmarkEnd w:id="0"/>
    </w:p>
    <w:p w14:paraId="557DE4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编译器：pycharm</w:t>
      </w:r>
    </w:p>
    <w:p w14:paraId="6ACC607A">
      <w:r>
        <w:drawing>
          <wp:inline distT="0" distB="0" distL="114300" distR="114300">
            <wp:extent cx="5270500" cy="28702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38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下载完毕后启动项目即可</w:t>
      </w:r>
    </w:p>
    <w:p w14:paraId="0666B534">
      <w:pPr>
        <w:rPr>
          <w:rFonts w:hint="eastAsia"/>
          <w:lang w:val="en-US" w:eastAsia="zh-CN"/>
        </w:rPr>
      </w:pPr>
    </w:p>
    <w:p w14:paraId="03D1A3EC"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前端：</w:t>
      </w:r>
    </w:p>
    <w:p w14:paraId="083311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Node： v18.20.41</w:t>
      </w:r>
    </w:p>
    <w:p w14:paraId="204418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编译器：webstorm、vscode都可以</w:t>
      </w:r>
    </w:p>
    <w:p w14:paraId="3D10483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删除package-lock.json和node_modules 文件</w:t>
      </w:r>
    </w:p>
    <w:p w14:paraId="3D4C0F28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16505" cy="2771140"/>
            <wp:effectExtent l="0" t="0" r="171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66C8">
      <w:pPr>
        <w:widowControl w:val="0"/>
        <w:numPr>
          <w:ilvl w:val="0"/>
          <w:numId w:val="0"/>
        </w:numPr>
        <w:jc w:val="both"/>
      </w:pPr>
    </w:p>
    <w:p w14:paraId="5921E826">
      <w:pPr>
        <w:widowControl w:val="0"/>
        <w:numPr>
          <w:ilvl w:val="0"/>
          <w:numId w:val="0"/>
        </w:numPr>
        <w:jc w:val="both"/>
      </w:pPr>
    </w:p>
    <w:p w14:paraId="550A9A4D">
      <w:pPr>
        <w:widowControl w:val="0"/>
        <w:numPr>
          <w:ilvl w:val="0"/>
          <w:numId w:val="0"/>
        </w:numPr>
        <w:jc w:val="both"/>
      </w:pPr>
    </w:p>
    <w:p w14:paraId="3A28A42A">
      <w:pPr>
        <w:widowControl w:val="0"/>
        <w:numPr>
          <w:ilvl w:val="0"/>
          <w:numId w:val="0"/>
        </w:numPr>
        <w:jc w:val="both"/>
      </w:pPr>
    </w:p>
    <w:p w14:paraId="3CC4026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BA0A3C7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打开terminal，执行 npm install</w:t>
      </w:r>
    </w:p>
    <w:p w14:paraId="028F054B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32375" cy="2977515"/>
            <wp:effectExtent l="0" t="0" r="1587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A053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下载完毕后 执行 npm run serve 启动项目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579BC3"/>
    <w:multiLevelType w:val="singleLevel"/>
    <w:tmpl w:val="88579B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ODhkZWI1NjZkMTgzMDAyMzdlODY3YTVmODU4YzMifQ=="/>
  </w:docVars>
  <w:rsids>
    <w:rsidRoot w:val="00000000"/>
    <w:rsid w:val="0A8D3475"/>
    <w:rsid w:val="0C410776"/>
    <w:rsid w:val="3203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170</Characters>
  <Lines>0</Lines>
  <Paragraphs>0</Paragraphs>
  <TotalTime>21</TotalTime>
  <ScaleCrop>false</ScaleCrop>
  <LinksUpToDate>false</LinksUpToDate>
  <CharactersWithSpaces>183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2024-10-11T07:56:00Z</dcterms:created>
  <dc:creator>25010</dc:creator>
  <cp:lastModifiedBy>尘</cp:lastModifiedBy>
  <dcterms:modified xsi:type="dcterms:W3CDTF">2024-10-12T02:26:01Z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23DB07D323D24129B8AE1032369E88BC_13</vt:lpwstr>
  </property>
</Properties>
</file>