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0FCC" w14:textId="77777777" w:rsidR="00EC58B4" w:rsidRPr="00F66B1E" w:rsidRDefault="006A0F81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Государственное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бюджетное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общеобразовательное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учреждение "Президентский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физико-математическ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ий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лицей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>№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 xml:space="preserve"> 239"</w:t>
      </w:r>
    </w:p>
    <w:p w14:paraId="44C0F906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3A1E34F2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33E1F29E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E2574E8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E02DC7E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ED1C37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604553A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EA7CF57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66CA1EF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3139657" w14:textId="77777777" w:rsidR="00EC58B4" w:rsidRPr="00F66B1E" w:rsidRDefault="00EC58B4">
      <w:pPr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17B7DEB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099A7305" w14:textId="77777777" w:rsidR="00EC58B4" w:rsidRPr="00F66B1E" w:rsidRDefault="006A0F81">
      <w:pPr>
        <w:jc w:val="center"/>
        <w:rPr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«Пересечения прямых и треугольника»</w:t>
      </w:r>
    </w:p>
    <w:p w14:paraId="053B47B5" w14:textId="77777777" w:rsidR="00EC58B4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E3AA9C5" w14:textId="77777777" w:rsidR="00EC58B4" w:rsidRDefault="006A0F81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Годовой проект по информатике</w:t>
      </w:r>
    </w:p>
    <w:p w14:paraId="3B8FBB31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140D0B5D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5379A9FA" w14:textId="6957B6A9" w:rsidR="00EC58B4" w:rsidRPr="00F66B1E" w:rsidRDefault="006A0F81">
      <w:pPr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Автор:</w:t>
      </w:r>
      <w:r w:rsidR="00F66B1E">
        <w:rPr>
          <w:rFonts w:ascii="Times New Roman" w:hAnsi="Times New Roman"/>
          <w:sz w:val="32"/>
          <w:szCs w:val="32"/>
          <w:lang w:val="ru-RU"/>
        </w:rPr>
        <w:t xml:space="preserve"> Марюшко Виктор</w:t>
      </w:r>
      <w:r>
        <w:rPr>
          <w:rFonts w:ascii="Times New Roman" w:hAnsi="Times New Roman"/>
          <w:sz w:val="32"/>
          <w:szCs w:val="32"/>
          <w:lang w:val="ru-RU"/>
        </w:rPr>
        <w:t>, 10-7 класс</w:t>
      </w:r>
    </w:p>
    <w:p w14:paraId="7D7AC8B0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A720537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333F03CB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3816368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5CF4C65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5CB2A0B2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4BCBBCFB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21DCDBC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2C6A9C5C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0FD40F4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5EB187B6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5BB03E5C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355492F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49E549EB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7C519EE6" w14:textId="77777777" w:rsidR="00EC58B4" w:rsidRDefault="006A0F81">
      <w:pPr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Санкт-Петербург</w:t>
      </w:r>
    </w:p>
    <w:p w14:paraId="6249D849" w14:textId="77777777" w:rsidR="00EC58B4" w:rsidRDefault="006A0F81">
      <w:pPr>
        <w:jc w:val="center"/>
        <w:rPr>
          <w:rFonts w:ascii="Times New Roman" w:hAnsi="Times New Roman"/>
          <w:sz w:val="32"/>
          <w:szCs w:val="32"/>
          <w:lang w:val="ru-RU"/>
        </w:rPr>
        <w:sectPr w:rsidR="00EC58B4">
          <w:pgSz w:w="11906" w:h="16838"/>
          <w:pgMar w:top="1440" w:right="1800" w:bottom="1440" w:left="1800" w:header="0" w:footer="0" w:gutter="0"/>
          <w:pgNumType w:start="1"/>
          <w:cols w:space="720"/>
          <w:formProt w:val="0"/>
          <w:docGrid w:linePitch="360" w:charSpace="8192"/>
        </w:sectPr>
      </w:pPr>
      <w:r>
        <w:rPr>
          <w:rFonts w:ascii="Times New Roman" w:hAnsi="Times New Roman"/>
          <w:sz w:val="32"/>
          <w:szCs w:val="32"/>
          <w:lang w:val="ru-RU"/>
        </w:rPr>
        <w:t>2021</w:t>
      </w:r>
    </w:p>
    <w:p w14:paraId="45FB56BD" w14:textId="77777777" w:rsidR="00EC58B4" w:rsidRDefault="006A0F81">
      <w:pPr>
        <w:overflowPunct w:val="0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Постановка задачи</w:t>
      </w:r>
    </w:p>
    <w:p w14:paraId="5A2D9BBF" w14:textId="77777777" w:rsidR="00F66B1E" w:rsidRDefault="00F66B1E" w:rsidP="00F66B1E">
      <w:pPr>
        <w:overflowPunct w:val="0"/>
        <w:ind w:firstLine="284"/>
        <w:rPr>
          <w:rFonts w:ascii="Times New Roman" w:hAnsi="Times New Roman"/>
          <w:sz w:val="24"/>
          <w:szCs w:val="24"/>
          <w:lang w:val="ru-RU"/>
        </w:rPr>
      </w:pPr>
      <w:r w:rsidRPr="00F66B1E">
        <w:rPr>
          <w:rFonts w:ascii="Times New Roman" w:hAnsi="Times New Roman"/>
          <w:sz w:val="24"/>
          <w:szCs w:val="24"/>
          <w:lang w:val="ru-RU"/>
        </w:rPr>
        <w:t>На плоскости задано множество точек, и "параллельный" прямоугольник. Множество точек образует все возможные прямые, которые могут быть построены парами точек множества. Найти такую прямую (и такие две точки, через которые она проходит), что эта прямая пересекает указанный прямоугольник, и при этом длина отрезка прямой, находящейся внутри прямоугольника, максимальна. В качестве ответа: выделить найденные две точки, нарисовать прямую, которая через них проходит, а также выделить на этой прямой отрезок между двумя найденными точкам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 w:rsidRPr="00F66B1E">
        <w:rPr>
          <w:rFonts w:ascii="Times New Roman" w:hAnsi="Times New Roman"/>
          <w:sz w:val="24"/>
          <w:szCs w:val="24"/>
          <w:lang w:val="ru-RU"/>
        </w:rPr>
        <w:t>пересечения.</w:t>
      </w:r>
    </w:p>
    <w:p w14:paraId="371F8452" w14:textId="39004396" w:rsidR="00EC58B4" w:rsidRPr="00F66B1E" w:rsidRDefault="006A0F81" w:rsidP="00F66B1E">
      <w:pPr>
        <w:overflowPunct w:val="0"/>
        <w:ind w:firstLine="28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Уточнение исходных и выходных данных</w:t>
      </w:r>
    </w:p>
    <w:p w14:paraId="4F241634" w14:textId="77777777" w:rsidR="00EC58B4" w:rsidRDefault="006A0F81">
      <w:pPr>
        <w:overflowPunct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Входные данные</w:t>
      </w:r>
    </w:p>
    <w:p w14:paraId="3674AF9E" w14:textId="7AE17D29" w:rsidR="00EC58B4" w:rsidRDefault="006A0F81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lang w:val="ru-RU"/>
        </w:rPr>
        <w:t xml:space="preserve">качестве входных данных выступает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параллельный прямоугольник </w:t>
      </w:r>
      <w:r>
        <w:rPr>
          <w:rFonts w:ascii="Times New Roman" w:hAnsi="Times New Roman"/>
          <w:sz w:val="24"/>
          <w:szCs w:val="24"/>
          <w:lang w:val="ru-RU"/>
        </w:rPr>
        <w:t xml:space="preserve">и список точек.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Прямоугольник </w:t>
      </w:r>
      <w:r>
        <w:rPr>
          <w:rFonts w:ascii="Times New Roman" w:hAnsi="Times New Roman"/>
          <w:sz w:val="24"/>
          <w:szCs w:val="24"/>
          <w:lang w:val="ru-RU"/>
        </w:rPr>
        <w:t>зада</w:t>
      </w:r>
      <w:r w:rsidR="00F66B1E"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тся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двумя </w:t>
      </w:r>
      <w:r>
        <w:rPr>
          <w:rFonts w:ascii="Times New Roman" w:hAnsi="Times New Roman"/>
          <w:sz w:val="24"/>
          <w:szCs w:val="24"/>
          <w:lang w:val="ru-RU"/>
        </w:rPr>
        <w:t>точками-вершинами. Точки попарно не совпадают.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Точки задаются координатами типа </w:t>
      </w:r>
      <w:r>
        <w:rPr>
          <w:rFonts w:ascii="Times New Roman" w:hAnsi="Times New Roman"/>
          <w:sz w:val="24"/>
          <w:szCs w:val="24"/>
        </w:rPr>
        <w:t>double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однако отрисовка точек с помощью </w:t>
      </w:r>
      <w:r>
        <w:rPr>
          <w:rFonts w:ascii="Times New Roman" w:hAnsi="Times New Roman"/>
          <w:sz w:val="24"/>
          <w:szCs w:val="24"/>
        </w:rPr>
        <w:t>OpenGL</w:t>
      </w:r>
      <w:r>
        <w:rPr>
          <w:rFonts w:ascii="Times New Roman" w:hAnsi="Times New Roman"/>
          <w:sz w:val="24"/>
          <w:szCs w:val="24"/>
          <w:lang w:val="ru-RU"/>
        </w:rPr>
        <w:t xml:space="preserve"> ограничивает эти координаты до отрезка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[-1; 1].</w:t>
      </w:r>
    </w:p>
    <w:p w14:paraId="35821B5D" w14:textId="77777777" w:rsidR="00EC58B4" w:rsidRDefault="006A0F81">
      <w:pPr>
        <w:overflowPunct w:val="0"/>
        <w:ind w:firstLine="24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F66B1E"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24"/>
          <w:szCs w:val="24"/>
          <w:lang w:val="ru-RU"/>
        </w:rPr>
        <w:t>Выходные данные</w:t>
      </w:r>
    </w:p>
    <w:p w14:paraId="5B6085E4" w14:textId="77777777" w:rsidR="00EC58B4" w:rsidRDefault="006A0F81">
      <w:pPr>
        <w:overflowPunct w:val="0"/>
        <w:ind w:firstLine="240"/>
        <w:jc w:val="both"/>
      </w:pPr>
      <w:r>
        <w:rPr>
          <w:rFonts w:ascii="Times New Roman" w:hAnsi="Times New Roman"/>
          <w:sz w:val="24"/>
          <w:szCs w:val="24"/>
          <w:lang w:val="ru-RU"/>
        </w:rPr>
        <w:t>В качестве выходных данных выступают две точки, дающие максимальный отрезок, прямая, проходящая через них, и отрезок.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Их нужно выделить.</w:t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36"/>
          <w:szCs w:val="36"/>
          <w:lang w:val="ru-RU"/>
        </w:rPr>
        <w:t>Математическая модель</w:t>
      </w:r>
    </w:p>
    <w:p w14:paraId="20FD6421" w14:textId="77777777" w:rsidR="00EC58B4" w:rsidRDefault="006A0F81">
      <w:pPr>
        <w:numPr>
          <w:ilvl w:val="0"/>
          <w:numId w:val="1"/>
        </w:numPr>
        <w:overflowPunct w:val="0"/>
        <w:ind w:firstLine="241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Пересечение прямых</w:t>
      </w:r>
    </w:p>
    <w:p w14:paraId="33F719D6" w14:textId="77777777" w:rsidR="00EC58B4" w:rsidRPr="00F66B1E" w:rsidRDefault="006A0F81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Треугольник состоит из 3-х сторон. Эти стороны при</w:t>
      </w:r>
      <w:r>
        <w:rPr>
          <w:rFonts w:ascii="Times New Roman" w:hAnsi="Times New Roman"/>
          <w:sz w:val="24"/>
          <w:szCs w:val="24"/>
          <w:lang w:val="ru-RU"/>
        </w:rPr>
        <w:t>надлежат некоторым прямым. Рассмотрим, как узнать точку пересечения двух прямых. Пусть у нас есть две прямые:</w:t>
      </w:r>
    </w:p>
    <w:p w14:paraId="29A6E409" w14:textId="77777777" w:rsidR="00EC58B4" w:rsidRDefault="006A0F81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Ax + By + C = 0</w:t>
      </w:r>
    </w:p>
    <w:p w14:paraId="0286F714" w14:textId="77777777" w:rsidR="00EC58B4" w:rsidRDefault="006A0F81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ax + by + c = 0</w:t>
      </w:r>
    </w:p>
    <w:p w14:paraId="0EC16A86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</w:p>
    <w:p w14:paraId="2D204943" w14:textId="77777777" w:rsidR="00EC58B4" w:rsidRDefault="006A0F81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Преобразуем:</w:t>
      </w:r>
    </w:p>
    <w:p w14:paraId="4AA74AC2" w14:textId="77777777" w:rsidR="00EC58B4" w:rsidRPr="00F66B1E" w:rsidRDefault="006A0F81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y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= -</w:t>
      </w:r>
      <w:r>
        <w:rPr>
          <w:rFonts w:ascii="Times New Roman" w:hAnsi="Times New Roman"/>
          <w:sz w:val="24"/>
          <w:szCs w:val="24"/>
        </w:rPr>
        <w:t>A</w:t>
      </w:r>
      <w:r w:rsidRPr="00F66B1E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* </w:t>
      </w:r>
      <w:r>
        <w:rPr>
          <w:rFonts w:ascii="Times New Roman" w:hAnsi="Times New Roman"/>
          <w:sz w:val="24"/>
          <w:szCs w:val="24"/>
        </w:rPr>
        <w:t>x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C</w:t>
      </w:r>
      <w:r w:rsidRPr="00F66B1E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</w:t>
      </w:r>
    </w:p>
    <w:p w14:paraId="0EEBCFE4" w14:textId="77777777" w:rsidR="00EC58B4" w:rsidRDefault="006A0F81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-a/b * x - c/b</w:t>
      </w:r>
    </w:p>
    <w:p w14:paraId="07932863" w14:textId="77777777" w:rsidR="00EC58B4" w:rsidRDefault="00EC58B4">
      <w:pPr>
        <w:overflowPunct w:val="0"/>
        <w:jc w:val="both"/>
        <w:rPr>
          <w:rFonts w:ascii="Times New Roman" w:hAnsi="Times New Roman"/>
          <w:sz w:val="24"/>
          <w:szCs w:val="24"/>
        </w:rPr>
      </w:pPr>
    </w:p>
    <w:p w14:paraId="3381072D" w14:textId="77777777" w:rsidR="00EC58B4" w:rsidRDefault="006A0F81">
      <w:pPr>
        <w:overflowPunct w:val="0"/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x = (b * C / B - c) / (a - A * b / B)</w:t>
      </w:r>
    </w:p>
    <w:p w14:paraId="77FD1F70" w14:textId="77777777" w:rsidR="00EC58B4" w:rsidRPr="00F66B1E" w:rsidRDefault="006A0F81">
      <w:pPr>
        <w:overflowPunct w:val="0"/>
        <w:ind w:firstLine="240"/>
        <w:jc w:val="both"/>
        <w:rPr>
          <w:b/>
          <w:bCs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= </w:t>
      </w:r>
      <w:proofErr w:type="gramStart"/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>-(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A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* 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+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) / </w:t>
      </w:r>
      <w:r>
        <w:rPr>
          <w:rFonts w:ascii="Times New Roman" w:hAnsi="Times New Roman"/>
          <w:b/>
          <w:bCs/>
          <w:sz w:val="24"/>
          <w:szCs w:val="24"/>
        </w:rPr>
        <w:t>B</w:t>
      </w:r>
    </w:p>
    <w:p w14:paraId="44AC0093" w14:textId="77777777" w:rsidR="00EC58B4" w:rsidRPr="00F66B1E" w:rsidRDefault="006A0F81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Кроме того, нужно проверить, принадлежит ли эта точка треугольнику. Что бы сделать это необходимо найти расстояние между точками, по которым строится отрезок</w:t>
      </w:r>
      <w:r w:rsidRPr="00F66B1E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d</w:t>
      </w:r>
      <w:r w:rsidRPr="00F66B1E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 и расстояние от полученной точки до каждой из этих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точек(</w:t>
      </w:r>
      <w:proofErr w:type="gramEnd"/>
      <w:r>
        <w:rPr>
          <w:rFonts w:ascii="Times New Roman" w:hAnsi="Times New Roman"/>
          <w:sz w:val="24"/>
          <w:szCs w:val="24"/>
        </w:rPr>
        <w:t>d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d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2) </w:t>
      </w:r>
      <w:r>
        <w:rPr>
          <w:rFonts w:ascii="Times New Roman" w:hAnsi="Times New Roman"/>
          <w:sz w:val="24"/>
          <w:szCs w:val="24"/>
          <w:lang w:val="ru-RU"/>
        </w:rPr>
        <w:t xml:space="preserve">и если она принадлежит этому </w:t>
      </w:r>
      <w:r>
        <w:rPr>
          <w:rFonts w:ascii="Times New Roman" w:hAnsi="Times New Roman"/>
          <w:sz w:val="24"/>
          <w:szCs w:val="24"/>
          <w:lang w:val="ru-RU"/>
        </w:rPr>
        <w:t xml:space="preserve">отрезку, то </w:t>
      </w:r>
      <w:r>
        <w:rPr>
          <w:rFonts w:ascii="Times New Roman" w:hAnsi="Times New Roman"/>
          <w:sz w:val="24"/>
          <w:szCs w:val="24"/>
        </w:rPr>
        <w:t>d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d</w:t>
      </w:r>
      <w:r w:rsidRPr="00F66B1E">
        <w:rPr>
          <w:rFonts w:ascii="Times New Roman" w:hAnsi="Times New Roman"/>
          <w:sz w:val="24"/>
          <w:szCs w:val="24"/>
          <w:lang w:val="ru-RU"/>
        </w:rPr>
        <w:t>1+</w:t>
      </w:r>
      <w:r>
        <w:rPr>
          <w:rFonts w:ascii="Times New Roman" w:hAnsi="Times New Roman"/>
          <w:sz w:val="24"/>
          <w:szCs w:val="24"/>
        </w:rPr>
        <w:t>d</w:t>
      </w:r>
      <w:r w:rsidRPr="00F66B1E">
        <w:rPr>
          <w:rFonts w:ascii="Times New Roman" w:hAnsi="Times New Roman"/>
          <w:sz w:val="24"/>
          <w:szCs w:val="24"/>
          <w:lang w:val="ru-RU"/>
        </w:rPr>
        <w:t>2.</w:t>
      </w:r>
    </w:p>
    <w:p w14:paraId="159EEF08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D44C167" w14:textId="77777777" w:rsidR="00EC58B4" w:rsidRDefault="006A0F81">
      <w:pPr>
        <w:numPr>
          <w:ilvl w:val="0"/>
          <w:numId w:val="1"/>
        </w:numPr>
        <w:overflowPunct w:val="0"/>
        <w:ind w:firstLine="241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Расстояние между точками</w:t>
      </w:r>
    </w:p>
    <w:p w14:paraId="21BC4870" w14:textId="77777777" w:rsidR="00EC58B4" w:rsidRDefault="006A0F81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Найдя точки пересечения, которые задают отрезок, чтобы найти его длину, нужно воспользоваться формулой:</w:t>
      </w:r>
    </w:p>
    <w:p w14:paraId="4F33B71F" w14:textId="77777777" w:rsidR="00EC58B4" w:rsidRDefault="006A0F81">
      <w:pPr>
        <w:overflowPunct w:val="0"/>
        <w:ind w:firstLine="241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= </w:t>
      </w:r>
      <w:proofErr w:type="gramStart"/>
      <w:r w:rsidRPr="00F66B1E">
        <w:rPr>
          <w:rFonts w:ascii="Arial" w:hAnsi="Arial" w:cs="Arial"/>
          <w:b/>
          <w:bCs/>
          <w:sz w:val="24"/>
          <w:szCs w:val="24"/>
          <w:lang w:val="ru-RU"/>
        </w:rPr>
        <w:t>√(</w:t>
      </w:r>
      <w:proofErr w:type="gramEnd"/>
      <w:r w:rsidRPr="00F66B1E">
        <w:rPr>
          <w:rFonts w:ascii="Arial" w:hAnsi="Arial" w:cs="Arial"/>
          <w:b/>
          <w:bCs/>
          <w:sz w:val="24"/>
          <w:szCs w:val="24"/>
          <w:lang w:val="ru-RU"/>
        </w:rPr>
        <w:t>(</w:t>
      </w:r>
      <w:r>
        <w:rPr>
          <w:rFonts w:ascii="Arial" w:hAnsi="Arial" w:cs="Arial"/>
          <w:b/>
          <w:bCs/>
          <w:sz w:val="24"/>
          <w:szCs w:val="24"/>
        </w:rPr>
        <w:t>x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1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x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F66B1E">
        <w:rPr>
          <w:rFonts w:ascii="Arial" w:hAnsi="Arial" w:cs="Arial"/>
          <w:b/>
          <w:bCs/>
          <w:sz w:val="24"/>
          <w:szCs w:val="24"/>
          <w:vertAlign w:val="super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+ (</w:t>
      </w:r>
      <w:r>
        <w:rPr>
          <w:rFonts w:ascii="Arial" w:hAnsi="Arial" w:cs="Arial"/>
          <w:b/>
          <w:bCs/>
          <w:sz w:val="24"/>
          <w:szCs w:val="24"/>
        </w:rPr>
        <w:t>y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1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y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F66B1E">
        <w:rPr>
          <w:rFonts w:ascii="Arial" w:hAnsi="Arial" w:cs="Arial"/>
          <w:b/>
          <w:bCs/>
          <w:sz w:val="24"/>
          <w:szCs w:val="24"/>
          <w:vertAlign w:val="super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</w:p>
    <w:p w14:paraId="0E04F037" w14:textId="77777777" w:rsidR="00EC58B4" w:rsidRPr="00F66B1E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E801A30" w14:textId="77777777" w:rsidR="00EC58B4" w:rsidRDefault="006A0F81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Анализ используемой структуры данных</w:t>
      </w:r>
    </w:p>
    <w:p w14:paraId="437983B8" w14:textId="77777777" w:rsidR="00EC58B4" w:rsidRPr="00F66B1E" w:rsidRDefault="006A0F81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Нужно хранить </w:t>
      </w:r>
      <w:r>
        <w:rPr>
          <w:rFonts w:ascii="Times New Roman" w:hAnsi="Times New Roman"/>
          <w:sz w:val="24"/>
          <w:szCs w:val="24"/>
          <w:lang w:val="ru-RU"/>
        </w:rPr>
        <w:t xml:space="preserve">треугольник, список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точек(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входные данные) для того, чтобы их нарисовать, а так же концы отрезка (ответ). Они хранятся в отдельном списке.</w:t>
      </w:r>
    </w:p>
    <w:p w14:paraId="27BF136B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858C716" w14:textId="77777777" w:rsidR="00EC58B4" w:rsidRDefault="006A0F81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Выбор метода решения</w:t>
      </w:r>
    </w:p>
    <w:p w14:paraId="30DA8151" w14:textId="77777777" w:rsidR="00EC58B4" w:rsidRPr="00F66B1E" w:rsidRDefault="006A0F81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решения задачи я перебираю все пары точек, строю по ним прямую и ищу ее пересечение с треуго</w:t>
      </w:r>
      <w:r>
        <w:rPr>
          <w:rFonts w:ascii="Times New Roman" w:hAnsi="Times New Roman"/>
          <w:sz w:val="24"/>
          <w:szCs w:val="24"/>
          <w:lang w:val="ru-RU"/>
        </w:rPr>
        <w:t xml:space="preserve">льником. Если есть пересечение,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то  проверяю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его длину, если оно длиннее того, что находил до этого, то сохраняю эти две точки.</w:t>
      </w:r>
    </w:p>
    <w:p w14:paraId="499FD099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3126510" w14:textId="77777777" w:rsidR="00EC58B4" w:rsidRDefault="006A0F81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Комментированный листинг</w:t>
      </w:r>
    </w:p>
    <w:p w14:paraId="43BBC45E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ArrayList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&lt;</w:t>
      </w:r>
      <w:r>
        <w:rPr>
          <w:rFonts w:ascii="Courier New" w:eastAsia="SimSun" w:hAnsi="Courier New" w:cs="Courier New"/>
          <w:sz w:val="24"/>
          <w:szCs w:val="24"/>
        </w:rPr>
        <w:t>Point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&gt; </w:t>
      </w:r>
      <w:r>
        <w:rPr>
          <w:rFonts w:ascii="Courier New" w:eastAsia="SimSun" w:hAnsi="Courier New" w:cs="Courier New"/>
          <w:sz w:val="24"/>
          <w:szCs w:val="24"/>
        </w:rPr>
        <w:t>points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;</w:t>
      </w:r>
    </w:p>
    <w:p w14:paraId="156934C6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//массив </w:t>
      </w:r>
      <w:proofErr w:type="gramStart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точек(</w:t>
      </w:r>
      <w:proofErr w:type="gram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входные данные)</w:t>
      </w:r>
    </w:p>
    <w:p w14:paraId="001A559E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SimSun" w:hAnsi="Courier New" w:cs="Courier New"/>
          <w:sz w:val="24"/>
          <w:szCs w:val="24"/>
        </w:rPr>
        <w:t>Rectangle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treug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;</w:t>
      </w:r>
    </w:p>
    <w:p w14:paraId="0D533F08" w14:textId="77777777" w:rsidR="00EC58B4" w:rsidRDefault="006A0F81">
      <w:pPr>
        <w:overflowPunct w:val="0"/>
        <w:jc w:val="both"/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SimSun" w:hAnsi="Courier New" w:cs="Courier New"/>
          <w:sz w:val="24"/>
          <w:szCs w:val="24"/>
        </w:rPr>
        <w:t>//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треугольник</w:t>
      </w:r>
      <w:proofErr w:type="spellEnd"/>
    </w:p>
    <w:p w14:paraId="4DA5C4F6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Point[</w:t>
      </w:r>
      <w:proofErr w:type="gramEnd"/>
      <w:r>
        <w:rPr>
          <w:rFonts w:ascii="Courier New" w:eastAsia="SimSun" w:hAnsi="Courier New" w:cs="Courier New"/>
          <w:sz w:val="24"/>
          <w:szCs w:val="24"/>
        </w:rPr>
        <w:t xml:space="preserve">]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TruePoint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= new Point[2];</w:t>
      </w:r>
    </w:p>
    <w:p w14:paraId="6B81FC47" w14:textId="77777777" w:rsidR="00EC58B4" w:rsidRPr="00F66B1E" w:rsidRDefault="006A0F81">
      <w:pPr>
        <w:overflowPunct w:val="0"/>
        <w:jc w:val="both"/>
        <w:rPr>
          <w:lang w:val="ru-RU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//ответ</w:t>
      </w:r>
    </w:p>
    <w:p w14:paraId="74B8286D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boolean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ans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;</w:t>
      </w:r>
    </w:p>
    <w:p w14:paraId="57F3C885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//флаг, решена ли задача</w:t>
      </w:r>
    </w:p>
    <w:p w14:paraId="3E6077F3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public void 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solve(</w:t>
      </w:r>
      <w:proofErr w:type="gramEnd"/>
      <w:r>
        <w:rPr>
          <w:rFonts w:ascii="Courier New" w:eastAsia="SimSun" w:hAnsi="Courier New" w:cs="Courier New"/>
          <w:sz w:val="24"/>
          <w:szCs w:val="24"/>
        </w:rPr>
        <w:t>){</w:t>
      </w:r>
    </w:p>
    <w:p w14:paraId="15E672C2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ans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= false;</w:t>
      </w:r>
    </w:p>
    <w:p w14:paraId="44CD28E9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//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ставим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флаг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на false</w:t>
      </w:r>
    </w:p>
    <w:p w14:paraId="0DA74179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double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maxDist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= 0;</w:t>
      </w:r>
    </w:p>
    <w:p w14:paraId="648775BA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//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максимальная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дистанция</w:t>
      </w:r>
      <w:proofErr w:type="spellEnd"/>
    </w:p>
    <w:p w14:paraId="3BBC584E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for(</w:t>
      </w:r>
      <w:proofErr w:type="gramEnd"/>
      <w:r>
        <w:rPr>
          <w:rFonts w:ascii="Courier New" w:eastAsia="SimSun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i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i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points.size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();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i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++){ </w:t>
      </w:r>
    </w:p>
    <w:p w14:paraId="43948C37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for(</w:t>
      </w:r>
      <w:proofErr w:type="gramEnd"/>
      <w:r>
        <w:rPr>
          <w:rFonts w:ascii="Courier New" w:eastAsia="SimSun" w:hAnsi="Courier New" w:cs="Courier New"/>
          <w:sz w:val="24"/>
          <w:szCs w:val="24"/>
        </w:rPr>
        <w:t xml:space="preserve">int j = i+1; j &lt;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points.size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();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j++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>){</w:t>
      </w:r>
    </w:p>
    <w:p w14:paraId="34D3F8B1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        //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бежим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по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всем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точкам</w:t>
      </w:r>
      <w:proofErr w:type="spellEnd"/>
    </w:p>
    <w:p w14:paraId="42F8688E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ArrayList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&lt;Point&gt; t = </w:t>
      </w:r>
      <w:proofErr w:type="spellStart"/>
      <w:proofErr w:type="gramStart"/>
      <w:r>
        <w:rPr>
          <w:rFonts w:ascii="Courier New" w:eastAsia="SimSun" w:hAnsi="Courier New" w:cs="Courier New"/>
          <w:sz w:val="24"/>
          <w:szCs w:val="24"/>
        </w:rPr>
        <w:t>treug.intersection</w:t>
      </w:r>
      <w:proofErr w:type="spellEnd"/>
      <w:proofErr w:type="gramEnd"/>
      <w:r>
        <w:rPr>
          <w:rFonts w:ascii="Courier New" w:eastAsia="SimSun" w:hAnsi="Courier New" w:cs="Courier New"/>
          <w:sz w:val="24"/>
          <w:szCs w:val="24"/>
        </w:rPr>
        <w:t>(new Line(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points.get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>(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i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),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points.get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(j))); </w:t>
      </w:r>
    </w:p>
    <w:p w14:paraId="4ECFE9A6" w14:textId="77777777" w:rsidR="00EC58B4" w:rsidRPr="00F66B1E" w:rsidRDefault="006A0F81">
      <w:pPr>
        <w:overflowPunct w:val="0"/>
        <w:jc w:val="both"/>
        <w:rPr>
          <w:lang w:val="ru-RU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            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// строим линию по точкам и пересекаем</w:t>
      </w:r>
    </w:p>
    <w:p w14:paraId="19436BE2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</w:t>
      </w:r>
      <w:r>
        <w:rPr>
          <w:rFonts w:ascii="Courier New" w:eastAsia="SimSun" w:hAnsi="Courier New" w:cs="Courier New"/>
          <w:sz w:val="24"/>
          <w:szCs w:val="24"/>
        </w:rPr>
        <w:t>if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(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t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.</w:t>
      </w:r>
      <w:r>
        <w:rPr>
          <w:rFonts w:ascii="Courier New" w:eastAsia="SimSun" w:hAnsi="Courier New" w:cs="Courier New"/>
          <w:sz w:val="24"/>
          <w:szCs w:val="24"/>
        </w:rPr>
        <w:t>size</w:t>
      </w:r>
      <w:proofErr w:type="gram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() &gt; 0){ </w:t>
      </w:r>
    </w:p>
    <w:p w14:paraId="4A8E8A21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//если есть пересечения</w:t>
      </w:r>
    </w:p>
    <w:p w14:paraId="5955E356" w14:textId="77777777" w:rsidR="00EC58B4" w:rsidRDefault="006A0F81">
      <w:pPr>
        <w:overflowPunct w:val="0"/>
        <w:jc w:val="both"/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</w:t>
      </w:r>
      <w:r>
        <w:rPr>
          <w:rFonts w:ascii="Courier New" w:eastAsia="SimSun" w:hAnsi="Courier New" w:cs="Courier New"/>
          <w:sz w:val="24"/>
          <w:szCs w:val="24"/>
        </w:rPr>
        <w:t xml:space="preserve">double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dist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t.get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>(0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).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distanceTo</w:t>
      </w:r>
      <w:proofErr w:type="spellEnd"/>
      <w:proofErr w:type="gramEnd"/>
      <w:r>
        <w:rPr>
          <w:rFonts w:ascii="Courier New" w:eastAsia="SimSun" w:hAnsi="Courier New" w:cs="Courier New"/>
          <w:sz w:val="24"/>
          <w:szCs w:val="24"/>
        </w:rPr>
        <w:t>(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t.get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(1)); </w:t>
      </w:r>
    </w:p>
    <w:p w14:paraId="4EFF41CB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            //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считаем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длину</w:t>
      </w:r>
      <w:proofErr w:type="spellEnd"/>
    </w:p>
    <w:p w14:paraId="318BE3A3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</w:t>
      </w:r>
      <w:r>
        <w:rPr>
          <w:rFonts w:ascii="Courier New" w:eastAsia="SimSun" w:hAnsi="Courier New" w:cs="Courier New"/>
          <w:sz w:val="24"/>
          <w:szCs w:val="24"/>
        </w:rPr>
        <w:t xml:space="preserve">                  </w:t>
      </w:r>
      <w:proofErr w:type="gramStart"/>
      <w:r>
        <w:rPr>
          <w:rFonts w:ascii="Courier New" w:eastAsia="SimSun" w:hAnsi="Courier New" w:cs="Courier New"/>
          <w:sz w:val="24"/>
          <w:szCs w:val="24"/>
        </w:rPr>
        <w:t>if(</w:t>
      </w:r>
      <w:proofErr w:type="spellStart"/>
      <w:proofErr w:type="gramEnd"/>
      <w:r>
        <w:rPr>
          <w:rFonts w:ascii="Courier New" w:eastAsia="SimSun" w:hAnsi="Courier New" w:cs="Courier New"/>
          <w:sz w:val="24"/>
          <w:szCs w:val="24"/>
        </w:rPr>
        <w:t>dist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&gt;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maxDist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>){</w:t>
      </w:r>
    </w:p>
    <w:p w14:paraId="5EA8A45A" w14:textId="77777777" w:rsidR="00EC58B4" w:rsidRPr="00F66B1E" w:rsidRDefault="006A0F81">
      <w:pPr>
        <w:overflowPunct w:val="0"/>
        <w:jc w:val="both"/>
        <w:rPr>
          <w:lang w:val="ru-RU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//если она больше предыдущей</w:t>
      </w:r>
    </w:p>
    <w:p w14:paraId="06B5FD1F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   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maxDist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=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dist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;</w:t>
      </w:r>
    </w:p>
    <w:p w14:paraId="0EBC3B5F" w14:textId="77777777" w:rsidR="00EC58B4" w:rsidRDefault="006A0F81">
      <w:pPr>
        <w:overflowPunct w:val="0"/>
        <w:jc w:val="both"/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    </w:t>
      </w:r>
      <w:r>
        <w:rPr>
          <w:rFonts w:ascii="Courier New" w:eastAsia="SimSun" w:hAnsi="Courier New" w:cs="Courier New"/>
          <w:sz w:val="24"/>
          <w:szCs w:val="24"/>
        </w:rPr>
        <w:t>//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обновляем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длину</w:t>
      </w:r>
    </w:p>
    <w:p w14:paraId="663E6C53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ans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 xml:space="preserve"> = true;</w:t>
      </w:r>
    </w:p>
    <w:p w14:paraId="03CE8A91" w14:textId="77777777" w:rsidR="00EC58B4" w:rsidRDefault="006A0F81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urier New" w:eastAsia="SimSun" w:hAnsi="Courier New" w:cs="Courier New"/>
          <w:sz w:val="24"/>
          <w:szCs w:val="24"/>
        </w:rPr>
        <w:t>TruePoint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>[</w:t>
      </w:r>
      <w:proofErr w:type="gramEnd"/>
      <w:r>
        <w:rPr>
          <w:rFonts w:ascii="Courier New" w:eastAsia="SimSun" w:hAnsi="Courier New" w:cs="Courier New"/>
          <w:sz w:val="24"/>
          <w:szCs w:val="24"/>
        </w:rPr>
        <w:t xml:space="preserve">0] = </w:t>
      </w:r>
      <w:proofErr w:type="spellStart"/>
      <w:r>
        <w:rPr>
          <w:rFonts w:ascii="Courier New" w:eastAsia="SimSun" w:hAnsi="Courier New" w:cs="Courier New"/>
          <w:sz w:val="24"/>
          <w:szCs w:val="24"/>
        </w:rPr>
        <w:t>t.get</w:t>
      </w:r>
      <w:proofErr w:type="spellEnd"/>
      <w:r>
        <w:rPr>
          <w:rFonts w:ascii="Courier New" w:eastAsia="SimSun" w:hAnsi="Courier New" w:cs="Courier New"/>
          <w:sz w:val="24"/>
          <w:szCs w:val="24"/>
        </w:rPr>
        <w:t>(0)</w:t>
      </w:r>
      <w:r>
        <w:rPr>
          <w:rFonts w:ascii="Courier New" w:eastAsia="SimSun" w:hAnsi="Courier New" w:cs="Courier New"/>
          <w:sz w:val="24"/>
          <w:szCs w:val="24"/>
        </w:rPr>
        <w:t>;</w:t>
      </w:r>
    </w:p>
    <w:p w14:paraId="25A68B0F" w14:textId="77777777" w:rsidR="00EC58B4" w:rsidRPr="00F66B1E" w:rsidRDefault="006A0F81">
      <w:pPr>
        <w:overflowPunct w:val="0"/>
        <w:jc w:val="both"/>
        <w:rPr>
          <w:lang w:val="ru-RU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Courier New" w:eastAsia="SimSun" w:hAnsi="Courier New" w:cs="Courier New"/>
          <w:sz w:val="24"/>
          <w:szCs w:val="24"/>
        </w:rPr>
        <w:t>TruePoint</w:t>
      </w:r>
      <w:proofErr w:type="spell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[</w:t>
      </w:r>
      <w:proofErr w:type="gramEnd"/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1] = </w:t>
      </w:r>
      <w:r>
        <w:rPr>
          <w:rFonts w:ascii="Courier New" w:eastAsia="SimSun" w:hAnsi="Courier New" w:cs="Courier New"/>
          <w:sz w:val="24"/>
          <w:szCs w:val="24"/>
        </w:rPr>
        <w:t>t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.</w:t>
      </w:r>
      <w:r>
        <w:rPr>
          <w:rFonts w:ascii="Courier New" w:eastAsia="SimSun" w:hAnsi="Courier New" w:cs="Courier New"/>
          <w:sz w:val="24"/>
          <w:szCs w:val="24"/>
        </w:rPr>
        <w:t>get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(1);</w:t>
      </w:r>
    </w:p>
    <w:p w14:paraId="013182A3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    //обновляем ответ, и ставим флаг, что задача имеет решение</w:t>
      </w:r>
    </w:p>
    <w:p w14:paraId="636D65EE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}</w:t>
      </w:r>
    </w:p>
    <w:p w14:paraId="76EC3692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}</w:t>
      </w:r>
    </w:p>
    <w:p w14:paraId="5EF685E9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}</w:t>
      </w:r>
    </w:p>
    <w:p w14:paraId="327C13B0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    }</w:t>
      </w:r>
    </w:p>
    <w:p w14:paraId="5D0C0AD2" w14:textId="77777777" w:rsidR="00EC58B4" w:rsidRPr="00F66B1E" w:rsidRDefault="006A0F81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}</w:t>
      </w:r>
    </w:p>
    <w:p w14:paraId="320809DC" w14:textId="77777777" w:rsidR="00EC58B4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796F0227" w14:textId="77777777" w:rsidR="00EC58B4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32B28C14" w14:textId="77777777" w:rsidR="00EC58B4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06B4A320" w14:textId="77777777" w:rsidR="00EC58B4" w:rsidRDefault="006A0F81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Пример работы программы</w:t>
      </w:r>
    </w:p>
    <w:p w14:paraId="5AE2BD84" w14:textId="77777777" w:rsidR="00EC58B4" w:rsidRDefault="00EC58B4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78D6850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proofErr w:type="spellStart"/>
      <w:r>
        <w:rPr>
          <w:rFonts w:ascii="Lucida Console" w:hAnsi="Lucida Console"/>
          <w:sz w:val="24"/>
          <w:szCs w:val="24"/>
          <w:lang w:val="ru-RU"/>
        </w:rPr>
        <w:t>triangle</w:t>
      </w:r>
      <w:proofErr w:type="spellEnd"/>
    </w:p>
    <w:p w14:paraId="16E7AC77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 xml:space="preserve">(0,15; </w:t>
      </w:r>
      <w:r>
        <w:rPr>
          <w:rFonts w:ascii="Lucida Console" w:hAnsi="Lucida Console"/>
          <w:sz w:val="24"/>
          <w:szCs w:val="24"/>
          <w:lang w:val="ru-RU"/>
        </w:rPr>
        <w:t>0,74), (0,09; -0,51), (-0,57; 0,67)</w:t>
      </w:r>
    </w:p>
    <w:p w14:paraId="50D01E2E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proofErr w:type="spellStart"/>
      <w:r>
        <w:rPr>
          <w:rFonts w:ascii="Lucida Console" w:hAnsi="Lucida Console"/>
          <w:sz w:val="24"/>
          <w:szCs w:val="24"/>
          <w:lang w:val="ru-RU"/>
        </w:rPr>
        <w:t>points</w:t>
      </w:r>
      <w:proofErr w:type="spellEnd"/>
    </w:p>
    <w:p w14:paraId="5B22B974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(0,98; 0,24)</w:t>
      </w:r>
    </w:p>
    <w:p w14:paraId="5E3182D0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(0,38; -0,85)</w:t>
      </w:r>
    </w:p>
    <w:p w14:paraId="2C744014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(0,75; -0,12)</w:t>
      </w:r>
    </w:p>
    <w:p w14:paraId="02CB02EE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(-0,45; -0,59)</w:t>
      </w:r>
    </w:p>
    <w:p w14:paraId="413C18C3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(-0,09; -0,63)</w:t>
      </w:r>
    </w:p>
    <w:p w14:paraId="398EC271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(-0,12; -0,49)</w:t>
      </w:r>
    </w:p>
    <w:p w14:paraId="34C62C1D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(0,38; 0,75)</w:t>
      </w:r>
    </w:p>
    <w:p w14:paraId="31971DD1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(0,72; -0,94)</w:t>
      </w:r>
    </w:p>
    <w:p w14:paraId="0D5FA722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(0,61; 0,75)</w:t>
      </w:r>
    </w:p>
    <w:p w14:paraId="299B6C6A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(0,92; -0,06)</w:t>
      </w:r>
    </w:p>
    <w:p w14:paraId="4A9AE6AA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(0,91; -0,32)</w:t>
      </w:r>
    </w:p>
    <w:p w14:paraId="338FDE87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(-0,85; -0,87)</w:t>
      </w:r>
    </w:p>
    <w:p w14:paraId="3158A18F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(0,88; 0,27)</w:t>
      </w:r>
    </w:p>
    <w:p w14:paraId="303AAD7D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(-0,73; 0,92)</w:t>
      </w:r>
    </w:p>
    <w:p w14:paraId="561E5346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(0,90; -0,89)</w:t>
      </w:r>
    </w:p>
    <w:p w14:paraId="646D8D7A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</w:t>
      </w:r>
      <w:r>
        <w:rPr>
          <w:rFonts w:ascii="Lucida Console" w:hAnsi="Lucida Console"/>
          <w:sz w:val="24"/>
          <w:szCs w:val="24"/>
          <w:lang w:val="ru-RU"/>
        </w:rPr>
        <w:t>85; -0,13)</w:t>
      </w:r>
    </w:p>
    <w:p w14:paraId="59D9747C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(0,46; -0,04)</w:t>
      </w:r>
    </w:p>
    <w:p w14:paraId="065699DC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(-0,41; -0,85)</w:t>
      </w:r>
    </w:p>
    <w:p w14:paraId="4359341C" w14:textId="77777777" w:rsidR="00EC58B4" w:rsidRDefault="006A0F81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(-0,63; 0,80)</w:t>
      </w:r>
    </w:p>
    <w:p w14:paraId="5030EFEF" w14:textId="77777777" w:rsidR="00EC58B4" w:rsidRDefault="006A0F81">
      <w:pPr>
        <w:overflowPunct w:val="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(-0,07; -0,77)</w:t>
      </w:r>
    </w:p>
    <w:p w14:paraId="007194E5" w14:textId="77777777" w:rsidR="00EC58B4" w:rsidRDefault="006A0F81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2FB8AB8" wp14:editId="1705A28B">
            <wp:extent cx="5265420" cy="3164205"/>
            <wp:effectExtent l="0" t="0" r="11430" b="17145"/>
            <wp:docPr id="7" name="Изображение 7" descr="java_3CZ2B0Bi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java_3CZ2B0Biv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CC57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D0F376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18AA48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495507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D4FA699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B734DA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6737BC4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75FEFB0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67AF27B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5B50D5B" w14:textId="77777777" w:rsidR="00EC58B4" w:rsidRDefault="006A0F81">
      <w:pPr>
        <w:overflowPunct w:val="0"/>
        <w:jc w:val="both"/>
        <w:rPr>
          <w:rFonts w:ascii="Lucida Console" w:hAnsi="Lucida Console" w:cs="Lucida Console"/>
          <w:sz w:val="24"/>
          <w:szCs w:val="24"/>
          <w:lang w:val="ru-RU"/>
        </w:rPr>
      </w:pPr>
      <w:r>
        <w:rPr>
          <w:rFonts w:ascii="Lucida Console" w:hAnsi="Lucida Console" w:cs="Lucida Console"/>
          <w:sz w:val="24"/>
          <w:szCs w:val="24"/>
          <w:lang w:val="ru-RU"/>
        </w:rPr>
        <w:t>Отрезок с концами (0,09; -0,38) и (-0,55; 0,67)</w:t>
      </w:r>
    </w:p>
    <w:p w14:paraId="1DCE5080" w14:textId="77777777" w:rsidR="00EC58B4" w:rsidRDefault="006A0F81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E395EF9" wp14:editId="09FD644E">
            <wp:extent cx="5265420" cy="3164205"/>
            <wp:effectExtent l="0" t="0" r="11430" b="17145"/>
            <wp:docPr id="8" name="Изображение 8" descr="java_zBUAOwfl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java_zBUAOwflq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FC52" w14:textId="77777777" w:rsidR="00EC58B4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AC683A6" w14:textId="77777777" w:rsidR="00EC58B4" w:rsidRDefault="006A0F81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Анализ правильности решения</w:t>
      </w:r>
    </w:p>
    <w:p w14:paraId="4CB53113" w14:textId="77777777" w:rsidR="00EC58B4" w:rsidRDefault="006A0F81">
      <w:pPr>
        <w:overflowPunct w:val="0"/>
        <w:ind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основе решения задачи используются точные и простейшие математические модели: пересечение прямых и расстояние между точками. Программа точно вычисляет точки пересечения и округляет их координаты до сотых из соображений эстетики. Приведу несколько примеро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задач с маленьким количеством прямоугольников, решение которых очевидно, и программа его же и выдаёт. </w:t>
      </w:r>
    </w:p>
    <w:p w14:paraId="5E288177" w14:textId="77777777" w:rsidR="00EC58B4" w:rsidRDefault="006A0F81">
      <w:pPr>
        <w:overflowPunct w:val="0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114300" distR="114300" wp14:anchorId="58FDC2C0" wp14:editId="1A25255B">
            <wp:extent cx="4289425" cy="4345940"/>
            <wp:effectExtent l="0" t="0" r="15875" b="16510"/>
            <wp:docPr id="10" name="Изображение 10" descr="eAQinQh4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eAQinQh4S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114300" distR="114300" wp14:anchorId="1E16D33A" wp14:editId="6CB21044">
            <wp:extent cx="4311015" cy="4368165"/>
            <wp:effectExtent l="0" t="0" r="13335" b="13335"/>
            <wp:docPr id="9" name="Изображение 9" descr="java_yNBkb7Wx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java_yNBkb7Wxw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8B4">
      <w:footerReference w:type="default" r:id="rId12"/>
      <w:pgSz w:w="11906" w:h="16838"/>
      <w:pgMar w:top="1440" w:right="1800" w:bottom="1440" w:left="1800" w:header="0" w:footer="720" w:gutter="0"/>
      <w:pgNumType w:start="2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C5C8" w14:textId="77777777" w:rsidR="006A0F81" w:rsidRDefault="006A0F81">
      <w:r>
        <w:separator/>
      </w:r>
    </w:p>
  </w:endnote>
  <w:endnote w:type="continuationSeparator" w:id="0">
    <w:p w14:paraId="72731949" w14:textId="77777777" w:rsidR="006A0F81" w:rsidRDefault="006A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C20F" w14:textId="77777777" w:rsidR="00EC58B4" w:rsidRDefault="006A0F81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6DC4FB82" wp14:editId="38F1A32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54305"/>
              <wp:effectExtent l="0" t="0" r="0" b="0"/>
              <wp:wrapNone/>
              <wp:docPr id="6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90D3C54" w14:textId="77777777" w:rsidR="00EC58B4" w:rsidRDefault="006A0F81">
                          <w:pPr>
                            <w:pStyle w:val="a6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DC4FB82" id="Текстовое поле 4" o:spid="_x0000_s1026" style="position:absolute;margin-left:0;margin-top:.05pt;width:144.05pt;height:12.15pt;z-index:-503315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" filled="f" stroked="f" strokeweight=".18mm">
              <v:textbox style="mso-fit-shape-to-text:t" inset="0,0,0,0">
                <w:txbxContent>
                  <w:p w14:paraId="290D3C54" w14:textId="77777777" w:rsidR="00EC58B4" w:rsidRDefault="006A0F81">
                    <w:pPr>
                      <w:pStyle w:val="a6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ru-RU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AAC9" w14:textId="77777777" w:rsidR="006A0F81" w:rsidRDefault="006A0F81">
      <w:r>
        <w:separator/>
      </w:r>
    </w:p>
  </w:footnote>
  <w:footnote w:type="continuationSeparator" w:id="0">
    <w:p w14:paraId="7DBC76AE" w14:textId="77777777" w:rsidR="006A0F81" w:rsidRDefault="006A0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B4"/>
    <w:rsid w:val="006A0F81"/>
    <w:rsid w:val="006B738E"/>
    <w:rsid w:val="00EC58B4"/>
    <w:rsid w:val="00F66B1E"/>
    <w:rsid w:val="649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B999"/>
  <w15:docId w15:val="{35600B3A-A579-42A1-A609-2A941936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</w:pPr>
  </w:style>
  <w:style w:type="paragraph" w:styleId="a7">
    <w:name w:val="List"/>
    <w:basedOn w:val="a5"/>
    <w:rPr>
      <w:rFonts w:cs="Arial Unicode MS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val="en-US" w:eastAsia="zh-CN"/>
    </w:rPr>
  </w:style>
  <w:style w:type="paragraph" w:customStyle="1" w:styleId="a8">
    <w:name w:val="НОВЫЙСТИЛЬ"/>
    <w:basedOn w:val="a"/>
    <w:qFormat/>
    <w:pPr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a9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Марюшко</cp:lastModifiedBy>
  <cp:revision>2</cp:revision>
  <dcterms:created xsi:type="dcterms:W3CDTF">2021-05-06T10:30:00Z</dcterms:created>
  <dcterms:modified xsi:type="dcterms:W3CDTF">2021-05-06T10:30:00Z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1049-11.2.0.9669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