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A19D4" w14:textId="30561466" w:rsidR="001733CE" w:rsidRDefault="001733CE" w:rsidP="001733CE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733CE">
        <w:rPr>
          <w:rFonts w:ascii="Times New Roman" w:hAnsi="Times New Roman" w:cs="Times New Roman"/>
          <w:b/>
          <w:bCs/>
          <w:sz w:val="32"/>
          <w:szCs w:val="32"/>
        </w:rPr>
        <w:t xml:space="preserve">Sprint 0 Meeting/Team </w:t>
      </w:r>
      <w:r w:rsidR="00170560">
        <w:rPr>
          <w:rFonts w:ascii="Times New Roman" w:hAnsi="Times New Roman" w:cs="Times New Roman"/>
          <w:b/>
          <w:bCs/>
          <w:sz w:val="32"/>
          <w:szCs w:val="32"/>
        </w:rPr>
        <w:t>Thoughts</w:t>
      </w:r>
    </w:p>
    <w:p w14:paraId="4F315B21" w14:textId="6D54B331" w:rsidR="001733CE" w:rsidRDefault="001733CE" w:rsidP="001733C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Thoughts:</w:t>
      </w:r>
    </w:p>
    <w:p w14:paraId="5EB06E95" w14:textId="584447CC" w:rsidR="001733CE" w:rsidRDefault="001733CE" w:rsidP="001733C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Coding Sprint starts soon, locking down our prototype and full content vision.</w:t>
      </w:r>
    </w:p>
    <w:p w14:paraId="1B053845" w14:textId="6299EECA" w:rsidR="001733CE" w:rsidRDefault="001733CE" w:rsidP="001733C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Emerson facilitating talking to other groups and getting prototype tested</w:t>
      </w:r>
    </w:p>
    <w:p w14:paraId="0284B3AA" w14:textId="75B58E8B" w:rsidR="001733CE" w:rsidRDefault="001733CE" w:rsidP="001733C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Boilerplate project with NextJS</w:t>
      </w:r>
    </w:p>
    <w:p w14:paraId="6B210A02" w14:textId="0D8039F2" w:rsidR="001733CE" w:rsidRDefault="0086035B" w:rsidP="001733C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Carson building meeting docs</w:t>
      </w:r>
    </w:p>
    <w:p w14:paraId="0CE98324" w14:textId="416BB73E" w:rsidR="00D82DF9" w:rsidRPr="001733CE" w:rsidRDefault="00D82DF9" w:rsidP="001733C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Discussed database tool </w:t>
      </w:r>
      <w:r w:rsidR="00604C8C">
        <w:rPr>
          <w:rFonts w:ascii="Times New Roman" w:hAnsi="Times New Roman" w:cs="Times New Roman"/>
        </w:rPr>
        <w:t>use</w:t>
      </w:r>
      <w:r w:rsidR="008C4C18">
        <w:rPr>
          <w:rFonts w:ascii="Times New Roman" w:hAnsi="Times New Roman" w:cs="Times New Roman"/>
        </w:rPr>
        <w:t>, MySQL is known but may use</w:t>
      </w:r>
      <w:r w:rsidR="00624BA9">
        <w:rPr>
          <w:rFonts w:ascii="Times New Roman" w:hAnsi="Times New Roman" w:cs="Times New Roman"/>
        </w:rPr>
        <w:t xml:space="preserve"> MangoDB</w:t>
      </w:r>
    </w:p>
    <w:sectPr w:rsidR="00D82DF9" w:rsidRPr="00173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B55B63"/>
    <w:multiLevelType w:val="hybridMultilevel"/>
    <w:tmpl w:val="64F44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848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3CE"/>
    <w:rsid w:val="00170560"/>
    <w:rsid w:val="001733CE"/>
    <w:rsid w:val="00604C8C"/>
    <w:rsid w:val="00624BA9"/>
    <w:rsid w:val="0070442B"/>
    <w:rsid w:val="0086035B"/>
    <w:rsid w:val="008C4C18"/>
    <w:rsid w:val="00D8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2AFD31"/>
  <w15:chartTrackingRefBased/>
  <w15:docId w15:val="{A2804541-7384-47C4-8015-34D085D1E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3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3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3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3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3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3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3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3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3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3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33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3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33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33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33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33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33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33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33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3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3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33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33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33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33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33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3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33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33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46</Words>
  <Characters>273</Characters>
  <Application>Microsoft Office Word</Application>
  <DocSecurity>0</DocSecurity>
  <Lines>7</Lines>
  <Paragraphs>7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Hill</dc:creator>
  <cp:keywords/>
  <dc:description/>
  <cp:lastModifiedBy>Carson Hill</cp:lastModifiedBy>
  <cp:revision>7</cp:revision>
  <dcterms:created xsi:type="dcterms:W3CDTF">2024-11-04T21:59:00Z</dcterms:created>
  <dcterms:modified xsi:type="dcterms:W3CDTF">2024-11-04T22:08:00Z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84cc0983-ae42-4b44-bbcc-d426f6c66d9a</vt:lpwstr>
  </property>
</Properties>
</file>