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6E9D" w14:textId="74BC75F8" w:rsidR="00A738E3" w:rsidRDefault="008A5C37">
      <w:r>
        <w:t xml:space="preserve">To fix the syntax errors add a colon at the end of the def </w:t>
      </w:r>
      <w:proofErr w:type="spellStart"/>
      <w:r>
        <w:t>mysum</w:t>
      </w:r>
      <w:proofErr w:type="spellEnd"/>
      <w:r>
        <w:t xml:space="preserve"> function and indent the lines in the </w:t>
      </w:r>
      <w:proofErr w:type="gramStart"/>
      <w:r>
        <w:t>function</w:t>
      </w:r>
      <w:proofErr w:type="gramEnd"/>
    </w:p>
    <w:p w14:paraId="7D06AF30" w14:textId="047BCDA3" w:rsidR="008A5C37" w:rsidRDefault="008A5C37"/>
    <w:p w14:paraId="1C8C89CF" w14:textId="7F80FC51" w:rsidR="008A5C37" w:rsidRDefault="008A5C37">
      <w:r>
        <w:t>When I printed it the first function worked but the second function printed none after it printed the correct answer (not sure how to fix that)</w:t>
      </w:r>
    </w:p>
    <w:p w14:paraId="125C9DA6" w14:textId="0618A447" w:rsidR="008A5C37" w:rsidRDefault="008A5C37"/>
    <w:p w14:paraId="7A62E964" w14:textId="5DAFF31C" w:rsidR="008A5C37" w:rsidRDefault="00572370">
      <w:r>
        <w:t>The test was giving the correct answers but I ran into the same problem as earlier with it returning none in the print and didn’t know how to fix it.</w:t>
      </w:r>
    </w:p>
    <w:sectPr w:rsidR="008A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74"/>
    <w:rsid w:val="00134974"/>
    <w:rsid w:val="004E58CD"/>
    <w:rsid w:val="00572370"/>
    <w:rsid w:val="007D721D"/>
    <w:rsid w:val="008A5C37"/>
    <w:rsid w:val="00A738E3"/>
    <w:rsid w:val="00D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66F0"/>
  <w15:chartTrackingRefBased/>
  <w15:docId w15:val="{54ED0170-B2E3-47DB-800C-72234EBB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Matthew Sessoms</dc:creator>
  <cp:keywords/>
  <dc:description/>
  <cp:lastModifiedBy>Carson Matthew Sessoms</cp:lastModifiedBy>
  <cp:revision>2</cp:revision>
  <dcterms:created xsi:type="dcterms:W3CDTF">2023-02-22T03:24:00Z</dcterms:created>
  <dcterms:modified xsi:type="dcterms:W3CDTF">2023-02-22T03:41:00Z</dcterms:modified>
</cp:coreProperties>
</file>