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E4AF8" w14:textId="77777777" w:rsidR="00136F97" w:rsidRDefault="00136F97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2ECDF5" w14:textId="77777777" w:rsidR="00136F97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Evaluation 02</w:t>
      </w:r>
    </w:p>
    <w:p w14:paraId="68114882" w14:textId="77777777" w:rsidR="00C95048" w:rsidRPr="00C95048" w:rsidRDefault="00000000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50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Members: </w:t>
      </w:r>
    </w:p>
    <w:p w14:paraId="0384F492" w14:textId="1B080C52" w:rsidR="00C95048" w:rsidRPr="00C95048" w:rsidRDefault="00000000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95048">
        <w:rPr>
          <w:rFonts w:ascii="Times New Roman" w:eastAsia="Times New Roman" w:hAnsi="Times New Roman" w:cs="Times New Roman"/>
          <w:b/>
          <w:bCs/>
          <w:sz w:val="24"/>
          <w:szCs w:val="24"/>
        </w:rPr>
        <w:t>Frence</w:t>
      </w:r>
      <w:proofErr w:type="spellEnd"/>
      <w:r w:rsidRPr="00C950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Lord Christian A. </w:t>
      </w:r>
      <w:proofErr w:type="spellStart"/>
      <w:r w:rsidRPr="00C95048">
        <w:rPr>
          <w:rFonts w:ascii="Times New Roman" w:eastAsia="Times New Roman" w:hAnsi="Times New Roman" w:cs="Times New Roman"/>
          <w:b/>
          <w:bCs/>
          <w:sz w:val="24"/>
          <w:szCs w:val="24"/>
        </w:rPr>
        <w:t>Albarraci</w:t>
      </w:r>
      <w:r w:rsidR="00C95048" w:rsidRPr="00C95048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proofErr w:type="spellEnd"/>
    </w:p>
    <w:p w14:paraId="0E1389F1" w14:textId="67DE0501" w:rsidR="00C95048" w:rsidRPr="00C95048" w:rsidRDefault="00000000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50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Cart Gladden </w:t>
      </w:r>
      <w:proofErr w:type="spellStart"/>
      <w:r w:rsidRPr="00C95048">
        <w:rPr>
          <w:rFonts w:ascii="Times New Roman" w:eastAsia="Times New Roman" w:hAnsi="Times New Roman" w:cs="Times New Roman"/>
          <w:b/>
          <w:bCs/>
          <w:sz w:val="24"/>
          <w:szCs w:val="24"/>
        </w:rPr>
        <w:t>Bandong</w:t>
      </w:r>
      <w:proofErr w:type="spellEnd"/>
    </w:p>
    <w:p w14:paraId="6C59900E" w14:textId="2CDBF895" w:rsidR="00C95048" w:rsidRPr="00C95048" w:rsidRDefault="00000000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95048">
        <w:rPr>
          <w:rFonts w:ascii="Times New Roman" w:eastAsia="Times New Roman" w:hAnsi="Times New Roman" w:cs="Times New Roman"/>
          <w:b/>
          <w:bCs/>
          <w:sz w:val="24"/>
          <w:szCs w:val="24"/>
        </w:rPr>
        <w:t>Jhonnel</w:t>
      </w:r>
      <w:proofErr w:type="spellEnd"/>
      <w:r w:rsidRPr="00C950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Araneta </w:t>
      </w:r>
    </w:p>
    <w:p w14:paraId="329FFCE2" w14:textId="070F4027" w:rsidR="00136F97" w:rsidRPr="00C95048" w:rsidRDefault="00C95048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442C945" wp14:editId="0D883DDE">
            <wp:simplePos x="0" y="0"/>
            <wp:positionH relativeFrom="column">
              <wp:posOffset>95250</wp:posOffset>
            </wp:positionH>
            <wp:positionV relativeFrom="paragraph">
              <wp:posOffset>394335</wp:posOffset>
            </wp:positionV>
            <wp:extent cx="5734050" cy="1114425"/>
            <wp:effectExtent l="0" t="0" r="0" b="9525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14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C950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Angelo </w:t>
      </w:r>
      <w:proofErr w:type="spellStart"/>
      <w:r w:rsidR="00000000" w:rsidRPr="00C95048">
        <w:rPr>
          <w:rFonts w:ascii="Times New Roman" w:eastAsia="Times New Roman" w:hAnsi="Times New Roman" w:cs="Times New Roman"/>
          <w:b/>
          <w:bCs/>
          <w:sz w:val="24"/>
          <w:szCs w:val="24"/>
        </w:rPr>
        <w:t>Sayson</w:t>
      </w:r>
      <w:proofErr w:type="spellEnd"/>
      <w:r w:rsidR="00000000" w:rsidRPr="00C95048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3EB52B84" w14:textId="3968DDBC" w:rsidR="00136F97" w:rsidRDefault="00000000" w:rsidP="00C950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a group composed of 2 – 3 members, you will be accomplishing a SWOT matrix after considering the solutions on (1) building a custom software AND (2) buying a COTS software to address the given case scenario:</w:t>
      </w:r>
    </w:p>
    <w:p w14:paraId="47533062" w14:textId="77777777" w:rsidR="00136F97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Building a Custom Software:</w:t>
      </w:r>
    </w:p>
    <w:p w14:paraId="5D73F9BD" w14:textId="77777777" w:rsidR="00136F97" w:rsidRDefault="00136F97"/>
    <w:tbl>
      <w:tblPr>
        <w:tblStyle w:val="a"/>
        <w:tblW w:w="11010" w:type="dxa"/>
        <w:tblInd w:w="-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925"/>
        <w:gridCol w:w="2595"/>
        <w:gridCol w:w="2760"/>
      </w:tblGrid>
      <w:tr w:rsidR="00136F97" w14:paraId="6A4FEA3E" w14:textId="77777777">
        <w:trPr>
          <w:trHeight w:val="489"/>
        </w:trPr>
        <w:tc>
          <w:tcPr>
            <w:tcW w:w="273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0B535" w14:textId="77777777" w:rsidR="00136F9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</w:t>
            </w:r>
          </w:p>
        </w:tc>
        <w:tc>
          <w:tcPr>
            <w:tcW w:w="292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47B28" w14:textId="77777777" w:rsidR="00136F9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</w:t>
            </w:r>
          </w:p>
        </w:tc>
        <w:tc>
          <w:tcPr>
            <w:tcW w:w="2595" w:type="dxa"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5A39F" w14:textId="77777777" w:rsidR="00136F9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</w:t>
            </w:r>
          </w:p>
        </w:tc>
        <w:tc>
          <w:tcPr>
            <w:tcW w:w="2760" w:type="dxa"/>
            <w:shd w:val="clear" w:color="auto" w:fill="D5A6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2C86E" w14:textId="77777777" w:rsidR="00136F9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</w:tr>
      <w:tr w:rsidR="00136F97" w14:paraId="6FB487D9" w14:textId="77777777" w:rsidTr="00C95048">
        <w:trPr>
          <w:trHeight w:val="1015"/>
        </w:trPr>
        <w:tc>
          <w:tcPr>
            <w:tcW w:w="273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A34E7" w14:textId="77777777" w:rsidR="00136F97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You get what you desire/planned</w:t>
            </w:r>
          </w:p>
          <w:p w14:paraId="4C2C365E" w14:textId="77777777" w:rsidR="00136F97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Provides a perfect solution to the problem.</w:t>
            </w:r>
          </w:p>
          <w:p w14:paraId="572E93AE" w14:textId="77777777" w:rsidR="00136F97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 can be easily maintained, updated and applied changes.</w:t>
            </w:r>
          </w:p>
          <w:p w14:paraId="30E46AC1" w14:textId="77777777" w:rsidR="00136F97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system especially the features can be easily manipulated</w:t>
            </w:r>
          </w:p>
          <w:p w14:paraId="45E04135" w14:textId="77777777" w:rsidR="00136F97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Save money</w:t>
            </w:r>
          </w:p>
          <w:p w14:paraId="473278F4" w14:textId="77777777" w:rsidR="00136F97" w:rsidRDefault="00136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7656F54A" w14:textId="77777777" w:rsidR="00136F97" w:rsidRDefault="00136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  <w:tc>
          <w:tcPr>
            <w:tcW w:w="292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D111F" w14:textId="77777777" w:rsidR="00136F97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process could be prolonged</w:t>
            </w:r>
          </w:p>
          <w:p w14:paraId="6D5681D7" w14:textId="77777777" w:rsidR="00136F97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It undergoes long-term planning </w:t>
            </w:r>
          </w:p>
          <w:p w14:paraId="2ABFFC0F" w14:textId="77777777" w:rsidR="00136F97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Organizational support is a must</w:t>
            </w:r>
          </w:p>
          <w:p w14:paraId="2235A07F" w14:textId="77777777" w:rsidR="00136F97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Consumes a lot of time and attention</w:t>
            </w:r>
          </w:p>
          <w:p w14:paraId="7E5AE1D4" w14:textId="77777777" w:rsidR="00136F97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Requires multiple testing and maintenance</w:t>
            </w:r>
          </w:p>
          <w:p w14:paraId="7F967CF8" w14:textId="77777777" w:rsidR="00136F97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Working it alone may be a hassle</w:t>
            </w:r>
          </w:p>
          <w:p w14:paraId="4B453925" w14:textId="77777777" w:rsidR="00136F97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Requires a lot of skill set and knowledge </w:t>
            </w:r>
          </w:p>
        </w:tc>
        <w:tc>
          <w:tcPr>
            <w:tcW w:w="2595" w:type="dxa"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E0E71" w14:textId="77777777" w:rsidR="00136F97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As an I.T, you will become more competitive and skillful</w:t>
            </w:r>
          </w:p>
          <w:p w14:paraId="656CE242" w14:textId="77777777" w:rsidR="00136F97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Some organizations might hire you in a position</w:t>
            </w:r>
          </w:p>
          <w:p w14:paraId="1D30FCAF" w14:textId="6B9245F9" w:rsidR="00136F97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Your skill would be </w:t>
            </w:r>
            <w:r w:rsidR="00DB2656">
              <w:t>recognized</w:t>
            </w:r>
            <w:r>
              <w:t xml:space="preserve"> by some individuals or organizations</w:t>
            </w:r>
          </w:p>
          <w:p w14:paraId="7B5A7EF7" w14:textId="77777777" w:rsidR="00136F97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Clients from local or international might hire you.</w:t>
            </w:r>
          </w:p>
        </w:tc>
        <w:tc>
          <w:tcPr>
            <w:tcW w:w="2760" w:type="dxa"/>
            <w:shd w:val="clear" w:color="auto" w:fill="D5A6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5CF2D" w14:textId="77777777" w:rsidR="00136F97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Your system might be used by someone outside the organization without your permission</w:t>
            </w:r>
          </w:p>
          <w:p w14:paraId="14A9DE85" w14:textId="77777777" w:rsidR="00136F97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There’s a possibility that the system will not meet the request of the client due to lack of skill sets.</w:t>
            </w:r>
          </w:p>
          <w:p w14:paraId="53CA60BE" w14:textId="77777777" w:rsidR="00136F97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project might be a failure.</w:t>
            </w:r>
          </w:p>
          <w:p w14:paraId="15EE3D5B" w14:textId="77777777" w:rsidR="00136F97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Your ROI might not reach the target profit that could end up to a loss of investment.</w:t>
            </w:r>
          </w:p>
        </w:tc>
      </w:tr>
    </w:tbl>
    <w:p w14:paraId="7BCC8E15" w14:textId="77777777" w:rsidR="00136F97" w:rsidRDefault="00136F97"/>
    <w:p w14:paraId="7173BE60" w14:textId="77777777" w:rsidR="00136F97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Buying a Software</w:t>
      </w:r>
    </w:p>
    <w:p w14:paraId="005B67BC" w14:textId="77777777" w:rsidR="00136F97" w:rsidRDefault="00136F97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11070" w:type="dxa"/>
        <w:tblInd w:w="-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760"/>
        <w:gridCol w:w="2670"/>
        <w:gridCol w:w="2760"/>
      </w:tblGrid>
      <w:tr w:rsidR="00136F97" w14:paraId="76FE7A94" w14:textId="77777777">
        <w:tc>
          <w:tcPr>
            <w:tcW w:w="2880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73857" w14:textId="77777777" w:rsidR="00136F97" w:rsidRDefault="00000000">
            <w:pPr>
              <w:widowControl w:val="0"/>
              <w:spacing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</w:t>
            </w:r>
          </w:p>
        </w:tc>
        <w:tc>
          <w:tcPr>
            <w:tcW w:w="276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93F6B" w14:textId="77777777" w:rsidR="00136F97" w:rsidRDefault="00000000">
            <w:pPr>
              <w:widowControl w:val="0"/>
              <w:spacing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</w:t>
            </w:r>
          </w:p>
        </w:tc>
        <w:tc>
          <w:tcPr>
            <w:tcW w:w="2670" w:type="dxa"/>
            <w:shd w:val="clear" w:color="auto" w:fill="C27BA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2BD9F" w14:textId="77777777" w:rsidR="00136F97" w:rsidRDefault="00000000">
            <w:pPr>
              <w:widowControl w:val="0"/>
              <w:spacing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</w:t>
            </w:r>
          </w:p>
        </w:tc>
        <w:tc>
          <w:tcPr>
            <w:tcW w:w="276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136C1" w14:textId="77777777" w:rsidR="00136F97" w:rsidRDefault="00000000">
            <w:pPr>
              <w:widowControl w:val="0"/>
              <w:spacing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</w:tr>
      <w:tr w:rsidR="00136F97" w14:paraId="77383895" w14:textId="77777777">
        <w:trPr>
          <w:trHeight w:val="3510"/>
        </w:trPr>
        <w:tc>
          <w:tcPr>
            <w:tcW w:w="2880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17DB9" w14:textId="77777777" w:rsidR="00136F97" w:rsidRDefault="00000000">
            <w:pPr>
              <w:widowControl w:val="0"/>
              <w:numPr>
                <w:ilvl w:val="0"/>
                <w:numId w:val="6"/>
              </w:numPr>
            </w:pPr>
            <w:r>
              <w:t>The system is will be available in no time</w:t>
            </w:r>
          </w:p>
          <w:p w14:paraId="0330E2B9" w14:textId="77777777" w:rsidR="00136F97" w:rsidRDefault="00000000">
            <w:pPr>
              <w:widowControl w:val="0"/>
              <w:numPr>
                <w:ilvl w:val="0"/>
                <w:numId w:val="6"/>
              </w:numPr>
            </w:pPr>
            <w:r>
              <w:t>Less expensive because you don't need a software to build</w:t>
            </w:r>
          </w:p>
          <w:p w14:paraId="057695BF" w14:textId="77777777" w:rsidR="00136F97" w:rsidRDefault="00000000">
            <w:pPr>
              <w:widowControl w:val="0"/>
              <w:numPr>
                <w:ilvl w:val="0"/>
                <w:numId w:val="6"/>
              </w:numPr>
            </w:pPr>
            <w:r>
              <w:t xml:space="preserve">Time efficiency </w:t>
            </w:r>
          </w:p>
          <w:p w14:paraId="315B7F41" w14:textId="77777777" w:rsidR="00136F97" w:rsidRDefault="00000000">
            <w:pPr>
              <w:widowControl w:val="0"/>
              <w:numPr>
                <w:ilvl w:val="0"/>
                <w:numId w:val="6"/>
              </w:numPr>
            </w:pPr>
            <w:r>
              <w:t>The system will be available quickly than making it</w:t>
            </w:r>
          </w:p>
          <w:p w14:paraId="1E2DBA4C" w14:textId="77777777" w:rsidR="00136F97" w:rsidRDefault="00000000">
            <w:pPr>
              <w:widowControl w:val="0"/>
              <w:numPr>
                <w:ilvl w:val="0"/>
                <w:numId w:val="6"/>
              </w:numPr>
            </w:pPr>
            <w:r>
              <w:t>You can demand what system you want to do</w:t>
            </w:r>
          </w:p>
          <w:p w14:paraId="5B50AA18" w14:textId="77777777" w:rsidR="00136F97" w:rsidRDefault="00000000">
            <w:pPr>
              <w:widowControl w:val="0"/>
              <w:numPr>
                <w:ilvl w:val="0"/>
                <w:numId w:val="6"/>
              </w:numPr>
            </w:pPr>
            <w:r>
              <w:t>Making your Startup Project faster</w:t>
            </w:r>
          </w:p>
          <w:p w14:paraId="409A50EB" w14:textId="77777777" w:rsidR="00136F97" w:rsidRDefault="00000000">
            <w:pPr>
              <w:widowControl w:val="0"/>
              <w:numPr>
                <w:ilvl w:val="0"/>
                <w:numId w:val="6"/>
              </w:numPr>
            </w:pPr>
            <w:r>
              <w:t>Your team will not work hard to make the system.</w:t>
            </w:r>
          </w:p>
          <w:p w14:paraId="7B1F22A1" w14:textId="77777777" w:rsidR="00136F97" w:rsidRDefault="00000000">
            <w:pPr>
              <w:widowControl w:val="0"/>
              <w:numPr>
                <w:ilvl w:val="0"/>
                <w:numId w:val="6"/>
              </w:numPr>
            </w:pPr>
            <w:r>
              <w:t>The system will be surely works</w:t>
            </w:r>
          </w:p>
        </w:tc>
        <w:tc>
          <w:tcPr>
            <w:tcW w:w="276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083D4" w14:textId="77777777" w:rsidR="00136F97" w:rsidRDefault="00000000">
            <w:pPr>
              <w:widowControl w:val="0"/>
              <w:numPr>
                <w:ilvl w:val="0"/>
                <w:numId w:val="3"/>
              </w:numPr>
            </w:pPr>
            <w:r>
              <w:t>Can't decide what is the system looks like</w:t>
            </w:r>
          </w:p>
          <w:p w14:paraId="014E5A46" w14:textId="77777777" w:rsidR="00136F97" w:rsidRDefault="00000000">
            <w:pPr>
              <w:widowControl w:val="0"/>
              <w:numPr>
                <w:ilvl w:val="0"/>
                <w:numId w:val="3"/>
              </w:numPr>
            </w:pPr>
            <w:r>
              <w:t>Can't change or add things that you want</w:t>
            </w:r>
          </w:p>
          <w:p w14:paraId="35E9E574" w14:textId="66D6413D" w:rsidR="00136F97" w:rsidRDefault="00DB2656">
            <w:pPr>
              <w:widowControl w:val="0"/>
              <w:numPr>
                <w:ilvl w:val="0"/>
                <w:numId w:val="3"/>
              </w:numPr>
            </w:pPr>
            <w:r>
              <w:t>Usually, it didn't meet your expectations</w:t>
            </w:r>
          </w:p>
          <w:p w14:paraId="69146B8E" w14:textId="77777777" w:rsidR="00136F97" w:rsidRDefault="00000000">
            <w:pPr>
              <w:widowControl w:val="0"/>
              <w:numPr>
                <w:ilvl w:val="0"/>
                <w:numId w:val="3"/>
              </w:numPr>
            </w:pPr>
            <w:r>
              <w:t>Can’t manipulate the system easily</w:t>
            </w:r>
          </w:p>
          <w:p w14:paraId="4F6F18C7" w14:textId="77777777" w:rsidR="00136F97" w:rsidRDefault="00136F97">
            <w:pPr>
              <w:widowControl w:val="0"/>
              <w:ind w:left="720"/>
            </w:pPr>
          </w:p>
        </w:tc>
        <w:tc>
          <w:tcPr>
            <w:tcW w:w="2670" w:type="dxa"/>
            <w:shd w:val="clear" w:color="auto" w:fill="C27BA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65D3C" w14:textId="77777777" w:rsidR="00136F97" w:rsidRDefault="00000000">
            <w:pPr>
              <w:widowControl w:val="0"/>
              <w:numPr>
                <w:ilvl w:val="0"/>
                <w:numId w:val="7"/>
              </w:numPr>
            </w:pPr>
            <w:r>
              <w:t xml:space="preserve">Using system purchase strengths is to consolidate and expand the market position </w:t>
            </w:r>
          </w:p>
          <w:p w14:paraId="1903C9ED" w14:textId="77777777" w:rsidR="00136F97" w:rsidRDefault="00000000">
            <w:pPr>
              <w:widowControl w:val="0"/>
              <w:numPr>
                <w:ilvl w:val="0"/>
                <w:numId w:val="7"/>
              </w:numPr>
            </w:pPr>
            <w:r>
              <w:t xml:space="preserve">Using a purchased system can make your Startup project grow faster. </w:t>
            </w:r>
          </w:p>
          <w:p w14:paraId="416637C7" w14:textId="77777777" w:rsidR="00136F97" w:rsidRDefault="00000000">
            <w:pPr>
              <w:widowControl w:val="0"/>
              <w:numPr>
                <w:ilvl w:val="0"/>
                <w:numId w:val="7"/>
              </w:numPr>
            </w:pPr>
            <w:r>
              <w:t>Using the purchased system could help your team to guide your startup Project.</w:t>
            </w:r>
          </w:p>
          <w:p w14:paraId="0976AD5B" w14:textId="77777777" w:rsidR="00136F97" w:rsidRDefault="00000000">
            <w:pPr>
              <w:widowControl w:val="0"/>
              <w:numPr>
                <w:ilvl w:val="0"/>
                <w:numId w:val="7"/>
              </w:numPr>
            </w:pPr>
            <w:r>
              <w:t>More investor will be interested in your Startup Project</w:t>
            </w:r>
          </w:p>
        </w:tc>
        <w:tc>
          <w:tcPr>
            <w:tcW w:w="276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52A4B" w14:textId="77777777" w:rsidR="00136F97" w:rsidRDefault="00000000">
            <w:pPr>
              <w:widowControl w:val="0"/>
              <w:numPr>
                <w:ilvl w:val="0"/>
                <w:numId w:val="5"/>
              </w:numPr>
            </w:pPr>
            <w:r>
              <w:t>If buying a system there are some threats in the security matters.</w:t>
            </w:r>
          </w:p>
          <w:p w14:paraId="7A94357E" w14:textId="77777777" w:rsidR="00136F97" w:rsidRDefault="00000000">
            <w:pPr>
              <w:widowControl w:val="0"/>
              <w:numPr>
                <w:ilvl w:val="0"/>
                <w:numId w:val="5"/>
              </w:numPr>
            </w:pPr>
            <w:r>
              <w:t>The system that you buy was possible same system that your competitor using</w:t>
            </w:r>
          </w:p>
          <w:p w14:paraId="22D51019" w14:textId="77777777" w:rsidR="00136F97" w:rsidRDefault="00000000">
            <w:pPr>
              <w:widowControl w:val="0"/>
              <w:numPr>
                <w:ilvl w:val="0"/>
                <w:numId w:val="5"/>
              </w:numPr>
            </w:pPr>
            <w:r>
              <w:t>If you don’t know how to analyze the system it could be a scam.</w:t>
            </w:r>
          </w:p>
          <w:p w14:paraId="62D74328" w14:textId="77777777" w:rsidR="00136F97" w:rsidRDefault="00136F97">
            <w:pPr>
              <w:widowControl w:val="0"/>
            </w:pPr>
          </w:p>
        </w:tc>
      </w:tr>
    </w:tbl>
    <w:p w14:paraId="42DFB147" w14:textId="77777777" w:rsidR="00136F97" w:rsidRDefault="00136F97"/>
    <w:p w14:paraId="1AA0C218" w14:textId="77777777" w:rsidR="00136F97" w:rsidRDefault="00136F97"/>
    <w:sectPr w:rsidR="00136F9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C9497" w14:textId="77777777" w:rsidR="00A27EBB" w:rsidRDefault="00A27EBB" w:rsidP="00C95048">
      <w:pPr>
        <w:spacing w:line="240" w:lineRule="auto"/>
      </w:pPr>
      <w:r>
        <w:separator/>
      </w:r>
    </w:p>
  </w:endnote>
  <w:endnote w:type="continuationSeparator" w:id="0">
    <w:p w14:paraId="69C86087" w14:textId="77777777" w:rsidR="00A27EBB" w:rsidRDefault="00A27EBB" w:rsidP="00C950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6B2FC" w14:textId="77777777" w:rsidR="00A27EBB" w:rsidRDefault="00A27EBB" w:rsidP="00C95048">
      <w:pPr>
        <w:spacing w:line="240" w:lineRule="auto"/>
      </w:pPr>
      <w:r>
        <w:separator/>
      </w:r>
    </w:p>
  </w:footnote>
  <w:footnote w:type="continuationSeparator" w:id="0">
    <w:p w14:paraId="639E8965" w14:textId="77777777" w:rsidR="00A27EBB" w:rsidRDefault="00A27EBB" w:rsidP="00C950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1E79"/>
    <w:multiLevelType w:val="multilevel"/>
    <w:tmpl w:val="63D679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491B57"/>
    <w:multiLevelType w:val="multilevel"/>
    <w:tmpl w:val="22184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856089"/>
    <w:multiLevelType w:val="multilevel"/>
    <w:tmpl w:val="7F5685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2086421"/>
    <w:multiLevelType w:val="multilevel"/>
    <w:tmpl w:val="4372E1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A292E21"/>
    <w:multiLevelType w:val="multilevel"/>
    <w:tmpl w:val="BA8E5E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CB440E9"/>
    <w:multiLevelType w:val="multilevel"/>
    <w:tmpl w:val="C97C44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B1728EC"/>
    <w:multiLevelType w:val="multilevel"/>
    <w:tmpl w:val="2BACE2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A432B89"/>
    <w:multiLevelType w:val="multilevel"/>
    <w:tmpl w:val="C05E7A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08082774">
    <w:abstractNumId w:val="0"/>
  </w:num>
  <w:num w:numId="2" w16cid:durableId="851991695">
    <w:abstractNumId w:val="1"/>
  </w:num>
  <w:num w:numId="3" w16cid:durableId="1470051973">
    <w:abstractNumId w:val="4"/>
  </w:num>
  <w:num w:numId="4" w16cid:durableId="1383823370">
    <w:abstractNumId w:val="3"/>
  </w:num>
  <w:num w:numId="5" w16cid:durableId="1294600267">
    <w:abstractNumId w:val="2"/>
  </w:num>
  <w:num w:numId="6" w16cid:durableId="1832718638">
    <w:abstractNumId w:val="7"/>
  </w:num>
  <w:num w:numId="7" w16cid:durableId="1593858103">
    <w:abstractNumId w:val="5"/>
  </w:num>
  <w:num w:numId="8" w16cid:durableId="20660966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F97"/>
    <w:rsid w:val="00136F97"/>
    <w:rsid w:val="007365FA"/>
    <w:rsid w:val="00A27EBB"/>
    <w:rsid w:val="00C95048"/>
    <w:rsid w:val="00DB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102E3"/>
  <w15:docId w15:val="{5EC0D664-F70F-40B9-A57D-ABAEBA8AB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9504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048"/>
  </w:style>
  <w:style w:type="paragraph" w:styleId="Footer">
    <w:name w:val="footer"/>
    <w:basedOn w:val="Normal"/>
    <w:link w:val="FooterChar"/>
    <w:uiPriority w:val="99"/>
    <w:unhideWhenUsed/>
    <w:rsid w:val="00C9504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johnvic acubo</cp:lastModifiedBy>
  <cp:revision>5</cp:revision>
  <dcterms:created xsi:type="dcterms:W3CDTF">2023-02-08T14:53:00Z</dcterms:created>
  <dcterms:modified xsi:type="dcterms:W3CDTF">2023-02-09T07:25:00Z</dcterms:modified>
</cp:coreProperties>
</file>