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15B25" w14:textId="6A85E6ED" w:rsidR="00122B1C" w:rsidRDefault="009A5BBF">
      <w:r>
        <w:rPr>
          <w:rFonts w:hint="eastAsia"/>
        </w:rPr>
        <w:t>{</w:t>
      </w:r>
      <w:r w:rsidRPr="009A5BBF">
        <w:rPr>
          <w:rFonts w:hint="eastAsia"/>
          <w:sz w:val="40"/>
          <w:szCs w:val="40"/>
        </w:rPr>
        <w:t>H1</w:t>
      </w:r>
      <w:r>
        <w:rPr>
          <w:rFonts w:hint="eastAsia"/>
        </w:rPr>
        <w:t>}</w:t>
      </w:r>
    </w:p>
    <w:p w14:paraId="2DF90005" w14:textId="44828533" w:rsidR="009A5BBF" w:rsidRDefault="009A5BBF"/>
    <w:p w14:paraId="5E3CD702" w14:textId="2FF7B796" w:rsidR="009A5BBF" w:rsidRDefault="009A5BBF">
      <w:r>
        <w:tab/>
      </w:r>
      <w:r w:rsidR="00DE3742">
        <w:tab/>
      </w:r>
      <w:r>
        <w:rPr>
          <w:rFonts w:hint="eastAsia"/>
        </w:rPr>
        <w:t>{</w:t>
      </w:r>
      <w:r w:rsidRPr="009A5BBF">
        <w:rPr>
          <w:rFonts w:hint="eastAsia"/>
          <w:color w:val="4472C4" w:themeColor="accent1"/>
        </w:rPr>
        <w:t>T1</w:t>
      </w:r>
      <w:r>
        <w:rPr>
          <w:rFonts w:hint="eastAsia"/>
        </w:rPr>
        <w:t>}</w:t>
      </w:r>
    </w:p>
    <w:p w14:paraId="270F6C17" w14:textId="15B281D4" w:rsidR="009A5BBF" w:rsidRDefault="009A5BBF"/>
    <w:p w14:paraId="7C2B62D3" w14:textId="64180381" w:rsidR="009A5BBF" w:rsidRDefault="009A5BBF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{N</w:t>
      </w:r>
      <w:r>
        <w:t>1</w:t>
      </w:r>
      <w:r>
        <w:rPr>
          <w:rFonts w:hint="eastAsia"/>
        </w:rPr>
        <w:t>}</w:t>
      </w:r>
    </w:p>
    <w:sectPr w:rsidR="009A5B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32"/>
    <w:rsid w:val="00122B1C"/>
    <w:rsid w:val="00226D32"/>
    <w:rsid w:val="009A5BBF"/>
    <w:rsid w:val="00DE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7B4A3"/>
  <w15:chartTrackingRefBased/>
  <w15:docId w15:val="{24EB2B4D-DEAF-4D7B-9F63-8E2E6C5F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汪</dc:creator>
  <cp:keywords/>
  <dc:description/>
  <cp:lastModifiedBy>Carter 汪</cp:lastModifiedBy>
  <cp:revision>3</cp:revision>
  <dcterms:created xsi:type="dcterms:W3CDTF">2024-08-05T09:36:00Z</dcterms:created>
  <dcterms:modified xsi:type="dcterms:W3CDTF">2024-08-05T09:37:00Z</dcterms:modified>
</cp:coreProperties>
</file>