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5B4" w:rsidRDefault="009F214E">
      <w:r>
        <w:t>C.V</w:t>
      </w:r>
      <w:bookmarkStart w:id="0" w:name="_GoBack"/>
      <w:bookmarkEnd w:id="0"/>
      <w:r>
        <w:t xml:space="preserve"> en proceso de construcción ..SALUDOS</w:t>
      </w:r>
    </w:p>
    <w:sectPr w:rsidR="00473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14E"/>
    <w:rsid w:val="004735B4"/>
    <w:rsid w:val="009F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9EA8"/>
  <w15:chartTrackingRefBased/>
  <w15:docId w15:val="{C6407D2E-E13E-4796-A809-72870E63F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nasif</dc:creator>
  <cp:keywords/>
  <dc:description/>
  <cp:lastModifiedBy>carina nasif</cp:lastModifiedBy>
  <cp:revision>1</cp:revision>
  <dcterms:created xsi:type="dcterms:W3CDTF">2025-04-09T18:18:00Z</dcterms:created>
  <dcterms:modified xsi:type="dcterms:W3CDTF">2025-04-09T18:19:00Z</dcterms:modified>
</cp:coreProperties>
</file>