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235E6A" w14:textId="77777777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2263"/>
        <w:gridCol w:w="362"/>
        <w:gridCol w:w="362"/>
        <w:gridCol w:w="363"/>
        <w:gridCol w:w="362"/>
        <w:gridCol w:w="111"/>
        <w:gridCol w:w="251"/>
        <w:gridCol w:w="174"/>
        <w:gridCol w:w="189"/>
        <w:gridCol w:w="362"/>
        <w:gridCol w:w="299"/>
        <w:gridCol w:w="142"/>
        <w:gridCol w:w="567"/>
        <w:gridCol w:w="567"/>
        <w:gridCol w:w="924"/>
        <w:gridCol w:w="777"/>
        <w:gridCol w:w="1276"/>
        <w:gridCol w:w="5245"/>
      </w:tblGrid>
      <w:tr w:rsidR="00A00589" w14:paraId="4E27674E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53E9DF46" w14:textId="77777777" w:rsidR="00A00589" w:rsidRDefault="00A0058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A00589" w:rsidRPr="00A00589" w14:paraId="7C356A3A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58B3043C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66B65706" w14:textId="7EB4BA11" w:rsidR="00A00589" w:rsidRPr="00E428DA" w:rsidRDefault="00576AD5" w:rsidP="006112D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6AD5">
              <w:rPr>
                <w:rFonts w:ascii="Times New Roman" w:hAnsi="Times New Roman" w:cs="Times New Roman"/>
              </w:rPr>
              <w:t>Контрольная (надзорная) деятельность в государственном и муниципальном управлении</w:t>
            </w:r>
          </w:p>
        </w:tc>
      </w:tr>
      <w:tr w:rsidR="00A00589" w:rsidRPr="00A00589" w14:paraId="50F963B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2839263D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773" w:type="dxa"/>
            <w:gridSpan w:val="12"/>
            <w:vAlign w:val="center"/>
          </w:tcPr>
          <w:p w14:paraId="337CACAE" w14:textId="2A57FC14" w:rsidR="00A00589" w:rsidRPr="00E428DA" w:rsidRDefault="00576AD5" w:rsidP="00921975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B232B1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4</w:t>
            </w:r>
            <w:r w:rsidR="00722F94">
              <w:rPr>
                <w:rFonts w:ascii="Times New Roman" w:hAnsi="Times New Roman" w:cs="Times New Roman"/>
              </w:rPr>
              <w:t>.202</w:t>
            </w:r>
            <w:r w:rsidR="00B232B1">
              <w:rPr>
                <w:rFonts w:ascii="Times New Roman" w:hAnsi="Times New Roman" w:cs="Times New Roman"/>
              </w:rPr>
              <w:t>6</w:t>
            </w:r>
            <w:r w:rsidR="006112D8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>15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B232B1">
              <w:rPr>
                <w:rFonts w:ascii="Times New Roman" w:hAnsi="Times New Roman" w:cs="Times New Roman"/>
              </w:rPr>
              <w:t>0</w:t>
            </w:r>
            <w:r w:rsidR="004D32D1">
              <w:rPr>
                <w:rFonts w:ascii="Times New Roman" w:hAnsi="Times New Roman" w:cs="Times New Roman"/>
              </w:rPr>
              <w:t>4</w:t>
            </w:r>
            <w:r w:rsidR="00A00589" w:rsidRPr="00E428DA">
              <w:rPr>
                <w:rFonts w:ascii="Times New Roman" w:hAnsi="Times New Roman" w:cs="Times New Roman"/>
              </w:rPr>
              <w:t>.202</w:t>
            </w:r>
            <w:r w:rsidR="00B232B1">
              <w:rPr>
                <w:rFonts w:ascii="Times New Roman" w:hAnsi="Times New Roman" w:cs="Times New Roman"/>
              </w:rPr>
              <w:t>6</w:t>
            </w:r>
          </w:p>
        </w:tc>
      </w:tr>
      <w:tr w:rsidR="00A00589" w:rsidRPr="00A00589" w14:paraId="0CAB3276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0A73D295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773" w:type="dxa"/>
            <w:gridSpan w:val="12"/>
            <w:vAlign w:val="center"/>
          </w:tcPr>
          <w:p w14:paraId="186242D9" w14:textId="381E30B6" w:rsidR="00A00589" w:rsidRPr="00E428DA" w:rsidRDefault="00396ECA" w:rsidP="007F31A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6ECA">
              <w:rPr>
                <w:rFonts w:ascii="Times New Roman" w:hAnsi="Times New Roman" w:cs="Times New Roman"/>
              </w:rPr>
              <w:t xml:space="preserve">Очная </w:t>
            </w:r>
          </w:p>
        </w:tc>
      </w:tr>
      <w:tr w:rsidR="00A00589" w:rsidRPr="00A00589" w14:paraId="06888F8D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1EBB921D" w14:textId="77777777" w:rsidR="00A00589" w:rsidRPr="00E428DA" w:rsidRDefault="00A0058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773" w:type="dxa"/>
            <w:gridSpan w:val="12"/>
            <w:vAlign w:val="center"/>
          </w:tcPr>
          <w:p w14:paraId="1CE133AF" w14:textId="0D1CF7B4" w:rsidR="00A00589" w:rsidRPr="00396ECA" w:rsidRDefault="00576AD5" w:rsidP="00BE679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56</w:t>
            </w:r>
            <w:r w:rsidR="00404244">
              <w:rPr>
                <w:rFonts w:ascii="Times New Roman" w:hAnsi="Times New Roman" w:cs="Times New Roman"/>
              </w:rPr>
              <w:t xml:space="preserve"> </w:t>
            </w:r>
            <w:r w:rsidR="006112D8">
              <w:rPr>
                <w:rFonts w:ascii="Times New Roman" w:hAnsi="Times New Roman" w:cs="Times New Roman"/>
              </w:rPr>
              <w:t>слушател</w:t>
            </w:r>
            <w:r w:rsidR="00396ECA">
              <w:rPr>
                <w:rFonts w:ascii="Times New Roman" w:hAnsi="Times New Roman" w:cs="Times New Roman"/>
              </w:rPr>
              <w:t>ей</w:t>
            </w:r>
          </w:p>
        </w:tc>
      </w:tr>
      <w:tr w:rsidR="00A96011" w:rsidRPr="00A00589" w14:paraId="19A43B8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3E8D4E32" w14:textId="281FA8B3" w:rsidR="00A96011" w:rsidRPr="00E428DA" w:rsidRDefault="00A96011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Преподаватели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4DFDB8B8" w14:textId="3DCE4EFE" w:rsidR="00A96011" w:rsidRDefault="00A96011" w:rsidP="00576AD5">
            <w:pPr>
              <w:spacing w:line="276" w:lineRule="auto"/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</w:tc>
      </w:tr>
      <w:tr w:rsidR="00A3198B" w:rsidRPr="00A00589" w14:paraId="224A11F5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FF7D8EF" w14:textId="77777777" w:rsidR="00A3198B" w:rsidRPr="00A3198B" w:rsidRDefault="00A3198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198B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3051CA" w:rsidRPr="003917DC" w14:paraId="35EA9C41" w14:textId="77777777" w:rsidTr="00184BFE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E9FA246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Ключевые показатели</w:t>
            </w:r>
          </w:p>
        </w:tc>
        <w:tc>
          <w:tcPr>
            <w:tcW w:w="4111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D2108BC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Баллы по шкале</w:t>
            </w:r>
            <w:r w:rsidR="007725FA" w:rsidRPr="003917DC">
              <w:rPr>
                <w:rFonts w:ascii="Times New Roman" w:hAnsi="Times New Roman" w:cs="Times New Roman"/>
                <w:b/>
                <w:sz w:val="24"/>
              </w:rPr>
              <w:t>/кол-во оценок</w:t>
            </w:r>
          </w:p>
        </w:tc>
        <w:tc>
          <w:tcPr>
            <w:tcW w:w="1701" w:type="dxa"/>
            <w:gridSpan w:val="2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758DBB5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Средний балл по показателю</w:t>
            </w:r>
          </w:p>
        </w:tc>
        <w:tc>
          <w:tcPr>
            <w:tcW w:w="6521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6F16633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Примечание</w:t>
            </w:r>
          </w:p>
        </w:tc>
      </w:tr>
      <w:tr w:rsidR="00240829" w:rsidRPr="00A00589" w14:paraId="61E115A5" w14:textId="77777777" w:rsidTr="00184BFE">
        <w:trPr>
          <w:trHeight w:val="42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92868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70FD980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617D46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B3D13AC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1285845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3CF1E0A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63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BC050B4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1BE4F8E3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441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A2CDAB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65D00F9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9F34E5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701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14:paraId="0611B082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21" w:type="dxa"/>
            <w:gridSpan w:val="2"/>
            <w:vMerge/>
            <w:vAlign w:val="center"/>
          </w:tcPr>
          <w:p w14:paraId="6FAD2E96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4D32D1" w:rsidRPr="00E428DA" w14:paraId="1C0D4F5F" w14:textId="77777777" w:rsidTr="00B4141B">
        <w:trPr>
          <w:trHeight w:val="425"/>
        </w:trPr>
        <w:tc>
          <w:tcPr>
            <w:tcW w:w="2263" w:type="dxa"/>
            <w:tcBorders>
              <w:top w:val="single" w:sz="4" w:space="0" w:color="auto"/>
            </w:tcBorders>
            <w:vAlign w:val="center"/>
          </w:tcPr>
          <w:p w14:paraId="13083D2D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FFFFFF" w:themeFill="background1"/>
            <w:vAlign w:val="center"/>
          </w:tcPr>
          <w:p w14:paraId="3E1F9FD8" w14:textId="6E98BFDB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</w:tcBorders>
            <w:vAlign w:val="center"/>
          </w:tcPr>
          <w:p w14:paraId="5E43F9A8" w14:textId="668CA191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top w:val="single" w:sz="8" w:space="0" w:color="auto"/>
            </w:tcBorders>
            <w:vAlign w:val="center"/>
          </w:tcPr>
          <w:p w14:paraId="70CD9A37" w14:textId="1B015BF5" w:rsidR="004D32D1" w:rsidRPr="001532AF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AA2174F" w14:textId="0C6373F9" w:rsidR="004D32D1" w:rsidRPr="001532AF" w:rsidRDefault="00B4141B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5764F7C2" w14:textId="7F855D43" w:rsidR="004D32D1" w:rsidRPr="001532AF" w:rsidRDefault="00576AD5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363" w:type="dxa"/>
            <w:gridSpan w:val="2"/>
            <w:tcBorders>
              <w:top w:val="single" w:sz="8" w:space="0" w:color="auto"/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5781A0F2" w14:textId="35FB29F5" w:rsidR="004D32D1" w:rsidRPr="0064165A" w:rsidRDefault="00576AD5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362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23084B18" w14:textId="6D8F8556" w:rsidR="004D32D1" w:rsidRPr="001532AF" w:rsidRDefault="00576AD5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441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10358FC5" w14:textId="3E877490" w:rsidR="004D32D1" w:rsidRPr="001532AF" w:rsidRDefault="00576AD5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567" w:type="dxa"/>
            <w:tcBorders>
              <w:top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1D926F2" w14:textId="3F586E2C" w:rsidR="004D32D1" w:rsidRPr="00184BFE" w:rsidRDefault="00576AD5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32B7FC77" w14:textId="3BCCEACC" w:rsidR="004D32D1" w:rsidRPr="00184BFE" w:rsidRDefault="00576AD5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38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575D2018" w14:textId="73FD939E" w:rsidR="004D32D1" w:rsidRPr="00A64317" w:rsidRDefault="00576AD5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9,2</w:t>
            </w:r>
          </w:p>
        </w:tc>
        <w:tc>
          <w:tcPr>
            <w:tcW w:w="6521" w:type="dxa"/>
            <w:gridSpan w:val="2"/>
            <w:vAlign w:val="center"/>
          </w:tcPr>
          <w:p w14:paraId="717AD7FF" w14:textId="73876795" w:rsidR="004D32D1" w:rsidRDefault="006C1D3B" w:rsidP="006C4BBF">
            <w:pPr>
              <w:spacing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47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 xml:space="preserve"> чел. (</w:t>
            </w:r>
            <w:r>
              <w:rPr>
                <w:rFonts w:ascii="Times New Roman" w:hAnsi="Times New Roman" w:cs="Times New Roman"/>
                <w:color w:val="000000" w:themeColor="text1"/>
              </w:rPr>
              <w:t>84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>%)</w:t>
            </w:r>
            <w:r w:rsidR="00123C2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>высоко оценил</w:t>
            </w:r>
            <w:r w:rsidR="006C4BBF">
              <w:rPr>
                <w:rFonts w:ascii="Times New Roman" w:hAnsi="Times New Roman" w:cs="Times New Roman"/>
                <w:color w:val="000000" w:themeColor="text1"/>
              </w:rPr>
              <w:t>и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 xml:space="preserve"> полезность программы,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9 </w:t>
            </w:r>
            <w:r w:rsidR="006C4BBF">
              <w:rPr>
                <w:rFonts w:ascii="Times New Roman" w:hAnsi="Times New Roman" w:cs="Times New Roman"/>
                <w:color w:val="000000" w:themeColor="text1"/>
              </w:rPr>
              <w:t xml:space="preserve">чел. несколько снизили балл, для данных 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>слушател</w:t>
            </w:r>
            <w:r w:rsidR="006C4BBF">
              <w:rPr>
                <w:rFonts w:ascii="Times New Roman" w:hAnsi="Times New Roman" w:cs="Times New Roman"/>
                <w:color w:val="000000" w:themeColor="text1"/>
              </w:rPr>
              <w:t>ей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 xml:space="preserve"> программа была полезна</w:t>
            </w:r>
            <w:r w:rsidR="006C4BBF">
              <w:rPr>
                <w:rFonts w:ascii="Times New Roman" w:hAnsi="Times New Roman" w:cs="Times New Roman"/>
                <w:color w:val="000000" w:themeColor="text1"/>
              </w:rPr>
              <w:t xml:space="preserve"> в отдельных ее частях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5717E863" w14:textId="77777777" w:rsidR="006C4BBF" w:rsidRDefault="004D32D1" w:rsidP="006C4BB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Наиболее актуальными для себя респонденты обозначили следующие вопросы: </w:t>
            </w:r>
          </w:p>
          <w:p w14:paraId="0FE7677E" w14:textId="3D820783" w:rsidR="006C1D3B" w:rsidRDefault="006C1D3B" w:rsidP="00744BDB">
            <w:pPr>
              <w:pStyle w:val="a4"/>
              <w:numPr>
                <w:ilvl w:val="0"/>
                <w:numId w:val="8"/>
              </w:numPr>
              <w:ind w:left="316" w:hanging="28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Все</w:t>
            </w:r>
            <w:r w:rsidR="009D5B0E">
              <w:rPr>
                <w:rFonts w:ascii="Times New Roman" w:hAnsi="Times New Roman" w:cs="Times New Roman"/>
              </w:rPr>
              <w:t xml:space="preserve"> темы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44BDB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21</w:t>
            </w:r>
            <w:r w:rsidRPr="00744BDB">
              <w:rPr>
                <w:rFonts w:ascii="Times New Roman" w:hAnsi="Times New Roman" w:cs="Times New Roman"/>
              </w:rPr>
              <w:t xml:space="preserve"> чел., </w:t>
            </w:r>
            <w:r>
              <w:rPr>
                <w:rFonts w:ascii="Times New Roman" w:hAnsi="Times New Roman" w:cs="Times New Roman"/>
              </w:rPr>
              <w:t>3</w:t>
            </w:r>
            <w:r w:rsidR="007A6CF2">
              <w:rPr>
                <w:rFonts w:ascii="Times New Roman" w:hAnsi="Times New Roman" w:cs="Times New Roman"/>
              </w:rPr>
              <w:t>7,5</w:t>
            </w:r>
            <w:r w:rsidRPr="00744BDB">
              <w:rPr>
                <w:rFonts w:ascii="Times New Roman" w:hAnsi="Times New Roman" w:cs="Times New Roman"/>
              </w:rPr>
              <w:t>%)</w:t>
            </w:r>
            <w:r w:rsidR="009D5B0E">
              <w:rPr>
                <w:rFonts w:ascii="Times New Roman" w:hAnsi="Times New Roman" w:cs="Times New Roman"/>
              </w:rPr>
              <w:t>.</w:t>
            </w:r>
          </w:p>
          <w:p w14:paraId="2C8C148C" w14:textId="131B95D5" w:rsidR="00744BDB" w:rsidRDefault="006C1D3B" w:rsidP="00744BDB">
            <w:pPr>
              <w:pStyle w:val="a4"/>
              <w:numPr>
                <w:ilvl w:val="0"/>
                <w:numId w:val="8"/>
              </w:numPr>
              <w:ind w:left="316" w:hanging="283"/>
              <w:jc w:val="both"/>
              <w:rPr>
                <w:rFonts w:ascii="Times New Roman" w:hAnsi="Times New Roman" w:cs="Times New Roman"/>
              </w:rPr>
            </w:pPr>
            <w:r w:rsidRPr="006C1D3B">
              <w:rPr>
                <w:rFonts w:ascii="Times New Roman" w:hAnsi="Times New Roman" w:cs="Times New Roman"/>
              </w:rPr>
              <w:t>Практика работы в государственных информационных системах</w:t>
            </w:r>
            <w:r>
              <w:rPr>
                <w:rFonts w:ascii="Times New Roman" w:hAnsi="Times New Roman" w:cs="Times New Roman"/>
              </w:rPr>
              <w:t xml:space="preserve">, в частности </w:t>
            </w:r>
            <w:r w:rsidRPr="006C1D3B">
              <w:rPr>
                <w:rFonts w:ascii="Times New Roman" w:hAnsi="Times New Roman" w:cs="Times New Roman"/>
              </w:rPr>
              <w:t>ЕРКНМ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6C1D3B">
              <w:rPr>
                <w:rFonts w:ascii="Times New Roman" w:hAnsi="Times New Roman" w:cs="Times New Roman"/>
              </w:rPr>
              <w:t>ЕРВК</w:t>
            </w:r>
            <w:r>
              <w:rPr>
                <w:rFonts w:ascii="Times New Roman" w:hAnsi="Times New Roman" w:cs="Times New Roman"/>
              </w:rPr>
              <w:t>, МП Инспектор</w:t>
            </w:r>
            <w:r w:rsidRPr="006C1D3B">
              <w:rPr>
                <w:rFonts w:ascii="Times New Roman" w:hAnsi="Times New Roman" w:cs="Times New Roman"/>
              </w:rPr>
              <w:t xml:space="preserve"> </w:t>
            </w:r>
            <w:r w:rsidR="001C4644" w:rsidRPr="00744BDB">
              <w:rPr>
                <w:rFonts w:ascii="Times New Roman" w:hAnsi="Times New Roman" w:cs="Times New Roman"/>
              </w:rPr>
              <w:t>(</w:t>
            </w:r>
            <w:r w:rsidR="00744BDB" w:rsidRPr="00744BDB">
              <w:rPr>
                <w:rFonts w:ascii="Times New Roman" w:hAnsi="Times New Roman" w:cs="Times New Roman"/>
              </w:rPr>
              <w:t>1</w:t>
            </w:r>
            <w:r w:rsidR="004270FB">
              <w:rPr>
                <w:rFonts w:ascii="Times New Roman" w:hAnsi="Times New Roman" w:cs="Times New Roman"/>
              </w:rPr>
              <w:t>8</w:t>
            </w:r>
            <w:r w:rsidR="001C4644" w:rsidRPr="00744BDB">
              <w:rPr>
                <w:rFonts w:ascii="Times New Roman" w:hAnsi="Times New Roman" w:cs="Times New Roman"/>
              </w:rPr>
              <w:t xml:space="preserve"> чел., </w:t>
            </w:r>
            <w:r>
              <w:rPr>
                <w:rFonts w:ascii="Times New Roman" w:hAnsi="Times New Roman" w:cs="Times New Roman"/>
              </w:rPr>
              <w:t>3</w:t>
            </w:r>
            <w:r w:rsidR="004270FB">
              <w:rPr>
                <w:rFonts w:ascii="Times New Roman" w:hAnsi="Times New Roman" w:cs="Times New Roman"/>
              </w:rPr>
              <w:t>2</w:t>
            </w:r>
            <w:r w:rsidR="001C4644" w:rsidRPr="00744BDB">
              <w:rPr>
                <w:rFonts w:ascii="Times New Roman" w:hAnsi="Times New Roman" w:cs="Times New Roman"/>
              </w:rPr>
              <w:t>%)</w:t>
            </w:r>
            <w:r w:rsidR="00744BDB" w:rsidRPr="00744BDB">
              <w:rPr>
                <w:rFonts w:ascii="Times New Roman" w:hAnsi="Times New Roman" w:cs="Times New Roman"/>
              </w:rPr>
              <w:t>.</w:t>
            </w:r>
          </w:p>
          <w:p w14:paraId="2164851F" w14:textId="1E437499" w:rsidR="00527669" w:rsidRPr="00744BDB" w:rsidRDefault="00527669" w:rsidP="00744BDB">
            <w:pPr>
              <w:pStyle w:val="a4"/>
              <w:numPr>
                <w:ilvl w:val="0"/>
                <w:numId w:val="8"/>
              </w:numPr>
              <w:ind w:left="316" w:hanging="283"/>
              <w:jc w:val="both"/>
              <w:rPr>
                <w:rFonts w:ascii="Times New Roman" w:hAnsi="Times New Roman" w:cs="Times New Roman"/>
              </w:rPr>
            </w:pPr>
            <w:r w:rsidRPr="00527669">
              <w:rPr>
                <w:rFonts w:ascii="Times New Roman" w:hAnsi="Times New Roman" w:cs="Times New Roman"/>
              </w:rPr>
              <w:t>Судебная практика в области КНД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44BDB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5</w:t>
            </w:r>
            <w:r w:rsidRPr="00744BDB">
              <w:rPr>
                <w:rFonts w:ascii="Times New Roman" w:hAnsi="Times New Roman" w:cs="Times New Roman"/>
              </w:rPr>
              <w:t xml:space="preserve"> чел., </w:t>
            </w:r>
            <w:r>
              <w:rPr>
                <w:rFonts w:ascii="Times New Roman" w:hAnsi="Times New Roman" w:cs="Times New Roman"/>
              </w:rPr>
              <w:t>9</w:t>
            </w:r>
            <w:r w:rsidRPr="00744BDB">
              <w:rPr>
                <w:rFonts w:ascii="Times New Roman" w:hAnsi="Times New Roman" w:cs="Times New Roman"/>
              </w:rPr>
              <w:t>%)</w:t>
            </w:r>
          </w:p>
          <w:p w14:paraId="14FD0D03" w14:textId="338C5361" w:rsidR="00744BDB" w:rsidRPr="00744BDB" w:rsidRDefault="00F02ED6" w:rsidP="00744BDB">
            <w:pPr>
              <w:pStyle w:val="a4"/>
              <w:numPr>
                <w:ilvl w:val="0"/>
                <w:numId w:val="8"/>
              </w:numPr>
              <w:ind w:left="316" w:hanging="28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Бесконфликтное общение </w:t>
            </w:r>
            <w:r w:rsidR="00744BDB" w:rsidRPr="00744BDB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5</w:t>
            </w:r>
            <w:r w:rsidR="00744BDB" w:rsidRPr="00744BDB">
              <w:rPr>
                <w:rFonts w:ascii="Times New Roman" w:hAnsi="Times New Roman" w:cs="Times New Roman"/>
              </w:rPr>
              <w:t xml:space="preserve"> чел., </w:t>
            </w:r>
            <w:r>
              <w:rPr>
                <w:rFonts w:ascii="Times New Roman" w:hAnsi="Times New Roman" w:cs="Times New Roman"/>
              </w:rPr>
              <w:t>9</w:t>
            </w:r>
            <w:r w:rsidR="00744BDB" w:rsidRPr="00744BDB">
              <w:rPr>
                <w:rFonts w:ascii="Times New Roman" w:hAnsi="Times New Roman" w:cs="Times New Roman"/>
              </w:rPr>
              <w:t>%)</w:t>
            </w:r>
          </w:p>
          <w:p w14:paraId="10BD3F43" w14:textId="4EAA4F5F" w:rsidR="004D32D1" w:rsidRPr="00744BDB" w:rsidRDefault="007A6CF2" w:rsidP="00744BDB">
            <w:pPr>
              <w:pStyle w:val="a4"/>
              <w:numPr>
                <w:ilvl w:val="0"/>
                <w:numId w:val="8"/>
              </w:numPr>
              <w:ind w:left="316" w:hanging="283"/>
              <w:jc w:val="both"/>
              <w:rPr>
                <w:rFonts w:ascii="Times New Roman" w:hAnsi="Times New Roman" w:cs="Times New Roman"/>
              </w:rPr>
            </w:pPr>
            <w:r w:rsidRPr="007A6CF2">
              <w:rPr>
                <w:rFonts w:ascii="Times New Roman" w:hAnsi="Times New Roman" w:cs="Times New Roman"/>
              </w:rPr>
              <w:t xml:space="preserve">Согласование с </w:t>
            </w:r>
            <w:r>
              <w:rPr>
                <w:rFonts w:ascii="Times New Roman" w:hAnsi="Times New Roman" w:cs="Times New Roman"/>
              </w:rPr>
              <w:t>п</w:t>
            </w:r>
            <w:r w:rsidRPr="007A6CF2">
              <w:rPr>
                <w:rFonts w:ascii="Times New Roman" w:hAnsi="Times New Roman" w:cs="Times New Roman"/>
              </w:rPr>
              <w:t xml:space="preserve">рокуратурой внеплановых </w:t>
            </w:r>
            <w:r>
              <w:rPr>
                <w:rFonts w:ascii="Times New Roman" w:hAnsi="Times New Roman" w:cs="Times New Roman"/>
              </w:rPr>
              <w:t>КНМ</w:t>
            </w:r>
            <w:r w:rsidRPr="007A6CF2">
              <w:rPr>
                <w:rFonts w:ascii="Times New Roman" w:hAnsi="Times New Roman" w:cs="Times New Roman"/>
              </w:rPr>
              <w:t xml:space="preserve"> </w:t>
            </w:r>
            <w:r w:rsidR="00744BDB" w:rsidRPr="00744BDB">
              <w:rPr>
                <w:rFonts w:ascii="Times New Roman" w:hAnsi="Times New Roman" w:cs="Times New Roman"/>
              </w:rPr>
              <w:t xml:space="preserve">(3 чел., </w:t>
            </w:r>
            <w:r w:rsidR="00265F52">
              <w:rPr>
                <w:rFonts w:ascii="Times New Roman" w:hAnsi="Times New Roman" w:cs="Times New Roman"/>
              </w:rPr>
              <w:t>5</w:t>
            </w:r>
            <w:r w:rsidR="00744BDB" w:rsidRPr="00744BDB">
              <w:rPr>
                <w:rFonts w:ascii="Times New Roman" w:hAnsi="Times New Roman" w:cs="Times New Roman"/>
              </w:rPr>
              <w:t>%)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75EAE86C" w14:textId="03DA400C" w:rsidR="00614EDC" w:rsidRDefault="009D5B0E" w:rsidP="00744BDB">
            <w:pPr>
              <w:pStyle w:val="a4"/>
              <w:numPr>
                <w:ilvl w:val="0"/>
                <w:numId w:val="8"/>
              </w:numPr>
              <w:spacing w:after="120"/>
              <w:ind w:left="318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248-ФЗ (2</w:t>
            </w:r>
            <w:r w:rsidRPr="00744BDB">
              <w:rPr>
                <w:rFonts w:ascii="Times New Roman" w:hAnsi="Times New Roman" w:cs="Times New Roman"/>
              </w:rPr>
              <w:t xml:space="preserve"> чел., </w:t>
            </w:r>
            <w:r>
              <w:rPr>
                <w:rFonts w:ascii="Times New Roman" w:hAnsi="Times New Roman" w:cs="Times New Roman"/>
              </w:rPr>
              <w:t>4</w:t>
            </w:r>
            <w:r w:rsidRPr="00744BDB">
              <w:rPr>
                <w:rFonts w:ascii="Times New Roman" w:hAnsi="Times New Roman" w:cs="Times New Roman"/>
              </w:rPr>
              <w:t>%)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440553BA" w14:textId="32D72CB1" w:rsidR="009D5B0E" w:rsidRDefault="009D5B0E" w:rsidP="00744BDB">
            <w:pPr>
              <w:pStyle w:val="a4"/>
              <w:numPr>
                <w:ilvl w:val="0"/>
                <w:numId w:val="8"/>
              </w:numPr>
              <w:spacing w:after="120"/>
              <w:ind w:left="318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КНМ (2</w:t>
            </w:r>
            <w:r w:rsidRPr="00744BDB">
              <w:rPr>
                <w:rFonts w:ascii="Times New Roman" w:hAnsi="Times New Roman" w:cs="Times New Roman"/>
              </w:rPr>
              <w:t xml:space="preserve"> чел., </w:t>
            </w:r>
            <w:r>
              <w:rPr>
                <w:rFonts w:ascii="Times New Roman" w:hAnsi="Times New Roman" w:cs="Times New Roman"/>
              </w:rPr>
              <w:t>4</w:t>
            </w:r>
            <w:r w:rsidRPr="00744BDB">
              <w:rPr>
                <w:rFonts w:ascii="Times New Roman" w:hAnsi="Times New Roman" w:cs="Times New Roman"/>
              </w:rPr>
              <w:t>%)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030D1E0C" w14:textId="0E25AB25" w:rsidR="009D5B0E" w:rsidRDefault="009D5B0E" w:rsidP="00744BDB">
            <w:pPr>
              <w:pStyle w:val="a4"/>
              <w:numPr>
                <w:ilvl w:val="0"/>
                <w:numId w:val="8"/>
              </w:numPr>
              <w:spacing w:after="120"/>
              <w:ind w:left="318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Факторы риска (1</w:t>
            </w:r>
            <w:r w:rsidRPr="00744BDB">
              <w:rPr>
                <w:rFonts w:ascii="Times New Roman" w:hAnsi="Times New Roman" w:cs="Times New Roman"/>
              </w:rPr>
              <w:t xml:space="preserve"> чел., </w:t>
            </w:r>
            <w:r>
              <w:rPr>
                <w:rFonts w:ascii="Times New Roman" w:hAnsi="Times New Roman" w:cs="Times New Roman"/>
              </w:rPr>
              <w:t>2</w:t>
            </w:r>
            <w:r w:rsidRPr="00744BDB">
              <w:rPr>
                <w:rFonts w:ascii="Times New Roman" w:hAnsi="Times New Roman" w:cs="Times New Roman"/>
              </w:rPr>
              <w:t>%)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0463AABC" w14:textId="6BCFE600" w:rsidR="009D5B0E" w:rsidRPr="00744BDB" w:rsidRDefault="009D5B0E" w:rsidP="00744BDB">
            <w:pPr>
              <w:pStyle w:val="a4"/>
              <w:numPr>
                <w:ilvl w:val="0"/>
                <w:numId w:val="8"/>
              </w:numPr>
              <w:spacing w:after="120"/>
              <w:ind w:left="318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Подготовка предостережений (1</w:t>
            </w:r>
            <w:r w:rsidRPr="00744BDB">
              <w:rPr>
                <w:rFonts w:ascii="Times New Roman" w:hAnsi="Times New Roman" w:cs="Times New Roman"/>
              </w:rPr>
              <w:t xml:space="preserve"> чел., </w:t>
            </w:r>
            <w:r>
              <w:rPr>
                <w:rFonts w:ascii="Times New Roman" w:hAnsi="Times New Roman" w:cs="Times New Roman"/>
              </w:rPr>
              <w:t>2</w:t>
            </w:r>
            <w:r w:rsidRPr="00744BDB">
              <w:rPr>
                <w:rFonts w:ascii="Times New Roman" w:hAnsi="Times New Roman" w:cs="Times New Roman"/>
              </w:rPr>
              <w:t>%)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473096ED" w14:textId="20090E95" w:rsidR="004D32D1" w:rsidRPr="00FA7809" w:rsidRDefault="004D32D1" w:rsidP="004D32D1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B72313">
              <w:rPr>
                <w:rFonts w:ascii="Times New Roman" w:hAnsi="Times New Roman" w:cs="Times New Roman"/>
              </w:rPr>
              <w:t xml:space="preserve">Слушатели </w:t>
            </w:r>
            <w:r>
              <w:rPr>
                <w:rFonts w:ascii="Times New Roman" w:hAnsi="Times New Roman" w:cs="Times New Roman"/>
              </w:rPr>
              <w:t xml:space="preserve">отметили, что </w:t>
            </w:r>
            <w:r w:rsidRPr="00B72313">
              <w:rPr>
                <w:rFonts w:ascii="Times New Roman" w:hAnsi="Times New Roman" w:cs="Times New Roman"/>
              </w:rPr>
              <w:t xml:space="preserve">готовы применять </w:t>
            </w:r>
            <w:r>
              <w:rPr>
                <w:rFonts w:ascii="Times New Roman" w:hAnsi="Times New Roman" w:cs="Times New Roman"/>
              </w:rPr>
              <w:t xml:space="preserve">на практике: </w:t>
            </w:r>
            <w:r w:rsidR="009D5B0E">
              <w:rPr>
                <w:rFonts w:ascii="Times New Roman" w:hAnsi="Times New Roman" w:cs="Times New Roman"/>
              </w:rPr>
              <w:t>стали более понятны тонкости действующего законодательства</w:t>
            </w:r>
            <w:r w:rsidR="004801C6">
              <w:rPr>
                <w:rFonts w:ascii="Times New Roman" w:hAnsi="Times New Roman" w:cs="Times New Roman"/>
              </w:rPr>
              <w:t xml:space="preserve">, </w:t>
            </w:r>
            <w:r w:rsidR="009D5B0E">
              <w:rPr>
                <w:rFonts w:ascii="Times New Roman" w:hAnsi="Times New Roman" w:cs="Times New Roman"/>
              </w:rPr>
              <w:t xml:space="preserve">умение </w:t>
            </w:r>
            <w:r w:rsidR="009D5B0E">
              <w:rPr>
                <w:rFonts w:ascii="Times New Roman" w:hAnsi="Times New Roman" w:cs="Times New Roman"/>
              </w:rPr>
              <w:lastRenderedPageBreak/>
              <w:t>работать в информационных системах, навыки бесконфликтного общения</w:t>
            </w:r>
            <w:r w:rsidR="004801C6">
              <w:rPr>
                <w:rFonts w:ascii="Times New Roman" w:hAnsi="Times New Roman" w:cs="Times New Roman"/>
              </w:rPr>
              <w:t>.</w:t>
            </w:r>
          </w:p>
          <w:p w14:paraId="0BB65D76" w14:textId="71943214" w:rsidR="004801C6" w:rsidRDefault="004801C6" w:rsidP="004D32D1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Слушатели </w:t>
            </w:r>
            <w:r w:rsidR="004D32D1" w:rsidRPr="004610C6">
              <w:rPr>
                <w:rFonts w:ascii="Times New Roman" w:hAnsi="Times New Roman" w:cs="Times New Roman"/>
              </w:rPr>
              <w:t>решили поучаствовать в программе</w:t>
            </w:r>
            <w:r>
              <w:rPr>
                <w:rFonts w:ascii="Times New Roman" w:hAnsi="Times New Roman" w:cs="Times New Roman"/>
              </w:rPr>
              <w:t>:</w:t>
            </w:r>
          </w:p>
          <w:p w14:paraId="1ACCF600" w14:textId="7111B0E6" w:rsidR="004801C6" w:rsidRPr="00702889" w:rsidRDefault="00123C2C" w:rsidP="00702889">
            <w:pPr>
              <w:pStyle w:val="a4"/>
              <w:numPr>
                <w:ilvl w:val="0"/>
                <w:numId w:val="9"/>
              </w:numPr>
              <w:ind w:left="316" w:hanging="28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чтобы п</w:t>
            </w:r>
            <w:r w:rsidR="00E56364">
              <w:rPr>
                <w:rFonts w:ascii="Times New Roman" w:hAnsi="Times New Roman" w:cs="Times New Roman"/>
              </w:rPr>
              <w:t>овы</w:t>
            </w:r>
            <w:r>
              <w:rPr>
                <w:rFonts w:ascii="Times New Roman" w:hAnsi="Times New Roman" w:cs="Times New Roman"/>
              </w:rPr>
              <w:t>сить</w:t>
            </w:r>
            <w:r w:rsidR="00E56364">
              <w:rPr>
                <w:rFonts w:ascii="Times New Roman" w:hAnsi="Times New Roman" w:cs="Times New Roman"/>
              </w:rPr>
              <w:t xml:space="preserve"> уров</w:t>
            </w:r>
            <w:r>
              <w:rPr>
                <w:rFonts w:ascii="Times New Roman" w:hAnsi="Times New Roman" w:cs="Times New Roman"/>
              </w:rPr>
              <w:t>ень</w:t>
            </w:r>
            <w:r w:rsidR="00E56364">
              <w:rPr>
                <w:rFonts w:ascii="Times New Roman" w:hAnsi="Times New Roman" w:cs="Times New Roman"/>
              </w:rPr>
              <w:t xml:space="preserve"> </w:t>
            </w:r>
            <w:r w:rsidR="002F080B">
              <w:rPr>
                <w:rFonts w:ascii="Times New Roman" w:hAnsi="Times New Roman" w:cs="Times New Roman"/>
              </w:rPr>
              <w:t xml:space="preserve">профессиональных </w:t>
            </w:r>
            <w:r w:rsidR="00E56364">
              <w:rPr>
                <w:rFonts w:ascii="Times New Roman" w:hAnsi="Times New Roman" w:cs="Times New Roman"/>
              </w:rPr>
              <w:t>знаний</w:t>
            </w:r>
            <w:r w:rsidR="00702889" w:rsidRPr="00702889">
              <w:rPr>
                <w:rFonts w:ascii="Times New Roman" w:hAnsi="Times New Roman" w:cs="Times New Roman"/>
              </w:rPr>
              <w:t xml:space="preserve"> – </w:t>
            </w:r>
            <w:r w:rsidR="00E56364">
              <w:rPr>
                <w:rFonts w:ascii="Times New Roman" w:hAnsi="Times New Roman" w:cs="Times New Roman"/>
              </w:rPr>
              <w:t>3</w:t>
            </w:r>
            <w:r w:rsidR="002F080B">
              <w:rPr>
                <w:rFonts w:ascii="Times New Roman" w:hAnsi="Times New Roman" w:cs="Times New Roman"/>
              </w:rPr>
              <w:t>4</w:t>
            </w:r>
            <w:r w:rsidR="00133A7E">
              <w:rPr>
                <w:rFonts w:ascii="Times New Roman" w:hAnsi="Times New Roman" w:cs="Times New Roman"/>
              </w:rPr>
              <w:t xml:space="preserve"> </w:t>
            </w:r>
            <w:r w:rsidR="00702889" w:rsidRPr="00702889">
              <w:rPr>
                <w:rFonts w:ascii="Times New Roman" w:hAnsi="Times New Roman" w:cs="Times New Roman"/>
              </w:rPr>
              <w:t>чел. (</w:t>
            </w:r>
            <w:r w:rsidR="002F080B">
              <w:rPr>
                <w:rFonts w:ascii="Times New Roman" w:hAnsi="Times New Roman" w:cs="Times New Roman"/>
              </w:rPr>
              <w:t>61</w:t>
            </w:r>
            <w:r w:rsidR="00702889" w:rsidRPr="00702889">
              <w:rPr>
                <w:rFonts w:ascii="Times New Roman" w:hAnsi="Times New Roman" w:cs="Times New Roman"/>
              </w:rPr>
              <w:t xml:space="preserve">%);   </w:t>
            </w:r>
          </w:p>
          <w:p w14:paraId="50FEFEF6" w14:textId="2BB49CEF" w:rsidR="00702889" w:rsidRPr="00702889" w:rsidRDefault="00123C2C" w:rsidP="00702889">
            <w:pPr>
              <w:pStyle w:val="a4"/>
              <w:numPr>
                <w:ilvl w:val="0"/>
                <w:numId w:val="9"/>
              </w:numPr>
              <w:ind w:left="316" w:hanging="28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="002F080B">
              <w:rPr>
                <w:rFonts w:ascii="Times New Roman" w:hAnsi="Times New Roman" w:cs="Times New Roman"/>
              </w:rPr>
              <w:t>о направлению работодателя и отдела кадров</w:t>
            </w:r>
            <w:r w:rsidR="00702889" w:rsidRPr="00702889">
              <w:rPr>
                <w:rFonts w:ascii="Times New Roman" w:hAnsi="Times New Roman" w:cs="Times New Roman"/>
              </w:rPr>
              <w:t xml:space="preserve"> – </w:t>
            </w:r>
            <w:r w:rsidR="002F080B">
              <w:rPr>
                <w:rFonts w:ascii="Times New Roman" w:hAnsi="Times New Roman" w:cs="Times New Roman"/>
              </w:rPr>
              <w:t>14</w:t>
            </w:r>
            <w:r w:rsidR="00702889" w:rsidRPr="00702889">
              <w:rPr>
                <w:rFonts w:ascii="Times New Roman" w:hAnsi="Times New Roman" w:cs="Times New Roman"/>
              </w:rPr>
              <w:t xml:space="preserve"> чел. (</w:t>
            </w:r>
            <w:r w:rsidR="004A64D0">
              <w:rPr>
                <w:rFonts w:ascii="Times New Roman" w:hAnsi="Times New Roman" w:cs="Times New Roman"/>
              </w:rPr>
              <w:t>25</w:t>
            </w:r>
            <w:r w:rsidR="00702889" w:rsidRPr="00702889">
              <w:rPr>
                <w:rFonts w:ascii="Times New Roman" w:hAnsi="Times New Roman" w:cs="Times New Roman"/>
              </w:rPr>
              <w:t xml:space="preserve">%);   </w:t>
            </w:r>
          </w:p>
          <w:p w14:paraId="2E1AD4AC" w14:textId="4D00B4A0" w:rsidR="004D32D1" w:rsidRDefault="00123C2C" w:rsidP="00702889">
            <w:pPr>
              <w:pStyle w:val="a4"/>
              <w:numPr>
                <w:ilvl w:val="0"/>
                <w:numId w:val="9"/>
              </w:numPr>
              <w:spacing w:after="120"/>
              <w:ind w:left="316" w:hanging="28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чтобы </w:t>
            </w:r>
            <w:r w:rsidR="00133A7E">
              <w:rPr>
                <w:rFonts w:ascii="Times New Roman" w:hAnsi="Times New Roman" w:cs="Times New Roman"/>
              </w:rPr>
              <w:t>получить новые знания</w:t>
            </w:r>
            <w:r w:rsidR="004801C6" w:rsidRPr="00702889">
              <w:rPr>
                <w:rFonts w:ascii="Times New Roman" w:hAnsi="Times New Roman" w:cs="Times New Roman"/>
              </w:rPr>
              <w:t xml:space="preserve"> – </w:t>
            </w:r>
            <w:r w:rsidR="002F080B">
              <w:rPr>
                <w:rFonts w:ascii="Times New Roman" w:hAnsi="Times New Roman" w:cs="Times New Roman"/>
              </w:rPr>
              <w:t>4</w:t>
            </w:r>
            <w:r w:rsidR="004801C6" w:rsidRPr="00702889">
              <w:rPr>
                <w:rFonts w:ascii="Times New Roman" w:hAnsi="Times New Roman" w:cs="Times New Roman"/>
              </w:rPr>
              <w:t xml:space="preserve"> чел. (</w:t>
            </w:r>
            <w:r w:rsidR="002F080B">
              <w:rPr>
                <w:rFonts w:ascii="Times New Roman" w:hAnsi="Times New Roman" w:cs="Times New Roman"/>
              </w:rPr>
              <w:t>7</w:t>
            </w:r>
            <w:r w:rsidR="004801C6" w:rsidRPr="00702889">
              <w:rPr>
                <w:rFonts w:ascii="Times New Roman" w:hAnsi="Times New Roman" w:cs="Times New Roman"/>
              </w:rPr>
              <w:t>%)</w:t>
            </w:r>
            <w:r w:rsidR="002F080B">
              <w:rPr>
                <w:rFonts w:ascii="Times New Roman" w:hAnsi="Times New Roman" w:cs="Times New Roman"/>
              </w:rPr>
              <w:t>;</w:t>
            </w:r>
          </w:p>
          <w:p w14:paraId="29143DBF" w14:textId="7FC7870A" w:rsidR="002F080B" w:rsidRDefault="00123C2C" w:rsidP="00702889">
            <w:pPr>
              <w:pStyle w:val="a4"/>
              <w:numPr>
                <w:ilvl w:val="0"/>
                <w:numId w:val="9"/>
              </w:numPr>
              <w:spacing w:after="120"/>
              <w:ind w:left="316" w:hanging="28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так как </w:t>
            </w:r>
            <w:r w:rsidR="002F080B">
              <w:rPr>
                <w:rFonts w:ascii="Times New Roman" w:hAnsi="Times New Roman" w:cs="Times New Roman"/>
              </w:rPr>
              <w:t>тема</w:t>
            </w:r>
            <w:r>
              <w:rPr>
                <w:rFonts w:ascii="Times New Roman" w:hAnsi="Times New Roman" w:cs="Times New Roman"/>
              </w:rPr>
              <w:t xml:space="preserve"> интересная</w:t>
            </w:r>
            <w:r w:rsidR="002F080B">
              <w:rPr>
                <w:rFonts w:ascii="Times New Roman" w:hAnsi="Times New Roman" w:cs="Times New Roman"/>
              </w:rPr>
              <w:t xml:space="preserve"> </w:t>
            </w:r>
            <w:r w:rsidR="002F080B" w:rsidRPr="00702889">
              <w:rPr>
                <w:rFonts w:ascii="Times New Roman" w:hAnsi="Times New Roman" w:cs="Times New Roman"/>
              </w:rPr>
              <w:t xml:space="preserve">– </w:t>
            </w:r>
            <w:r w:rsidR="002F080B">
              <w:rPr>
                <w:rFonts w:ascii="Times New Roman" w:hAnsi="Times New Roman" w:cs="Times New Roman"/>
              </w:rPr>
              <w:t>4</w:t>
            </w:r>
            <w:r w:rsidR="002F080B" w:rsidRPr="00702889">
              <w:rPr>
                <w:rFonts w:ascii="Times New Roman" w:hAnsi="Times New Roman" w:cs="Times New Roman"/>
              </w:rPr>
              <w:t xml:space="preserve"> чел. (</w:t>
            </w:r>
            <w:r w:rsidR="002F080B">
              <w:rPr>
                <w:rFonts w:ascii="Times New Roman" w:hAnsi="Times New Roman" w:cs="Times New Roman"/>
              </w:rPr>
              <w:t>7</w:t>
            </w:r>
            <w:r w:rsidR="002F080B" w:rsidRPr="00702889">
              <w:rPr>
                <w:rFonts w:ascii="Times New Roman" w:hAnsi="Times New Roman" w:cs="Times New Roman"/>
              </w:rPr>
              <w:t>%)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6E7A224B" w14:textId="77777777" w:rsidR="00133A7E" w:rsidRPr="00133A7E" w:rsidRDefault="00133A7E" w:rsidP="00133A7E">
            <w:pPr>
              <w:pStyle w:val="a4"/>
              <w:ind w:left="316"/>
              <w:jc w:val="both"/>
              <w:rPr>
                <w:rFonts w:ascii="Times New Roman" w:hAnsi="Times New Roman" w:cs="Times New Roman"/>
              </w:rPr>
            </w:pPr>
          </w:p>
          <w:p w14:paraId="59F4220D" w14:textId="65092CD1" w:rsidR="004A64D0" w:rsidRDefault="00CF421C" w:rsidP="004D32D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 чел. (98%)</w:t>
            </w:r>
            <w:r w:rsidR="00FA7809">
              <w:rPr>
                <w:rFonts w:ascii="Times New Roman" w:hAnsi="Times New Roman" w:cs="Times New Roman"/>
              </w:rPr>
              <w:t xml:space="preserve"> </w:t>
            </w:r>
            <w:r w:rsidR="004D32D1" w:rsidRPr="004610C6">
              <w:rPr>
                <w:rFonts w:ascii="Times New Roman" w:hAnsi="Times New Roman" w:cs="Times New Roman"/>
              </w:rPr>
              <w:t xml:space="preserve">согласились, что </w:t>
            </w:r>
            <w:r w:rsidR="004A64D0">
              <w:rPr>
                <w:rFonts w:ascii="Times New Roman" w:hAnsi="Times New Roman" w:cs="Times New Roman"/>
              </w:rPr>
              <w:t xml:space="preserve">в целом </w:t>
            </w:r>
            <w:r w:rsidR="004D32D1" w:rsidRPr="004610C6">
              <w:rPr>
                <w:rFonts w:ascii="Times New Roman" w:hAnsi="Times New Roman" w:cs="Times New Roman"/>
              </w:rPr>
              <w:t>ожидаемый эффект от обучения был достигнут</w:t>
            </w:r>
            <w:r>
              <w:rPr>
                <w:rFonts w:ascii="Times New Roman" w:hAnsi="Times New Roman" w:cs="Times New Roman"/>
              </w:rPr>
              <w:t>, 1 чел. считает, что для этого курс короткий.</w:t>
            </w:r>
          </w:p>
          <w:p w14:paraId="565D8467" w14:textId="0A076D2E" w:rsidR="004D32D1" w:rsidRDefault="004D32D1" w:rsidP="004D32D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2AA521C5" w14:textId="6F070349" w:rsidR="004D32D1" w:rsidRPr="00123C2C" w:rsidRDefault="004A64D0" w:rsidP="00E309EE">
            <w:pPr>
              <w:spacing w:after="120"/>
              <w:jc w:val="both"/>
              <w:rPr>
                <w:rFonts w:ascii="Times New Roman" w:hAnsi="Times New Roman" w:cs="Times New Roman"/>
                <w:color w:val="FF0000"/>
              </w:rPr>
            </w:pPr>
            <w:r w:rsidRPr="00123C2C">
              <w:rPr>
                <w:rFonts w:ascii="Times New Roman" w:hAnsi="Times New Roman" w:cs="Times New Roman"/>
              </w:rPr>
              <w:t>В целом каждый слушатель нашел для себя в программе что-то полезное</w:t>
            </w:r>
            <w:r w:rsidR="00123C2C" w:rsidRPr="00123C2C">
              <w:rPr>
                <w:rFonts w:ascii="Times New Roman" w:hAnsi="Times New Roman" w:cs="Times New Roman"/>
              </w:rPr>
              <w:t>.</w:t>
            </w:r>
          </w:p>
        </w:tc>
      </w:tr>
      <w:tr w:rsidR="004D32D1" w:rsidRPr="00885FB1" w14:paraId="3D851003" w14:textId="77777777" w:rsidTr="00B4141B">
        <w:trPr>
          <w:trHeight w:val="425"/>
        </w:trPr>
        <w:tc>
          <w:tcPr>
            <w:tcW w:w="2263" w:type="dxa"/>
            <w:vAlign w:val="center"/>
          </w:tcPr>
          <w:p w14:paraId="45AAA9F5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3F46E98E" w14:textId="5A424C8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1E7AC65A" w14:textId="75FBDC60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7183566" w14:textId="22822616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C56791" w14:textId="4C707159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7E22F386" w14:textId="1ACC8C2A" w:rsidR="004D32D1" w:rsidRPr="00B86DC8" w:rsidRDefault="00B4141B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363" w:type="dxa"/>
            <w:gridSpan w:val="2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1DE55152" w14:textId="619463FF" w:rsidR="004D32D1" w:rsidRPr="00B86DC8" w:rsidRDefault="00B4141B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016D712A" w14:textId="691400EA" w:rsidR="004D32D1" w:rsidRPr="00627604" w:rsidRDefault="00B4141B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5E9AF87A" w14:textId="17A67CF2" w:rsidR="004D32D1" w:rsidRPr="001532AF" w:rsidRDefault="00B4141B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A3B3E34" w14:textId="192410D5" w:rsidR="004D32D1" w:rsidRPr="00350452" w:rsidRDefault="00B4141B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4DCE4D0C" w14:textId="5DB58E61" w:rsidR="004D32D1" w:rsidRPr="00350452" w:rsidRDefault="00B4141B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31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7E6E9E72" w14:textId="648F52F5" w:rsidR="004D32D1" w:rsidRPr="00E428DA" w:rsidRDefault="00576AD5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8,9</w:t>
            </w:r>
          </w:p>
        </w:tc>
        <w:tc>
          <w:tcPr>
            <w:tcW w:w="6521" w:type="dxa"/>
            <w:gridSpan w:val="2"/>
            <w:vAlign w:val="center"/>
          </w:tcPr>
          <w:p w14:paraId="33308AA7" w14:textId="6A0E7923" w:rsidR="001679F1" w:rsidRDefault="006D084E" w:rsidP="001679F1">
            <w:pPr>
              <w:spacing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45</w:t>
            </w:r>
            <w:r w:rsidR="001679F1">
              <w:rPr>
                <w:rFonts w:ascii="Times New Roman" w:hAnsi="Times New Roman" w:cs="Times New Roman"/>
                <w:color w:val="000000" w:themeColor="text1"/>
              </w:rPr>
              <w:t xml:space="preserve"> чел. (8</w:t>
            </w: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  <w:r w:rsidR="001679F1">
              <w:rPr>
                <w:rFonts w:ascii="Times New Roman" w:hAnsi="Times New Roman" w:cs="Times New Roman"/>
                <w:color w:val="000000" w:themeColor="text1"/>
              </w:rPr>
              <w:t xml:space="preserve">%) 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>высоко оценили уровень практико-ориентированности программы</w:t>
            </w:r>
            <w:r w:rsidR="001679F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BE475C">
              <w:rPr>
                <w:rFonts w:ascii="Times New Roman" w:hAnsi="Times New Roman" w:cs="Times New Roman"/>
                <w:color w:val="000000" w:themeColor="text1"/>
              </w:rPr>
              <w:t>11</w:t>
            </w:r>
            <w:r w:rsidR="001679F1">
              <w:rPr>
                <w:rFonts w:ascii="Times New Roman" w:hAnsi="Times New Roman" w:cs="Times New Roman"/>
                <w:color w:val="000000" w:themeColor="text1"/>
              </w:rPr>
              <w:t xml:space="preserve"> чел. (</w:t>
            </w:r>
            <w:r w:rsidR="00BE475C">
              <w:rPr>
                <w:rFonts w:ascii="Times New Roman" w:hAnsi="Times New Roman" w:cs="Times New Roman"/>
                <w:color w:val="000000" w:themeColor="text1"/>
              </w:rPr>
              <w:t>20</w:t>
            </w:r>
            <w:r w:rsidR="001679F1">
              <w:rPr>
                <w:rFonts w:ascii="Times New Roman" w:hAnsi="Times New Roman" w:cs="Times New Roman"/>
                <w:color w:val="000000" w:themeColor="text1"/>
              </w:rPr>
              <w:t xml:space="preserve">%) – </w:t>
            </w:r>
            <w:r w:rsidR="00BE475C">
              <w:rPr>
                <w:rFonts w:ascii="Times New Roman" w:hAnsi="Times New Roman" w:cs="Times New Roman"/>
                <w:color w:val="000000" w:themeColor="text1"/>
              </w:rPr>
              <w:t>несколько снизили балл по данному критерию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5CAD4CEA" w14:textId="1610C318" w:rsidR="004D32D1" w:rsidRDefault="00BE475C" w:rsidP="001679F1">
            <w:pPr>
              <w:spacing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При этом 53</w:t>
            </w:r>
            <w:r w:rsidR="001679F1">
              <w:rPr>
                <w:rFonts w:ascii="Times New Roman" w:hAnsi="Times New Roman" w:cs="Times New Roman"/>
                <w:color w:val="000000" w:themeColor="text1"/>
              </w:rPr>
              <w:t xml:space="preserve"> чел. (9</w:t>
            </w:r>
            <w:r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="001679F1">
              <w:rPr>
                <w:rFonts w:ascii="Times New Roman" w:hAnsi="Times New Roman" w:cs="Times New Roman"/>
                <w:color w:val="000000" w:themeColor="text1"/>
              </w:rPr>
              <w:t>%) указал</w:t>
            </w:r>
            <w:r w:rsidR="00E309EE">
              <w:rPr>
                <w:rFonts w:ascii="Times New Roman" w:hAnsi="Times New Roman" w:cs="Times New Roman"/>
                <w:color w:val="000000" w:themeColor="text1"/>
              </w:rPr>
              <w:t>и</w:t>
            </w:r>
            <w:r w:rsidR="001679F1">
              <w:rPr>
                <w:rFonts w:ascii="Times New Roman" w:hAnsi="Times New Roman" w:cs="Times New Roman"/>
                <w:color w:val="000000" w:themeColor="text1"/>
              </w:rPr>
              <w:t xml:space="preserve">, что практических заданий и примеров было достаточно, </w:t>
            </w:r>
            <w:r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1679F1">
              <w:rPr>
                <w:rFonts w:ascii="Times New Roman" w:hAnsi="Times New Roman" w:cs="Times New Roman"/>
                <w:color w:val="000000" w:themeColor="text1"/>
              </w:rPr>
              <w:t xml:space="preserve"> чел. – что не хватило практики </w:t>
            </w:r>
            <w:r w:rsidR="00123C2C">
              <w:rPr>
                <w:rFonts w:ascii="Times New Roman" w:hAnsi="Times New Roman" w:cs="Times New Roman"/>
                <w:color w:val="000000" w:themeColor="text1"/>
              </w:rPr>
              <w:br/>
            </w:r>
            <w:r w:rsidR="001679F1">
              <w:rPr>
                <w:rFonts w:ascii="Times New Roman" w:hAnsi="Times New Roman" w:cs="Times New Roman"/>
                <w:color w:val="000000" w:themeColor="text1"/>
              </w:rPr>
              <w:t xml:space="preserve">по </w:t>
            </w:r>
            <w:r>
              <w:rPr>
                <w:rFonts w:ascii="Times New Roman" w:hAnsi="Times New Roman" w:cs="Times New Roman"/>
              </w:rPr>
              <w:t>работе с базами</w:t>
            </w:r>
            <w:r w:rsidR="001679F1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 xml:space="preserve">ЕРКНМ, судебной практики и практики </w:t>
            </w:r>
            <w:r w:rsidR="00123C2C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>по разрешению конфликтных ситуаций.</w:t>
            </w:r>
          </w:p>
          <w:p w14:paraId="11C207A3" w14:textId="6EBA8A69" w:rsidR="004D32D1" w:rsidRDefault="001679F1" w:rsidP="008717C8">
            <w:pPr>
              <w:jc w:val="both"/>
              <w:rPr>
                <w:rFonts w:ascii="Times New Roman" w:hAnsi="Times New Roman" w:cs="Times New Roman"/>
              </w:rPr>
            </w:pPr>
            <w:r w:rsidRPr="001679F1">
              <w:rPr>
                <w:rFonts w:ascii="Times New Roman" w:hAnsi="Times New Roman" w:cs="Times New Roman"/>
              </w:rPr>
              <w:t xml:space="preserve">Из того, что бы </w:t>
            </w:r>
            <w:r w:rsidR="00F1557E">
              <w:rPr>
                <w:rFonts w:ascii="Times New Roman" w:hAnsi="Times New Roman" w:cs="Times New Roman"/>
              </w:rPr>
              <w:t xml:space="preserve">отдельные </w:t>
            </w:r>
            <w:r w:rsidRPr="001679F1">
              <w:rPr>
                <w:rFonts w:ascii="Times New Roman" w:hAnsi="Times New Roman" w:cs="Times New Roman"/>
              </w:rPr>
              <w:t>слушатели</w:t>
            </w:r>
            <w:r w:rsidR="00D63FA4">
              <w:rPr>
                <w:rFonts w:ascii="Times New Roman" w:hAnsi="Times New Roman" w:cs="Times New Roman"/>
              </w:rPr>
              <w:t xml:space="preserve"> (</w:t>
            </w:r>
            <w:r w:rsidR="00BA491B">
              <w:rPr>
                <w:rFonts w:ascii="Times New Roman" w:hAnsi="Times New Roman" w:cs="Times New Roman"/>
              </w:rPr>
              <w:t>6</w:t>
            </w:r>
            <w:r w:rsidR="00D63FA4">
              <w:rPr>
                <w:rFonts w:ascii="Times New Roman" w:hAnsi="Times New Roman" w:cs="Times New Roman"/>
              </w:rPr>
              <w:t xml:space="preserve"> чел. – </w:t>
            </w:r>
            <w:r w:rsidR="00BA491B">
              <w:rPr>
                <w:rFonts w:ascii="Times New Roman" w:hAnsi="Times New Roman" w:cs="Times New Roman"/>
              </w:rPr>
              <w:t>11</w:t>
            </w:r>
            <w:r w:rsidR="00D63FA4">
              <w:rPr>
                <w:rFonts w:ascii="Times New Roman" w:hAnsi="Times New Roman" w:cs="Times New Roman"/>
              </w:rPr>
              <w:t>%)</w:t>
            </w:r>
            <w:r w:rsidRPr="001679F1">
              <w:rPr>
                <w:rFonts w:ascii="Times New Roman" w:hAnsi="Times New Roman" w:cs="Times New Roman"/>
              </w:rPr>
              <w:t xml:space="preserve"> хотели поменять в организации </w:t>
            </w:r>
            <w:r>
              <w:rPr>
                <w:rFonts w:ascii="Times New Roman" w:hAnsi="Times New Roman" w:cs="Times New Roman"/>
              </w:rPr>
              <w:t xml:space="preserve">практических </w:t>
            </w:r>
            <w:r w:rsidRPr="001679F1">
              <w:rPr>
                <w:rFonts w:ascii="Times New Roman" w:hAnsi="Times New Roman" w:cs="Times New Roman"/>
              </w:rPr>
              <w:t>занятий для повышения полезности, можно выделить следующее:</w:t>
            </w:r>
          </w:p>
          <w:p w14:paraId="1BCA2EEA" w14:textId="61F5A8DA" w:rsidR="00F1557E" w:rsidRPr="00D63FA4" w:rsidRDefault="00BE475C" w:rsidP="00D63FA4">
            <w:pPr>
              <w:pStyle w:val="a4"/>
              <w:numPr>
                <w:ilvl w:val="0"/>
                <w:numId w:val="10"/>
              </w:numPr>
              <w:tabs>
                <w:tab w:val="left" w:pos="331"/>
              </w:tabs>
              <w:ind w:left="33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добавить примеров практического опыта из разных сфер</w:t>
            </w:r>
            <w:r w:rsidR="00D63FA4" w:rsidRPr="00D63FA4">
              <w:rPr>
                <w:rFonts w:ascii="Times New Roman" w:hAnsi="Times New Roman" w:cs="Times New Roman"/>
              </w:rPr>
              <w:t xml:space="preserve"> (1 чел.)</w:t>
            </w:r>
            <w:r w:rsidR="00F1557E" w:rsidRPr="00D63FA4">
              <w:rPr>
                <w:rFonts w:ascii="Times New Roman" w:hAnsi="Times New Roman" w:cs="Times New Roman"/>
              </w:rPr>
              <w:t>;</w:t>
            </w:r>
          </w:p>
          <w:p w14:paraId="13453419" w14:textId="37357FB8" w:rsidR="00F1557E" w:rsidRPr="00D63FA4" w:rsidRDefault="00BE475C" w:rsidP="00D63FA4">
            <w:pPr>
              <w:pStyle w:val="a4"/>
              <w:numPr>
                <w:ilvl w:val="0"/>
                <w:numId w:val="10"/>
              </w:numPr>
              <w:tabs>
                <w:tab w:val="left" w:pos="331"/>
              </w:tabs>
              <w:ind w:left="33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</w:t>
            </w:r>
            <w:r w:rsidRPr="00BE475C">
              <w:rPr>
                <w:rFonts w:ascii="Times New Roman" w:hAnsi="Times New Roman" w:cs="Times New Roman"/>
              </w:rPr>
              <w:t xml:space="preserve">обавить практическое занятие по отдельным сферам контроля </w:t>
            </w:r>
            <w:r w:rsidR="00D63FA4" w:rsidRPr="00D63FA4">
              <w:rPr>
                <w:rFonts w:ascii="Times New Roman" w:hAnsi="Times New Roman" w:cs="Times New Roman"/>
              </w:rPr>
              <w:t>(1 чел.)</w:t>
            </w:r>
            <w:r w:rsidR="00F1557E" w:rsidRPr="00D63FA4">
              <w:rPr>
                <w:rFonts w:ascii="Times New Roman" w:hAnsi="Times New Roman" w:cs="Times New Roman"/>
              </w:rPr>
              <w:t>;</w:t>
            </w:r>
          </w:p>
          <w:p w14:paraId="02DCE094" w14:textId="77777777" w:rsidR="00BE475C" w:rsidRPr="00D63FA4" w:rsidRDefault="00BE475C" w:rsidP="00BE475C">
            <w:pPr>
              <w:pStyle w:val="a4"/>
              <w:numPr>
                <w:ilvl w:val="0"/>
                <w:numId w:val="10"/>
              </w:numPr>
              <w:tabs>
                <w:tab w:val="left" w:pos="331"/>
              </w:tabs>
              <w:ind w:left="33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включить выполнение домашних заданий</w:t>
            </w:r>
            <w:r w:rsidRPr="00D63FA4">
              <w:rPr>
                <w:rFonts w:ascii="Times New Roman" w:hAnsi="Times New Roman" w:cs="Times New Roman"/>
              </w:rPr>
              <w:t xml:space="preserve"> (1 чел.);</w:t>
            </w:r>
          </w:p>
          <w:p w14:paraId="283A76BE" w14:textId="7FAB71D7" w:rsidR="00D63FA4" w:rsidRPr="00D63FA4" w:rsidRDefault="00123C2C" w:rsidP="00D63FA4">
            <w:pPr>
              <w:pStyle w:val="a4"/>
              <w:numPr>
                <w:ilvl w:val="0"/>
                <w:numId w:val="10"/>
              </w:numPr>
              <w:tabs>
                <w:tab w:val="left" w:pos="331"/>
              </w:tabs>
              <w:ind w:left="33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добавить </w:t>
            </w:r>
            <w:r w:rsidR="00BE475C">
              <w:rPr>
                <w:rFonts w:ascii="Times New Roman" w:hAnsi="Times New Roman" w:cs="Times New Roman"/>
              </w:rPr>
              <w:t>п</w:t>
            </w:r>
            <w:r w:rsidR="00BE475C" w:rsidRPr="00BE475C">
              <w:rPr>
                <w:rFonts w:ascii="Times New Roman" w:hAnsi="Times New Roman" w:cs="Times New Roman"/>
              </w:rPr>
              <w:t xml:space="preserve">рактические занятия на сайте </w:t>
            </w:r>
            <w:r w:rsidR="00BE475C">
              <w:rPr>
                <w:rFonts w:ascii="Times New Roman" w:hAnsi="Times New Roman" w:cs="Times New Roman"/>
              </w:rPr>
              <w:t>ЕРКНМ</w:t>
            </w:r>
            <w:r w:rsidR="00BE475C" w:rsidRPr="00BE475C">
              <w:rPr>
                <w:rFonts w:ascii="Times New Roman" w:hAnsi="Times New Roman" w:cs="Times New Roman"/>
              </w:rPr>
              <w:t xml:space="preserve"> </w:t>
            </w:r>
            <w:r w:rsidR="00D63FA4" w:rsidRPr="00D63FA4">
              <w:rPr>
                <w:rFonts w:ascii="Times New Roman" w:hAnsi="Times New Roman" w:cs="Times New Roman"/>
              </w:rPr>
              <w:t>(1 чел.);</w:t>
            </w:r>
          </w:p>
          <w:p w14:paraId="0AEC7DE9" w14:textId="01948B07" w:rsidR="00D63FA4" w:rsidRPr="00D63FA4" w:rsidRDefault="00BE475C" w:rsidP="00D63FA4">
            <w:pPr>
              <w:pStyle w:val="a4"/>
              <w:numPr>
                <w:ilvl w:val="0"/>
                <w:numId w:val="10"/>
              </w:numPr>
              <w:tabs>
                <w:tab w:val="left" w:pos="331"/>
              </w:tabs>
              <w:ind w:left="33" w:firstLine="0"/>
              <w:jc w:val="both"/>
              <w:rPr>
                <w:rFonts w:ascii="Times New Roman" w:hAnsi="Times New Roman" w:cs="Times New Roman"/>
              </w:rPr>
            </w:pPr>
            <w:r w:rsidRPr="00BE475C">
              <w:rPr>
                <w:rFonts w:ascii="Times New Roman" w:hAnsi="Times New Roman" w:cs="Times New Roman"/>
              </w:rPr>
              <w:t>увеличить количество практических занятий</w:t>
            </w:r>
            <w:r w:rsidR="00D63FA4" w:rsidRPr="00D63FA4">
              <w:rPr>
                <w:rFonts w:ascii="Times New Roman" w:hAnsi="Times New Roman" w:cs="Times New Roman"/>
              </w:rPr>
              <w:t xml:space="preserve"> (1 чел.);</w:t>
            </w:r>
          </w:p>
          <w:p w14:paraId="7A4121AE" w14:textId="1E4F5739" w:rsidR="001679F1" w:rsidRPr="00D63FA4" w:rsidRDefault="00123C2C" w:rsidP="00D63FA4">
            <w:pPr>
              <w:pStyle w:val="a4"/>
              <w:numPr>
                <w:ilvl w:val="0"/>
                <w:numId w:val="10"/>
              </w:numPr>
              <w:tabs>
                <w:tab w:val="left" w:pos="331"/>
              </w:tabs>
              <w:spacing w:after="120"/>
              <w:ind w:left="34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добавить</w:t>
            </w:r>
            <w:r w:rsidR="00BA491B">
              <w:rPr>
                <w:rFonts w:ascii="Times New Roman" w:hAnsi="Times New Roman" w:cs="Times New Roman"/>
              </w:rPr>
              <w:t xml:space="preserve"> заняти</w:t>
            </w:r>
            <w:r>
              <w:rPr>
                <w:rFonts w:ascii="Times New Roman" w:hAnsi="Times New Roman" w:cs="Times New Roman"/>
              </w:rPr>
              <w:t>я</w:t>
            </w:r>
            <w:r w:rsidR="00BA491B">
              <w:rPr>
                <w:rFonts w:ascii="Times New Roman" w:hAnsi="Times New Roman" w:cs="Times New Roman"/>
              </w:rPr>
              <w:t xml:space="preserve"> по с</w:t>
            </w:r>
            <w:r w:rsidR="00BA491B" w:rsidRPr="00BA491B">
              <w:rPr>
                <w:rFonts w:ascii="Times New Roman" w:hAnsi="Times New Roman" w:cs="Times New Roman"/>
              </w:rPr>
              <w:t>пецифик</w:t>
            </w:r>
            <w:r w:rsidR="00BA491B">
              <w:rPr>
                <w:rFonts w:ascii="Times New Roman" w:hAnsi="Times New Roman" w:cs="Times New Roman"/>
              </w:rPr>
              <w:t>е</w:t>
            </w:r>
            <w:r w:rsidR="00BA491B" w:rsidRPr="00BA491B">
              <w:rPr>
                <w:rFonts w:ascii="Times New Roman" w:hAnsi="Times New Roman" w:cs="Times New Roman"/>
              </w:rPr>
              <w:t xml:space="preserve"> профессионального общения</w:t>
            </w:r>
            <w:r w:rsidR="00D63FA4" w:rsidRPr="00D63FA4">
              <w:rPr>
                <w:rFonts w:ascii="Times New Roman" w:hAnsi="Times New Roman" w:cs="Times New Roman"/>
              </w:rPr>
              <w:t xml:space="preserve"> (1 чел.)</w:t>
            </w:r>
            <w:r w:rsidR="00F1557E" w:rsidRPr="00D63FA4">
              <w:rPr>
                <w:rFonts w:ascii="Times New Roman" w:hAnsi="Times New Roman" w:cs="Times New Roman"/>
              </w:rPr>
              <w:t>.</w:t>
            </w:r>
          </w:p>
          <w:p w14:paraId="74C17A7D" w14:textId="06B46C63" w:rsidR="00F1557E" w:rsidRPr="00123C2C" w:rsidRDefault="00D63FA4" w:rsidP="00E309EE">
            <w:pPr>
              <w:spacing w:after="120"/>
              <w:jc w:val="both"/>
              <w:rPr>
                <w:rFonts w:ascii="Times New Roman" w:hAnsi="Times New Roman" w:cs="Times New Roman"/>
                <w:color w:val="FF0000"/>
                <w:highlight w:val="yellow"/>
              </w:rPr>
            </w:pPr>
            <w:r w:rsidRPr="00123C2C">
              <w:rPr>
                <w:rFonts w:ascii="Times New Roman" w:hAnsi="Times New Roman" w:cs="Times New Roman"/>
              </w:rPr>
              <w:t>В целом практическая часть программы получила высокую оценку респондентов, из отдельных комментар</w:t>
            </w:r>
            <w:r w:rsidR="00B32113" w:rsidRPr="00123C2C">
              <w:rPr>
                <w:rFonts w:ascii="Times New Roman" w:hAnsi="Times New Roman" w:cs="Times New Roman"/>
              </w:rPr>
              <w:t>иев</w:t>
            </w:r>
            <w:r w:rsidRPr="00123C2C">
              <w:rPr>
                <w:rFonts w:ascii="Times New Roman" w:hAnsi="Times New Roman" w:cs="Times New Roman"/>
              </w:rPr>
              <w:t xml:space="preserve"> можно выделить </w:t>
            </w:r>
            <w:r w:rsidRPr="00123C2C">
              <w:rPr>
                <w:rFonts w:ascii="Times New Roman" w:hAnsi="Times New Roman" w:cs="Times New Roman"/>
              </w:rPr>
              <w:lastRenderedPageBreak/>
              <w:t xml:space="preserve">потребность </w:t>
            </w:r>
            <w:r w:rsidR="00B32113" w:rsidRPr="00123C2C">
              <w:rPr>
                <w:rFonts w:ascii="Times New Roman" w:hAnsi="Times New Roman" w:cs="Times New Roman"/>
              </w:rPr>
              <w:t xml:space="preserve">части </w:t>
            </w:r>
            <w:r w:rsidRPr="00123C2C">
              <w:rPr>
                <w:rFonts w:ascii="Times New Roman" w:hAnsi="Times New Roman" w:cs="Times New Roman"/>
              </w:rPr>
              <w:t xml:space="preserve">слушателей </w:t>
            </w:r>
            <w:r w:rsidR="006B0883" w:rsidRPr="00123C2C">
              <w:rPr>
                <w:rFonts w:ascii="Times New Roman" w:hAnsi="Times New Roman" w:cs="Times New Roman"/>
              </w:rPr>
              <w:t xml:space="preserve">в разборе практических кейсов </w:t>
            </w:r>
            <w:r w:rsidR="006B0883" w:rsidRPr="00123C2C">
              <w:rPr>
                <w:rFonts w:ascii="Times New Roman" w:hAnsi="Times New Roman" w:cs="Times New Roman"/>
              </w:rPr>
              <w:br/>
              <w:t>по различным сферам контроля.</w:t>
            </w:r>
          </w:p>
        </w:tc>
      </w:tr>
      <w:tr w:rsidR="004D32D1" w:rsidRPr="00A456F7" w14:paraId="2AC153A1" w14:textId="77777777" w:rsidTr="00B4141B">
        <w:trPr>
          <w:trHeight w:val="1631"/>
        </w:trPr>
        <w:tc>
          <w:tcPr>
            <w:tcW w:w="2263" w:type="dxa"/>
            <w:vAlign w:val="center"/>
          </w:tcPr>
          <w:p w14:paraId="34C40DA5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Доступность материалов по программе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04C4283" w14:textId="5B95843B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8A0980B" w14:textId="11FEBD6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73F5D2E2" w14:textId="74B4D675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8A80FBA" w14:textId="0F42C687" w:rsidR="004D32D1" w:rsidRPr="00E428DA" w:rsidRDefault="00B4141B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E599" w:themeFill="accent4" w:themeFillTint="66"/>
            <w:vAlign w:val="center"/>
          </w:tcPr>
          <w:p w14:paraId="22703481" w14:textId="2661C156" w:rsidR="004D32D1" w:rsidRPr="00333575" w:rsidRDefault="00B4141B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363" w:type="dxa"/>
            <w:gridSpan w:val="2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459AFBD9" w14:textId="66D221A6" w:rsidR="004D32D1" w:rsidRPr="00333575" w:rsidRDefault="00B4141B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362" w:type="dxa"/>
            <w:tcBorders>
              <w:bottom w:val="single" w:sz="4" w:space="0" w:color="auto"/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65BC9C81" w14:textId="33DE00D1" w:rsidR="004D32D1" w:rsidRPr="00D25891" w:rsidRDefault="00B4141B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auto" w:fill="C5E0B3" w:themeFill="accent6" w:themeFillTint="66"/>
            <w:vAlign w:val="center"/>
          </w:tcPr>
          <w:p w14:paraId="0FCCF78E" w14:textId="0C47A6FD" w:rsidR="004D32D1" w:rsidRPr="001532AF" w:rsidRDefault="00B4141B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4541AB46" w14:textId="2E9B0626" w:rsidR="004D32D1" w:rsidRPr="001532AF" w:rsidRDefault="00B4141B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354681C" w14:textId="46CFD7EA" w:rsidR="004D32D1" w:rsidRPr="00452C61" w:rsidRDefault="00B4141B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37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582ABF2E" w14:textId="76A2A71B" w:rsidR="004D32D1" w:rsidRPr="00E428DA" w:rsidRDefault="00576AD5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9,2</w:t>
            </w:r>
          </w:p>
        </w:tc>
        <w:tc>
          <w:tcPr>
            <w:tcW w:w="6521" w:type="dxa"/>
            <w:gridSpan w:val="2"/>
            <w:vAlign w:val="center"/>
          </w:tcPr>
          <w:p w14:paraId="05CDD2D9" w14:textId="7F57A617" w:rsidR="004D32D1" w:rsidRPr="00B72D63" w:rsidRDefault="006B0883" w:rsidP="001604FE">
            <w:pPr>
              <w:spacing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50</w:t>
            </w:r>
            <w:r w:rsidR="001604FE">
              <w:rPr>
                <w:rFonts w:ascii="Times New Roman" w:hAnsi="Times New Roman" w:cs="Times New Roman"/>
                <w:color w:val="000000" w:themeColor="text1"/>
              </w:rPr>
              <w:t xml:space="preserve"> чел. (8</w:t>
            </w:r>
            <w:r>
              <w:rPr>
                <w:rFonts w:ascii="Times New Roman" w:hAnsi="Times New Roman" w:cs="Times New Roman"/>
                <w:color w:val="000000" w:themeColor="text1"/>
              </w:rPr>
              <w:t>9</w:t>
            </w:r>
            <w:r w:rsidR="001604FE">
              <w:rPr>
                <w:rFonts w:ascii="Times New Roman" w:hAnsi="Times New Roman" w:cs="Times New Roman"/>
                <w:color w:val="000000" w:themeColor="text1"/>
              </w:rPr>
              <w:t>%)</w:t>
            </w:r>
            <w:r w:rsidR="00B72D6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4D32D1" w:rsidRPr="00B72D63">
              <w:rPr>
                <w:rFonts w:ascii="Times New Roman" w:hAnsi="Times New Roman" w:cs="Times New Roman"/>
                <w:color w:val="000000" w:themeColor="text1"/>
              </w:rPr>
              <w:t>поставили высокий балл по данному критерию</w:t>
            </w:r>
            <w:r w:rsidR="001604FE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E309EE">
              <w:rPr>
                <w:rFonts w:ascii="Times New Roman" w:hAnsi="Times New Roman" w:cs="Times New Roman"/>
                <w:color w:val="000000" w:themeColor="text1"/>
              </w:rPr>
              <w:br/>
            </w:r>
            <w:r w:rsidR="001604FE">
              <w:rPr>
                <w:rFonts w:ascii="Times New Roman" w:hAnsi="Times New Roman" w:cs="Times New Roman"/>
                <w:color w:val="000000" w:themeColor="text1"/>
              </w:rPr>
              <w:t xml:space="preserve">для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6 </w:t>
            </w:r>
            <w:r w:rsidR="001604FE">
              <w:rPr>
                <w:rFonts w:ascii="Times New Roman" w:hAnsi="Times New Roman" w:cs="Times New Roman"/>
                <w:color w:val="000000" w:themeColor="text1"/>
              </w:rPr>
              <w:t>слушателей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(11%)</w:t>
            </w:r>
            <w:r w:rsidR="001604FE">
              <w:rPr>
                <w:rFonts w:ascii="Times New Roman" w:hAnsi="Times New Roman" w:cs="Times New Roman"/>
                <w:color w:val="000000" w:themeColor="text1"/>
              </w:rPr>
              <w:t xml:space="preserve"> не вся информация была доступна </w:t>
            </w:r>
            <w:r>
              <w:rPr>
                <w:rFonts w:ascii="Times New Roman" w:hAnsi="Times New Roman" w:cs="Times New Roman"/>
                <w:color w:val="000000" w:themeColor="text1"/>
              </w:rPr>
              <w:br/>
            </w:r>
            <w:r w:rsidR="001604FE">
              <w:rPr>
                <w:rFonts w:ascii="Times New Roman" w:hAnsi="Times New Roman" w:cs="Times New Roman"/>
                <w:color w:val="000000" w:themeColor="text1"/>
              </w:rPr>
              <w:t>для восприятия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в связи с отсутствием профильного образования.</w:t>
            </w:r>
          </w:p>
          <w:p w14:paraId="7E89D366" w14:textId="79C9C1E0" w:rsidR="001604FE" w:rsidRDefault="006B0883" w:rsidP="001604FE">
            <w:pPr>
              <w:spacing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При этом все слушатели </w:t>
            </w:r>
            <w:r w:rsidR="004D32D1" w:rsidRPr="00B72D63">
              <w:rPr>
                <w:rFonts w:ascii="Times New Roman" w:hAnsi="Times New Roman" w:cs="Times New Roman"/>
                <w:color w:val="000000" w:themeColor="text1"/>
              </w:rPr>
              <w:t>согласились, что сохранялась правильная последовательность тем и логика изложения материала</w:t>
            </w:r>
            <w:r w:rsidR="001604FE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441E786B" w14:textId="7BF23A8E" w:rsidR="004D32D1" w:rsidRDefault="006B0883" w:rsidP="004D32D1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55</w:t>
            </w:r>
            <w:r w:rsidR="001604FE" w:rsidRPr="001604FE">
              <w:rPr>
                <w:rFonts w:ascii="Times New Roman" w:hAnsi="Times New Roman" w:cs="Times New Roman"/>
                <w:color w:val="000000" w:themeColor="text1"/>
              </w:rPr>
              <w:t xml:space="preserve"> чел. (9</w:t>
            </w:r>
            <w:r>
              <w:rPr>
                <w:rFonts w:ascii="Times New Roman" w:hAnsi="Times New Roman" w:cs="Times New Roman"/>
                <w:color w:val="000000" w:themeColor="text1"/>
              </w:rPr>
              <w:t>8</w:t>
            </w:r>
            <w:r w:rsidR="001604FE" w:rsidRPr="001604FE">
              <w:rPr>
                <w:rFonts w:ascii="Times New Roman" w:hAnsi="Times New Roman" w:cs="Times New Roman"/>
                <w:color w:val="000000" w:themeColor="text1"/>
              </w:rPr>
              <w:t xml:space="preserve">%) </w:t>
            </w:r>
            <w:r w:rsidR="001604FE">
              <w:rPr>
                <w:rFonts w:ascii="Times New Roman" w:hAnsi="Times New Roman" w:cs="Times New Roman"/>
                <w:color w:val="000000" w:themeColor="text1"/>
              </w:rPr>
              <w:t xml:space="preserve">разделяют мнение, что </w:t>
            </w:r>
            <w:r w:rsidR="004D32D1" w:rsidRPr="00B72D63">
              <w:rPr>
                <w:rFonts w:ascii="Times New Roman" w:hAnsi="Times New Roman" w:cs="Times New Roman"/>
                <w:color w:val="000000" w:themeColor="text1"/>
              </w:rPr>
              <w:t>могли задать интересующие их вопросы и получить исчерпывающие ответы</w:t>
            </w:r>
            <w:r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7AF52CB7" w14:textId="6082C6F6" w:rsidR="004D32D1" w:rsidRPr="00A456F7" w:rsidRDefault="004D32D1" w:rsidP="004D32D1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4D32D1" w:rsidRPr="00E428DA" w14:paraId="6192217B" w14:textId="77777777" w:rsidTr="00B4141B">
        <w:trPr>
          <w:trHeight w:val="425"/>
        </w:trPr>
        <w:tc>
          <w:tcPr>
            <w:tcW w:w="2263" w:type="dxa"/>
            <w:vAlign w:val="center"/>
          </w:tcPr>
          <w:p w14:paraId="55B217BC" w14:textId="0C6DEB4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 xml:space="preserve">Взаимодействие с командой </w:t>
            </w:r>
            <w:r>
              <w:rPr>
                <w:rFonts w:ascii="Times New Roman" w:hAnsi="Times New Roman" w:cs="Times New Roman"/>
              </w:rPr>
              <w:t>КУ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C4575BE" w14:textId="45E933FC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7FC2C9D2" w14:textId="61599D02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EC56849" w14:textId="194403FC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3EA10C" w14:textId="21A1D0E8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4BB50BD2" w14:textId="1DDCBF70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gridSpan w:val="2"/>
            <w:shd w:val="clear" w:color="auto" w:fill="FFE599" w:themeFill="accent4" w:themeFillTint="66"/>
            <w:vAlign w:val="center"/>
          </w:tcPr>
          <w:p w14:paraId="7B93558C" w14:textId="376817FD" w:rsidR="004D32D1" w:rsidRPr="0040737A" w:rsidRDefault="00B4141B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5E45C907" w14:textId="64DC74CE" w:rsidR="004D32D1" w:rsidRPr="005B3DA9" w:rsidRDefault="00B4141B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363E0469" w14:textId="3F20B56A" w:rsidR="004D32D1" w:rsidRPr="00576974" w:rsidRDefault="00B4141B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043BF515" w14:textId="20F05605" w:rsidR="004D32D1" w:rsidRPr="00576974" w:rsidRDefault="00B4141B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B35DE4E" w14:textId="46540929" w:rsidR="004D32D1" w:rsidRPr="0040737A" w:rsidRDefault="00B4141B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47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2C9E083D" w14:textId="4BFE2026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576AD5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6521" w:type="dxa"/>
            <w:gridSpan w:val="2"/>
            <w:vAlign w:val="center"/>
          </w:tcPr>
          <w:p w14:paraId="0257706C" w14:textId="0FB8074F" w:rsidR="00587511" w:rsidRDefault="00123C2C" w:rsidP="00D92E42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54</w:t>
            </w:r>
            <w:r w:rsidR="00587511" w:rsidRPr="001604FE">
              <w:rPr>
                <w:rFonts w:ascii="Times New Roman" w:hAnsi="Times New Roman" w:cs="Times New Roman"/>
                <w:color w:val="000000" w:themeColor="text1"/>
              </w:rPr>
              <w:t xml:space="preserve"> чел. (9</w:t>
            </w:r>
            <w:r>
              <w:rPr>
                <w:rFonts w:ascii="Times New Roman" w:hAnsi="Times New Roman" w:cs="Times New Roman"/>
                <w:color w:val="000000" w:themeColor="text1"/>
              </w:rPr>
              <w:t>6</w:t>
            </w:r>
            <w:r w:rsidR="00587511" w:rsidRPr="001604FE">
              <w:rPr>
                <w:rFonts w:ascii="Times New Roman" w:hAnsi="Times New Roman" w:cs="Times New Roman"/>
                <w:color w:val="000000" w:themeColor="text1"/>
              </w:rPr>
              <w:t>%)</w:t>
            </w:r>
            <w:r w:rsidR="0058751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4D32D1">
              <w:rPr>
                <w:rFonts w:ascii="Times New Roman" w:hAnsi="Times New Roman" w:cs="Times New Roman"/>
              </w:rPr>
              <w:t xml:space="preserve">оценили </w:t>
            </w:r>
            <w:r w:rsidR="004D32D1" w:rsidRPr="00B56477">
              <w:rPr>
                <w:rFonts w:ascii="Times New Roman" w:hAnsi="Times New Roman" w:cs="Times New Roman"/>
              </w:rPr>
              <w:t>эффективн</w:t>
            </w:r>
            <w:r w:rsidR="004D32D1">
              <w:rPr>
                <w:rFonts w:ascii="Times New Roman" w:hAnsi="Times New Roman" w:cs="Times New Roman"/>
              </w:rPr>
              <w:t xml:space="preserve">ое взаимодействие: </w:t>
            </w:r>
            <w:r w:rsidR="00D92E42">
              <w:rPr>
                <w:rFonts w:ascii="Times New Roman" w:hAnsi="Times New Roman" w:cs="Times New Roman"/>
              </w:rPr>
              <w:t>высокий уровень организации процесса обучения,</w:t>
            </w:r>
            <w:r w:rsidR="00325911">
              <w:rPr>
                <w:rFonts w:ascii="Times New Roman" w:hAnsi="Times New Roman" w:cs="Times New Roman"/>
              </w:rPr>
              <w:t xml:space="preserve"> </w:t>
            </w:r>
            <w:r w:rsidR="00325911" w:rsidRPr="00325911">
              <w:rPr>
                <w:rFonts w:ascii="Times New Roman" w:hAnsi="Times New Roman" w:cs="Times New Roman"/>
              </w:rPr>
              <w:t>готов</w:t>
            </w:r>
            <w:r w:rsidR="00325911">
              <w:rPr>
                <w:rFonts w:ascii="Times New Roman" w:hAnsi="Times New Roman" w:cs="Times New Roman"/>
              </w:rPr>
              <w:t>ность</w:t>
            </w:r>
            <w:r w:rsidR="00325911" w:rsidRPr="00325911">
              <w:rPr>
                <w:rFonts w:ascii="Times New Roman" w:hAnsi="Times New Roman" w:cs="Times New Roman"/>
              </w:rPr>
              <w:t xml:space="preserve"> объяснить материал лекций</w:t>
            </w:r>
            <w:r w:rsidR="00325911">
              <w:rPr>
                <w:rFonts w:ascii="Times New Roman" w:hAnsi="Times New Roman" w:cs="Times New Roman"/>
              </w:rPr>
              <w:t>,</w:t>
            </w:r>
            <w:r w:rsidR="00D92E42">
              <w:rPr>
                <w:rFonts w:ascii="Times New Roman" w:hAnsi="Times New Roman" w:cs="Times New Roman"/>
              </w:rPr>
              <w:t xml:space="preserve"> </w:t>
            </w:r>
            <w:r w:rsidR="00325911" w:rsidRPr="00325911">
              <w:rPr>
                <w:rFonts w:ascii="Times New Roman" w:hAnsi="Times New Roman" w:cs="Times New Roman"/>
              </w:rPr>
              <w:t>предоставление обучающих материалов</w:t>
            </w:r>
            <w:r w:rsidR="00325911">
              <w:rPr>
                <w:rFonts w:ascii="Times New Roman" w:hAnsi="Times New Roman" w:cs="Times New Roman"/>
              </w:rPr>
              <w:t>,</w:t>
            </w:r>
            <w:r w:rsidR="00325911" w:rsidRPr="00325911">
              <w:rPr>
                <w:rFonts w:ascii="Times New Roman" w:hAnsi="Times New Roman" w:cs="Times New Roman"/>
              </w:rPr>
              <w:t xml:space="preserve"> </w:t>
            </w:r>
            <w:r w:rsidR="00D92E42">
              <w:rPr>
                <w:rFonts w:ascii="Times New Roman" w:hAnsi="Times New Roman" w:cs="Times New Roman"/>
              </w:rPr>
              <w:t>с</w:t>
            </w:r>
            <w:r w:rsidR="00D92E42" w:rsidRPr="00D92E42">
              <w:rPr>
                <w:rFonts w:ascii="Times New Roman" w:hAnsi="Times New Roman" w:cs="Times New Roman"/>
              </w:rPr>
              <w:t>воевременное и полное информирование,</w:t>
            </w:r>
            <w:r w:rsidR="00325911">
              <w:rPr>
                <w:rFonts w:ascii="Times New Roman" w:hAnsi="Times New Roman" w:cs="Times New Roman"/>
              </w:rPr>
              <w:t xml:space="preserve"> п</w:t>
            </w:r>
            <w:r w:rsidR="00325911" w:rsidRPr="00325911">
              <w:rPr>
                <w:rFonts w:ascii="Times New Roman" w:hAnsi="Times New Roman" w:cs="Times New Roman"/>
              </w:rPr>
              <w:t>омощь по все</w:t>
            </w:r>
            <w:r w:rsidR="00325911">
              <w:rPr>
                <w:rFonts w:ascii="Times New Roman" w:hAnsi="Times New Roman" w:cs="Times New Roman"/>
              </w:rPr>
              <w:t>м</w:t>
            </w:r>
            <w:r w:rsidR="00325911" w:rsidRPr="00325911">
              <w:rPr>
                <w:rFonts w:ascii="Times New Roman" w:hAnsi="Times New Roman" w:cs="Times New Roman"/>
              </w:rPr>
              <w:t xml:space="preserve"> возникающим вопросам</w:t>
            </w:r>
            <w:r w:rsidR="00D92E42">
              <w:rPr>
                <w:rFonts w:ascii="Times New Roman" w:hAnsi="Times New Roman" w:cs="Times New Roman"/>
              </w:rPr>
              <w:t xml:space="preserve">. </w:t>
            </w:r>
          </w:p>
          <w:p w14:paraId="45AEE4F3" w14:textId="4B574E7A" w:rsidR="004D32D1" w:rsidRPr="0005489F" w:rsidRDefault="00325911" w:rsidP="00325911">
            <w:pPr>
              <w:spacing w:after="120"/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</w:rPr>
              <w:t>2 чел. указали на проблемы с интернетом и н</w:t>
            </w:r>
            <w:r w:rsidRPr="00325911">
              <w:rPr>
                <w:rFonts w:ascii="Times New Roman" w:hAnsi="Times New Roman" w:cs="Times New Roman"/>
              </w:rPr>
              <w:t xml:space="preserve">есвоевременное информирование о </w:t>
            </w:r>
            <w:r>
              <w:rPr>
                <w:rFonts w:ascii="Times New Roman" w:hAnsi="Times New Roman" w:cs="Times New Roman"/>
              </w:rPr>
              <w:t xml:space="preserve">необходимости </w:t>
            </w:r>
            <w:r w:rsidRPr="00325911">
              <w:rPr>
                <w:rFonts w:ascii="Times New Roman" w:hAnsi="Times New Roman" w:cs="Times New Roman"/>
              </w:rPr>
              <w:t>предостав</w:t>
            </w:r>
            <w:r>
              <w:rPr>
                <w:rFonts w:ascii="Times New Roman" w:hAnsi="Times New Roman" w:cs="Times New Roman"/>
              </w:rPr>
              <w:t>ить</w:t>
            </w:r>
            <w:r w:rsidRPr="00325911">
              <w:rPr>
                <w:rFonts w:ascii="Times New Roman" w:hAnsi="Times New Roman" w:cs="Times New Roman"/>
              </w:rPr>
              <w:t xml:space="preserve"> дополнительны</w:t>
            </w:r>
            <w:r>
              <w:rPr>
                <w:rFonts w:ascii="Times New Roman" w:hAnsi="Times New Roman" w:cs="Times New Roman"/>
              </w:rPr>
              <w:t>е</w:t>
            </w:r>
            <w:r w:rsidRPr="00325911">
              <w:rPr>
                <w:rFonts w:ascii="Times New Roman" w:hAnsi="Times New Roman" w:cs="Times New Roman"/>
              </w:rPr>
              <w:t xml:space="preserve"> сведени</w:t>
            </w:r>
            <w:r>
              <w:rPr>
                <w:rFonts w:ascii="Times New Roman" w:hAnsi="Times New Roman" w:cs="Times New Roman"/>
              </w:rPr>
              <w:t>я</w:t>
            </w:r>
            <w:r w:rsidRPr="00325911">
              <w:rPr>
                <w:rFonts w:ascii="Times New Roman" w:hAnsi="Times New Roman" w:cs="Times New Roman"/>
              </w:rPr>
              <w:t xml:space="preserve"> (диплом, согласие на обработку персональных данных)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4D32D1" w:rsidRPr="00E428DA" w14:paraId="790F7418" w14:textId="77777777" w:rsidTr="00184BFE">
        <w:trPr>
          <w:trHeight w:val="681"/>
        </w:trPr>
        <w:tc>
          <w:tcPr>
            <w:tcW w:w="2263" w:type="dxa"/>
            <w:vMerge w:val="restart"/>
            <w:vAlign w:val="center"/>
          </w:tcPr>
          <w:p w14:paraId="3E1B5868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Вовлеченность в образовательный процесс</w:t>
            </w:r>
          </w:p>
        </w:tc>
        <w:tc>
          <w:tcPr>
            <w:tcW w:w="4111" w:type="dxa"/>
            <w:gridSpan w:val="13"/>
            <w:shd w:val="clear" w:color="auto" w:fill="DEEAF6" w:themeFill="accent1" w:themeFillTint="33"/>
            <w:vAlign w:val="center"/>
          </w:tcPr>
          <w:p w14:paraId="3A1B56C3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процесса?</w:t>
            </w:r>
          </w:p>
        </w:tc>
        <w:tc>
          <w:tcPr>
            <w:tcW w:w="1701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5DC4D88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521" w:type="dxa"/>
            <w:gridSpan w:val="2"/>
            <w:vMerge w:val="restart"/>
            <w:vAlign w:val="center"/>
          </w:tcPr>
          <w:p w14:paraId="09003D19" w14:textId="37AE5C32" w:rsidR="004D32D1" w:rsidRDefault="00006E4F" w:rsidP="004D32D1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54</w:t>
            </w:r>
            <w:r w:rsidR="00EB357A">
              <w:rPr>
                <w:rFonts w:ascii="Times New Roman" w:hAnsi="Times New Roman" w:cs="Times New Roman"/>
                <w:color w:val="000000" w:themeColor="text1"/>
              </w:rPr>
              <w:t xml:space="preserve"> чел. (9</w:t>
            </w:r>
            <w:r>
              <w:rPr>
                <w:rFonts w:ascii="Times New Roman" w:hAnsi="Times New Roman" w:cs="Times New Roman"/>
                <w:color w:val="000000" w:themeColor="text1"/>
              </w:rPr>
              <w:t>6</w:t>
            </w:r>
            <w:r w:rsidR="00EB357A">
              <w:rPr>
                <w:rFonts w:ascii="Times New Roman" w:hAnsi="Times New Roman" w:cs="Times New Roman"/>
                <w:color w:val="000000" w:themeColor="text1"/>
              </w:rPr>
              <w:t>%)</w:t>
            </w:r>
            <w:r w:rsidR="000C192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4D32D1" w:rsidRPr="008E145A">
              <w:rPr>
                <w:rFonts w:ascii="Times New Roman" w:hAnsi="Times New Roman" w:cs="Times New Roman"/>
                <w:color w:val="000000" w:themeColor="text1"/>
              </w:rPr>
              <w:t>были максимально вовлечены в процесс обучения</w:t>
            </w:r>
            <w:r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5AEC8960" w14:textId="61446299" w:rsidR="00EB357A" w:rsidRDefault="00EB357A" w:rsidP="006A7F21">
            <w:pPr>
              <w:spacing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 чел. (10%) чувствовали отстраненность</w:t>
            </w:r>
            <w:r w:rsidR="00006E4F">
              <w:rPr>
                <w:rFonts w:ascii="Times New Roman" w:hAnsi="Times New Roman" w:cs="Times New Roman"/>
                <w:color w:val="000000" w:themeColor="text1"/>
              </w:rPr>
              <w:t xml:space="preserve"> во время теоретической части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, когда </w:t>
            </w:r>
            <w:r w:rsidR="00006E4F">
              <w:rPr>
                <w:rFonts w:ascii="Times New Roman" w:hAnsi="Times New Roman" w:cs="Times New Roman"/>
                <w:color w:val="000000" w:themeColor="text1"/>
              </w:rPr>
              <w:t>сложно давалась тема</w:t>
            </w:r>
            <w:r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3EF59D33" w14:textId="1245EC1B" w:rsidR="004D32D1" w:rsidRDefault="00006E4F" w:rsidP="004D32D1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Часть</w:t>
            </w:r>
            <w:r w:rsidR="000C1928">
              <w:rPr>
                <w:rFonts w:ascii="Times New Roman" w:hAnsi="Times New Roman" w:cs="Times New Roman"/>
                <w:color w:val="000000" w:themeColor="text1"/>
              </w:rPr>
              <w:t xml:space="preserve"> слушател</w:t>
            </w:r>
            <w:r>
              <w:rPr>
                <w:rFonts w:ascii="Times New Roman" w:hAnsi="Times New Roman" w:cs="Times New Roman"/>
                <w:color w:val="000000" w:themeColor="text1"/>
              </w:rPr>
              <w:t>ей (17 чел., 30%)</w:t>
            </w:r>
            <w:r w:rsidR="000C1928">
              <w:rPr>
                <w:rFonts w:ascii="Times New Roman" w:hAnsi="Times New Roman" w:cs="Times New Roman"/>
                <w:color w:val="000000" w:themeColor="text1"/>
              </w:rPr>
              <w:t xml:space="preserve"> высказал</w:t>
            </w:r>
            <w:r w:rsidR="00325911">
              <w:rPr>
                <w:rFonts w:ascii="Times New Roman" w:hAnsi="Times New Roman" w:cs="Times New Roman"/>
                <w:color w:val="000000" w:themeColor="text1"/>
              </w:rPr>
              <w:t>а</w:t>
            </w:r>
            <w:r w:rsidR="000C1928">
              <w:rPr>
                <w:rFonts w:ascii="Times New Roman" w:hAnsi="Times New Roman" w:cs="Times New Roman"/>
                <w:color w:val="000000" w:themeColor="text1"/>
              </w:rPr>
              <w:t xml:space="preserve"> предположения, что еще больше могло бы повысить вовлеченность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: презентации,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видеопримеры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, больше практических заданий и примеров, </w:t>
            </w:r>
            <w:r w:rsidRPr="00006E4F">
              <w:rPr>
                <w:rFonts w:ascii="Times New Roman" w:hAnsi="Times New Roman" w:cs="Times New Roman"/>
                <w:color w:val="000000" w:themeColor="text1"/>
              </w:rPr>
              <w:t>больше раздаточных материалов, памяток и справочных материалов</w:t>
            </w:r>
            <w:r>
              <w:rPr>
                <w:rFonts w:ascii="Times New Roman" w:hAnsi="Times New Roman" w:cs="Times New Roman"/>
                <w:color w:val="000000" w:themeColor="text1"/>
              </w:rPr>
              <w:t>,</w:t>
            </w:r>
            <w:r>
              <w:t xml:space="preserve"> </w:t>
            </w:r>
            <w:r w:rsidRPr="00006E4F">
              <w:rPr>
                <w:rFonts w:ascii="Times New Roman" w:hAnsi="Times New Roman" w:cs="Times New Roman"/>
                <w:color w:val="000000" w:themeColor="text1"/>
              </w:rPr>
              <w:t>формат</w:t>
            </w:r>
            <w:r w:rsidR="00D10CBE">
              <w:rPr>
                <w:rFonts w:ascii="Times New Roman" w:hAnsi="Times New Roman" w:cs="Times New Roman"/>
                <w:color w:val="000000" w:themeColor="text1"/>
              </w:rPr>
              <w:t xml:space="preserve"> «</w:t>
            </w:r>
            <w:r w:rsidRPr="00006E4F">
              <w:rPr>
                <w:rFonts w:ascii="Times New Roman" w:hAnsi="Times New Roman" w:cs="Times New Roman"/>
                <w:color w:val="000000" w:themeColor="text1"/>
              </w:rPr>
              <w:t>вопрос-ответ</w:t>
            </w:r>
            <w:r w:rsidR="00D10CBE">
              <w:rPr>
                <w:rFonts w:ascii="Times New Roman" w:hAnsi="Times New Roman" w:cs="Times New Roman"/>
                <w:color w:val="000000" w:themeColor="text1"/>
              </w:rPr>
              <w:t>»</w:t>
            </w:r>
            <w:r>
              <w:rPr>
                <w:rFonts w:ascii="Times New Roman" w:hAnsi="Times New Roman" w:cs="Times New Roman"/>
                <w:color w:val="000000" w:themeColor="text1"/>
              </w:rPr>
              <w:t>,</w:t>
            </w:r>
            <w:r w:rsidRPr="00006E4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практические занятия, добавить </w:t>
            </w:r>
            <w:r w:rsidRPr="00006E4F">
              <w:rPr>
                <w:rFonts w:ascii="Times New Roman" w:hAnsi="Times New Roman" w:cs="Times New Roman"/>
                <w:color w:val="000000" w:themeColor="text1"/>
              </w:rPr>
              <w:t>разбор проблемных ситуаций на конкретных пример</w:t>
            </w:r>
            <w:r w:rsidR="00390C25">
              <w:rPr>
                <w:rFonts w:ascii="Times New Roman" w:hAnsi="Times New Roman" w:cs="Times New Roman"/>
                <w:color w:val="000000" w:themeColor="text1"/>
              </w:rPr>
              <w:t>ах, дать в</w:t>
            </w:r>
            <w:r w:rsidRPr="00006E4F">
              <w:rPr>
                <w:rFonts w:ascii="Times New Roman" w:hAnsi="Times New Roman" w:cs="Times New Roman"/>
                <w:color w:val="000000" w:themeColor="text1"/>
              </w:rPr>
              <w:t>озможность участник</w:t>
            </w:r>
            <w:r w:rsidR="00390C25">
              <w:rPr>
                <w:rFonts w:ascii="Times New Roman" w:hAnsi="Times New Roman" w:cs="Times New Roman"/>
                <w:color w:val="000000" w:themeColor="text1"/>
              </w:rPr>
              <w:t>ам</w:t>
            </w:r>
            <w:r w:rsidRPr="00006E4F">
              <w:rPr>
                <w:rFonts w:ascii="Times New Roman" w:hAnsi="Times New Roman" w:cs="Times New Roman"/>
                <w:color w:val="000000" w:themeColor="text1"/>
              </w:rPr>
              <w:t xml:space="preserve"> самостоятельно сформировать такие примеры</w:t>
            </w:r>
            <w:r w:rsidR="00390C25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7404D940" w14:textId="0B0954FC" w:rsidR="00BB27A9" w:rsidRPr="00FB77CF" w:rsidRDefault="00BB27A9" w:rsidP="004D32D1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240829" w:rsidRPr="00A00589" w14:paraId="2802899B" w14:textId="77777777" w:rsidTr="00184BFE">
        <w:trPr>
          <w:trHeight w:val="378"/>
        </w:trPr>
        <w:tc>
          <w:tcPr>
            <w:tcW w:w="2263" w:type="dxa"/>
            <w:vMerge/>
            <w:vAlign w:val="center"/>
          </w:tcPr>
          <w:p w14:paraId="60E5A2B2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649F68BE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2126" w:type="dxa"/>
            <w:gridSpan w:val="6"/>
            <w:shd w:val="clear" w:color="auto" w:fill="DEEAF6" w:themeFill="accent1" w:themeFillTint="33"/>
            <w:vAlign w:val="center"/>
          </w:tcPr>
          <w:p w14:paraId="5282384F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  <w:gridSpan w:val="2"/>
            <w:vMerge/>
            <w:shd w:val="clear" w:color="auto" w:fill="DEEAF6" w:themeFill="accent1" w:themeFillTint="33"/>
            <w:vAlign w:val="center"/>
          </w:tcPr>
          <w:p w14:paraId="68B70F21" w14:textId="77777777" w:rsid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1" w:type="dxa"/>
            <w:gridSpan w:val="2"/>
            <w:vMerge/>
            <w:vAlign w:val="center"/>
          </w:tcPr>
          <w:p w14:paraId="51CC5C6C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0829" w:rsidRPr="00A00589" w14:paraId="4647714B" w14:textId="77777777" w:rsidTr="00BE2BF1">
        <w:trPr>
          <w:trHeight w:val="589"/>
        </w:trPr>
        <w:tc>
          <w:tcPr>
            <w:tcW w:w="2263" w:type="dxa"/>
            <w:vMerge/>
            <w:vAlign w:val="center"/>
          </w:tcPr>
          <w:p w14:paraId="0465C825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F7CAAC" w:themeFill="accent2" w:themeFillTint="66"/>
            <w:vAlign w:val="center"/>
          </w:tcPr>
          <w:p w14:paraId="4FBBD5D5" w14:textId="4A0840AC" w:rsidR="00240829" w:rsidRPr="00DF7FA7" w:rsidRDefault="0092511B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126" w:type="dxa"/>
            <w:gridSpan w:val="6"/>
            <w:shd w:val="clear" w:color="auto" w:fill="A8D08D" w:themeFill="accent6" w:themeFillTint="99"/>
            <w:vAlign w:val="center"/>
          </w:tcPr>
          <w:p w14:paraId="74073487" w14:textId="299918FA" w:rsidR="00240829" w:rsidRPr="00DF7FA7" w:rsidRDefault="0092511B" w:rsidP="009C1E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54</w:t>
            </w:r>
          </w:p>
        </w:tc>
        <w:tc>
          <w:tcPr>
            <w:tcW w:w="1701" w:type="dxa"/>
            <w:gridSpan w:val="2"/>
            <w:shd w:val="clear" w:color="auto" w:fill="A8D08D" w:themeFill="accent6" w:themeFillTint="99"/>
            <w:vAlign w:val="center"/>
          </w:tcPr>
          <w:p w14:paraId="53770B50" w14:textId="5B74360D" w:rsidR="00240829" w:rsidRDefault="00396ECA" w:rsidP="009C1E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  <w:r w:rsidR="00576AD5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  <w:r w:rsidR="002946C4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6521" w:type="dxa"/>
            <w:gridSpan w:val="2"/>
            <w:vMerge/>
            <w:vAlign w:val="center"/>
          </w:tcPr>
          <w:p w14:paraId="18F9E809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1DF6" w:rsidRPr="00A00589" w14:paraId="41B3B22E" w14:textId="77777777" w:rsidTr="00231DF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DD223C9" w14:textId="77777777" w:rsidR="00231DF6" w:rsidRPr="00240829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Предложения слушателей</w:t>
            </w:r>
          </w:p>
        </w:tc>
      </w:tr>
      <w:tr w:rsidR="00231DF6" w:rsidRPr="00A00589" w14:paraId="28A5412F" w14:textId="77777777" w:rsidTr="00231DF6">
        <w:trPr>
          <w:trHeight w:val="425"/>
        </w:trPr>
        <w:tc>
          <w:tcPr>
            <w:tcW w:w="7298" w:type="dxa"/>
            <w:gridSpan w:val="15"/>
            <w:shd w:val="clear" w:color="auto" w:fill="DEEAF6" w:themeFill="accent1" w:themeFillTint="33"/>
            <w:vAlign w:val="center"/>
          </w:tcPr>
          <w:p w14:paraId="25C77896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Темы,</w:t>
            </w:r>
            <w:r w:rsidR="00993A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которые оказались неактуальны для слушателей</w:t>
            </w:r>
          </w:p>
        </w:tc>
        <w:tc>
          <w:tcPr>
            <w:tcW w:w="7298" w:type="dxa"/>
            <w:gridSpan w:val="3"/>
            <w:shd w:val="clear" w:color="auto" w:fill="DEEAF6" w:themeFill="accent1" w:themeFillTint="33"/>
            <w:vAlign w:val="center"/>
          </w:tcPr>
          <w:p w14:paraId="7069DF37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1DF6">
              <w:rPr>
                <w:rFonts w:ascii="Times New Roman" w:hAnsi="Times New Roman" w:cs="Times New Roman"/>
                <w:b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927895" w:rsidRPr="00A00589" w14:paraId="1DCAA8E3" w14:textId="77777777" w:rsidTr="000363FC">
        <w:trPr>
          <w:trHeight w:val="856"/>
        </w:trPr>
        <w:tc>
          <w:tcPr>
            <w:tcW w:w="7298" w:type="dxa"/>
            <w:gridSpan w:val="15"/>
            <w:shd w:val="clear" w:color="auto" w:fill="FFFFFF" w:themeFill="background1"/>
          </w:tcPr>
          <w:p w14:paraId="471BCA91" w14:textId="190056DE" w:rsidR="00927895" w:rsidRDefault="00CF421C" w:rsidP="0078019A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1) 248-ФЗ</w:t>
            </w:r>
            <w:r w:rsidR="007F0E3E">
              <w:rPr>
                <w:rFonts w:ascii="Times New Roman" w:hAnsi="Times New Roman" w:cs="Times New Roman"/>
                <w:bCs/>
              </w:rPr>
              <w:t xml:space="preserve"> – </w:t>
            </w:r>
            <w:r>
              <w:rPr>
                <w:rFonts w:ascii="Times New Roman" w:hAnsi="Times New Roman" w:cs="Times New Roman"/>
                <w:bCs/>
              </w:rPr>
              <w:t>1</w:t>
            </w:r>
            <w:r w:rsidR="007F0E3E">
              <w:rPr>
                <w:rFonts w:ascii="Times New Roman" w:hAnsi="Times New Roman" w:cs="Times New Roman"/>
                <w:bCs/>
              </w:rPr>
              <w:t xml:space="preserve"> чел.</w:t>
            </w:r>
            <w:r>
              <w:rPr>
                <w:rFonts w:ascii="Times New Roman" w:hAnsi="Times New Roman" w:cs="Times New Roman"/>
                <w:bCs/>
              </w:rPr>
              <w:t xml:space="preserve"> (слушатель знакомился в ним при осуществлении профессиональной деятельности)</w:t>
            </w:r>
          </w:p>
          <w:p w14:paraId="0AC393E4" w14:textId="2FB2DA74" w:rsidR="007F0E3E" w:rsidRDefault="00CF421C" w:rsidP="0078019A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2) ЕРВК</w:t>
            </w:r>
            <w:r w:rsidR="007F0E3E">
              <w:rPr>
                <w:rFonts w:ascii="Times New Roman" w:hAnsi="Times New Roman" w:cs="Times New Roman"/>
                <w:bCs/>
              </w:rPr>
              <w:t xml:space="preserve"> – </w:t>
            </w:r>
            <w:r>
              <w:rPr>
                <w:rFonts w:ascii="Times New Roman" w:hAnsi="Times New Roman" w:cs="Times New Roman"/>
                <w:bCs/>
              </w:rPr>
              <w:t>1</w:t>
            </w:r>
            <w:r w:rsidR="007F0E3E">
              <w:rPr>
                <w:rFonts w:ascii="Times New Roman" w:hAnsi="Times New Roman" w:cs="Times New Roman"/>
                <w:bCs/>
              </w:rPr>
              <w:t xml:space="preserve"> чел.</w:t>
            </w:r>
          </w:p>
          <w:p w14:paraId="66C279D2" w14:textId="6176E0EB" w:rsidR="007F0E3E" w:rsidRPr="00D46A44" w:rsidRDefault="007F0E3E" w:rsidP="00CF421C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298" w:type="dxa"/>
            <w:gridSpan w:val="3"/>
            <w:shd w:val="clear" w:color="auto" w:fill="FFFFFF" w:themeFill="background1"/>
          </w:tcPr>
          <w:p w14:paraId="22AD9933" w14:textId="3BE7A261" w:rsidR="00916C9F" w:rsidRDefault="00CF421C" w:rsidP="00916C9F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CF421C">
              <w:rPr>
                <w:rFonts w:ascii="Times New Roman" w:hAnsi="Times New Roman" w:cs="Times New Roman"/>
              </w:rPr>
              <w:t>Практическ</w:t>
            </w:r>
            <w:r>
              <w:rPr>
                <w:rFonts w:ascii="Times New Roman" w:hAnsi="Times New Roman" w:cs="Times New Roman"/>
              </w:rPr>
              <w:t xml:space="preserve">ая </w:t>
            </w:r>
            <w:r w:rsidRPr="00CF421C">
              <w:rPr>
                <w:rFonts w:ascii="Times New Roman" w:hAnsi="Times New Roman" w:cs="Times New Roman"/>
              </w:rPr>
              <w:t>работ</w:t>
            </w:r>
            <w:r>
              <w:rPr>
                <w:rFonts w:ascii="Times New Roman" w:hAnsi="Times New Roman" w:cs="Times New Roman"/>
              </w:rPr>
              <w:t>а</w:t>
            </w:r>
            <w:r w:rsidRPr="00CF421C">
              <w:rPr>
                <w:rFonts w:ascii="Times New Roman" w:hAnsi="Times New Roman" w:cs="Times New Roman"/>
              </w:rPr>
              <w:t xml:space="preserve"> в ЕРКНМ, ФГИС ПГС, МП Инспектор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916C9F">
              <w:rPr>
                <w:rFonts w:ascii="Times New Roman" w:hAnsi="Times New Roman" w:cs="Times New Roman"/>
              </w:rPr>
              <w:t>(</w:t>
            </w:r>
            <w:r w:rsidR="006D084E">
              <w:rPr>
                <w:rFonts w:ascii="Times New Roman" w:hAnsi="Times New Roman" w:cs="Times New Roman"/>
              </w:rPr>
              <w:t>3</w:t>
            </w:r>
            <w:r w:rsidR="00916C9F">
              <w:rPr>
                <w:rFonts w:ascii="Times New Roman" w:hAnsi="Times New Roman" w:cs="Times New Roman"/>
              </w:rPr>
              <w:t xml:space="preserve"> чел.).</w:t>
            </w:r>
          </w:p>
          <w:p w14:paraId="212C05D2" w14:textId="77777777" w:rsidR="006D084E" w:rsidRDefault="006D084E" w:rsidP="006D084E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6D084E">
              <w:rPr>
                <w:rFonts w:ascii="Times New Roman" w:hAnsi="Times New Roman" w:cs="Times New Roman"/>
              </w:rPr>
              <w:t>Разбор</w:t>
            </w:r>
            <w:r>
              <w:rPr>
                <w:rFonts w:ascii="Times New Roman" w:hAnsi="Times New Roman" w:cs="Times New Roman"/>
              </w:rPr>
              <w:t>ы</w:t>
            </w:r>
            <w:r w:rsidRPr="006D084E">
              <w:rPr>
                <w:rFonts w:ascii="Times New Roman" w:hAnsi="Times New Roman" w:cs="Times New Roman"/>
              </w:rPr>
              <w:t xml:space="preserve"> конкретных кейсов из опыта ИОГВ</w:t>
            </w:r>
            <w:r>
              <w:rPr>
                <w:rFonts w:ascii="Times New Roman" w:hAnsi="Times New Roman" w:cs="Times New Roman"/>
              </w:rPr>
              <w:t>; д</w:t>
            </w:r>
            <w:r w:rsidRPr="006D084E">
              <w:rPr>
                <w:rFonts w:ascii="Times New Roman" w:hAnsi="Times New Roman" w:cs="Times New Roman"/>
              </w:rPr>
              <w:t xml:space="preserve">ополнительное занятие по вопросам проведения КНМ по отраслям деятельности КНО, разделить группы по принципу смежных сфер деятельности </w:t>
            </w:r>
            <w:r>
              <w:rPr>
                <w:rFonts w:ascii="Times New Roman" w:hAnsi="Times New Roman" w:cs="Times New Roman"/>
              </w:rPr>
              <w:t>(3 чел.).</w:t>
            </w:r>
          </w:p>
          <w:p w14:paraId="0A2EA5BB" w14:textId="096A46AA" w:rsidR="0028464F" w:rsidRDefault="006D084E" w:rsidP="0028464F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6D084E">
              <w:rPr>
                <w:rFonts w:ascii="Times New Roman" w:hAnsi="Times New Roman" w:cs="Times New Roman"/>
              </w:rPr>
              <w:lastRenderedPageBreak/>
              <w:t>Решение конфликтных ситуаций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28464F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2</w:t>
            </w:r>
            <w:r w:rsidR="0028464F">
              <w:rPr>
                <w:rFonts w:ascii="Times New Roman" w:hAnsi="Times New Roman" w:cs="Times New Roman"/>
              </w:rPr>
              <w:t xml:space="preserve"> чел.).</w:t>
            </w:r>
          </w:p>
          <w:p w14:paraId="1C2FF9F1" w14:textId="1F7F7B23" w:rsidR="0028464F" w:rsidRDefault="006D084E" w:rsidP="0028464F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248-ФЗ подробнее</w:t>
            </w:r>
            <w:r w:rsidR="0028464F">
              <w:rPr>
                <w:rFonts w:ascii="Times New Roman" w:hAnsi="Times New Roman" w:cs="Times New Roman"/>
              </w:rPr>
              <w:t xml:space="preserve"> (1 чел.)</w:t>
            </w:r>
            <w:r w:rsidR="00D10CBE">
              <w:rPr>
                <w:rFonts w:ascii="Times New Roman" w:hAnsi="Times New Roman" w:cs="Times New Roman"/>
              </w:rPr>
              <w:t>.</w:t>
            </w:r>
          </w:p>
          <w:p w14:paraId="5EE8501A" w14:textId="08314108" w:rsidR="0028464F" w:rsidRDefault="006D084E" w:rsidP="00916C9F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6D084E">
              <w:rPr>
                <w:rFonts w:ascii="Times New Roman" w:hAnsi="Times New Roman" w:cs="Times New Roman"/>
              </w:rPr>
              <w:t xml:space="preserve">Судебная практика </w:t>
            </w:r>
            <w:r w:rsidR="0028464F">
              <w:rPr>
                <w:rFonts w:ascii="Times New Roman" w:hAnsi="Times New Roman" w:cs="Times New Roman"/>
              </w:rPr>
              <w:t>(1 чел.).</w:t>
            </w:r>
          </w:p>
          <w:p w14:paraId="6074DC75" w14:textId="470E73FB" w:rsidR="0028464F" w:rsidRDefault="006D084E" w:rsidP="00916C9F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6D084E">
              <w:rPr>
                <w:rFonts w:ascii="Times New Roman" w:hAnsi="Times New Roman" w:cs="Times New Roman"/>
              </w:rPr>
              <w:t xml:space="preserve">Больше практической информации и меньше теоретической </w:t>
            </w:r>
            <w:r w:rsidR="0028464F">
              <w:rPr>
                <w:rFonts w:ascii="Times New Roman" w:hAnsi="Times New Roman" w:cs="Times New Roman"/>
              </w:rPr>
              <w:t>(1 чел.).</w:t>
            </w:r>
          </w:p>
          <w:p w14:paraId="5B101018" w14:textId="19813259" w:rsidR="00D25ACB" w:rsidRDefault="006D084E" w:rsidP="006D084E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</w:t>
            </w:r>
            <w:r w:rsidRPr="006D084E">
              <w:rPr>
                <w:rFonts w:ascii="Times New Roman" w:hAnsi="Times New Roman" w:cs="Times New Roman"/>
              </w:rPr>
              <w:t xml:space="preserve">ема по проведению проверки исполнения предписаний, составлению протоколов </w:t>
            </w:r>
            <w:r>
              <w:rPr>
                <w:rFonts w:ascii="Times New Roman" w:hAnsi="Times New Roman" w:cs="Times New Roman"/>
              </w:rPr>
              <w:t>административных правонарушений К</w:t>
            </w:r>
            <w:r w:rsidR="00D10CBE">
              <w:rPr>
                <w:rFonts w:ascii="Times New Roman" w:hAnsi="Times New Roman" w:cs="Times New Roman"/>
              </w:rPr>
              <w:t>о</w:t>
            </w:r>
            <w:r>
              <w:rPr>
                <w:rFonts w:ascii="Times New Roman" w:hAnsi="Times New Roman" w:cs="Times New Roman"/>
              </w:rPr>
              <w:t>АП</w:t>
            </w:r>
            <w:r w:rsidR="00D10CBE">
              <w:rPr>
                <w:rFonts w:ascii="Times New Roman" w:hAnsi="Times New Roman" w:cs="Times New Roman"/>
              </w:rPr>
              <w:t xml:space="preserve"> </w:t>
            </w:r>
            <w:r w:rsidRPr="006D084E">
              <w:rPr>
                <w:rFonts w:ascii="Times New Roman" w:hAnsi="Times New Roman" w:cs="Times New Roman"/>
              </w:rPr>
              <w:t>по</w:t>
            </w:r>
            <w:r w:rsidR="00D10CBE">
              <w:rPr>
                <w:rFonts w:ascii="Times New Roman" w:hAnsi="Times New Roman" w:cs="Times New Roman"/>
              </w:rPr>
              <w:t xml:space="preserve"> </w:t>
            </w:r>
            <w:r w:rsidRPr="006D084E">
              <w:rPr>
                <w:rFonts w:ascii="Times New Roman" w:hAnsi="Times New Roman" w:cs="Times New Roman"/>
              </w:rPr>
              <w:t>неисполнению предписаний</w:t>
            </w:r>
            <w:r>
              <w:rPr>
                <w:rFonts w:ascii="Times New Roman" w:hAnsi="Times New Roman" w:cs="Times New Roman"/>
              </w:rPr>
              <w:t xml:space="preserve"> (1 чел.).</w:t>
            </w:r>
          </w:p>
          <w:p w14:paraId="12465E22" w14:textId="77777777" w:rsidR="006D084E" w:rsidRDefault="006D084E" w:rsidP="006D084E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CF421C">
              <w:rPr>
                <w:rFonts w:ascii="Times New Roman" w:hAnsi="Times New Roman" w:cs="Times New Roman"/>
              </w:rPr>
              <w:t xml:space="preserve">Расширить спектр юридических вопросов </w:t>
            </w:r>
            <w:r>
              <w:rPr>
                <w:rFonts w:ascii="Times New Roman" w:hAnsi="Times New Roman" w:cs="Times New Roman"/>
              </w:rPr>
              <w:t>(1 чел.).</w:t>
            </w:r>
          </w:p>
          <w:p w14:paraId="7524BF45" w14:textId="070B99EB" w:rsidR="006D084E" w:rsidRPr="00FA7CB3" w:rsidRDefault="006D084E" w:rsidP="006D084E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CF421C">
              <w:rPr>
                <w:rFonts w:ascii="Times New Roman" w:hAnsi="Times New Roman" w:cs="Times New Roman"/>
              </w:rPr>
              <w:t>Разрешение проблемных ситуаций, связанных с работой информационных систем, а также при проведении контрольных (надзорных) и профилактических мероприятий</w:t>
            </w:r>
            <w:r>
              <w:rPr>
                <w:rFonts w:ascii="Times New Roman" w:hAnsi="Times New Roman" w:cs="Times New Roman"/>
              </w:rPr>
              <w:t xml:space="preserve"> (1 чел.)</w:t>
            </w:r>
            <w:r w:rsidRPr="00C74008">
              <w:rPr>
                <w:rFonts w:ascii="Times New Roman" w:hAnsi="Times New Roman" w:cs="Times New Roman"/>
              </w:rPr>
              <w:t>.</w:t>
            </w:r>
            <w:r w:rsidRPr="0028464F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993A75" w:rsidRPr="00A00589" w14:paraId="4833A749" w14:textId="77777777" w:rsidTr="00993A75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02BDD8D2" w14:textId="77777777" w:rsidR="00993A75" w:rsidRPr="00993A75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3A75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Предпочтительная форма обучения</w:t>
            </w:r>
          </w:p>
        </w:tc>
      </w:tr>
      <w:tr w:rsidR="00993A75" w:rsidRPr="00A00589" w14:paraId="09D96FF5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0A581CE" w14:textId="4BD186B3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Очное обучение в аудиториях</w:t>
            </w:r>
            <w:r w:rsidR="00D134D4">
              <w:rPr>
                <w:rFonts w:ascii="Times New Roman" w:hAnsi="Times New Roman" w:cs="Times New Roman"/>
              </w:rPr>
              <w:t xml:space="preserve"> </w:t>
            </w:r>
            <w:r w:rsidRPr="00E428DA">
              <w:rPr>
                <w:rFonts w:ascii="Times New Roman" w:hAnsi="Times New Roman" w:cs="Times New Roman"/>
              </w:rPr>
              <w:t>Корпоративного университета</w:t>
            </w:r>
          </w:p>
        </w:tc>
        <w:tc>
          <w:tcPr>
            <w:tcW w:w="4253" w:type="dxa"/>
            <w:gridSpan w:val="6"/>
            <w:shd w:val="clear" w:color="auto" w:fill="FFFFFF" w:themeFill="background1"/>
            <w:vAlign w:val="center"/>
          </w:tcPr>
          <w:p w14:paraId="68715DA0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6021C041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993A75" w:rsidRPr="00A00589" w14:paraId="1CE77A11" w14:textId="77777777" w:rsidTr="00FE673F">
        <w:trPr>
          <w:trHeight w:val="425"/>
        </w:trPr>
        <w:tc>
          <w:tcPr>
            <w:tcW w:w="5098" w:type="dxa"/>
            <w:gridSpan w:val="11"/>
            <w:shd w:val="clear" w:color="auto" w:fill="C5E0B3" w:themeFill="accent6" w:themeFillTint="66"/>
            <w:vAlign w:val="center"/>
          </w:tcPr>
          <w:p w14:paraId="75A8C485" w14:textId="71EC0064" w:rsidR="00993A75" w:rsidRPr="00E428DA" w:rsidRDefault="0092511B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>66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6"/>
            <w:shd w:val="clear" w:color="auto" w:fill="FFE599" w:themeFill="accent4" w:themeFillTint="66"/>
            <w:vAlign w:val="center"/>
          </w:tcPr>
          <w:p w14:paraId="66881D32" w14:textId="3261A97F" w:rsidR="00993A75" w:rsidRPr="00E428DA" w:rsidRDefault="0092511B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>23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F7CAAC" w:themeFill="accent2" w:themeFillTint="66"/>
            <w:vAlign w:val="center"/>
          </w:tcPr>
          <w:p w14:paraId="0ED5032C" w14:textId="6D415D4A" w:rsidR="00993A75" w:rsidRPr="0099577F" w:rsidRDefault="0092511B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="00DC5366">
              <w:rPr>
                <w:rFonts w:ascii="Times New Roman" w:hAnsi="Times New Roman" w:cs="Times New Roman"/>
              </w:rPr>
              <w:t xml:space="preserve"> </w:t>
            </w:r>
            <w:r w:rsidR="00084D66">
              <w:rPr>
                <w:rFonts w:ascii="Times New Roman" w:hAnsi="Times New Roman" w:cs="Times New Roman"/>
              </w:rPr>
              <w:t>чел</w:t>
            </w:r>
            <w:r w:rsidR="000F7D78">
              <w:rPr>
                <w:rFonts w:ascii="Times New Roman" w:hAnsi="Times New Roman" w:cs="Times New Roman"/>
              </w:rPr>
              <w:t>. (</w:t>
            </w:r>
            <w:r w:rsidR="00A01A3D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1</w:t>
            </w:r>
            <w:r w:rsidR="000F7D78">
              <w:rPr>
                <w:rFonts w:ascii="Times New Roman" w:hAnsi="Times New Roman" w:cs="Times New Roman"/>
              </w:rPr>
              <w:t>%)</w:t>
            </w:r>
          </w:p>
        </w:tc>
      </w:tr>
      <w:tr w:rsidR="00D00B92" w:rsidRPr="00A00589" w14:paraId="4FE04515" w14:textId="77777777" w:rsidTr="00D00B92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774291CC" w14:textId="77777777" w:rsidR="00D00B92" w:rsidRPr="00D00B92" w:rsidRDefault="00605C57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="00D00B92" w:rsidRPr="00D00B92">
              <w:rPr>
                <w:rFonts w:ascii="Times New Roman" w:hAnsi="Times New Roman" w:cs="Times New Roman"/>
                <w:b/>
              </w:rPr>
              <w:t xml:space="preserve"> программы</w:t>
            </w:r>
            <w:r w:rsidR="00D00B92">
              <w:rPr>
                <w:rFonts w:ascii="Times New Roman" w:hAnsi="Times New Roman" w:cs="Times New Roman"/>
                <w:b/>
              </w:rPr>
              <w:t xml:space="preserve"> по результатам итогового опроса слушателей</w:t>
            </w:r>
          </w:p>
        </w:tc>
      </w:tr>
      <w:tr w:rsidR="009A49D9" w:rsidRPr="00A00589" w14:paraId="03E917C8" w14:textId="77777777" w:rsidTr="00784510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69C707C6" w14:textId="77777777" w:rsidR="009A49D9" w:rsidRPr="00D00B92" w:rsidRDefault="009A49D9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Потребность в дальнейшей реализации</w:t>
            </w:r>
            <w:r w:rsidR="002F7763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9498" w:type="dxa"/>
            <w:gridSpan w:val="7"/>
            <w:vAlign w:val="center"/>
          </w:tcPr>
          <w:p w14:paraId="13822C45" w14:textId="2F36110F" w:rsidR="009A49D9" w:rsidRPr="00F9402F" w:rsidRDefault="0028464F" w:rsidP="00342447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Большинству слушателей необходимы </w:t>
            </w:r>
            <w:r w:rsidR="00390C25">
              <w:rPr>
                <w:rFonts w:ascii="Times New Roman" w:hAnsi="Times New Roman" w:cs="Times New Roman"/>
                <w:color w:val="000000" w:themeColor="text1"/>
              </w:rPr>
              <w:t xml:space="preserve">дополнительные знания о КНД </w:t>
            </w:r>
            <w:r>
              <w:rPr>
                <w:rFonts w:ascii="Times New Roman" w:hAnsi="Times New Roman" w:cs="Times New Roman"/>
                <w:color w:val="000000" w:themeColor="text1"/>
              </w:rPr>
              <w:t>для работы, п</w:t>
            </w:r>
            <w:r w:rsidR="00784510" w:rsidRPr="00F9402F">
              <w:rPr>
                <w:rFonts w:ascii="Times New Roman" w:hAnsi="Times New Roman" w:cs="Times New Roman"/>
                <w:color w:val="000000" w:themeColor="text1"/>
              </w:rPr>
              <w:t xml:space="preserve">рограмма востребована среди слушателей, </w:t>
            </w:r>
            <w:r>
              <w:rPr>
                <w:rFonts w:ascii="Times New Roman" w:hAnsi="Times New Roman" w:cs="Times New Roman"/>
                <w:color w:val="000000" w:themeColor="text1"/>
              </w:rPr>
              <w:t>есть</w:t>
            </w:r>
            <w:r w:rsidR="008D2330" w:rsidRPr="00F9402F">
              <w:rPr>
                <w:rFonts w:ascii="Times New Roman" w:hAnsi="Times New Roman" w:cs="Times New Roman"/>
                <w:color w:val="000000" w:themeColor="text1"/>
              </w:rPr>
              <w:t xml:space="preserve"> потребность в дальнейшей реализации программы.</w:t>
            </w:r>
            <w:r w:rsidR="00BC3271" w:rsidRPr="00F9402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6832B6" w:rsidRPr="00A00589" w14:paraId="55F802F3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041F66D" w14:textId="77777777" w:rsidR="006832B6" w:rsidRDefault="00807874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D9771DE" w14:textId="74977FAF" w:rsidR="006832B6" w:rsidRPr="00F9402F" w:rsidRDefault="008274B7" w:rsidP="0027344D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  <w:color w:val="FF0000"/>
              </w:rPr>
            </w:pPr>
            <w:r w:rsidRPr="008274B7">
              <w:rPr>
                <w:rFonts w:ascii="Times New Roman" w:hAnsi="Times New Roman" w:cs="Times New Roman"/>
                <w:color w:val="000000" w:themeColor="text1"/>
              </w:rPr>
              <w:t>Не требуется.</w:t>
            </w:r>
            <w:r w:rsidR="00F9402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9A49D9" w:rsidRPr="00A00589" w14:paraId="7FE69F57" w14:textId="77777777" w:rsidTr="006E5C1A">
        <w:trPr>
          <w:trHeight w:val="588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696120D" w14:textId="77777777" w:rsidR="009A49D9" w:rsidRDefault="00CF0B5E" w:rsidP="006832B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Дополнение программы </w:t>
            </w:r>
            <w:r w:rsidR="006832B6">
              <w:rPr>
                <w:rFonts w:ascii="Times New Roman" w:hAnsi="Times New Roman" w:cs="Times New Roman"/>
              </w:rPr>
              <w:t xml:space="preserve">учебными </w:t>
            </w:r>
            <w:r>
              <w:rPr>
                <w:rFonts w:ascii="Times New Roman" w:hAnsi="Times New Roman" w:cs="Times New Roman"/>
              </w:rPr>
              <w:t>вопросами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DA7F820" w14:textId="2C93296D" w:rsidR="00F9402F" w:rsidRPr="00BC3271" w:rsidRDefault="0028464F" w:rsidP="00390C25">
            <w:pPr>
              <w:tabs>
                <w:tab w:val="left" w:pos="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Исходя из опроса слушателей</w:t>
            </w:r>
            <w:r w:rsidR="000F2482">
              <w:rPr>
                <w:rFonts w:ascii="Times New Roman" w:hAnsi="Times New Roman" w:cs="Times New Roman"/>
                <w:color w:val="000000" w:themeColor="text1"/>
              </w:rPr>
              <w:t>,</w:t>
            </w:r>
            <w:r w:rsidR="00B3211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B32113" w:rsidRPr="00D63FA4">
              <w:rPr>
                <w:rFonts w:ascii="Times New Roman" w:hAnsi="Times New Roman" w:cs="Times New Roman"/>
              </w:rPr>
              <w:t xml:space="preserve">можно выделить потребность </w:t>
            </w:r>
            <w:r w:rsidR="00390C25">
              <w:rPr>
                <w:rFonts w:ascii="Times New Roman" w:hAnsi="Times New Roman" w:cs="Times New Roman"/>
              </w:rPr>
              <w:t>в практической отработке изученных тем</w:t>
            </w:r>
            <w:r w:rsidR="00B32113" w:rsidRPr="00D63FA4">
              <w:rPr>
                <w:rFonts w:ascii="Times New Roman" w:hAnsi="Times New Roman" w:cs="Times New Roman"/>
              </w:rPr>
              <w:t>.</w:t>
            </w:r>
            <w:r w:rsidR="0055719F">
              <w:rPr>
                <w:rFonts w:ascii="Times New Roman" w:hAnsi="Times New Roman" w:cs="Times New Roman"/>
              </w:rPr>
              <w:t xml:space="preserve">  </w:t>
            </w:r>
          </w:p>
        </w:tc>
      </w:tr>
      <w:tr w:rsidR="00CF0B5E" w:rsidRPr="00A00589" w14:paraId="28F2F56A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D7BC3E4" w14:textId="77777777" w:rsidR="00CF0B5E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2016E243" w14:textId="0D31FDD8" w:rsidR="00CF0B5E" w:rsidRPr="00F56115" w:rsidRDefault="000F2482" w:rsidP="008E24C0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Рассмотреть возможность</w:t>
            </w:r>
            <w:r w:rsidR="0055719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28464F">
              <w:rPr>
                <w:rFonts w:ascii="Times New Roman" w:hAnsi="Times New Roman" w:cs="Times New Roman"/>
                <w:color w:val="000000" w:themeColor="text1"/>
              </w:rPr>
              <w:t>увеличени</w:t>
            </w:r>
            <w:r>
              <w:rPr>
                <w:rFonts w:ascii="Times New Roman" w:hAnsi="Times New Roman" w:cs="Times New Roman"/>
                <w:color w:val="000000" w:themeColor="text1"/>
              </w:rPr>
              <w:t>я количества часов на практику</w:t>
            </w:r>
            <w:r w:rsidR="0028464F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6832B6" w:rsidRPr="00A00589" w14:paraId="1F897AC7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BBDAB84" w14:textId="77777777" w:rsidR="006832B6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669AFCA" w14:textId="21569832" w:rsidR="006832B6" w:rsidRPr="00D00B92" w:rsidRDefault="000F2482" w:rsidP="006668A5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Не требуется</w:t>
            </w:r>
          </w:p>
        </w:tc>
      </w:tr>
    </w:tbl>
    <w:p w14:paraId="1D098F70" w14:textId="77777777" w:rsidR="002063B2" w:rsidRDefault="002063B2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sectPr w:rsidR="002063B2" w:rsidSect="00FE673F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D07730"/>
    <w:multiLevelType w:val="hybridMultilevel"/>
    <w:tmpl w:val="E6CA759A"/>
    <w:lvl w:ilvl="0" w:tplc="0D86328E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0" w:hanging="360"/>
      </w:pPr>
    </w:lvl>
    <w:lvl w:ilvl="2" w:tplc="0419001B" w:tentative="1">
      <w:start w:val="1"/>
      <w:numFmt w:val="lowerRoman"/>
      <w:lvlText w:val="%3."/>
      <w:lvlJc w:val="right"/>
      <w:pPr>
        <w:ind w:left="1910" w:hanging="180"/>
      </w:pPr>
    </w:lvl>
    <w:lvl w:ilvl="3" w:tplc="0419000F" w:tentative="1">
      <w:start w:val="1"/>
      <w:numFmt w:val="decimal"/>
      <w:lvlText w:val="%4."/>
      <w:lvlJc w:val="left"/>
      <w:pPr>
        <w:ind w:left="2630" w:hanging="360"/>
      </w:pPr>
    </w:lvl>
    <w:lvl w:ilvl="4" w:tplc="04190019" w:tentative="1">
      <w:start w:val="1"/>
      <w:numFmt w:val="lowerLetter"/>
      <w:lvlText w:val="%5."/>
      <w:lvlJc w:val="left"/>
      <w:pPr>
        <w:ind w:left="3350" w:hanging="360"/>
      </w:pPr>
    </w:lvl>
    <w:lvl w:ilvl="5" w:tplc="0419001B" w:tentative="1">
      <w:start w:val="1"/>
      <w:numFmt w:val="lowerRoman"/>
      <w:lvlText w:val="%6."/>
      <w:lvlJc w:val="right"/>
      <w:pPr>
        <w:ind w:left="4070" w:hanging="180"/>
      </w:pPr>
    </w:lvl>
    <w:lvl w:ilvl="6" w:tplc="0419000F" w:tentative="1">
      <w:start w:val="1"/>
      <w:numFmt w:val="decimal"/>
      <w:lvlText w:val="%7."/>
      <w:lvlJc w:val="left"/>
      <w:pPr>
        <w:ind w:left="4790" w:hanging="360"/>
      </w:pPr>
    </w:lvl>
    <w:lvl w:ilvl="7" w:tplc="04190019" w:tentative="1">
      <w:start w:val="1"/>
      <w:numFmt w:val="lowerLetter"/>
      <w:lvlText w:val="%8."/>
      <w:lvlJc w:val="left"/>
      <w:pPr>
        <w:ind w:left="5510" w:hanging="360"/>
      </w:pPr>
    </w:lvl>
    <w:lvl w:ilvl="8" w:tplc="041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3" w15:restartNumberingAfterBreak="0">
    <w:nsid w:val="48413166"/>
    <w:multiLevelType w:val="hybridMultilevel"/>
    <w:tmpl w:val="B748FC40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4B06D0"/>
    <w:multiLevelType w:val="hybridMultilevel"/>
    <w:tmpl w:val="020CF1E2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6C1B15"/>
    <w:multiLevelType w:val="hybridMultilevel"/>
    <w:tmpl w:val="3586CDB8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993537"/>
    <w:multiLevelType w:val="hybridMultilevel"/>
    <w:tmpl w:val="07B02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674B8D"/>
    <w:multiLevelType w:val="hybridMultilevel"/>
    <w:tmpl w:val="70364488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5"/>
  </w:num>
  <w:num w:numId="5">
    <w:abstractNumId w:val="8"/>
  </w:num>
  <w:num w:numId="6">
    <w:abstractNumId w:val="2"/>
  </w:num>
  <w:num w:numId="7">
    <w:abstractNumId w:val="4"/>
  </w:num>
  <w:num w:numId="8">
    <w:abstractNumId w:val="3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670"/>
    <w:rsid w:val="00001169"/>
    <w:rsid w:val="00002C7D"/>
    <w:rsid w:val="00006E4F"/>
    <w:rsid w:val="00007BC0"/>
    <w:rsid w:val="00013699"/>
    <w:rsid w:val="00013D2A"/>
    <w:rsid w:val="0001517F"/>
    <w:rsid w:val="000177C2"/>
    <w:rsid w:val="00020DA8"/>
    <w:rsid w:val="00021E33"/>
    <w:rsid w:val="00021E90"/>
    <w:rsid w:val="00022A89"/>
    <w:rsid w:val="000236BC"/>
    <w:rsid w:val="00023BC0"/>
    <w:rsid w:val="0002675E"/>
    <w:rsid w:val="00026955"/>
    <w:rsid w:val="00027471"/>
    <w:rsid w:val="000363FC"/>
    <w:rsid w:val="00036E9F"/>
    <w:rsid w:val="00037FD7"/>
    <w:rsid w:val="000420B3"/>
    <w:rsid w:val="000425B3"/>
    <w:rsid w:val="0004396D"/>
    <w:rsid w:val="00043B7D"/>
    <w:rsid w:val="00044AA7"/>
    <w:rsid w:val="00044E5B"/>
    <w:rsid w:val="000452DE"/>
    <w:rsid w:val="0005489F"/>
    <w:rsid w:val="000563FA"/>
    <w:rsid w:val="00065660"/>
    <w:rsid w:val="00067C30"/>
    <w:rsid w:val="00071A2E"/>
    <w:rsid w:val="000725CF"/>
    <w:rsid w:val="00072CC9"/>
    <w:rsid w:val="0007362E"/>
    <w:rsid w:val="000801F9"/>
    <w:rsid w:val="0008274E"/>
    <w:rsid w:val="00082D67"/>
    <w:rsid w:val="0008362D"/>
    <w:rsid w:val="00083CD8"/>
    <w:rsid w:val="00084D66"/>
    <w:rsid w:val="0008615E"/>
    <w:rsid w:val="00091523"/>
    <w:rsid w:val="00093163"/>
    <w:rsid w:val="000931F5"/>
    <w:rsid w:val="000961F4"/>
    <w:rsid w:val="000962B8"/>
    <w:rsid w:val="00097088"/>
    <w:rsid w:val="00097D0D"/>
    <w:rsid w:val="000A0725"/>
    <w:rsid w:val="000A1255"/>
    <w:rsid w:val="000A1275"/>
    <w:rsid w:val="000A13E9"/>
    <w:rsid w:val="000A1FC5"/>
    <w:rsid w:val="000A5714"/>
    <w:rsid w:val="000A7AD2"/>
    <w:rsid w:val="000B3A17"/>
    <w:rsid w:val="000B43BC"/>
    <w:rsid w:val="000B4C09"/>
    <w:rsid w:val="000C1928"/>
    <w:rsid w:val="000C685F"/>
    <w:rsid w:val="000D0B06"/>
    <w:rsid w:val="000D34E9"/>
    <w:rsid w:val="000D5864"/>
    <w:rsid w:val="000D6083"/>
    <w:rsid w:val="000D6D3D"/>
    <w:rsid w:val="000E0DE5"/>
    <w:rsid w:val="000E108A"/>
    <w:rsid w:val="000E3222"/>
    <w:rsid w:val="000E36BD"/>
    <w:rsid w:val="000E603F"/>
    <w:rsid w:val="000F07AF"/>
    <w:rsid w:val="000F21F0"/>
    <w:rsid w:val="000F2482"/>
    <w:rsid w:val="000F7D38"/>
    <w:rsid w:val="000F7D78"/>
    <w:rsid w:val="00100DEF"/>
    <w:rsid w:val="00105043"/>
    <w:rsid w:val="0010509F"/>
    <w:rsid w:val="00120D06"/>
    <w:rsid w:val="001215A8"/>
    <w:rsid w:val="00121B96"/>
    <w:rsid w:val="00122D3C"/>
    <w:rsid w:val="00122D4E"/>
    <w:rsid w:val="00123C2C"/>
    <w:rsid w:val="00124736"/>
    <w:rsid w:val="0012621B"/>
    <w:rsid w:val="00127198"/>
    <w:rsid w:val="00130352"/>
    <w:rsid w:val="00133A7E"/>
    <w:rsid w:val="00140324"/>
    <w:rsid w:val="00146AA5"/>
    <w:rsid w:val="0014765D"/>
    <w:rsid w:val="0015327B"/>
    <w:rsid w:val="001532AF"/>
    <w:rsid w:val="00156A08"/>
    <w:rsid w:val="00156EA9"/>
    <w:rsid w:val="001604FE"/>
    <w:rsid w:val="00161315"/>
    <w:rsid w:val="00162772"/>
    <w:rsid w:val="0016497E"/>
    <w:rsid w:val="00164EB3"/>
    <w:rsid w:val="001679F1"/>
    <w:rsid w:val="00170DD1"/>
    <w:rsid w:val="001718ED"/>
    <w:rsid w:val="00173FE9"/>
    <w:rsid w:val="0018075C"/>
    <w:rsid w:val="00182B24"/>
    <w:rsid w:val="00184018"/>
    <w:rsid w:val="001847D7"/>
    <w:rsid w:val="00184BFE"/>
    <w:rsid w:val="00184D9B"/>
    <w:rsid w:val="001A48DD"/>
    <w:rsid w:val="001A4D48"/>
    <w:rsid w:val="001A5C5F"/>
    <w:rsid w:val="001B051F"/>
    <w:rsid w:val="001B1A8D"/>
    <w:rsid w:val="001B26FB"/>
    <w:rsid w:val="001B2B1F"/>
    <w:rsid w:val="001B6B42"/>
    <w:rsid w:val="001C4644"/>
    <w:rsid w:val="001C4DDE"/>
    <w:rsid w:val="001D4E47"/>
    <w:rsid w:val="001E373D"/>
    <w:rsid w:val="001E538F"/>
    <w:rsid w:val="001E5C30"/>
    <w:rsid w:val="001F1230"/>
    <w:rsid w:val="001F13DD"/>
    <w:rsid w:val="001F2EF9"/>
    <w:rsid w:val="001F42DD"/>
    <w:rsid w:val="001F4A29"/>
    <w:rsid w:val="002010B1"/>
    <w:rsid w:val="002011EF"/>
    <w:rsid w:val="002046C2"/>
    <w:rsid w:val="002063B2"/>
    <w:rsid w:val="00207E05"/>
    <w:rsid w:val="00210381"/>
    <w:rsid w:val="002104FF"/>
    <w:rsid w:val="002115D0"/>
    <w:rsid w:val="00212C07"/>
    <w:rsid w:val="00215A95"/>
    <w:rsid w:val="002168F8"/>
    <w:rsid w:val="00220102"/>
    <w:rsid w:val="002207F3"/>
    <w:rsid w:val="0022100A"/>
    <w:rsid w:val="002217E9"/>
    <w:rsid w:val="00222051"/>
    <w:rsid w:val="002232A5"/>
    <w:rsid w:val="00223559"/>
    <w:rsid w:val="00230A43"/>
    <w:rsid w:val="00231A54"/>
    <w:rsid w:val="00231DF6"/>
    <w:rsid w:val="002336EA"/>
    <w:rsid w:val="00235B25"/>
    <w:rsid w:val="00240829"/>
    <w:rsid w:val="00242576"/>
    <w:rsid w:val="00242EE4"/>
    <w:rsid w:val="002446F2"/>
    <w:rsid w:val="00246CF6"/>
    <w:rsid w:val="00246F1E"/>
    <w:rsid w:val="00251749"/>
    <w:rsid w:val="002545B7"/>
    <w:rsid w:val="00256353"/>
    <w:rsid w:val="00261D30"/>
    <w:rsid w:val="00265F52"/>
    <w:rsid w:val="002701C8"/>
    <w:rsid w:val="002733AE"/>
    <w:rsid w:val="0027344D"/>
    <w:rsid w:val="00274A9F"/>
    <w:rsid w:val="00274AB4"/>
    <w:rsid w:val="002753AA"/>
    <w:rsid w:val="002835F0"/>
    <w:rsid w:val="0028464F"/>
    <w:rsid w:val="00285503"/>
    <w:rsid w:val="0028649D"/>
    <w:rsid w:val="00290BDF"/>
    <w:rsid w:val="002921DC"/>
    <w:rsid w:val="00293F17"/>
    <w:rsid w:val="002946C4"/>
    <w:rsid w:val="0029517D"/>
    <w:rsid w:val="00295C07"/>
    <w:rsid w:val="00296B3D"/>
    <w:rsid w:val="00297A9B"/>
    <w:rsid w:val="002A19CD"/>
    <w:rsid w:val="002A7199"/>
    <w:rsid w:val="002B1499"/>
    <w:rsid w:val="002B24E6"/>
    <w:rsid w:val="002B6856"/>
    <w:rsid w:val="002C5D5E"/>
    <w:rsid w:val="002C7D46"/>
    <w:rsid w:val="002D1469"/>
    <w:rsid w:val="002D2486"/>
    <w:rsid w:val="002D2F31"/>
    <w:rsid w:val="002D4462"/>
    <w:rsid w:val="002D742B"/>
    <w:rsid w:val="002D7690"/>
    <w:rsid w:val="002E0238"/>
    <w:rsid w:val="002E1379"/>
    <w:rsid w:val="002E1F62"/>
    <w:rsid w:val="002E6128"/>
    <w:rsid w:val="002E75F4"/>
    <w:rsid w:val="002F00A9"/>
    <w:rsid w:val="002F080B"/>
    <w:rsid w:val="002F238D"/>
    <w:rsid w:val="002F39AB"/>
    <w:rsid w:val="002F3DFA"/>
    <w:rsid w:val="002F6084"/>
    <w:rsid w:val="002F7763"/>
    <w:rsid w:val="002F780B"/>
    <w:rsid w:val="002F7F65"/>
    <w:rsid w:val="00303B7F"/>
    <w:rsid w:val="00304022"/>
    <w:rsid w:val="003051CA"/>
    <w:rsid w:val="00307D5C"/>
    <w:rsid w:val="0031064D"/>
    <w:rsid w:val="00311083"/>
    <w:rsid w:val="003144DA"/>
    <w:rsid w:val="0031619A"/>
    <w:rsid w:val="003175EB"/>
    <w:rsid w:val="00324258"/>
    <w:rsid w:val="00324833"/>
    <w:rsid w:val="003249E3"/>
    <w:rsid w:val="00324C5D"/>
    <w:rsid w:val="00325911"/>
    <w:rsid w:val="00326EEB"/>
    <w:rsid w:val="00332456"/>
    <w:rsid w:val="00332C39"/>
    <w:rsid w:val="0033329E"/>
    <w:rsid w:val="00333575"/>
    <w:rsid w:val="003337FF"/>
    <w:rsid w:val="00334C96"/>
    <w:rsid w:val="00341B74"/>
    <w:rsid w:val="00342447"/>
    <w:rsid w:val="00342DF3"/>
    <w:rsid w:val="00343BE3"/>
    <w:rsid w:val="0034419B"/>
    <w:rsid w:val="00345823"/>
    <w:rsid w:val="00345E14"/>
    <w:rsid w:val="00346D21"/>
    <w:rsid w:val="00347246"/>
    <w:rsid w:val="00350452"/>
    <w:rsid w:val="00351718"/>
    <w:rsid w:val="00351B96"/>
    <w:rsid w:val="00351EA7"/>
    <w:rsid w:val="003532E7"/>
    <w:rsid w:val="00355281"/>
    <w:rsid w:val="00355E86"/>
    <w:rsid w:val="00357100"/>
    <w:rsid w:val="0035780B"/>
    <w:rsid w:val="00360016"/>
    <w:rsid w:val="003614D7"/>
    <w:rsid w:val="00364B8B"/>
    <w:rsid w:val="003737CF"/>
    <w:rsid w:val="00373DD9"/>
    <w:rsid w:val="00383347"/>
    <w:rsid w:val="00383EB7"/>
    <w:rsid w:val="003859EF"/>
    <w:rsid w:val="003868DE"/>
    <w:rsid w:val="00386C16"/>
    <w:rsid w:val="003907CB"/>
    <w:rsid w:val="00390C25"/>
    <w:rsid w:val="003917DC"/>
    <w:rsid w:val="0039269D"/>
    <w:rsid w:val="00392CB2"/>
    <w:rsid w:val="00395850"/>
    <w:rsid w:val="003968B1"/>
    <w:rsid w:val="00396ECA"/>
    <w:rsid w:val="00397ADF"/>
    <w:rsid w:val="003A5451"/>
    <w:rsid w:val="003A6244"/>
    <w:rsid w:val="003B1E1F"/>
    <w:rsid w:val="003B2C1E"/>
    <w:rsid w:val="003B6666"/>
    <w:rsid w:val="003C0F59"/>
    <w:rsid w:val="003C11D7"/>
    <w:rsid w:val="003C52D9"/>
    <w:rsid w:val="003C61DC"/>
    <w:rsid w:val="003C7197"/>
    <w:rsid w:val="003C78A2"/>
    <w:rsid w:val="003D0771"/>
    <w:rsid w:val="003D39D9"/>
    <w:rsid w:val="003D6497"/>
    <w:rsid w:val="003E0A05"/>
    <w:rsid w:val="003E0D90"/>
    <w:rsid w:val="003E2531"/>
    <w:rsid w:val="003E2F92"/>
    <w:rsid w:val="003F3374"/>
    <w:rsid w:val="003F5575"/>
    <w:rsid w:val="003F569A"/>
    <w:rsid w:val="00403362"/>
    <w:rsid w:val="00404244"/>
    <w:rsid w:val="004051A0"/>
    <w:rsid w:val="0040737A"/>
    <w:rsid w:val="0041011C"/>
    <w:rsid w:val="004109BA"/>
    <w:rsid w:val="00410BED"/>
    <w:rsid w:val="00410EEE"/>
    <w:rsid w:val="004114C1"/>
    <w:rsid w:val="00412320"/>
    <w:rsid w:val="004125E0"/>
    <w:rsid w:val="00413B0D"/>
    <w:rsid w:val="0041435C"/>
    <w:rsid w:val="004166C4"/>
    <w:rsid w:val="00421ADF"/>
    <w:rsid w:val="00421E7B"/>
    <w:rsid w:val="004247ED"/>
    <w:rsid w:val="0042618C"/>
    <w:rsid w:val="004270FB"/>
    <w:rsid w:val="00427625"/>
    <w:rsid w:val="00433A7B"/>
    <w:rsid w:val="004374A5"/>
    <w:rsid w:val="004408A7"/>
    <w:rsid w:val="0044643C"/>
    <w:rsid w:val="00446950"/>
    <w:rsid w:val="00452213"/>
    <w:rsid w:val="00452C61"/>
    <w:rsid w:val="00455D3B"/>
    <w:rsid w:val="00455DB1"/>
    <w:rsid w:val="004563AF"/>
    <w:rsid w:val="00456CB2"/>
    <w:rsid w:val="00456D3A"/>
    <w:rsid w:val="00457219"/>
    <w:rsid w:val="00464C9E"/>
    <w:rsid w:val="00470479"/>
    <w:rsid w:val="00470AD3"/>
    <w:rsid w:val="00475185"/>
    <w:rsid w:val="004770A0"/>
    <w:rsid w:val="004801C6"/>
    <w:rsid w:val="00483879"/>
    <w:rsid w:val="0048391D"/>
    <w:rsid w:val="0048542B"/>
    <w:rsid w:val="004863C2"/>
    <w:rsid w:val="00487083"/>
    <w:rsid w:val="004877C8"/>
    <w:rsid w:val="00491663"/>
    <w:rsid w:val="00491C30"/>
    <w:rsid w:val="004939D5"/>
    <w:rsid w:val="00493A12"/>
    <w:rsid w:val="00496951"/>
    <w:rsid w:val="004A439D"/>
    <w:rsid w:val="004A637F"/>
    <w:rsid w:val="004A64D0"/>
    <w:rsid w:val="004A70BC"/>
    <w:rsid w:val="004A78CB"/>
    <w:rsid w:val="004B0552"/>
    <w:rsid w:val="004B47B2"/>
    <w:rsid w:val="004B54EC"/>
    <w:rsid w:val="004B57A4"/>
    <w:rsid w:val="004B7084"/>
    <w:rsid w:val="004C0BF9"/>
    <w:rsid w:val="004C13B0"/>
    <w:rsid w:val="004C2AEA"/>
    <w:rsid w:val="004C3C13"/>
    <w:rsid w:val="004C3E6F"/>
    <w:rsid w:val="004C6487"/>
    <w:rsid w:val="004C6831"/>
    <w:rsid w:val="004D24B4"/>
    <w:rsid w:val="004D32D1"/>
    <w:rsid w:val="004D51BB"/>
    <w:rsid w:val="004D6726"/>
    <w:rsid w:val="004D682C"/>
    <w:rsid w:val="004E2CEB"/>
    <w:rsid w:val="004E3342"/>
    <w:rsid w:val="004E42FD"/>
    <w:rsid w:val="004E49EC"/>
    <w:rsid w:val="004E5265"/>
    <w:rsid w:val="004E6CF8"/>
    <w:rsid w:val="004F3D44"/>
    <w:rsid w:val="004F7BAB"/>
    <w:rsid w:val="0050531B"/>
    <w:rsid w:val="00505CBF"/>
    <w:rsid w:val="00510005"/>
    <w:rsid w:val="005107F4"/>
    <w:rsid w:val="00510AAE"/>
    <w:rsid w:val="00511DFD"/>
    <w:rsid w:val="00512EF7"/>
    <w:rsid w:val="005132C3"/>
    <w:rsid w:val="005149E3"/>
    <w:rsid w:val="005152D2"/>
    <w:rsid w:val="00515DEF"/>
    <w:rsid w:val="0052524C"/>
    <w:rsid w:val="00525480"/>
    <w:rsid w:val="00525B57"/>
    <w:rsid w:val="00527669"/>
    <w:rsid w:val="0053175D"/>
    <w:rsid w:val="00532784"/>
    <w:rsid w:val="00540257"/>
    <w:rsid w:val="00540627"/>
    <w:rsid w:val="005450B0"/>
    <w:rsid w:val="00545884"/>
    <w:rsid w:val="0054783A"/>
    <w:rsid w:val="0055089C"/>
    <w:rsid w:val="00552BB5"/>
    <w:rsid w:val="0055719F"/>
    <w:rsid w:val="00561F5C"/>
    <w:rsid w:val="00566285"/>
    <w:rsid w:val="00571D82"/>
    <w:rsid w:val="00576839"/>
    <w:rsid w:val="00576974"/>
    <w:rsid w:val="00576AD5"/>
    <w:rsid w:val="00577F1A"/>
    <w:rsid w:val="005808E4"/>
    <w:rsid w:val="00587511"/>
    <w:rsid w:val="00587CDE"/>
    <w:rsid w:val="00590FFC"/>
    <w:rsid w:val="005942BC"/>
    <w:rsid w:val="00596173"/>
    <w:rsid w:val="00596418"/>
    <w:rsid w:val="0059737D"/>
    <w:rsid w:val="00597C02"/>
    <w:rsid w:val="005A0286"/>
    <w:rsid w:val="005A3F46"/>
    <w:rsid w:val="005A4321"/>
    <w:rsid w:val="005A4670"/>
    <w:rsid w:val="005B03F3"/>
    <w:rsid w:val="005B20DF"/>
    <w:rsid w:val="005B3DA9"/>
    <w:rsid w:val="005B5071"/>
    <w:rsid w:val="005B52DC"/>
    <w:rsid w:val="005B71D7"/>
    <w:rsid w:val="005C0EB9"/>
    <w:rsid w:val="005C1C95"/>
    <w:rsid w:val="005C22EB"/>
    <w:rsid w:val="005C2D4F"/>
    <w:rsid w:val="005C7BF0"/>
    <w:rsid w:val="005D32A1"/>
    <w:rsid w:val="005D4DAF"/>
    <w:rsid w:val="005D7B29"/>
    <w:rsid w:val="005E2451"/>
    <w:rsid w:val="005E3FFB"/>
    <w:rsid w:val="005E446E"/>
    <w:rsid w:val="005F0ED2"/>
    <w:rsid w:val="005F1491"/>
    <w:rsid w:val="00600ED1"/>
    <w:rsid w:val="00605C57"/>
    <w:rsid w:val="006063CC"/>
    <w:rsid w:val="00606E5E"/>
    <w:rsid w:val="0061047D"/>
    <w:rsid w:val="006105BE"/>
    <w:rsid w:val="00610DFC"/>
    <w:rsid w:val="006112D8"/>
    <w:rsid w:val="0061252C"/>
    <w:rsid w:val="006139A9"/>
    <w:rsid w:val="00614EDC"/>
    <w:rsid w:val="006175A8"/>
    <w:rsid w:val="0061789C"/>
    <w:rsid w:val="00620222"/>
    <w:rsid w:val="00627604"/>
    <w:rsid w:val="0063053E"/>
    <w:rsid w:val="006336F4"/>
    <w:rsid w:val="00634BD3"/>
    <w:rsid w:val="006364BF"/>
    <w:rsid w:val="0064010B"/>
    <w:rsid w:val="0064165A"/>
    <w:rsid w:val="00643573"/>
    <w:rsid w:val="0064513F"/>
    <w:rsid w:val="00647964"/>
    <w:rsid w:val="00647D0A"/>
    <w:rsid w:val="00655CA8"/>
    <w:rsid w:val="006617AC"/>
    <w:rsid w:val="00662778"/>
    <w:rsid w:val="006666B8"/>
    <w:rsid w:val="006668A5"/>
    <w:rsid w:val="00671801"/>
    <w:rsid w:val="00671DF7"/>
    <w:rsid w:val="00672589"/>
    <w:rsid w:val="00672C58"/>
    <w:rsid w:val="00672F88"/>
    <w:rsid w:val="00673BDF"/>
    <w:rsid w:val="0067424A"/>
    <w:rsid w:val="006771DB"/>
    <w:rsid w:val="006812F5"/>
    <w:rsid w:val="00681910"/>
    <w:rsid w:val="00683174"/>
    <w:rsid w:val="006832B6"/>
    <w:rsid w:val="00684BE5"/>
    <w:rsid w:val="006863D2"/>
    <w:rsid w:val="006867E4"/>
    <w:rsid w:val="00687D1B"/>
    <w:rsid w:val="00690CBB"/>
    <w:rsid w:val="00691F39"/>
    <w:rsid w:val="00692A64"/>
    <w:rsid w:val="00692A9E"/>
    <w:rsid w:val="00697DEF"/>
    <w:rsid w:val="006A06EA"/>
    <w:rsid w:val="006A273C"/>
    <w:rsid w:val="006A2A5E"/>
    <w:rsid w:val="006A69DB"/>
    <w:rsid w:val="006A7A61"/>
    <w:rsid w:val="006A7F21"/>
    <w:rsid w:val="006B0883"/>
    <w:rsid w:val="006B0A76"/>
    <w:rsid w:val="006B0C7E"/>
    <w:rsid w:val="006B2492"/>
    <w:rsid w:val="006B3012"/>
    <w:rsid w:val="006B3ADF"/>
    <w:rsid w:val="006B46DB"/>
    <w:rsid w:val="006B5E97"/>
    <w:rsid w:val="006B7B76"/>
    <w:rsid w:val="006C1D3B"/>
    <w:rsid w:val="006C32C6"/>
    <w:rsid w:val="006C429B"/>
    <w:rsid w:val="006C4BBF"/>
    <w:rsid w:val="006D024D"/>
    <w:rsid w:val="006D084E"/>
    <w:rsid w:val="006D5BC2"/>
    <w:rsid w:val="006E26E6"/>
    <w:rsid w:val="006E379D"/>
    <w:rsid w:val="006E4B20"/>
    <w:rsid w:val="006E5C1A"/>
    <w:rsid w:val="006F18D7"/>
    <w:rsid w:val="006F37B4"/>
    <w:rsid w:val="006F3CE7"/>
    <w:rsid w:val="006F7486"/>
    <w:rsid w:val="00700863"/>
    <w:rsid w:val="0070092F"/>
    <w:rsid w:val="007015A8"/>
    <w:rsid w:val="00701CC2"/>
    <w:rsid w:val="00701CCB"/>
    <w:rsid w:val="00702889"/>
    <w:rsid w:val="0070489B"/>
    <w:rsid w:val="007059F0"/>
    <w:rsid w:val="00705B82"/>
    <w:rsid w:val="00707B69"/>
    <w:rsid w:val="0071402B"/>
    <w:rsid w:val="00714823"/>
    <w:rsid w:val="00717590"/>
    <w:rsid w:val="00721D00"/>
    <w:rsid w:val="00722F94"/>
    <w:rsid w:val="0072421B"/>
    <w:rsid w:val="00725870"/>
    <w:rsid w:val="00726381"/>
    <w:rsid w:val="007263FC"/>
    <w:rsid w:val="00726D16"/>
    <w:rsid w:val="00730BBB"/>
    <w:rsid w:val="00730C0D"/>
    <w:rsid w:val="00731514"/>
    <w:rsid w:val="00732288"/>
    <w:rsid w:val="00732ADB"/>
    <w:rsid w:val="00733005"/>
    <w:rsid w:val="00734DDF"/>
    <w:rsid w:val="00740F83"/>
    <w:rsid w:val="00742AA4"/>
    <w:rsid w:val="00744BDB"/>
    <w:rsid w:val="007455A9"/>
    <w:rsid w:val="007477B6"/>
    <w:rsid w:val="00747B32"/>
    <w:rsid w:val="007511B5"/>
    <w:rsid w:val="007515BE"/>
    <w:rsid w:val="00755036"/>
    <w:rsid w:val="0075696F"/>
    <w:rsid w:val="00757E1D"/>
    <w:rsid w:val="00760CCB"/>
    <w:rsid w:val="007632EB"/>
    <w:rsid w:val="00763F6B"/>
    <w:rsid w:val="0077076F"/>
    <w:rsid w:val="007707AF"/>
    <w:rsid w:val="00770AA2"/>
    <w:rsid w:val="00771543"/>
    <w:rsid w:val="007716F7"/>
    <w:rsid w:val="007725FA"/>
    <w:rsid w:val="007729B7"/>
    <w:rsid w:val="0077725E"/>
    <w:rsid w:val="0078019A"/>
    <w:rsid w:val="00780407"/>
    <w:rsid w:val="007841AB"/>
    <w:rsid w:val="00784510"/>
    <w:rsid w:val="00785E88"/>
    <w:rsid w:val="00792910"/>
    <w:rsid w:val="007948FE"/>
    <w:rsid w:val="00795D6A"/>
    <w:rsid w:val="00797004"/>
    <w:rsid w:val="007A6CAC"/>
    <w:rsid w:val="007A6CF2"/>
    <w:rsid w:val="007A6FD2"/>
    <w:rsid w:val="007A729D"/>
    <w:rsid w:val="007B4312"/>
    <w:rsid w:val="007B4E61"/>
    <w:rsid w:val="007C1FBF"/>
    <w:rsid w:val="007C3136"/>
    <w:rsid w:val="007C59F7"/>
    <w:rsid w:val="007C65CA"/>
    <w:rsid w:val="007C6AC0"/>
    <w:rsid w:val="007D3536"/>
    <w:rsid w:val="007D5200"/>
    <w:rsid w:val="007E1663"/>
    <w:rsid w:val="007E2435"/>
    <w:rsid w:val="007E3755"/>
    <w:rsid w:val="007E72AA"/>
    <w:rsid w:val="007F056F"/>
    <w:rsid w:val="007F0A62"/>
    <w:rsid w:val="007F0E3E"/>
    <w:rsid w:val="007F1856"/>
    <w:rsid w:val="007F31A5"/>
    <w:rsid w:val="007F4EF0"/>
    <w:rsid w:val="007F6E79"/>
    <w:rsid w:val="007F780E"/>
    <w:rsid w:val="0080015A"/>
    <w:rsid w:val="00800677"/>
    <w:rsid w:val="008011C2"/>
    <w:rsid w:val="00801DE4"/>
    <w:rsid w:val="00801FA5"/>
    <w:rsid w:val="0080232A"/>
    <w:rsid w:val="00805B9E"/>
    <w:rsid w:val="00807874"/>
    <w:rsid w:val="00811223"/>
    <w:rsid w:val="00811B80"/>
    <w:rsid w:val="00813DA2"/>
    <w:rsid w:val="008164AC"/>
    <w:rsid w:val="00822FD2"/>
    <w:rsid w:val="00823BBB"/>
    <w:rsid w:val="0082412E"/>
    <w:rsid w:val="008274B7"/>
    <w:rsid w:val="00827DC7"/>
    <w:rsid w:val="008322F8"/>
    <w:rsid w:val="008327DA"/>
    <w:rsid w:val="00835D2A"/>
    <w:rsid w:val="00840937"/>
    <w:rsid w:val="00844300"/>
    <w:rsid w:val="00847EF8"/>
    <w:rsid w:val="00850F18"/>
    <w:rsid w:val="008513E6"/>
    <w:rsid w:val="00852C35"/>
    <w:rsid w:val="0086126E"/>
    <w:rsid w:val="008618CB"/>
    <w:rsid w:val="008619F1"/>
    <w:rsid w:val="00864F18"/>
    <w:rsid w:val="008657E9"/>
    <w:rsid w:val="00866774"/>
    <w:rsid w:val="00870906"/>
    <w:rsid w:val="008711E3"/>
    <w:rsid w:val="008717C8"/>
    <w:rsid w:val="008730F8"/>
    <w:rsid w:val="00873361"/>
    <w:rsid w:val="00873DB2"/>
    <w:rsid w:val="008773EC"/>
    <w:rsid w:val="00880057"/>
    <w:rsid w:val="0088352C"/>
    <w:rsid w:val="00884E63"/>
    <w:rsid w:val="00885FB1"/>
    <w:rsid w:val="008860ED"/>
    <w:rsid w:val="00886A31"/>
    <w:rsid w:val="00887BD7"/>
    <w:rsid w:val="008A0202"/>
    <w:rsid w:val="008A1486"/>
    <w:rsid w:val="008A17A5"/>
    <w:rsid w:val="008A19A5"/>
    <w:rsid w:val="008A36F8"/>
    <w:rsid w:val="008A3878"/>
    <w:rsid w:val="008A3FA2"/>
    <w:rsid w:val="008A53B8"/>
    <w:rsid w:val="008A67EF"/>
    <w:rsid w:val="008A7696"/>
    <w:rsid w:val="008B1809"/>
    <w:rsid w:val="008B314B"/>
    <w:rsid w:val="008B3A80"/>
    <w:rsid w:val="008B5FC8"/>
    <w:rsid w:val="008B66D7"/>
    <w:rsid w:val="008B6DB2"/>
    <w:rsid w:val="008C4AF3"/>
    <w:rsid w:val="008C65D9"/>
    <w:rsid w:val="008D02D2"/>
    <w:rsid w:val="008D2330"/>
    <w:rsid w:val="008E145A"/>
    <w:rsid w:val="008E24C0"/>
    <w:rsid w:val="008E3B0E"/>
    <w:rsid w:val="008E42F7"/>
    <w:rsid w:val="008E6A7B"/>
    <w:rsid w:val="008E7CE0"/>
    <w:rsid w:val="008F12F6"/>
    <w:rsid w:val="008F4670"/>
    <w:rsid w:val="008F7707"/>
    <w:rsid w:val="00904DCE"/>
    <w:rsid w:val="009054EE"/>
    <w:rsid w:val="00906392"/>
    <w:rsid w:val="00906AF7"/>
    <w:rsid w:val="00906EC3"/>
    <w:rsid w:val="009105DC"/>
    <w:rsid w:val="00911D1E"/>
    <w:rsid w:val="009124D8"/>
    <w:rsid w:val="009136D5"/>
    <w:rsid w:val="00913EF0"/>
    <w:rsid w:val="00914036"/>
    <w:rsid w:val="0091633F"/>
    <w:rsid w:val="00916C9F"/>
    <w:rsid w:val="0092145F"/>
    <w:rsid w:val="00921975"/>
    <w:rsid w:val="00922E50"/>
    <w:rsid w:val="009246D6"/>
    <w:rsid w:val="0092511B"/>
    <w:rsid w:val="00926B1C"/>
    <w:rsid w:val="00927895"/>
    <w:rsid w:val="00927AA5"/>
    <w:rsid w:val="0093118E"/>
    <w:rsid w:val="00931B93"/>
    <w:rsid w:val="00931CB3"/>
    <w:rsid w:val="009342FB"/>
    <w:rsid w:val="0093493F"/>
    <w:rsid w:val="00941F0B"/>
    <w:rsid w:val="00942263"/>
    <w:rsid w:val="00942F61"/>
    <w:rsid w:val="00944062"/>
    <w:rsid w:val="0094467B"/>
    <w:rsid w:val="00944C08"/>
    <w:rsid w:val="00944C5E"/>
    <w:rsid w:val="00957820"/>
    <w:rsid w:val="00964F10"/>
    <w:rsid w:val="00967C49"/>
    <w:rsid w:val="009704AA"/>
    <w:rsid w:val="009713DD"/>
    <w:rsid w:val="00971C90"/>
    <w:rsid w:val="0097238C"/>
    <w:rsid w:val="00973417"/>
    <w:rsid w:val="00976706"/>
    <w:rsid w:val="00980F5E"/>
    <w:rsid w:val="009812FF"/>
    <w:rsid w:val="00981A8B"/>
    <w:rsid w:val="009831FB"/>
    <w:rsid w:val="00984057"/>
    <w:rsid w:val="009840CF"/>
    <w:rsid w:val="00985A53"/>
    <w:rsid w:val="009868E6"/>
    <w:rsid w:val="009869F2"/>
    <w:rsid w:val="0099051A"/>
    <w:rsid w:val="00992E01"/>
    <w:rsid w:val="00993A75"/>
    <w:rsid w:val="0099463D"/>
    <w:rsid w:val="0099577F"/>
    <w:rsid w:val="009A0280"/>
    <w:rsid w:val="009A196E"/>
    <w:rsid w:val="009A238B"/>
    <w:rsid w:val="009A49D9"/>
    <w:rsid w:val="009A571E"/>
    <w:rsid w:val="009B197F"/>
    <w:rsid w:val="009B2FFF"/>
    <w:rsid w:val="009B3E06"/>
    <w:rsid w:val="009B4053"/>
    <w:rsid w:val="009B486E"/>
    <w:rsid w:val="009C1E23"/>
    <w:rsid w:val="009D2948"/>
    <w:rsid w:val="009D5B0E"/>
    <w:rsid w:val="009D7AE0"/>
    <w:rsid w:val="009E1167"/>
    <w:rsid w:val="009E1792"/>
    <w:rsid w:val="009E203E"/>
    <w:rsid w:val="009E6106"/>
    <w:rsid w:val="009F2436"/>
    <w:rsid w:val="009F41FD"/>
    <w:rsid w:val="009F4D2F"/>
    <w:rsid w:val="009F6677"/>
    <w:rsid w:val="009F6A38"/>
    <w:rsid w:val="00A00589"/>
    <w:rsid w:val="00A01A3D"/>
    <w:rsid w:val="00A01BCC"/>
    <w:rsid w:val="00A022DA"/>
    <w:rsid w:val="00A04F10"/>
    <w:rsid w:val="00A07DBA"/>
    <w:rsid w:val="00A10CCD"/>
    <w:rsid w:val="00A15FBD"/>
    <w:rsid w:val="00A170BC"/>
    <w:rsid w:val="00A22A88"/>
    <w:rsid w:val="00A255CB"/>
    <w:rsid w:val="00A3053C"/>
    <w:rsid w:val="00A3198B"/>
    <w:rsid w:val="00A31996"/>
    <w:rsid w:val="00A37896"/>
    <w:rsid w:val="00A431E1"/>
    <w:rsid w:val="00A456F7"/>
    <w:rsid w:val="00A47AE6"/>
    <w:rsid w:val="00A503E6"/>
    <w:rsid w:val="00A52789"/>
    <w:rsid w:val="00A5288E"/>
    <w:rsid w:val="00A53315"/>
    <w:rsid w:val="00A5432D"/>
    <w:rsid w:val="00A557DB"/>
    <w:rsid w:val="00A56B59"/>
    <w:rsid w:val="00A60D4D"/>
    <w:rsid w:val="00A62C97"/>
    <w:rsid w:val="00A6317A"/>
    <w:rsid w:val="00A64317"/>
    <w:rsid w:val="00A71F75"/>
    <w:rsid w:val="00A74106"/>
    <w:rsid w:val="00A765F9"/>
    <w:rsid w:val="00A81531"/>
    <w:rsid w:val="00A817F9"/>
    <w:rsid w:val="00A82552"/>
    <w:rsid w:val="00A82E3C"/>
    <w:rsid w:val="00A841A1"/>
    <w:rsid w:val="00A85359"/>
    <w:rsid w:val="00A87E14"/>
    <w:rsid w:val="00A956C8"/>
    <w:rsid w:val="00A96011"/>
    <w:rsid w:val="00AA296D"/>
    <w:rsid w:val="00AB2A91"/>
    <w:rsid w:val="00AB431C"/>
    <w:rsid w:val="00AC484A"/>
    <w:rsid w:val="00AC6515"/>
    <w:rsid w:val="00AC7E0D"/>
    <w:rsid w:val="00AD135C"/>
    <w:rsid w:val="00AD30D8"/>
    <w:rsid w:val="00AD3D91"/>
    <w:rsid w:val="00AD46D6"/>
    <w:rsid w:val="00AE6711"/>
    <w:rsid w:val="00AF3085"/>
    <w:rsid w:val="00AF33D6"/>
    <w:rsid w:val="00AF3B46"/>
    <w:rsid w:val="00B02941"/>
    <w:rsid w:val="00B06A7A"/>
    <w:rsid w:val="00B13A24"/>
    <w:rsid w:val="00B165A9"/>
    <w:rsid w:val="00B1773C"/>
    <w:rsid w:val="00B17ED5"/>
    <w:rsid w:val="00B232B1"/>
    <w:rsid w:val="00B24C50"/>
    <w:rsid w:val="00B251F3"/>
    <w:rsid w:val="00B30AF0"/>
    <w:rsid w:val="00B313FD"/>
    <w:rsid w:val="00B32113"/>
    <w:rsid w:val="00B35F76"/>
    <w:rsid w:val="00B40A8E"/>
    <w:rsid w:val="00B40E14"/>
    <w:rsid w:val="00B41285"/>
    <w:rsid w:val="00B4141B"/>
    <w:rsid w:val="00B4191F"/>
    <w:rsid w:val="00B42133"/>
    <w:rsid w:val="00B42212"/>
    <w:rsid w:val="00B43694"/>
    <w:rsid w:val="00B4405E"/>
    <w:rsid w:val="00B454C3"/>
    <w:rsid w:val="00B46040"/>
    <w:rsid w:val="00B47117"/>
    <w:rsid w:val="00B562DC"/>
    <w:rsid w:val="00B56477"/>
    <w:rsid w:val="00B574DD"/>
    <w:rsid w:val="00B61BB5"/>
    <w:rsid w:val="00B639BC"/>
    <w:rsid w:val="00B643D5"/>
    <w:rsid w:val="00B645F3"/>
    <w:rsid w:val="00B647D3"/>
    <w:rsid w:val="00B64BC2"/>
    <w:rsid w:val="00B662DF"/>
    <w:rsid w:val="00B72D63"/>
    <w:rsid w:val="00B736FD"/>
    <w:rsid w:val="00B74779"/>
    <w:rsid w:val="00B774C9"/>
    <w:rsid w:val="00B8229B"/>
    <w:rsid w:val="00B832C8"/>
    <w:rsid w:val="00B83314"/>
    <w:rsid w:val="00B83964"/>
    <w:rsid w:val="00B86DC8"/>
    <w:rsid w:val="00B9138E"/>
    <w:rsid w:val="00B927DA"/>
    <w:rsid w:val="00B94D0F"/>
    <w:rsid w:val="00BA4659"/>
    <w:rsid w:val="00BA483D"/>
    <w:rsid w:val="00BA491B"/>
    <w:rsid w:val="00BA5FCD"/>
    <w:rsid w:val="00BB27A9"/>
    <w:rsid w:val="00BB342D"/>
    <w:rsid w:val="00BB3517"/>
    <w:rsid w:val="00BB4BF8"/>
    <w:rsid w:val="00BB4C0E"/>
    <w:rsid w:val="00BC0000"/>
    <w:rsid w:val="00BC2826"/>
    <w:rsid w:val="00BC3142"/>
    <w:rsid w:val="00BC3271"/>
    <w:rsid w:val="00BC380F"/>
    <w:rsid w:val="00BC52EF"/>
    <w:rsid w:val="00BC5445"/>
    <w:rsid w:val="00BC6A16"/>
    <w:rsid w:val="00BD2799"/>
    <w:rsid w:val="00BD2A74"/>
    <w:rsid w:val="00BD4FFA"/>
    <w:rsid w:val="00BD5FD9"/>
    <w:rsid w:val="00BD67F0"/>
    <w:rsid w:val="00BE04BE"/>
    <w:rsid w:val="00BE2BF1"/>
    <w:rsid w:val="00BE40D5"/>
    <w:rsid w:val="00BE475C"/>
    <w:rsid w:val="00BE5DE7"/>
    <w:rsid w:val="00BE638D"/>
    <w:rsid w:val="00BE679F"/>
    <w:rsid w:val="00BF208C"/>
    <w:rsid w:val="00BF2C52"/>
    <w:rsid w:val="00BF4EB6"/>
    <w:rsid w:val="00BF5A5A"/>
    <w:rsid w:val="00BF5ACA"/>
    <w:rsid w:val="00BF5DC4"/>
    <w:rsid w:val="00BF65A0"/>
    <w:rsid w:val="00BF6DC0"/>
    <w:rsid w:val="00C013E9"/>
    <w:rsid w:val="00C061CA"/>
    <w:rsid w:val="00C15854"/>
    <w:rsid w:val="00C206DF"/>
    <w:rsid w:val="00C2084B"/>
    <w:rsid w:val="00C22555"/>
    <w:rsid w:val="00C22A38"/>
    <w:rsid w:val="00C22D37"/>
    <w:rsid w:val="00C23368"/>
    <w:rsid w:val="00C25517"/>
    <w:rsid w:val="00C26BED"/>
    <w:rsid w:val="00C272B8"/>
    <w:rsid w:val="00C2742C"/>
    <w:rsid w:val="00C302C9"/>
    <w:rsid w:val="00C37B0E"/>
    <w:rsid w:val="00C5050A"/>
    <w:rsid w:val="00C51CA4"/>
    <w:rsid w:val="00C52F14"/>
    <w:rsid w:val="00C5657D"/>
    <w:rsid w:val="00C63F7E"/>
    <w:rsid w:val="00C647E3"/>
    <w:rsid w:val="00C64F23"/>
    <w:rsid w:val="00C67BC6"/>
    <w:rsid w:val="00C71A43"/>
    <w:rsid w:val="00C727BA"/>
    <w:rsid w:val="00C74008"/>
    <w:rsid w:val="00C74ED8"/>
    <w:rsid w:val="00C76EF4"/>
    <w:rsid w:val="00C80737"/>
    <w:rsid w:val="00C8108A"/>
    <w:rsid w:val="00C84BFC"/>
    <w:rsid w:val="00C85DEE"/>
    <w:rsid w:val="00C86008"/>
    <w:rsid w:val="00C87ACE"/>
    <w:rsid w:val="00C915BA"/>
    <w:rsid w:val="00C97459"/>
    <w:rsid w:val="00CA1253"/>
    <w:rsid w:val="00CA249B"/>
    <w:rsid w:val="00CA4569"/>
    <w:rsid w:val="00CA4E23"/>
    <w:rsid w:val="00CB35F0"/>
    <w:rsid w:val="00CB4103"/>
    <w:rsid w:val="00CC306C"/>
    <w:rsid w:val="00CC7AB3"/>
    <w:rsid w:val="00CD43CD"/>
    <w:rsid w:val="00CD54EA"/>
    <w:rsid w:val="00CD5566"/>
    <w:rsid w:val="00CD76D1"/>
    <w:rsid w:val="00CE4C50"/>
    <w:rsid w:val="00CF0B5E"/>
    <w:rsid w:val="00CF1BC0"/>
    <w:rsid w:val="00CF34BD"/>
    <w:rsid w:val="00CF421C"/>
    <w:rsid w:val="00CF5C2A"/>
    <w:rsid w:val="00D005E1"/>
    <w:rsid w:val="00D00B92"/>
    <w:rsid w:val="00D01991"/>
    <w:rsid w:val="00D02790"/>
    <w:rsid w:val="00D072C6"/>
    <w:rsid w:val="00D07505"/>
    <w:rsid w:val="00D10CBE"/>
    <w:rsid w:val="00D134D4"/>
    <w:rsid w:val="00D17361"/>
    <w:rsid w:val="00D22C69"/>
    <w:rsid w:val="00D2391F"/>
    <w:rsid w:val="00D253D7"/>
    <w:rsid w:val="00D25891"/>
    <w:rsid w:val="00D25ACB"/>
    <w:rsid w:val="00D30E37"/>
    <w:rsid w:val="00D34D1B"/>
    <w:rsid w:val="00D37294"/>
    <w:rsid w:val="00D4026C"/>
    <w:rsid w:val="00D459AC"/>
    <w:rsid w:val="00D46A44"/>
    <w:rsid w:val="00D51399"/>
    <w:rsid w:val="00D514FF"/>
    <w:rsid w:val="00D51669"/>
    <w:rsid w:val="00D54245"/>
    <w:rsid w:val="00D54916"/>
    <w:rsid w:val="00D55F45"/>
    <w:rsid w:val="00D63C16"/>
    <w:rsid w:val="00D63FA4"/>
    <w:rsid w:val="00D656E3"/>
    <w:rsid w:val="00D65935"/>
    <w:rsid w:val="00D668FF"/>
    <w:rsid w:val="00D70D75"/>
    <w:rsid w:val="00D71419"/>
    <w:rsid w:val="00D7418D"/>
    <w:rsid w:val="00D83A11"/>
    <w:rsid w:val="00D85FFA"/>
    <w:rsid w:val="00D86947"/>
    <w:rsid w:val="00D9012B"/>
    <w:rsid w:val="00D9206A"/>
    <w:rsid w:val="00D9275C"/>
    <w:rsid w:val="00D92AFF"/>
    <w:rsid w:val="00D92E42"/>
    <w:rsid w:val="00D97541"/>
    <w:rsid w:val="00DA1836"/>
    <w:rsid w:val="00DB4F5B"/>
    <w:rsid w:val="00DB52E3"/>
    <w:rsid w:val="00DC15D4"/>
    <w:rsid w:val="00DC1C32"/>
    <w:rsid w:val="00DC5366"/>
    <w:rsid w:val="00DD53DE"/>
    <w:rsid w:val="00DD583B"/>
    <w:rsid w:val="00DE1600"/>
    <w:rsid w:val="00DE2DA7"/>
    <w:rsid w:val="00DF0E71"/>
    <w:rsid w:val="00DF21E1"/>
    <w:rsid w:val="00DF66F4"/>
    <w:rsid w:val="00DF7BFE"/>
    <w:rsid w:val="00DF7FA7"/>
    <w:rsid w:val="00E0400D"/>
    <w:rsid w:val="00E07727"/>
    <w:rsid w:val="00E1197D"/>
    <w:rsid w:val="00E136CC"/>
    <w:rsid w:val="00E13D84"/>
    <w:rsid w:val="00E14B30"/>
    <w:rsid w:val="00E155F4"/>
    <w:rsid w:val="00E20059"/>
    <w:rsid w:val="00E21AA3"/>
    <w:rsid w:val="00E25F82"/>
    <w:rsid w:val="00E27440"/>
    <w:rsid w:val="00E309EE"/>
    <w:rsid w:val="00E323CF"/>
    <w:rsid w:val="00E33599"/>
    <w:rsid w:val="00E351BF"/>
    <w:rsid w:val="00E3644B"/>
    <w:rsid w:val="00E3693A"/>
    <w:rsid w:val="00E37C14"/>
    <w:rsid w:val="00E428DA"/>
    <w:rsid w:val="00E448B0"/>
    <w:rsid w:val="00E45D6F"/>
    <w:rsid w:val="00E50859"/>
    <w:rsid w:val="00E53C96"/>
    <w:rsid w:val="00E56364"/>
    <w:rsid w:val="00E56403"/>
    <w:rsid w:val="00E571F4"/>
    <w:rsid w:val="00E610D3"/>
    <w:rsid w:val="00E61EA2"/>
    <w:rsid w:val="00E64FA4"/>
    <w:rsid w:val="00E71B58"/>
    <w:rsid w:val="00E73821"/>
    <w:rsid w:val="00E73EB4"/>
    <w:rsid w:val="00E73F09"/>
    <w:rsid w:val="00E74BF1"/>
    <w:rsid w:val="00E776E7"/>
    <w:rsid w:val="00E858AC"/>
    <w:rsid w:val="00E90223"/>
    <w:rsid w:val="00E9022A"/>
    <w:rsid w:val="00E92134"/>
    <w:rsid w:val="00E97147"/>
    <w:rsid w:val="00EA141C"/>
    <w:rsid w:val="00EA29B5"/>
    <w:rsid w:val="00EA338B"/>
    <w:rsid w:val="00EA3FB7"/>
    <w:rsid w:val="00EA60B2"/>
    <w:rsid w:val="00EA7549"/>
    <w:rsid w:val="00EB2E09"/>
    <w:rsid w:val="00EB357A"/>
    <w:rsid w:val="00EB4F76"/>
    <w:rsid w:val="00EC08ED"/>
    <w:rsid w:val="00EC29C5"/>
    <w:rsid w:val="00EC2F36"/>
    <w:rsid w:val="00EC2FAD"/>
    <w:rsid w:val="00EC3F8D"/>
    <w:rsid w:val="00EC75F2"/>
    <w:rsid w:val="00ED0096"/>
    <w:rsid w:val="00ED0374"/>
    <w:rsid w:val="00ED06AD"/>
    <w:rsid w:val="00ED3C15"/>
    <w:rsid w:val="00EE0D02"/>
    <w:rsid w:val="00EE4375"/>
    <w:rsid w:val="00EE4F10"/>
    <w:rsid w:val="00EE581D"/>
    <w:rsid w:val="00EE5B18"/>
    <w:rsid w:val="00EE5DBA"/>
    <w:rsid w:val="00EE60D8"/>
    <w:rsid w:val="00EF0330"/>
    <w:rsid w:val="00EF03B6"/>
    <w:rsid w:val="00EF1E75"/>
    <w:rsid w:val="00EF28C1"/>
    <w:rsid w:val="00EF292B"/>
    <w:rsid w:val="00F01003"/>
    <w:rsid w:val="00F027AD"/>
    <w:rsid w:val="00F02ED6"/>
    <w:rsid w:val="00F02F72"/>
    <w:rsid w:val="00F05864"/>
    <w:rsid w:val="00F06591"/>
    <w:rsid w:val="00F0713F"/>
    <w:rsid w:val="00F077BC"/>
    <w:rsid w:val="00F07A6A"/>
    <w:rsid w:val="00F118A3"/>
    <w:rsid w:val="00F12158"/>
    <w:rsid w:val="00F124A5"/>
    <w:rsid w:val="00F1557E"/>
    <w:rsid w:val="00F164EE"/>
    <w:rsid w:val="00F16B7D"/>
    <w:rsid w:val="00F22B2E"/>
    <w:rsid w:val="00F30099"/>
    <w:rsid w:val="00F30546"/>
    <w:rsid w:val="00F3120A"/>
    <w:rsid w:val="00F31439"/>
    <w:rsid w:val="00F3170C"/>
    <w:rsid w:val="00F3205A"/>
    <w:rsid w:val="00F32BB7"/>
    <w:rsid w:val="00F34FCA"/>
    <w:rsid w:val="00F364DE"/>
    <w:rsid w:val="00F37756"/>
    <w:rsid w:val="00F40EDA"/>
    <w:rsid w:val="00F4135B"/>
    <w:rsid w:val="00F46936"/>
    <w:rsid w:val="00F46DF5"/>
    <w:rsid w:val="00F47221"/>
    <w:rsid w:val="00F51249"/>
    <w:rsid w:val="00F52912"/>
    <w:rsid w:val="00F56115"/>
    <w:rsid w:val="00F60F05"/>
    <w:rsid w:val="00F60F21"/>
    <w:rsid w:val="00F60FD7"/>
    <w:rsid w:val="00F64800"/>
    <w:rsid w:val="00F65282"/>
    <w:rsid w:val="00F663B8"/>
    <w:rsid w:val="00F67335"/>
    <w:rsid w:val="00F72521"/>
    <w:rsid w:val="00F73369"/>
    <w:rsid w:val="00F736EE"/>
    <w:rsid w:val="00F76686"/>
    <w:rsid w:val="00F7705D"/>
    <w:rsid w:val="00F77CAC"/>
    <w:rsid w:val="00F81C80"/>
    <w:rsid w:val="00F851EF"/>
    <w:rsid w:val="00F85ED9"/>
    <w:rsid w:val="00F86E46"/>
    <w:rsid w:val="00F901D2"/>
    <w:rsid w:val="00F9242C"/>
    <w:rsid w:val="00F9269D"/>
    <w:rsid w:val="00F93DDF"/>
    <w:rsid w:val="00F9402F"/>
    <w:rsid w:val="00F95173"/>
    <w:rsid w:val="00F97907"/>
    <w:rsid w:val="00FA36DD"/>
    <w:rsid w:val="00FA62FE"/>
    <w:rsid w:val="00FA724C"/>
    <w:rsid w:val="00FA7809"/>
    <w:rsid w:val="00FA7CB3"/>
    <w:rsid w:val="00FB205A"/>
    <w:rsid w:val="00FB2085"/>
    <w:rsid w:val="00FB2963"/>
    <w:rsid w:val="00FB77CF"/>
    <w:rsid w:val="00FD21CD"/>
    <w:rsid w:val="00FD62DA"/>
    <w:rsid w:val="00FE0601"/>
    <w:rsid w:val="00FE13BD"/>
    <w:rsid w:val="00FE172C"/>
    <w:rsid w:val="00FE26F5"/>
    <w:rsid w:val="00FE294D"/>
    <w:rsid w:val="00FE2E18"/>
    <w:rsid w:val="00FE4657"/>
    <w:rsid w:val="00FE673F"/>
    <w:rsid w:val="00FF0634"/>
    <w:rsid w:val="00FF0883"/>
    <w:rsid w:val="00FF1655"/>
    <w:rsid w:val="00FF205F"/>
    <w:rsid w:val="00FF4547"/>
    <w:rsid w:val="00FF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02D03"/>
  <w15:chartTrackingRefBased/>
  <w15:docId w15:val="{D0CAC129-89B7-43FB-B44F-7758638C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5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E1FF4E-015E-45D5-A064-CC7AB9ADF3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5292</TotalTime>
  <Pages>4</Pages>
  <Words>971</Words>
  <Characters>5540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Тарханова Людмила Александровна</cp:lastModifiedBy>
  <cp:revision>108</cp:revision>
  <cp:lastPrinted>2023-04-28T11:38:00Z</cp:lastPrinted>
  <dcterms:created xsi:type="dcterms:W3CDTF">2024-12-16T08:08:00Z</dcterms:created>
  <dcterms:modified xsi:type="dcterms:W3CDTF">2026-07-01T10:35:00Z</dcterms:modified>
</cp:coreProperties>
</file>