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63"/>
        <w:gridCol w:w="363"/>
        <w:gridCol w:w="567"/>
        <w:gridCol w:w="1207"/>
        <w:gridCol w:w="635"/>
        <w:gridCol w:w="1418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572A94E9" w:rsidR="00A00589" w:rsidRPr="00E428DA" w:rsidRDefault="00484D54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Стратегия коммуникаций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22C3EAC1" w:rsidR="00A00589" w:rsidRPr="00E428DA" w:rsidRDefault="001E7B40" w:rsidP="001E7B4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3062D6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4</w:t>
            </w:r>
            <w:r w:rsidR="006112D8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 w:rsidR="00EC141F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3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3062D6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4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2DAAEC4D" w:rsidR="00A00589" w:rsidRPr="00E428DA" w:rsidRDefault="00980F5E" w:rsidP="00B60CE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6112D8">
              <w:rPr>
                <w:rFonts w:ascii="Times New Roman" w:hAnsi="Times New Roman" w:cs="Times New Roman"/>
              </w:rPr>
              <w:t xml:space="preserve"> </w:t>
            </w:r>
            <w:r w:rsidR="006F445E">
              <w:rPr>
                <w:rFonts w:ascii="Times New Roman" w:hAnsi="Times New Roman" w:cs="Times New Roman"/>
              </w:rPr>
              <w:t xml:space="preserve"> с ДОТ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3130D8D3" w:rsidR="00A00589" w:rsidRPr="00E428DA" w:rsidRDefault="001E7B40" w:rsidP="00FC69A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FC69A3">
              <w:rPr>
                <w:rFonts w:ascii="Times New Roman" w:hAnsi="Times New Roman" w:cs="Times New Roman"/>
              </w:rPr>
              <w:t>7</w:t>
            </w:r>
            <w:r w:rsidR="006112D8">
              <w:rPr>
                <w:rFonts w:ascii="Times New Roman" w:hAnsi="Times New Roman" w:cs="Times New Roman"/>
              </w:rPr>
              <w:t xml:space="preserve"> слушател</w:t>
            </w:r>
            <w:r w:rsidR="0028185B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71768403" w:rsidR="00A96011" w:rsidRPr="00320284" w:rsidRDefault="00A96011" w:rsidP="001E7B4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E676F2" w:rsidRPr="00E676F2" w14:paraId="35EA9C41" w14:textId="77777777" w:rsidTr="00240829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E676F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E676F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Баллы по шкале</w:t>
            </w:r>
            <w:r w:rsidR="007725FA"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/кол-во оценок</w:t>
            </w: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E676F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E676F2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240829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557827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E1F9FD8" w14:textId="6E98BFDB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E43F9A8" w14:textId="7F1C42EC" w:rsidR="00967C49" w:rsidRPr="00E428DA" w:rsidRDefault="002449B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0CD9A37" w14:textId="6219A1EE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A2174F" w14:textId="25BB12F1" w:rsidR="00967C49" w:rsidRPr="00E428DA" w:rsidRDefault="00557827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5764F7C2" w14:textId="0FD55B42" w:rsidR="00967C49" w:rsidRPr="00E428DA" w:rsidRDefault="00557827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781A0F2" w14:textId="27A4006A" w:rsidR="00967C49" w:rsidRPr="00E428DA" w:rsidRDefault="00E36955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3084B18" w14:textId="4B9F953C" w:rsidR="00967C49" w:rsidRPr="00E428DA" w:rsidRDefault="00DA2F8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74BD3DCB" w:rsidR="00967C49" w:rsidRPr="00360C20" w:rsidRDefault="00DA2F8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63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6D217987" w:rsidR="00967C49" w:rsidRPr="00360C20" w:rsidRDefault="00C04BCE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064F02DE" w:rsidR="00967C49" w:rsidRPr="00E428DA" w:rsidRDefault="00D37813" w:rsidP="0087000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4967F6A4" w:rsidR="00BE40D5" w:rsidRPr="00FF56E3" w:rsidRDefault="002748BE" w:rsidP="00C20EE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8,6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60516393" w14:textId="77777777" w:rsidR="00745F8B" w:rsidRDefault="00745F8B" w:rsidP="001E598B">
            <w:pPr>
              <w:jc w:val="both"/>
              <w:rPr>
                <w:rFonts w:ascii="Times New Roman" w:hAnsi="Times New Roman" w:cs="Times New Roman"/>
                <w:color w:val="FF0000"/>
                <w:spacing w:val="-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 чел (85,2 %)</w:t>
            </w:r>
            <w:r w:rsidR="00C6375C" w:rsidRPr="00C637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B0A07" w:rsidRPr="00C637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обозначили, что программа полезна и актуальна, так как она помогает развивать важные коммуникативные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компетенции</w:t>
            </w:r>
            <w:r w:rsidR="004B0A07" w:rsidRPr="00C637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, необходимые как в работе с гражданами, коллегами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, так и на бытовом уровне</w:t>
            </w:r>
            <w:r w:rsidR="004B0A07" w:rsidRPr="00C637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.</w:t>
            </w:r>
            <w:r w:rsidR="00535DC8" w:rsidRPr="004C4229">
              <w:rPr>
                <w:rFonts w:ascii="Times New Roman" w:hAnsi="Times New Roman" w:cs="Times New Roman"/>
                <w:color w:val="FF0000"/>
                <w:spacing w:val="-5"/>
                <w:sz w:val="24"/>
                <w:szCs w:val="24"/>
              </w:rPr>
              <w:t xml:space="preserve"> </w:t>
            </w:r>
          </w:p>
          <w:p w14:paraId="29DAE5F8" w14:textId="7C180BD6" w:rsidR="00FC46C3" w:rsidRPr="00FC46C3" w:rsidRDefault="00EF3F7D" w:rsidP="00F245F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Наиболее актуальной, слушатели считают тему «Стратегия поведения в конфликтных ситуациях» - </w:t>
            </w:r>
            <w:r w:rsidR="00F245F7" w:rsidRPr="00FC46C3">
              <w:rPr>
                <w:rFonts w:ascii="Times New Roman" w:hAnsi="Times New Roman" w:cs="Times New Roman"/>
              </w:rPr>
              <w:t>10 чел (</w:t>
            </w:r>
            <w:r>
              <w:rPr>
                <w:rFonts w:ascii="Times New Roman" w:hAnsi="Times New Roman" w:cs="Times New Roman"/>
              </w:rPr>
              <w:t>40</w:t>
            </w:r>
            <w:r w:rsidR="00F245F7" w:rsidRPr="00FC46C3">
              <w:rPr>
                <w:rFonts w:ascii="Times New Roman" w:hAnsi="Times New Roman" w:cs="Times New Roman"/>
              </w:rPr>
              <w:t xml:space="preserve"> %), </w:t>
            </w:r>
            <w:r w:rsidR="00590B10">
              <w:rPr>
                <w:rFonts w:ascii="Times New Roman" w:hAnsi="Times New Roman" w:cs="Times New Roman"/>
              </w:rPr>
              <w:t>объясняя это тем, что часто сталкиваются с инцидентами во время приема граждан</w:t>
            </w:r>
            <w:r w:rsidR="00FC46C3" w:rsidRPr="00FC46C3">
              <w:rPr>
                <w:rFonts w:ascii="Times New Roman" w:hAnsi="Times New Roman" w:cs="Times New Roman"/>
              </w:rPr>
              <w:t>.</w:t>
            </w:r>
          </w:p>
          <w:p w14:paraId="6F5200E9" w14:textId="77777777" w:rsidR="00514073" w:rsidRDefault="00590B10" w:rsidP="007605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 втором месте по актуальности стоит тема по организации эффективных коммуникаций 6 чел (22 %)</w:t>
            </w:r>
            <w:r w:rsidR="00EA15B9">
              <w:rPr>
                <w:rFonts w:ascii="Times New Roman" w:hAnsi="Times New Roman" w:cs="Times New Roman"/>
              </w:rPr>
              <w:t>, так как слушатели отмечают, что чаще всего люди не слышат других и не могут доходчиво донести свои мысли</w:t>
            </w:r>
            <w:r w:rsidR="00FE6259">
              <w:rPr>
                <w:rFonts w:ascii="Times New Roman" w:hAnsi="Times New Roman" w:cs="Times New Roman"/>
              </w:rPr>
              <w:t>.</w:t>
            </w:r>
          </w:p>
          <w:p w14:paraId="2F5B6320" w14:textId="670C7535" w:rsidR="00745BCC" w:rsidRDefault="00514073" w:rsidP="007605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Кроме того</w:t>
            </w:r>
            <w:r w:rsidR="00902862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одинаково актуальными для 6 чел (22 %) вопросы аргументации и публичных выступлений. Мене актуальной была тема о переговорах. Высокая доля ответов 10 чел (40 %) также обозначили, что все было актуально и нельзя выделить отдельно что-то конкретное.</w:t>
            </w:r>
          </w:p>
          <w:p w14:paraId="506D86A9" w14:textId="399CE89B" w:rsidR="0076053C" w:rsidRDefault="00745BCC" w:rsidP="007605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чел (32 %) обозначили, что пришло понимание как ведут себя люди в конфликтных ситуациях и каким образом необходимо решать их, взаимодействовать с оппонентом</w:t>
            </w:r>
            <w:r w:rsidR="004B7818">
              <w:rPr>
                <w:rFonts w:ascii="Times New Roman" w:hAnsi="Times New Roman" w:cs="Times New Roman"/>
              </w:rPr>
              <w:t>, научились выстраивать стратегию взаимодействия с гражданами</w:t>
            </w:r>
            <w:r>
              <w:rPr>
                <w:rFonts w:ascii="Times New Roman" w:hAnsi="Times New Roman" w:cs="Times New Roman"/>
              </w:rPr>
              <w:t xml:space="preserve">. </w:t>
            </w:r>
          </w:p>
          <w:p w14:paraId="53945939" w14:textId="4595BD49" w:rsidR="004B7818" w:rsidRDefault="004B7818" w:rsidP="007605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7 чел (27%) отметили, что научились работать с возражениями, аргументировано выстраивать общение по сложным вопросам;</w:t>
            </w:r>
          </w:p>
          <w:p w14:paraId="1C8B7948" w14:textId="136DBA55" w:rsidR="004B7818" w:rsidRDefault="004B7818" w:rsidP="007605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чел (18 %) указали, что понял</w:t>
            </w:r>
            <w:r w:rsidR="007C3000">
              <w:rPr>
                <w:rFonts w:ascii="Times New Roman" w:hAnsi="Times New Roman" w:cs="Times New Roman"/>
              </w:rPr>
              <w:t>и как готовиться к публичным вы</w:t>
            </w:r>
            <w:r>
              <w:rPr>
                <w:rFonts w:ascii="Times New Roman" w:hAnsi="Times New Roman" w:cs="Times New Roman"/>
              </w:rPr>
              <w:t>ступлениям.</w:t>
            </w:r>
          </w:p>
          <w:p w14:paraId="272F3495" w14:textId="31E7AB9F" w:rsidR="007C3000" w:rsidRDefault="007C3000" w:rsidP="007605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чел (27 %) обозначили, что для них все было ново.</w:t>
            </w:r>
          </w:p>
          <w:p w14:paraId="1FAFBD8B" w14:textId="693EEC35" w:rsidR="00E35C39" w:rsidRDefault="00E35C39" w:rsidP="007605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Кроме того, все слушатели обозначили, что после обучения был достигнут желаемый эффект.</w:t>
            </w:r>
          </w:p>
          <w:p w14:paraId="2DF89614" w14:textId="1ECB4830" w:rsidR="00E35C39" w:rsidRDefault="00E35C39" w:rsidP="007605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чел также отметили, что в программе больше нужно сосредотачиваться на специфике деятельности госслужащих, а не на коммерческих примерах, 1 чел указал, что в его деятельности не нужно владеть ораторских искусством, но это единичный ответ, в основном слушатели отметили, что все темы нужны в программе.</w:t>
            </w:r>
          </w:p>
          <w:p w14:paraId="2AA521C5" w14:textId="53576B5B" w:rsidR="00E136CC" w:rsidRPr="004C4229" w:rsidRDefault="00F30C18" w:rsidP="00F30C1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F30C18">
              <w:rPr>
                <w:rFonts w:ascii="Times New Roman" w:hAnsi="Times New Roman" w:cs="Times New Roman"/>
              </w:rPr>
              <w:t>Таким образом, основная часть слушателей полностью удовлетворены программой.</w:t>
            </w:r>
            <w:r w:rsidR="00FB1BAC" w:rsidRPr="00F30C18">
              <w:rPr>
                <w:rFonts w:ascii="Times New Roman" w:hAnsi="Times New Roman" w:cs="Times New Roman"/>
                <w:spacing w:val="-5"/>
              </w:rPr>
              <w:t xml:space="preserve"> </w:t>
            </w:r>
          </w:p>
        </w:tc>
      </w:tr>
      <w:tr w:rsidR="00240829" w:rsidRPr="00E428DA" w14:paraId="3D851003" w14:textId="77777777" w:rsidTr="00934C7F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7CAAC" w:themeFill="accent2" w:themeFillTint="66"/>
            <w:vAlign w:val="center"/>
          </w:tcPr>
          <w:p w14:paraId="1E7AC65A" w14:textId="408B1899" w:rsidR="007725FA" w:rsidRPr="00E428DA" w:rsidRDefault="00934C7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2822616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6DA168C7" w:rsidR="007725FA" w:rsidRPr="008C2286" w:rsidRDefault="008C228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228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7E22F386" w14:textId="7D287D58" w:rsidR="007725FA" w:rsidRPr="008C2286" w:rsidRDefault="00934C7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1DE55152" w14:textId="7D2646AB" w:rsidR="007725FA" w:rsidRPr="008C2286" w:rsidRDefault="001A22C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228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16D712A" w14:textId="32BA0D83" w:rsidR="007725FA" w:rsidRPr="008C2286" w:rsidRDefault="005B4C6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C228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2A265769" w:rsidR="007725FA" w:rsidRPr="008C2286" w:rsidRDefault="00934C7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3DC9DAE5" w:rsidR="006112D8" w:rsidRPr="008C2286" w:rsidRDefault="00934C7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1D1923DA" w:rsidR="007725FA" w:rsidRPr="00621A55" w:rsidRDefault="00A40C9D" w:rsidP="00934C7F">
            <w:pPr>
              <w:spacing w:line="276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660AF9">
              <w:rPr>
                <w:rFonts w:ascii="Times New Roman" w:hAnsi="Times New Roman" w:cs="Times New Roman"/>
              </w:rPr>
              <w:t>1</w:t>
            </w:r>
            <w:r w:rsidR="00934C7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7E6E9E72" w14:textId="5EB544BA" w:rsidR="007725FA" w:rsidRPr="00E428DA" w:rsidRDefault="002748BE" w:rsidP="004C422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8,9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257AD674" w14:textId="42F07BF4" w:rsidR="00376C79" w:rsidRPr="00884D87" w:rsidRDefault="0035712B" w:rsidP="0035712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24 чел </w:t>
            </w:r>
            <w:r w:rsidR="00E615E5">
              <w:rPr>
                <w:rFonts w:ascii="Times New Roman" w:hAnsi="Times New Roman" w:cs="Times New Roman"/>
              </w:rPr>
              <w:t>считают</w:t>
            </w:r>
            <w:r w:rsidR="00CC711F" w:rsidRPr="008B3AC6">
              <w:rPr>
                <w:rFonts w:ascii="Times New Roman" w:hAnsi="Times New Roman" w:cs="Times New Roman"/>
              </w:rPr>
              <w:t>,</w:t>
            </w:r>
            <w:r w:rsidR="00D62775" w:rsidRPr="008B3AC6">
              <w:rPr>
                <w:rFonts w:ascii="Times New Roman" w:hAnsi="Times New Roman" w:cs="Times New Roman"/>
              </w:rPr>
              <w:t xml:space="preserve"> что программа </w:t>
            </w:r>
            <w:r w:rsidR="00CC711F" w:rsidRPr="008B3AC6">
              <w:rPr>
                <w:rFonts w:ascii="Times New Roman" w:hAnsi="Times New Roman" w:cs="Times New Roman"/>
              </w:rPr>
              <w:t xml:space="preserve">включает оптимальное </w:t>
            </w:r>
            <w:r w:rsidR="001B4A4A" w:rsidRPr="008B3AC6">
              <w:rPr>
                <w:rFonts w:ascii="Times New Roman" w:hAnsi="Times New Roman" w:cs="Times New Roman"/>
              </w:rPr>
              <w:t xml:space="preserve">количество практических занятий, </w:t>
            </w:r>
            <w:r w:rsidR="0005448F">
              <w:rPr>
                <w:rFonts w:ascii="Times New Roman" w:hAnsi="Times New Roman" w:cs="Times New Roman"/>
              </w:rPr>
              <w:t>благодаря практико-ориентированным занятиям они смогут применять полученные знания в профессиональной деятельности</w:t>
            </w:r>
            <w:r w:rsidR="00983957" w:rsidRPr="008B3AC6">
              <w:rPr>
                <w:rFonts w:ascii="Times New Roman" w:hAnsi="Times New Roman" w:cs="Times New Roman"/>
              </w:rPr>
              <w:t>.</w:t>
            </w:r>
            <w:r w:rsidR="0005448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 чел отметили, что недостаточно практических заданий и упражнений, особенно тех, которые учитывают специфику госслужбы</w:t>
            </w:r>
            <w:r w:rsidR="00376C79">
              <w:rPr>
                <w:rFonts w:ascii="Times New Roman" w:hAnsi="Times New Roman" w:cs="Times New Roman"/>
              </w:rPr>
              <w:t xml:space="preserve"> и обозначили, что необходимо больше практики по аргументации, которую необходимо применять оратору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="00376C79">
              <w:rPr>
                <w:rFonts w:ascii="Times New Roman" w:hAnsi="Times New Roman" w:cs="Times New Roman"/>
              </w:rPr>
              <w:t>2 чел обозначили, что неплохо доба</w:t>
            </w:r>
            <w:r w:rsidR="00884D87">
              <w:rPr>
                <w:rFonts w:ascii="Times New Roman" w:hAnsi="Times New Roman" w:cs="Times New Roman"/>
              </w:rPr>
              <w:t>вить практикум по техникам речи, 1 чел обозначил, что необходима преемственность в занятиях и по возможности убрать дублирование информации при ее представлении</w:t>
            </w:r>
          </w:p>
          <w:p w14:paraId="74C17A7D" w14:textId="6C697A04" w:rsidR="007725FA" w:rsidRPr="00470A08" w:rsidRDefault="00D81FC2" w:rsidP="0035712B">
            <w:pPr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  <w:r>
              <w:rPr>
                <w:rFonts w:ascii="Times New Roman" w:hAnsi="Times New Roman" w:cs="Times New Roman"/>
              </w:rPr>
              <w:t>Практические занятия помогли понять и освоить новые инструменты и техники выстраивания эффективных коммуникаций.</w:t>
            </w:r>
            <w:r w:rsidR="00BE337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40829" w:rsidRPr="00E428DA" w14:paraId="2AC153A1" w14:textId="77777777" w:rsidTr="00522CDD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34C40DA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A80FBA" w14:textId="58942FA1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22703481" w14:textId="4FA93078" w:rsidR="007725FA" w:rsidRPr="00E428DA" w:rsidRDefault="00522CD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459AFBD9" w14:textId="77CA2B88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5BC9C81" w14:textId="77CFE926" w:rsidR="007725FA" w:rsidRPr="00E428DA" w:rsidRDefault="00522CD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0FCCF78E" w14:textId="4F17A6BC" w:rsidR="007725FA" w:rsidRPr="00285F4F" w:rsidRDefault="00121D8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31907092" w:rsidR="007725FA" w:rsidRPr="00285F4F" w:rsidRDefault="00346C4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2528EA53" w:rsidR="007725FA" w:rsidRPr="00285F4F" w:rsidRDefault="00285F4F" w:rsidP="006A2A9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85F4F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82ABF2E" w14:textId="2EFB1D62" w:rsidR="007725FA" w:rsidRPr="00E428DA" w:rsidRDefault="0035633F" w:rsidP="001554C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1554C1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7AF52CB7" w14:textId="35435D01" w:rsidR="00E136CC" w:rsidRPr="006654A6" w:rsidRDefault="002E64C9" w:rsidP="002E64C9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Большая часть</w:t>
            </w:r>
            <w:r w:rsidR="00C9447B" w:rsidRPr="006654A6">
              <w:rPr>
                <w:rFonts w:ascii="Times New Roman" w:hAnsi="Times New Roman" w:cs="Times New Roman"/>
              </w:rPr>
              <w:t xml:space="preserve"> участник</w:t>
            </w:r>
            <w:r>
              <w:rPr>
                <w:rFonts w:ascii="Times New Roman" w:hAnsi="Times New Roman" w:cs="Times New Roman"/>
              </w:rPr>
              <w:t>ов</w:t>
            </w:r>
            <w:r w:rsidR="00C9447B" w:rsidRPr="006654A6">
              <w:rPr>
                <w:rFonts w:ascii="Times New Roman" w:hAnsi="Times New Roman" w:cs="Times New Roman"/>
              </w:rPr>
              <w:t xml:space="preserve"> на высоком уровне оценили доступность материалов </w:t>
            </w:r>
            <w:r>
              <w:rPr>
                <w:rFonts w:ascii="Times New Roman" w:hAnsi="Times New Roman" w:cs="Times New Roman"/>
              </w:rPr>
              <w:t>и информации, обозначив, что в занятиях сохранялась логическая последовательность</w:t>
            </w:r>
            <w:r w:rsidR="00C9447B" w:rsidRPr="006654A6">
              <w:rPr>
                <w:rFonts w:ascii="Times New Roman" w:hAnsi="Times New Roman" w:cs="Times New Roman"/>
                <w:spacing w:val="-5"/>
              </w:rPr>
              <w:t>.</w:t>
            </w:r>
            <w:r w:rsidR="000A7735" w:rsidRPr="006654A6">
              <w:rPr>
                <w:rFonts w:ascii="Times New Roman" w:hAnsi="Times New Roman" w:cs="Times New Roman"/>
              </w:rPr>
              <w:t xml:space="preserve"> </w:t>
            </w:r>
            <w:r w:rsidR="006654A6" w:rsidRPr="006654A6">
              <w:rPr>
                <w:rFonts w:ascii="Times New Roman" w:hAnsi="Times New Roman" w:cs="Times New Roman"/>
                <w:spacing w:val="-5"/>
              </w:rPr>
              <w:t xml:space="preserve">Участники отмечают, что </w:t>
            </w:r>
            <w:r w:rsidR="004377D3">
              <w:rPr>
                <w:rFonts w:ascii="Times New Roman" w:hAnsi="Times New Roman" w:cs="Times New Roman"/>
                <w:spacing w:val="-5"/>
              </w:rPr>
              <w:t>преподаватели используют простой и понятный язык, визуальный материал качественный и доступный</w:t>
            </w:r>
            <w:r w:rsidR="00E47BF1" w:rsidRPr="006654A6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Почти все слушатели обозначили, что могли задать вопросы и получить на них расширенные и полные ответы. </w:t>
            </w:r>
          </w:p>
        </w:tc>
      </w:tr>
      <w:tr w:rsidR="00240829" w:rsidRPr="00E428DA" w14:paraId="6192217B" w14:textId="77777777" w:rsidTr="009A58B3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55B217BC" w14:textId="542B4B2F" w:rsidR="007725FA" w:rsidRPr="00E428DA" w:rsidRDefault="007725FA" w:rsidP="004C42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4C4229"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63EA10C" w14:textId="1873B1D9" w:rsidR="007725FA" w:rsidRPr="00E12EE7" w:rsidRDefault="009A58B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4BB50BD2" w14:textId="7EBB3256" w:rsidR="007725FA" w:rsidRPr="00574747" w:rsidRDefault="00574747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67F9B531" w:rsidR="007725FA" w:rsidRPr="00E428DA" w:rsidRDefault="00574747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E45C907" w14:textId="21EF9F31" w:rsidR="007725FA" w:rsidRPr="00E428DA" w:rsidRDefault="006F162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63E0469" w14:textId="30A3557F" w:rsidR="007725FA" w:rsidRPr="00574747" w:rsidRDefault="00574747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3BF515" w14:textId="12D234F6" w:rsidR="007725FA" w:rsidRPr="00B75BD3" w:rsidRDefault="00B75BD3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354EDA44" w:rsidR="007725FA" w:rsidRPr="00B75BD3" w:rsidRDefault="00B75BD3" w:rsidP="006F162F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C9E083D" w14:textId="75662674" w:rsidR="007725FA" w:rsidRPr="00E428DA" w:rsidRDefault="00CD6AD2" w:rsidP="001554C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1554C1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45AEE4F3" w14:textId="26072CC9" w:rsidR="00E136CC" w:rsidRPr="005D11C3" w:rsidRDefault="00E12EE7" w:rsidP="00644227">
            <w:pPr>
              <w:jc w:val="both"/>
              <w:rPr>
                <w:rFonts w:ascii="Times New Roman" w:hAnsi="Times New Roman" w:cs="Times New Roman"/>
              </w:rPr>
            </w:pPr>
            <w:r w:rsidRPr="005D11C3">
              <w:rPr>
                <w:rFonts w:ascii="Times New Roman" w:hAnsi="Times New Roman" w:cs="Times New Roman"/>
              </w:rPr>
              <w:t>Большая часть слушателей обозначили, что взаимодействие с КУ было комфортным: все на высшем уровне, куратор всегда на связи, все было доступным</w:t>
            </w:r>
            <w:r w:rsidR="0015216A" w:rsidRPr="005D11C3">
              <w:rPr>
                <w:rFonts w:ascii="Times New Roman" w:hAnsi="Times New Roman" w:cs="Times New Roman"/>
              </w:rPr>
              <w:t>, доброжелательная атмосфера</w:t>
            </w:r>
            <w:r w:rsidRPr="005D11C3">
              <w:rPr>
                <w:rFonts w:ascii="Times New Roman" w:hAnsi="Times New Roman" w:cs="Times New Roman"/>
              </w:rPr>
              <w:t xml:space="preserve">. Однако есть ряд единичных замечаний:  </w:t>
            </w:r>
            <w:r w:rsidR="00644227" w:rsidRPr="005D11C3">
              <w:rPr>
                <w:rFonts w:ascii="Times New Roman" w:hAnsi="Times New Roman" w:cs="Times New Roman"/>
              </w:rPr>
              <w:t xml:space="preserve">очное обучение предпочтительно. </w:t>
            </w:r>
          </w:p>
        </w:tc>
      </w:tr>
      <w:tr w:rsidR="00240829" w:rsidRPr="00E428DA" w14:paraId="790F7418" w14:textId="77777777" w:rsidTr="0029054E">
        <w:trPr>
          <w:trHeight w:val="681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Вовлеченность в образовательный процесс</w:t>
            </w:r>
          </w:p>
        </w:tc>
        <w:tc>
          <w:tcPr>
            <w:tcW w:w="3828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842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shd w:val="clear" w:color="auto" w:fill="auto"/>
          </w:tcPr>
          <w:p w14:paraId="7404D940" w14:textId="32373F01" w:rsidR="00927895" w:rsidRPr="005D11C3" w:rsidRDefault="002A5F11" w:rsidP="004612B6">
            <w:pPr>
              <w:jc w:val="both"/>
              <w:rPr>
                <w:rFonts w:ascii="Times New Roman" w:hAnsi="Times New Roman" w:cs="Times New Roman"/>
              </w:rPr>
            </w:pPr>
            <w:r w:rsidRPr="005D11C3">
              <w:rPr>
                <w:rFonts w:ascii="Times New Roman" w:hAnsi="Times New Roman" w:cs="Times New Roman"/>
              </w:rPr>
              <w:t>Практически в</w:t>
            </w:r>
            <w:r w:rsidR="009F0EA8" w:rsidRPr="005D11C3">
              <w:rPr>
                <w:rFonts w:ascii="Times New Roman" w:hAnsi="Times New Roman" w:cs="Times New Roman"/>
              </w:rPr>
              <w:t xml:space="preserve">се </w:t>
            </w:r>
            <w:r w:rsidR="007F5BF6" w:rsidRPr="005D11C3">
              <w:rPr>
                <w:rFonts w:ascii="Times New Roman" w:hAnsi="Times New Roman" w:cs="Times New Roman"/>
              </w:rPr>
              <w:t>слушател</w:t>
            </w:r>
            <w:r w:rsidR="009F0EA8" w:rsidRPr="005D11C3">
              <w:rPr>
                <w:rFonts w:ascii="Times New Roman" w:hAnsi="Times New Roman" w:cs="Times New Roman"/>
              </w:rPr>
              <w:t>и</w:t>
            </w:r>
            <w:r w:rsidR="007F5BF6" w:rsidRPr="005D11C3">
              <w:rPr>
                <w:rFonts w:ascii="Times New Roman" w:hAnsi="Times New Roman" w:cs="Times New Roman"/>
              </w:rPr>
              <w:t xml:space="preserve"> отметили высокий уровень вовлеченности и интерес</w:t>
            </w:r>
            <w:r w:rsidR="009F0EA8" w:rsidRPr="005D11C3">
              <w:rPr>
                <w:rFonts w:ascii="Times New Roman" w:hAnsi="Times New Roman" w:cs="Times New Roman"/>
              </w:rPr>
              <w:t>, полное погружение в образовательный процесс</w:t>
            </w:r>
            <w:r w:rsidR="007F5BF6" w:rsidRPr="005D11C3">
              <w:rPr>
                <w:rFonts w:ascii="Times New Roman" w:hAnsi="Times New Roman" w:cs="Times New Roman"/>
              </w:rPr>
              <w:t>.</w:t>
            </w:r>
            <w:r w:rsidR="007F6BBA" w:rsidRPr="005D11C3">
              <w:rPr>
                <w:rFonts w:ascii="Times New Roman" w:hAnsi="Times New Roman" w:cs="Times New Roman"/>
              </w:rPr>
              <w:t xml:space="preserve"> </w:t>
            </w:r>
            <w:r w:rsidRPr="005D11C3">
              <w:rPr>
                <w:rFonts w:ascii="Times New Roman" w:hAnsi="Times New Roman" w:cs="Times New Roman"/>
              </w:rPr>
              <w:t>1</w:t>
            </w:r>
            <w:r w:rsidR="00DC7BE3" w:rsidRPr="005D11C3">
              <w:rPr>
                <w:rFonts w:ascii="Times New Roman" w:hAnsi="Times New Roman" w:cs="Times New Roman"/>
              </w:rPr>
              <w:t xml:space="preserve"> чел. (</w:t>
            </w:r>
            <w:r w:rsidRPr="005D11C3">
              <w:rPr>
                <w:rFonts w:ascii="Times New Roman" w:hAnsi="Times New Roman" w:cs="Times New Roman"/>
              </w:rPr>
              <w:t>5,9</w:t>
            </w:r>
            <w:r w:rsidR="00DC7BE3" w:rsidRPr="005D11C3">
              <w:rPr>
                <w:rFonts w:ascii="Times New Roman" w:hAnsi="Times New Roman" w:cs="Times New Roman"/>
              </w:rPr>
              <w:t xml:space="preserve"> %)</w:t>
            </w:r>
            <w:r w:rsidR="00B126C3" w:rsidRPr="005D11C3">
              <w:rPr>
                <w:rFonts w:ascii="Times New Roman" w:hAnsi="Times New Roman" w:cs="Times New Roman"/>
              </w:rPr>
              <w:t xml:space="preserve"> сообщил, что </w:t>
            </w:r>
            <w:r w:rsidRPr="005D11C3">
              <w:rPr>
                <w:rFonts w:ascii="Times New Roman" w:hAnsi="Times New Roman" w:cs="Times New Roman"/>
              </w:rPr>
              <w:t xml:space="preserve">что была некая </w:t>
            </w:r>
            <w:r w:rsidR="0013791F" w:rsidRPr="005D11C3">
              <w:rPr>
                <w:rFonts w:ascii="Times New Roman" w:hAnsi="Times New Roman" w:cs="Times New Roman"/>
              </w:rPr>
              <w:t>отстраненность,</w:t>
            </w:r>
            <w:r w:rsidRPr="005D11C3">
              <w:rPr>
                <w:rFonts w:ascii="Times New Roman" w:hAnsi="Times New Roman" w:cs="Times New Roman"/>
              </w:rPr>
              <w:t xml:space="preserve"> </w:t>
            </w:r>
            <w:r w:rsidR="001E248A" w:rsidRPr="005D11C3">
              <w:rPr>
                <w:rFonts w:ascii="Times New Roman" w:hAnsi="Times New Roman" w:cs="Times New Roman"/>
              </w:rPr>
              <w:t>когда рассматривались вопросы, не применимые</w:t>
            </w:r>
            <w:r w:rsidR="008C4982" w:rsidRPr="005D11C3">
              <w:rPr>
                <w:rFonts w:ascii="Times New Roman" w:hAnsi="Times New Roman" w:cs="Times New Roman"/>
              </w:rPr>
              <w:t xml:space="preserve"> к государственной гражданской службе</w:t>
            </w:r>
            <w:r w:rsidRPr="005D11C3">
              <w:rPr>
                <w:rFonts w:ascii="Times New Roman" w:hAnsi="Times New Roman" w:cs="Times New Roman"/>
              </w:rPr>
              <w:t xml:space="preserve">. Большая часть слушателей отметили, что ничего не нужно делать для повышения вовлеченности, так как они сохраняли максимальный интерес на протяжении всей программы. </w:t>
            </w:r>
            <w:r w:rsidR="00AC79FC" w:rsidRPr="005D11C3">
              <w:rPr>
                <w:rFonts w:ascii="Times New Roman" w:hAnsi="Times New Roman" w:cs="Times New Roman"/>
              </w:rPr>
              <w:t xml:space="preserve">Однако, были высказаны некоторые пожелания: </w:t>
            </w:r>
            <w:r w:rsidR="0013791F" w:rsidRPr="005D11C3">
              <w:rPr>
                <w:rFonts w:ascii="Times New Roman" w:hAnsi="Times New Roman" w:cs="Times New Roman"/>
              </w:rPr>
              <w:t>больше ориентироваться на проблемы и задачи для государственной службы</w:t>
            </w:r>
            <w:r w:rsidR="00AC79FC" w:rsidRPr="005D11C3">
              <w:rPr>
                <w:rFonts w:ascii="Times New Roman" w:hAnsi="Times New Roman" w:cs="Times New Roman"/>
              </w:rPr>
              <w:t xml:space="preserve"> (3 чел), </w:t>
            </w:r>
            <w:r w:rsidR="00D3797B" w:rsidRPr="005D11C3">
              <w:rPr>
                <w:rFonts w:ascii="Times New Roman" w:hAnsi="Times New Roman" w:cs="Times New Roman"/>
              </w:rPr>
              <w:t>работа в малых группах</w:t>
            </w:r>
            <w:r w:rsidR="00AC79FC" w:rsidRPr="005D11C3">
              <w:rPr>
                <w:rFonts w:ascii="Times New Roman" w:hAnsi="Times New Roman" w:cs="Times New Roman"/>
              </w:rPr>
              <w:t xml:space="preserve"> (2 чел), </w:t>
            </w:r>
            <w:r w:rsidR="004612B6" w:rsidRPr="005D11C3">
              <w:rPr>
                <w:rFonts w:ascii="Times New Roman" w:hAnsi="Times New Roman" w:cs="Times New Roman"/>
              </w:rPr>
              <w:t>практикум в формате решения реальной проблемы государственного служащего</w:t>
            </w:r>
            <w:r w:rsidR="00AC79FC" w:rsidRPr="005D11C3">
              <w:rPr>
                <w:rFonts w:ascii="Times New Roman" w:hAnsi="Times New Roman" w:cs="Times New Roman"/>
              </w:rPr>
              <w:t xml:space="preserve"> (3 чел</w:t>
            </w:r>
            <w:r w:rsidR="00990802" w:rsidRPr="005D11C3">
              <w:rPr>
                <w:rFonts w:ascii="Times New Roman" w:hAnsi="Times New Roman" w:cs="Times New Roman"/>
              </w:rPr>
              <w:t>), больше</w:t>
            </w:r>
            <w:r w:rsidR="004612B6" w:rsidRPr="005D11C3">
              <w:rPr>
                <w:rFonts w:ascii="Times New Roman" w:hAnsi="Times New Roman" w:cs="Times New Roman"/>
              </w:rPr>
              <w:t xml:space="preserve"> практической информации и меньше теории (2 чел)</w:t>
            </w:r>
            <w:r w:rsidR="00AC79FC" w:rsidRPr="005D11C3">
              <w:rPr>
                <w:rFonts w:ascii="Times New Roman" w:hAnsi="Times New Roman" w:cs="Times New Roman"/>
              </w:rPr>
              <w:t>.</w:t>
            </w:r>
            <w:r w:rsidR="00CB5617" w:rsidRPr="005D11C3">
              <w:rPr>
                <w:rFonts w:ascii="Times New Roman" w:hAnsi="Times New Roman" w:cs="Times New Roman"/>
              </w:rPr>
              <w:t xml:space="preserve"> Данные меры помогут поддерживать высокий уровень вовлеченности и сделают обучение более эффективным и полезным для слушателей.</w:t>
            </w:r>
          </w:p>
        </w:tc>
      </w:tr>
      <w:tr w:rsidR="00240829" w:rsidRPr="00A00589" w14:paraId="2802899B" w14:textId="77777777" w:rsidTr="000A1FC5">
        <w:trPr>
          <w:trHeight w:val="378"/>
        </w:trPr>
        <w:tc>
          <w:tcPr>
            <w:tcW w:w="2263" w:type="dxa"/>
            <w:vMerge/>
            <w:shd w:val="clear" w:color="auto" w:fill="auto"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43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3C61DC">
        <w:trPr>
          <w:trHeight w:val="589"/>
        </w:trPr>
        <w:tc>
          <w:tcPr>
            <w:tcW w:w="2263" w:type="dxa"/>
            <w:vMerge/>
            <w:shd w:val="clear" w:color="auto" w:fill="auto"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4FBBD5D5" w14:textId="4A6F2C45" w:rsidR="00240829" w:rsidRDefault="002A5F11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843" w:type="dxa"/>
            <w:gridSpan w:val="6"/>
            <w:shd w:val="clear" w:color="auto" w:fill="A8D08D" w:themeFill="accent6" w:themeFillTint="99"/>
            <w:vAlign w:val="center"/>
          </w:tcPr>
          <w:p w14:paraId="74073487" w14:textId="72FADAA0" w:rsidR="00240829" w:rsidRDefault="00E0162E" w:rsidP="00C62F5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3770B50" w14:textId="523EEA43" w:rsidR="00240829" w:rsidRDefault="00864070" w:rsidP="003166F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96,3</w:t>
            </w:r>
            <w:r w:rsidR="002717E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56287E" w:rsidRPr="0056287E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Pr="0056287E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628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</w:t>
            </w:r>
            <w:r w:rsidR="00993A75" w:rsidRPr="005628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Pr="0056287E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628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9840CF">
        <w:trPr>
          <w:trHeight w:val="1449"/>
        </w:trPr>
        <w:tc>
          <w:tcPr>
            <w:tcW w:w="7298" w:type="dxa"/>
            <w:gridSpan w:val="15"/>
            <w:shd w:val="clear" w:color="auto" w:fill="FFFFFF" w:themeFill="background1"/>
            <w:vAlign w:val="center"/>
          </w:tcPr>
          <w:p w14:paraId="66C279D2" w14:textId="3AF95E5B" w:rsidR="00927895" w:rsidRPr="00927895" w:rsidRDefault="007F6BBA" w:rsidP="00D70D75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Таких тем не выявлено</w:t>
            </w:r>
          </w:p>
        </w:tc>
        <w:tc>
          <w:tcPr>
            <w:tcW w:w="7298" w:type="dxa"/>
            <w:gridSpan w:val="3"/>
            <w:shd w:val="clear" w:color="auto" w:fill="FFFFFF" w:themeFill="background1"/>
            <w:vAlign w:val="center"/>
          </w:tcPr>
          <w:p w14:paraId="643966B1" w14:textId="77777777" w:rsidR="005152D2" w:rsidRDefault="00FD4B18" w:rsidP="00E27F2A">
            <w:pPr>
              <w:pStyle w:val="a4"/>
              <w:numPr>
                <w:ilvl w:val="0"/>
                <w:numId w:val="5"/>
              </w:numPr>
              <w:tabs>
                <w:tab w:val="left" w:pos="388"/>
              </w:tabs>
              <w:spacing w:line="276" w:lineRule="auto"/>
              <w:ind w:left="0" w:firstLine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Таких тем нет</w:t>
            </w:r>
            <w:r w:rsidR="00234DF3">
              <w:rPr>
                <w:rFonts w:ascii="Times New Roman" w:hAnsi="Times New Roman" w:cs="Times New Roman"/>
              </w:rPr>
              <w:t>.</w:t>
            </w:r>
          </w:p>
          <w:p w14:paraId="7524BF45" w14:textId="607B337E" w:rsidR="00234DF3" w:rsidRPr="005152D2" w:rsidRDefault="00234DF3" w:rsidP="00E27F2A">
            <w:pPr>
              <w:pStyle w:val="a4"/>
              <w:numPr>
                <w:ilvl w:val="0"/>
                <w:numId w:val="5"/>
              </w:numPr>
              <w:tabs>
                <w:tab w:val="left" w:pos="388"/>
              </w:tabs>
              <w:spacing w:line="276" w:lineRule="auto"/>
              <w:ind w:left="0" w:firstLine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разборе практических примеров и практических заданий учитывать особенности и специфику государственной гражданской службы.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981C29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7D3FE900" w:rsidR="00993A75" w:rsidRPr="00E428DA" w:rsidRDefault="00981C29" w:rsidP="00713BF8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713BF8">
              <w:rPr>
                <w:rFonts w:ascii="Times New Roman" w:hAnsi="Times New Roman" w:cs="Times New Roman"/>
              </w:rPr>
              <w:t>7</w:t>
            </w:r>
            <w:r w:rsidR="00FD4B18">
              <w:rPr>
                <w:rFonts w:ascii="Times New Roman" w:hAnsi="Times New Roman" w:cs="Times New Roman"/>
              </w:rPr>
              <w:t>4</w:t>
            </w:r>
            <w:r w:rsidR="00EF6D1B">
              <w:rPr>
                <w:rFonts w:ascii="Times New Roman" w:hAnsi="Times New Roman" w:cs="Times New Roman"/>
              </w:rPr>
              <w:t xml:space="preserve"> 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67DED111" w:rsidR="00993A75" w:rsidRPr="00E428DA" w:rsidRDefault="00981C29" w:rsidP="00713BF8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713BF8">
              <w:rPr>
                <w:rFonts w:ascii="Times New Roman" w:hAnsi="Times New Roman" w:cs="Times New Roman"/>
              </w:rPr>
              <w:t>22</w:t>
            </w:r>
            <w:r w:rsidR="00B937EE">
              <w:rPr>
                <w:rFonts w:ascii="Times New Roman" w:hAnsi="Times New Roman" w:cs="Times New Roman"/>
              </w:rPr>
              <w:t xml:space="preserve"> 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61B8D67F" w:rsidR="00993A75" w:rsidRPr="00E428DA" w:rsidRDefault="00981C29" w:rsidP="007E3D38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(</w:t>
            </w:r>
            <w:r w:rsidR="00713BF8">
              <w:rPr>
                <w:rFonts w:ascii="Times New Roman" w:hAnsi="Times New Roman" w:cs="Times New Roman"/>
              </w:rPr>
              <w:t>4 %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3822C45" w14:textId="18CF4388" w:rsidR="009A49D9" w:rsidRPr="00D00B92" w:rsidRDefault="008D2330" w:rsidP="003D6023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Высокий уровень </w:t>
            </w:r>
            <w:r w:rsidR="00FE673F">
              <w:rPr>
                <w:rFonts w:ascii="Times New Roman" w:hAnsi="Times New Roman" w:cs="Times New Roman"/>
              </w:rPr>
              <w:t>полезности (</w:t>
            </w:r>
            <w:r w:rsidR="003D6023">
              <w:rPr>
                <w:rFonts w:ascii="Times New Roman" w:hAnsi="Times New Roman" w:cs="Times New Roman"/>
              </w:rPr>
              <w:t>8,6</w:t>
            </w:r>
            <w:r>
              <w:rPr>
                <w:rFonts w:ascii="Times New Roman" w:hAnsi="Times New Roman" w:cs="Times New Roman"/>
              </w:rPr>
              <w:t xml:space="preserve"> балла), программа востребована среди слушателей. Высокая потребность в дальнейшей реализации программы.</w:t>
            </w:r>
            <w:r w:rsidR="00BC327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77E7B3B9" w:rsidR="006832B6" w:rsidRPr="00D00B92" w:rsidRDefault="007715B7" w:rsidP="00B2255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</w:t>
            </w:r>
            <w:r w:rsidR="00FE673F">
              <w:rPr>
                <w:rFonts w:ascii="Times New Roman" w:hAnsi="Times New Roman" w:cs="Times New Roman"/>
              </w:rPr>
              <w:t>.</w:t>
            </w:r>
          </w:p>
        </w:tc>
      </w:tr>
      <w:tr w:rsidR="009A49D9" w:rsidRPr="00A00589" w14:paraId="7FE69F5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06E1B92F" w:rsidR="00987431" w:rsidRPr="00E57E4F" w:rsidRDefault="00E57E4F" w:rsidP="00E57E4F">
            <w:pPr>
              <w:tabs>
                <w:tab w:val="left" w:pos="41"/>
                <w:tab w:val="left" w:pos="46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предложений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3425531E" w:rsidR="00CF0B5E" w:rsidRPr="00D00B92" w:rsidRDefault="00254D0C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</w:t>
            </w:r>
            <w:r w:rsidR="00BC3271">
              <w:rPr>
                <w:rFonts w:ascii="Times New Roman" w:hAnsi="Times New Roman" w:cs="Times New Roman"/>
              </w:rPr>
              <w:t>.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14C9FE28" w:rsidR="006832B6" w:rsidRPr="00D00B92" w:rsidRDefault="00C21E75" w:rsidP="00D469AB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Возможно перевод в очный формат</w:t>
            </w:r>
            <w:r w:rsidR="00F73369">
              <w:rPr>
                <w:rFonts w:ascii="Times New Roman" w:hAnsi="Times New Roman" w:cs="Times New Roman"/>
              </w:rPr>
              <w:t>.</w:t>
            </w:r>
          </w:p>
        </w:tc>
      </w:tr>
    </w:tbl>
    <w:p w14:paraId="7837E614" w14:textId="77777777" w:rsidR="00605C57" w:rsidRDefault="00605C57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DE02CE0" w14:textId="1E77C30E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C8A4D68" w14:textId="10C87523" w:rsidR="004559A2" w:rsidRDefault="004559A2">
      <w:r>
        <w:br w:type="page"/>
      </w:r>
    </w:p>
    <w:p w14:paraId="754277FC" w14:textId="77777777" w:rsidR="004559A2" w:rsidRDefault="004559A2"/>
    <w:p w14:paraId="32C247E6" w14:textId="51E58101" w:rsidR="009840CF" w:rsidRDefault="009840C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C92EC1C" w14:textId="5B78EBD3" w:rsidR="00145E06" w:rsidRDefault="00145E06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DA68E25" w14:textId="2B087AED" w:rsidR="00082E0C" w:rsidRDefault="00082E0C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F60958F" w14:textId="3164B7A8" w:rsidR="00B55B66" w:rsidRDefault="00B55B66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FE668C4" w14:textId="77777777" w:rsidR="00FC5B11" w:rsidRDefault="00FC5B11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FC5B11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701E1"/>
    <w:multiLevelType w:val="hybridMultilevel"/>
    <w:tmpl w:val="46D60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9F5D29"/>
    <w:multiLevelType w:val="hybridMultilevel"/>
    <w:tmpl w:val="FE664A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0504A"/>
    <w:rsid w:val="00006F86"/>
    <w:rsid w:val="00007DED"/>
    <w:rsid w:val="00010481"/>
    <w:rsid w:val="000117A7"/>
    <w:rsid w:val="00011CBE"/>
    <w:rsid w:val="00012607"/>
    <w:rsid w:val="00012AEC"/>
    <w:rsid w:val="00022094"/>
    <w:rsid w:val="000236BC"/>
    <w:rsid w:val="00036973"/>
    <w:rsid w:val="00036AF5"/>
    <w:rsid w:val="00037604"/>
    <w:rsid w:val="000404EE"/>
    <w:rsid w:val="00040C35"/>
    <w:rsid w:val="000420DA"/>
    <w:rsid w:val="00043B7D"/>
    <w:rsid w:val="00045A73"/>
    <w:rsid w:val="0005185E"/>
    <w:rsid w:val="0005448F"/>
    <w:rsid w:val="0006170E"/>
    <w:rsid w:val="000650E3"/>
    <w:rsid w:val="0006572F"/>
    <w:rsid w:val="00067089"/>
    <w:rsid w:val="00067C30"/>
    <w:rsid w:val="000700B2"/>
    <w:rsid w:val="00072C39"/>
    <w:rsid w:val="00082E0C"/>
    <w:rsid w:val="00083142"/>
    <w:rsid w:val="000956F8"/>
    <w:rsid w:val="000A1275"/>
    <w:rsid w:val="000A1FC5"/>
    <w:rsid w:val="000A60E9"/>
    <w:rsid w:val="000A7735"/>
    <w:rsid w:val="000B01BB"/>
    <w:rsid w:val="000B68A3"/>
    <w:rsid w:val="000C0768"/>
    <w:rsid w:val="000C174A"/>
    <w:rsid w:val="000C2286"/>
    <w:rsid w:val="000C685F"/>
    <w:rsid w:val="000D6083"/>
    <w:rsid w:val="000E44BD"/>
    <w:rsid w:val="000E47DD"/>
    <w:rsid w:val="00102577"/>
    <w:rsid w:val="00105547"/>
    <w:rsid w:val="00110BB8"/>
    <w:rsid w:val="0011106A"/>
    <w:rsid w:val="00121812"/>
    <w:rsid w:val="00121D8F"/>
    <w:rsid w:val="00122850"/>
    <w:rsid w:val="001245CC"/>
    <w:rsid w:val="001307AD"/>
    <w:rsid w:val="0013791F"/>
    <w:rsid w:val="00145076"/>
    <w:rsid w:val="00145E06"/>
    <w:rsid w:val="00147970"/>
    <w:rsid w:val="0015216A"/>
    <w:rsid w:val="001554C1"/>
    <w:rsid w:val="00164DF6"/>
    <w:rsid w:val="00164EB3"/>
    <w:rsid w:val="00171ABE"/>
    <w:rsid w:val="00173587"/>
    <w:rsid w:val="00180035"/>
    <w:rsid w:val="00181DF2"/>
    <w:rsid w:val="00182B16"/>
    <w:rsid w:val="001955F3"/>
    <w:rsid w:val="00195D38"/>
    <w:rsid w:val="001A1592"/>
    <w:rsid w:val="001A22CF"/>
    <w:rsid w:val="001B1A8D"/>
    <w:rsid w:val="001B4A4A"/>
    <w:rsid w:val="001C4D66"/>
    <w:rsid w:val="001E248A"/>
    <w:rsid w:val="001E598B"/>
    <w:rsid w:val="001E5C30"/>
    <w:rsid w:val="001E7B40"/>
    <w:rsid w:val="001F050A"/>
    <w:rsid w:val="001F13DD"/>
    <w:rsid w:val="001F18F7"/>
    <w:rsid w:val="001F432E"/>
    <w:rsid w:val="001F75A4"/>
    <w:rsid w:val="002010B1"/>
    <w:rsid w:val="002011EF"/>
    <w:rsid w:val="00202AB5"/>
    <w:rsid w:val="002064D6"/>
    <w:rsid w:val="00217A3C"/>
    <w:rsid w:val="00221691"/>
    <w:rsid w:val="00230C5F"/>
    <w:rsid w:val="00231DF6"/>
    <w:rsid w:val="0023296C"/>
    <w:rsid w:val="00233992"/>
    <w:rsid w:val="00234DF3"/>
    <w:rsid w:val="00236100"/>
    <w:rsid w:val="00240829"/>
    <w:rsid w:val="002449BF"/>
    <w:rsid w:val="00250DAF"/>
    <w:rsid w:val="002545B7"/>
    <w:rsid w:val="00254D0C"/>
    <w:rsid w:val="00256D0D"/>
    <w:rsid w:val="00257609"/>
    <w:rsid w:val="0025794B"/>
    <w:rsid w:val="00261D30"/>
    <w:rsid w:val="0026718E"/>
    <w:rsid w:val="00267FC9"/>
    <w:rsid w:val="002717EF"/>
    <w:rsid w:val="002748BE"/>
    <w:rsid w:val="0028185B"/>
    <w:rsid w:val="00285F4F"/>
    <w:rsid w:val="00287FE0"/>
    <w:rsid w:val="0029054E"/>
    <w:rsid w:val="00293B37"/>
    <w:rsid w:val="00293B9F"/>
    <w:rsid w:val="002946C4"/>
    <w:rsid w:val="002962AE"/>
    <w:rsid w:val="00296444"/>
    <w:rsid w:val="002A335A"/>
    <w:rsid w:val="002A4FB6"/>
    <w:rsid w:val="002A5F11"/>
    <w:rsid w:val="002A7199"/>
    <w:rsid w:val="002B06D1"/>
    <w:rsid w:val="002B5BFA"/>
    <w:rsid w:val="002C47AF"/>
    <w:rsid w:val="002C7C8A"/>
    <w:rsid w:val="002D038A"/>
    <w:rsid w:val="002D136A"/>
    <w:rsid w:val="002D1C62"/>
    <w:rsid w:val="002D352C"/>
    <w:rsid w:val="002D640E"/>
    <w:rsid w:val="002D650B"/>
    <w:rsid w:val="002E10EE"/>
    <w:rsid w:val="002E1F62"/>
    <w:rsid w:val="002E64C9"/>
    <w:rsid w:val="002E6E12"/>
    <w:rsid w:val="002F41A2"/>
    <w:rsid w:val="002F7763"/>
    <w:rsid w:val="002F7F65"/>
    <w:rsid w:val="00300A3D"/>
    <w:rsid w:val="00300C33"/>
    <w:rsid w:val="00300D8E"/>
    <w:rsid w:val="003051CA"/>
    <w:rsid w:val="003062D6"/>
    <w:rsid w:val="0031064D"/>
    <w:rsid w:val="003166FB"/>
    <w:rsid w:val="00320284"/>
    <w:rsid w:val="003223F7"/>
    <w:rsid w:val="00324000"/>
    <w:rsid w:val="0032582E"/>
    <w:rsid w:val="00330967"/>
    <w:rsid w:val="00337012"/>
    <w:rsid w:val="00341B42"/>
    <w:rsid w:val="00345823"/>
    <w:rsid w:val="00346C4A"/>
    <w:rsid w:val="00347246"/>
    <w:rsid w:val="00347A54"/>
    <w:rsid w:val="00354B17"/>
    <w:rsid w:val="0035633F"/>
    <w:rsid w:val="0035712B"/>
    <w:rsid w:val="00360C20"/>
    <w:rsid w:val="0036748E"/>
    <w:rsid w:val="00374B74"/>
    <w:rsid w:val="00375DE9"/>
    <w:rsid w:val="00376C79"/>
    <w:rsid w:val="00383EB7"/>
    <w:rsid w:val="003966E4"/>
    <w:rsid w:val="0039798E"/>
    <w:rsid w:val="003B1E1F"/>
    <w:rsid w:val="003B5221"/>
    <w:rsid w:val="003C15F3"/>
    <w:rsid w:val="003C3DD1"/>
    <w:rsid w:val="003C61DC"/>
    <w:rsid w:val="003C6269"/>
    <w:rsid w:val="003D41AB"/>
    <w:rsid w:val="003D4E12"/>
    <w:rsid w:val="003D59CA"/>
    <w:rsid w:val="003D6023"/>
    <w:rsid w:val="003D6497"/>
    <w:rsid w:val="003E5814"/>
    <w:rsid w:val="003E608B"/>
    <w:rsid w:val="003F3B92"/>
    <w:rsid w:val="003F7802"/>
    <w:rsid w:val="00400FBA"/>
    <w:rsid w:val="00404CBD"/>
    <w:rsid w:val="00427501"/>
    <w:rsid w:val="004339FF"/>
    <w:rsid w:val="00433A7B"/>
    <w:rsid w:val="004377D3"/>
    <w:rsid w:val="00440BDC"/>
    <w:rsid w:val="00443E51"/>
    <w:rsid w:val="004452D7"/>
    <w:rsid w:val="00454437"/>
    <w:rsid w:val="004559A2"/>
    <w:rsid w:val="0045645B"/>
    <w:rsid w:val="004605A5"/>
    <w:rsid w:val="00460D60"/>
    <w:rsid w:val="004612B6"/>
    <w:rsid w:val="00462B60"/>
    <w:rsid w:val="00463B0F"/>
    <w:rsid w:val="00470A08"/>
    <w:rsid w:val="0047494E"/>
    <w:rsid w:val="00475D37"/>
    <w:rsid w:val="00484D54"/>
    <w:rsid w:val="0048533A"/>
    <w:rsid w:val="00493483"/>
    <w:rsid w:val="00494A52"/>
    <w:rsid w:val="004958B6"/>
    <w:rsid w:val="004A436B"/>
    <w:rsid w:val="004A4DFA"/>
    <w:rsid w:val="004A6C8E"/>
    <w:rsid w:val="004A7F20"/>
    <w:rsid w:val="004B0552"/>
    <w:rsid w:val="004B072F"/>
    <w:rsid w:val="004B0A07"/>
    <w:rsid w:val="004B3FB8"/>
    <w:rsid w:val="004B7818"/>
    <w:rsid w:val="004C0FA2"/>
    <w:rsid w:val="004C13B0"/>
    <w:rsid w:val="004C1C15"/>
    <w:rsid w:val="004C3870"/>
    <w:rsid w:val="004C4229"/>
    <w:rsid w:val="004C6831"/>
    <w:rsid w:val="004D4B8E"/>
    <w:rsid w:val="004D769D"/>
    <w:rsid w:val="004E3586"/>
    <w:rsid w:val="004F25BE"/>
    <w:rsid w:val="004F4E88"/>
    <w:rsid w:val="004F5A85"/>
    <w:rsid w:val="004F6628"/>
    <w:rsid w:val="0050716D"/>
    <w:rsid w:val="005107F4"/>
    <w:rsid w:val="005132C3"/>
    <w:rsid w:val="00514073"/>
    <w:rsid w:val="005152D2"/>
    <w:rsid w:val="00515DEF"/>
    <w:rsid w:val="00522CDD"/>
    <w:rsid w:val="00523915"/>
    <w:rsid w:val="00526902"/>
    <w:rsid w:val="00527E77"/>
    <w:rsid w:val="005338E1"/>
    <w:rsid w:val="00535DC8"/>
    <w:rsid w:val="00540627"/>
    <w:rsid w:val="0055454E"/>
    <w:rsid w:val="00555DF2"/>
    <w:rsid w:val="00557827"/>
    <w:rsid w:val="0056287E"/>
    <w:rsid w:val="00574747"/>
    <w:rsid w:val="00576839"/>
    <w:rsid w:val="0057723A"/>
    <w:rsid w:val="00581AA7"/>
    <w:rsid w:val="0058230B"/>
    <w:rsid w:val="00590B10"/>
    <w:rsid w:val="00594B8F"/>
    <w:rsid w:val="00596418"/>
    <w:rsid w:val="005B03F3"/>
    <w:rsid w:val="005B4C63"/>
    <w:rsid w:val="005B69F9"/>
    <w:rsid w:val="005C08CE"/>
    <w:rsid w:val="005C36EA"/>
    <w:rsid w:val="005C7FFA"/>
    <w:rsid w:val="005D11C3"/>
    <w:rsid w:val="005D469D"/>
    <w:rsid w:val="005D47B8"/>
    <w:rsid w:val="005D7EDE"/>
    <w:rsid w:val="005E0548"/>
    <w:rsid w:val="005E2717"/>
    <w:rsid w:val="005E5827"/>
    <w:rsid w:val="005F0ED2"/>
    <w:rsid w:val="005F1491"/>
    <w:rsid w:val="005F5C55"/>
    <w:rsid w:val="00603942"/>
    <w:rsid w:val="00604CA1"/>
    <w:rsid w:val="00605C57"/>
    <w:rsid w:val="00607C94"/>
    <w:rsid w:val="0061047D"/>
    <w:rsid w:val="00610679"/>
    <w:rsid w:val="00610DFC"/>
    <w:rsid w:val="006112D8"/>
    <w:rsid w:val="006157F1"/>
    <w:rsid w:val="0062156B"/>
    <w:rsid w:val="00621A55"/>
    <w:rsid w:val="006221EA"/>
    <w:rsid w:val="00624CE9"/>
    <w:rsid w:val="006253ED"/>
    <w:rsid w:val="00633283"/>
    <w:rsid w:val="00634BD3"/>
    <w:rsid w:val="006359E5"/>
    <w:rsid w:val="00637CD4"/>
    <w:rsid w:val="006422E0"/>
    <w:rsid w:val="00643573"/>
    <w:rsid w:val="00644227"/>
    <w:rsid w:val="00644CD9"/>
    <w:rsid w:val="00647964"/>
    <w:rsid w:val="00650642"/>
    <w:rsid w:val="00651C78"/>
    <w:rsid w:val="00660AF9"/>
    <w:rsid w:val="006654A6"/>
    <w:rsid w:val="00666A00"/>
    <w:rsid w:val="006727CA"/>
    <w:rsid w:val="00673523"/>
    <w:rsid w:val="006816CB"/>
    <w:rsid w:val="00682C1E"/>
    <w:rsid w:val="006832B6"/>
    <w:rsid w:val="00697492"/>
    <w:rsid w:val="006A021A"/>
    <w:rsid w:val="006A2434"/>
    <w:rsid w:val="006A2A97"/>
    <w:rsid w:val="006A5EC1"/>
    <w:rsid w:val="006B2FC6"/>
    <w:rsid w:val="006B5E97"/>
    <w:rsid w:val="006C3BE6"/>
    <w:rsid w:val="006C7145"/>
    <w:rsid w:val="006C79CB"/>
    <w:rsid w:val="006D363D"/>
    <w:rsid w:val="006D5A3F"/>
    <w:rsid w:val="006E4B20"/>
    <w:rsid w:val="006E7D03"/>
    <w:rsid w:val="006F1010"/>
    <w:rsid w:val="006F162F"/>
    <w:rsid w:val="006F3E4B"/>
    <w:rsid w:val="006F445E"/>
    <w:rsid w:val="006F681A"/>
    <w:rsid w:val="006F6F8C"/>
    <w:rsid w:val="006F7266"/>
    <w:rsid w:val="006F7641"/>
    <w:rsid w:val="007006F7"/>
    <w:rsid w:val="007048A4"/>
    <w:rsid w:val="007066AA"/>
    <w:rsid w:val="00713BF8"/>
    <w:rsid w:val="007159EE"/>
    <w:rsid w:val="007173F6"/>
    <w:rsid w:val="00721D00"/>
    <w:rsid w:val="007257D2"/>
    <w:rsid w:val="00730C28"/>
    <w:rsid w:val="00737E8A"/>
    <w:rsid w:val="0074173F"/>
    <w:rsid w:val="00745BCC"/>
    <w:rsid w:val="00745F8B"/>
    <w:rsid w:val="00751B40"/>
    <w:rsid w:val="00755456"/>
    <w:rsid w:val="0076053C"/>
    <w:rsid w:val="00760CCB"/>
    <w:rsid w:val="00764435"/>
    <w:rsid w:val="007715B7"/>
    <w:rsid w:val="007725FA"/>
    <w:rsid w:val="00777FB0"/>
    <w:rsid w:val="00786551"/>
    <w:rsid w:val="007948FE"/>
    <w:rsid w:val="0079551B"/>
    <w:rsid w:val="007B41DA"/>
    <w:rsid w:val="007B4312"/>
    <w:rsid w:val="007C3000"/>
    <w:rsid w:val="007C3136"/>
    <w:rsid w:val="007C6A55"/>
    <w:rsid w:val="007D2827"/>
    <w:rsid w:val="007D2AAE"/>
    <w:rsid w:val="007D3DA0"/>
    <w:rsid w:val="007E0E52"/>
    <w:rsid w:val="007E3D38"/>
    <w:rsid w:val="007E62CF"/>
    <w:rsid w:val="007F0DCC"/>
    <w:rsid w:val="007F45D5"/>
    <w:rsid w:val="007F4EF0"/>
    <w:rsid w:val="007F5BF6"/>
    <w:rsid w:val="007F6BBA"/>
    <w:rsid w:val="00800677"/>
    <w:rsid w:val="00801420"/>
    <w:rsid w:val="00801CC3"/>
    <w:rsid w:val="00802737"/>
    <w:rsid w:val="00802CF5"/>
    <w:rsid w:val="0080530C"/>
    <w:rsid w:val="00805B9E"/>
    <w:rsid w:val="00807874"/>
    <w:rsid w:val="00811223"/>
    <w:rsid w:val="00813DA2"/>
    <w:rsid w:val="008143B7"/>
    <w:rsid w:val="0082081D"/>
    <w:rsid w:val="00823BBB"/>
    <w:rsid w:val="008240B8"/>
    <w:rsid w:val="008364A9"/>
    <w:rsid w:val="00840937"/>
    <w:rsid w:val="00850F18"/>
    <w:rsid w:val="00851A8F"/>
    <w:rsid w:val="00851D7D"/>
    <w:rsid w:val="0085520F"/>
    <w:rsid w:val="00855509"/>
    <w:rsid w:val="008562D9"/>
    <w:rsid w:val="008619F1"/>
    <w:rsid w:val="00864070"/>
    <w:rsid w:val="00870007"/>
    <w:rsid w:val="00870CA5"/>
    <w:rsid w:val="0087160F"/>
    <w:rsid w:val="00871EC2"/>
    <w:rsid w:val="00876F7E"/>
    <w:rsid w:val="008773EC"/>
    <w:rsid w:val="008778DE"/>
    <w:rsid w:val="00877CE9"/>
    <w:rsid w:val="00884D87"/>
    <w:rsid w:val="008860ED"/>
    <w:rsid w:val="00887FFA"/>
    <w:rsid w:val="008914BF"/>
    <w:rsid w:val="00897531"/>
    <w:rsid w:val="008B3AC6"/>
    <w:rsid w:val="008C1322"/>
    <w:rsid w:val="008C20B3"/>
    <w:rsid w:val="008C2286"/>
    <w:rsid w:val="008C2307"/>
    <w:rsid w:val="008C4982"/>
    <w:rsid w:val="008C6063"/>
    <w:rsid w:val="008C6CB9"/>
    <w:rsid w:val="008D07AC"/>
    <w:rsid w:val="008D1F8C"/>
    <w:rsid w:val="008D2330"/>
    <w:rsid w:val="008D4D05"/>
    <w:rsid w:val="008D69E0"/>
    <w:rsid w:val="008E11C0"/>
    <w:rsid w:val="008E29AC"/>
    <w:rsid w:val="008E32E9"/>
    <w:rsid w:val="008E67F5"/>
    <w:rsid w:val="008F4670"/>
    <w:rsid w:val="008F4F96"/>
    <w:rsid w:val="00902862"/>
    <w:rsid w:val="00904BC3"/>
    <w:rsid w:val="00912D17"/>
    <w:rsid w:val="00922D6E"/>
    <w:rsid w:val="00925F2D"/>
    <w:rsid w:val="00927895"/>
    <w:rsid w:val="00930579"/>
    <w:rsid w:val="009346FE"/>
    <w:rsid w:val="00934C7F"/>
    <w:rsid w:val="009374C2"/>
    <w:rsid w:val="00940660"/>
    <w:rsid w:val="00942F61"/>
    <w:rsid w:val="00943354"/>
    <w:rsid w:val="00943D02"/>
    <w:rsid w:val="00943D92"/>
    <w:rsid w:val="00947C73"/>
    <w:rsid w:val="00955EBD"/>
    <w:rsid w:val="00957820"/>
    <w:rsid w:val="00957AD4"/>
    <w:rsid w:val="00957CF7"/>
    <w:rsid w:val="00963935"/>
    <w:rsid w:val="00967C49"/>
    <w:rsid w:val="009711F3"/>
    <w:rsid w:val="00973351"/>
    <w:rsid w:val="009744C4"/>
    <w:rsid w:val="00976706"/>
    <w:rsid w:val="00980436"/>
    <w:rsid w:val="00980F5E"/>
    <w:rsid w:val="00981C29"/>
    <w:rsid w:val="00983957"/>
    <w:rsid w:val="009840CF"/>
    <w:rsid w:val="00987431"/>
    <w:rsid w:val="00990802"/>
    <w:rsid w:val="00993A75"/>
    <w:rsid w:val="009A196E"/>
    <w:rsid w:val="009A1CAF"/>
    <w:rsid w:val="009A369D"/>
    <w:rsid w:val="009A49D9"/>
    <w:rsid w:val="009A58B3"/>
    <w:rsid w:val="009C15F4"/>
    <w:rsid w:val="009D5958"/>
    <w:rsid w:val="009D6DF8"/>
    <w:rsid w:val="009E229E"/>
    <w:rsid w:val="009E5D42"/>
    <w:rsid w:val="009F0EA8"/>
    <w:rsid w:val="009F16FD"/>
    <w:rsid w:val="009F1C7D"/>
    <w:rsid w:val="009F2DC9"/>
    <w:rsid w:val="00A00589"/>
    <w:rsid w:val="00A02A0C"/>
    <w:rsid w:val="00A10067"/>
    <w:rsid w:val="00A139BC"/>
    <w:rsid w:val="00A22212"/>
    <w:rsid w:val="00A231FB"/>
    <w:rsid w:val="00A247E5"/>
    <w:rsid w:val="00A3198B"/>
    <w:rsid w:val="00A31ACD"/>
    <w:rsid w:val="00A35932"/>
    <w:rsid w:val="00A40C9D"/>
    <w:rsid w:val="00A44275"/>
    <w:rsid w:val="00A45F48"/>
    <w:rsid w:val="00A51610"/>
    <w:rsid w:val="00A517CF"/>
    <w:rsid w:val="00A52789"/>
    <w:rsid w:val="00A53261"/>
    <w:rsid w:val="00A53379"/>
    <w:rsid w:val="00A55540"/>
    <w:rsid w:val="00A565A7"/>
    <w:rsid w:val="00A6223D"/>
    <w:rsid w:val="00A62F80"/>
    <w:rsid w:val="00A65207"/>
    <w:rsid w:val="00A765F9"/>
    <w:rsid w:val="00A77A8C"/>
    <w:rsid w:val="00A84159"/>
    <w:rsid w:val="00A841A1"/>
    <w:rsid w:val="00A87E14"/>
    <w:rsid w:val="00A90358"/>
    <w:rsid w:val="00A96011"/>
    <w:rsid w:val="00A96940"/>
    <w:rsid w:val="00AA261F"/>
    <w:rsid w:val="00AA5421"/>
    <w:rsid w:val="00AB3C63"/>
    <w:rsid w:val="00AB4B63"/>
    <w:rsid w:val="00AB7FB5"/>
    <w:rsid w:val="00AC04FE"/>
    <w:rsid w:val="00AC79FC"/>
    <w:rsid w:val="00AC7E0D"/>
    <w:rsid w:val="00AD6A9D"/>
    <w:rsid w:val="00AE3588"/>
    <w:rsid w:val="00AE3CE2"/>
    <w:rsid w:val="00AF380C"/>
    <w:rsid w:val="00AF5CF6"/>
    <w:rsid w:val="00AF6BDF"/>
    <w:rsid w:val="00AF6DC5"/>
    <w:rsid w:val="00B025FA"/>
    <w:rsid w:val="00B126C3"/>
    <w:rsid w:val="00B151F5"/>
    <w:rsid w:val="00B15F41"/>
    <w:rsid w:val="00B21721"/>
    <w:rsid w:val="00B2255F"/>
    <w:rsid w:val="00B2722E"/>
    <w:rsid w:val="00B30AF0"/>
    <w:rsid w:val="00B35F76"/>
    <w:rsid w:val="00B42133"/>
    <w:rsid w:val="00B42212"/>
    <w:rsid w:val="00B4709F"/>
    <w:rsid w:val="00B55B66"/>
    <w:rsid w:val="00B55E8B"/>
    <w:rsid w:val="00B574DD"/>
    <w:rsid w:val="00B60CE0"/>
    <w:rsid w:val="00B643D5"/>
    <w:rsid w:val="00B662DF"/>
    <w:rsid w:val="00B70D97"/>
    <w:rsid w:val="00B73696"/>
    <w:rsid w:val="00B75BD3"/>
    <w:rsid w:val="00B76B40"/>
    <w:rsid w:val="00B774C9"/>
    <w:rsid w:val="00B927DA"/>
    <w:rsid w:val="00B937EE"/>
    <w:rsid w:val="00BA35B0"/>
    <w:rsid w:val="00BB0609"/>
    <w:rsid w:val="00BB31F2"/>
    <w:rsid w:val="00BB3992"/>
    <w:rsid w:val="00BB4C0E"/>
    <w:rsid w:val="00BC3271"/>
    <w:rsid w:val="00BC50CD"/>
    <w:rsid w:val="00BC52AE"/>
    <w:rsid w:val="00BD2A74"/>
    <w:rsid w:val="00BD3A97"/>
    <w:rsid w:val="00BD654B"/>
    <w:rsid w:val="00BE2929"/>
    <w:rsid w:val="00BE3373"/>
    <w:rsid w:val="00BE3553"/>
    <w:rsid w:val="00BE40D5"/>
    <w:rsid w:val="00BF03F8"/>
    <w:rsid w:val="00BF1B2B"/>
    <w:rsid w:val="00BF452C"/>
    <w:rsid w:val="00BF4EB6"/>
    <w:rsid w:val="00BF5376"/>
    <w:rsid w:val="00BF65A0"/>
    <w:rsid w:val="00BF7D77"/>
    <w:rsid w:val="00C02EA9"/>
    <w:rsid w:val="00C04BCE"/>
    <w:rsid w:val="00C050E9"/>
    <w:rsid w:val="00C07E0B"/>
    <w:rsid w:val="00C11A4B"/>
    <w:rsid w:val="00C17D71"/>
    <w:rsid w:val="00C20EE4"/>
    <w:rsid w:val="00C21278"/>
    <w:rsid w:val="00C21E75"/>
    <w:rsid w:val="00C22C04"/>
    <w:rsid w:val="00C35898"/>
    <w:rsid w:val="00C37070"/>
    <w:rsid w:val="00C40A97"/>
    <w:rsid w:val="00C427FA"/>
    <w:rsid w:val="00C42A9C"/>
    <w:rsid w:val="00C50EBA"/>
    <w:rsid w:val="00C61F2C"/>
    <w:rsid w:val="00C62F5B"/>
    <w:rsid w:val="00C6375C"/>
    <w:rsid w:val="00C717BC"/>
    <w:rsid w:val="00C71D0C"/>
    <w:rsid w:val="00C74DE4"/>
    <w:rsid w:val="00C75B1F"/>
    <w:rsid w:val="00C82521"/>
    <w:rsid w:val="00C83BD7"/>
    <w:rsid w:val="00C8459B"/>
    <w:rsid w:val="00C85E71"/>
    <w:rsid w:val="00C9047B"/>
    <w:rsid w:val="00C91EB2"/>
    <w:rsid w:val="00C9447B"/>
    <w:rsid w:val="00CA5880"/>
    <w:rsid w:val="00CB5617"/>
    <w:rsid w:val="00CC306C"/>
    <w:rsid w:val="00CC35AC"/>
    <w:rsid w:val="00CC3A1E"/>
    <w:rsid w:val="00CC3CEE"/>
    <w:rsid w:val="00CC4FC5"/>
    <w:rsid w:val="00CC6499"/>
    <w:rsid w:val="00CC711F"/>
    <w:rsid w:val="00CD6AD2"/>
    <w:rsid w:val="00CE069B"/>
    <w:rsid w:val="00CE5D54"/>
    <w:rsid w:val="00CF0A37"/>
    <w:rsid w:val="00CF0B5E"/>
    <w:rsid w:val="00CF3BC7"/>
    <w:rsid w:val="00CF5890"/>
    <w:rsid w:val="00D00B83"/>
    <w:rsid w:val="00D00B92"/>
    <w:rsid w:val="00D05590"/>
    <w:rsid w:val="00D060DA"/>
    <w:rsid w:val="00D06A3A"/>
    <w:rsid w:val="00D25F22"/>
    <w:rsid w:val="00D268AB"/>
    <w:rsid w:val="00D31366"/>
    <w:rsid w:val="00D31AB7"/>
    <w:rsid w:val="00D34803"/>
    <w:rsid w:val="00D34A06"/>
    <w:rsid w:val="00D37813"/>
    <w:rsid w:val="00D3797B"/>
    <w:rsid w:val="00D42DA1"/>
    <w:rsid w:val="00D469AB"/>
    <w:rsid w:val="00D54916"/>
    <w:rsid w:val="00D62775"/>
    <w:rsid w:val="00D640FD"/>
    <w:rsid w:val="00D66F92"/>
    <w:rsid w:val="00D70D75"/>
    <w:rsid w:val="00D7265D"/>
    <w:rsid w:val="00D72F48"/>
    <w:rsid w:val="00D755AC"/>
    <w:rsid w:val="00D75D12"/>
    <w:rsid w:val="00D77CB4"/>
    <w:rsid w:val="00D81FC2"/>
    <w:rsid w:val="00D82611"/>
    <w:rsid w:val="00D82EC6"/>
    <w:rsid w:val="00D8316C"/>
    <w:rsid w:val="00D912D5"/>
    <w:rsid w:val="00D91997"/>
    <w:rsid w:val="00D9346A"/>
    <w:rsid w:val="00D940AC"/>
    <w:rsid w:val="00DA1568"/>
    <w:rsid w:val="00DA2F8C"/>
    <w:rsid w:val="00DA56F7"/>
    <w:rsid w:val="00DA582D"/>
    <w:rsid w:val="00DB4F5B"/>
    <w:rsid w:val="00DC352A"/>
    <w:rsid w:val="00DC6873"/>
    <w:rsid w:val="00DC7BE3"/>
    <w:rsid w:val="00DD121D"/>
    <w:rsid w:val="00DE2CB2"/>
    <w:rsid w:val="00DE6C0C"/>
    <w:rsid w:val="00DF21E1"/>
    <w:rsid w:val="00DF2C30"/>
    <w:rsid w:val="00DF40FB"/>
    <w:rsid w:val="00DF7BFE"/>
    <w:rsid w:val="00E0162E"/>
    <w:rsid w:val="00E06E3F"/>
    <w:rsid w:val="00E1197D"/>
    <w:rsid w:val="00E12EE7"/>
    <w:rsid w:val="00E1332B"/>
    <w:rsid w:val="00E136CC"/>
    <w:rsid w:val="00E1395D"/>
    <w:rsid w:val="00E15C6F"/>
    <w:rsid w:val="00E27F2A"/>
    <w:rsid w:val="00E33287"/>
    <w:rsid w:val="00E35C39"/>
    <w:rsid w:val="00E3644B"/>
    <w:rsid w:val="00E36955"/>
    <w:rsid w:val="00E428DA"/>
    <w:rsid w:val="00E42F4D"/>
    <w:rsid w:val="00E45D6F"/>
    <w:rsid w:val="00E47BF1"/>
    <w:rsid w:val="00E50859"/>
    <w:rsid w:val="00E52D93"/>
    <w:rsid w:val="00E531AF"/>
    <w:rsid w:val="00E576FB"/>
    <w:rsid w:val="00E57E4F"/>
    <w:rsid w:val="00E6010A"/>
    <w:rsid w:val="00E615E5"/>
    <w:rsid w:val="00E676F2"/>
    <w:rsid w:val="00E729EF"/>
    <w:rsid w:val="00E73648"/>
    <w:rsid w:val="00E73F09"/>
    <w:rsid w:val="00E820F6"/>
    <w:rsid w:val="00E84F45"/>
    <w:rsid w:val="00E85825"/>
    <w:rsid w:val="00E93F3B"/>
    <w:rsid w:val="00E953DE"/>
    <w:rsid w:val="00E95EA4"/>
    <w:rsid w:val="00EA15B9"/>
    <w:rsid w:val="00EB0174"/>
    <w:rsid w:val="00EB0E2B"/>
    <w:rsid w:val="00EB29B9"/>
    <w:rsid w:val="00EB4993"/>
    <w:rsid w:val="00EC141F"/>
    <w:rsid w:val="00EC2C3F"/>
    <w:rsid w:val="00EC7ADA"/>
    <w:rsid w:val="00ED0EC8"/>
    <w:rsid w:val="00ED3311"/>
    <w:rsid w:val="00ED3C15"/>
    <w:rsid w:val="00ED4FAF"/>
    <w:rsid w:val="00ED69F9"/>
    <w:rsid w:val="00EE4F10"/>
    <w:rsid w:val="00EE60D8"/>
    <w:rsid w:val="00EF308E"/>
    <w:rsid w:val="00EF3F7D"/>
    <w:rsid w:val="00EF4E8B"/>
    <w:rsid w:val="00EF6D1B"/>
    <w:rsid w:val="00F051F7"/>
    <w:rsid w:val="00F077BC"/>
    <w:rsid w:val="00F14A23"/>
    <w:rsid w:val="00F17CD1"/>
    <w:rsid w:val="00F20420"/>
    <w:rsid w:val="00F236AB"/>
    <w:rsid w:val="00F245F7"/>
    <w:rsid w:val="00F2649F"/>
    <w:rsid w:val="00F30C18"/>
    <w:rsid w:val="00F3170C"/>
    <w:rsid w:val="00F32BB7"/>
    <w:rsid w:val="00F3461B"/>
    <w:rsid w:val="00F4000F"/>
    <w:rsid w:val="00F4334F"/>
    <w:rsid w:val="00F4455B"/>
    <w:rsid w:val="00F4545B"/>
    <w:rsid w:val="00F60F05"/>
    <w:rsid w:val="00F62167"/>
    <w:rsid w:val="00F64800"/>
    <w:rsid w:val="00F66F40"/>
    <w:rsid w:val="00F67059"/>
    <w:rsid w:val="00F6736E"/>
    <w:rsid w:val="00F730E1"/>
    <w:rsid w:val="00F73369"/>
    <w:rsid w:val="00F737C8"/>
    <w:rsid w:val="00F82ADB"/>
    <w:rsid w:val="00F83727"/>
    <w:rsid w:val="00F84ABF"/>
    <w:rsid w:val="00F851EF"/>
    <w:rsid w:val="00FA0821"/>
    <w:rsid w:val="00FA527E"/>
    <w:rsid w:val="00FA724C"/>
    <w:rsid w:val="00FB1BAC"/>
    <w:rsid w:val="00FB2963"/>
    <w:rsid w:val="00FB469A"/>
    <w:rsid w:val="00FB4DC5"/>
    <w:rsid w:val="00FC46C3"/>
    <w:rsid w:val="00FC5B11"/>
    <w:rsid w:val="00FC5EBE"/>
    <w:rsid w:val="00FC69A3"/>
    <w:rsid w:val="00FD07EE"/>
    <w:rsid w:val="00FD0EE0"/>
    <w:rsid w:val="00FD1571"/>
    <w:rsid w:val="00FD19CF"/>
    <w:rsid w:val="00FD4B18"/>
    <w:rsid w:val="00FD51E5"/>
    <w:rsid w:val="00FE0601"/>
    <w:rsid w:val="00FE6259"/>
    <w:rsid w:val="00FE673F"/>
    <w:rsid w:val="00FF1EA7"/>
    <w:rsid w:val="00FF205F"/>
    <w:rsid w:val="00FF30AA"/>
    <w:rsid w:val="00FF4EAB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6B0F3-9A48-4A42-AD78-BFD44A062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5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69</cp:revision>
  <cp:lastPrinted>2023-04-28T11:38:00Z</cp:lastPrinted>
  <dcterms:created xsi:type="dcterms:W3CDTF">2025-11-25T14:15:00Z</dcterms:created>
  <dcterms:modified xsi:type="dcterms:W3CDTF">2026-07-02T08:30:00Z</dcterms:modified>
</cp:coreProperties>
</file>