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42"/>
        <w:gridCol w:w="409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5D3B1E63" w:rsidR="00A00589" w:rsidRPr="00E428DA" w:rsidRDefault="00611AC3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Управление на основе данных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54B8BB72" w:rsidR="00A00589" w:rsidRPr="00E428DA" w:rsidRDefault="00F41801" w:rsidP="00F4180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A668EA">
              <w:rPr>
                <w:rFonts w:ascii="Times New Roman" w:hAnsi="Times New Roman" w:cs="Times New Roman"/>
              </w:rPr>
              <w:t>.</w:t>
            </w:r>
            <w:r w:rsidR="008E2E68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="00075755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A668EA">
              <w:rPr>
                <w:rFonts w:ascii="Times New Roman" w:hAnsi="Times New Roman" w:cs="Times New Roman"/>
              </w:rPr>
              <w:t xml:space="preserve"> – </w:t>
            </w:r>
            <w:r w:rsidR="008E2E68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3</w:t>
            </w:r>
            <w:r w:rsidR="00A668EA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9216519" w:rsidR="00A00589" w:rsidRPr="00E428DA" w:rsidRDefault="009A2C36" w:rsidP="00A668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A2C36">
              <w:rPr>
                <w:rFonts w:ascii="Times New Roman" w:hAnsi="Times New Roman" w:cs="Times New Roman"/>
              </w:rPr>
              <w:t>О</w:t>
            </w:r>
            <w:r w:rsidR="00285E80" w:rsidRPr="00285E80">
              <w:rPr>
                <w:rFonts w:ascii="Times New Roman" w:hAnsi="Times New Roman" w:cs="Times New Roman"/>
              </w:rPr>
              <w:t>чная</w:t>
            </w:r>
            <w:r w:rsidR="00343071">
              <w:rPr>
                <w:rFonts w:ascii="Times New Roman" w:hAnsi="Times New Roman" w:cs="Times New Roman"/>
              </w:rPr>
              <w:t xml:space="preserve"> </w:t>
            </w:r>
            <w:r w:rsidR="00611AC3">
              <w:rPr>
                <w:rFonts w:ascii="Times New Roman" w:hAnsi="Times New Roman" w:cs="Times New Roman"/>
              </w:rPr>
              <w:t>с ДОТ</w:t>
            </w:r>
            <w:r w:rsidR="005B752F">
              <w:rPr>
                <w:rFonts w:ascii="Times New Roman" w:hAnsi="Times New Roman" w:cs="Times New Roman"/>
              </w:rPr>
              <w:t xml:space="preserve"> и ЭО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7842BFC2" w:rsidR="00A00589" w:rsidRPr="00E428DA" w:rsidRDefault="007D45ED" w:rsidP="00E85F6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25047">
              <w:rPr>
                <w:rFonts w:ascii="Times New Roman" w:hAnsi="Times New Roman" w:cs="Times New Roman"/>
              </w:rPr>
              <w:t>1</w:t>
            </w:r>
            <w:r w:rsidR="00E85F6F">
              <w:rPr>
                <w:rFonts w:ascii="Times New Roman" w:hAnsi="Times New Roman" w:cs="Times New Roman"/>
              </w:rPr>
              <w:t>4</w:t>
            </w:r>
            <w:r w:rsidR="00153AA7" w:rsidRPr="00125047">
              <w:rPr>
                <w:rFonts w:ascii="Times New Roman" w:hAnsi="Times New Roman" w:cs="Times New Roman"/>
              </w:rPr>
              <w:t xml:space="preserve"> слушател</w:t>
            </w:r>
            <w:r w:rsidR="00125047">
              <w:rPr>
                <w:rFonts w:ascii="Times New Roman" w:hAnsi="Times New Roman" w:cs="Times New Roman"/>
              </w:rPr>
              <w:t>ей</w:t>
            </w:r>
          </w:p>
        </w:tc>
      </w:tr>
      <w:tr w:rsidR="00075755" w:rsidRPr="00A00589" w14:paraId="34A3D861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0BD5D7C" w14:textId="433A6DDA" w:rsidR="00075755" w:rsidRPr="00E428DA" w:rsidRDefault="00A668EA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</w:p>
        </w:tc>
        <w:tc>
          <w:tcPr>
            <w:tcW w:w="10773" w:type="dxa"/>
            <w:gridSpan w:val="12"/>
            <w:vAlign w:val="center"/>
          </w:tcPr>
          <w:p w14:paraId="0BB833B2" w14:textId="48B25CA9" w:rsidR="00075755" w:rsidRDefault="00075755" w:rsidP="00D1509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240829" w:rsidRPr="00A00589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240829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7B348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16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409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2D2532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7CAAC" w:themeFill="accent2" w:themeFillTint="66"/>
            <w:vAlign w:val="center"/>
          </w:tcPr>
          <w:p w14:paraId="3E1F9FD8" w14:textId="52148298" w:rsidR="00967C49" w:rsidRPr="00DB76B0" w:rsidRDefault="002D253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2B409313" w:rsidR="00967C49" w:rsidRPr="00DB76B0" w:rsidRDefault="00070AA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B76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7CAAC" w:themeFill="accent2" w:themeFillTint="66"/>
            <w:vAlign w:val="center"/>
          </w:tcPr>
          <w:p w14:paraId="70CD9A37" w14:textId="7BD7C860" w:rsidR="00967C49" w:rsidRPr="00DB76B0" w:rsidRDefault="002D253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A2174F" w14:textId="17F1BCE9" w:rsidR="00967C49" w:rsidRPr="00DB76B0" w:rsidRDefault="007240A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B76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5764F7C2" w14:textId="52D80F46" w:rsidR="00967C49" w:rsidRPr="00DB76B0" w:rsidRDefault="00070AA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B76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6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5781A0F2" w14:textId="2DEC115D" w:rsidR="00967C49" w:rsidRPr="00DB76B0" w:rsidRDefault="00F5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9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14D77942" w:rsidR="00967C49" w:rsidRPr="00DB76B0" w:rsidRDefault="00653C3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14:paraId="10358FC5" w14:textId="07C012F9" w:rsidR="00967C49" w:rsidRPr="00DB76B0" w:rsidRDefault="00560AF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D926F2" w14:textId="40EE3CF5" w:rsidR="00967C49" w:rsidRPr="00DB76B0" w:rsidRDefault="00E81080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6F99DA5B" w:rsidR="00967C49" w:rsidRPr="00D75F89" w:rsidRDefault="00E81080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FFE599" w:themeFill="accent4" w:themeFillTint="66"/>
            <w:vAlign w:val="center"/>
          </w:tcPr>
          <w:p w14:paraId="575D2018" w14:textId="032FCEF4" w:rsidR="00BE40D5" w:rsidRPr="00D75F89" w:rsidRDefault="00BD1B16" w:rsidP="00C302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</w:rPr>
              <w:t>7,3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1497EDE" w14:textId="77777777" w:rsidR="00ED2539" w:rsidRDefault="006F0625" w:rsidP="005B752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0F730C">
              <w:rPr>
                <w:rFonts w:ascii="Times New Roman" w:hAnsi="Times New Roman" w:cs="Times New Roman"/>
              </w:rPr>
              <w:t>8</w:t>
            </w:r>
            <w:r w:rsidR="00B13317" w:rsidRPr="000F730C">
              <w:rPr>
                <w:rFonts w:ascii="Times New Roman" w:hAnsi="Times New Roman" w:cs="Times New Roman"/>
              </w:rPr>
              <w:t xml:space="preserve"> чел.</w:t>
            </w:r>
            <w:r w:rsidR="000523B3" w:rsidRPr="000F730C">
              <w:rPr>
                <w:rFonts w:ascii="Times New Roman" w:hAnsi="Times New Roman" w:cs="Times New Roman"/>
              </w:rPr>
              <w:t xml:space="preserve"> </w:t>
            </w:r>
            <w:r w:rsidR="00B13317" w:rsidRPr="000F730C">
              <w:rPr>
                <w:rFonts w:ascii="Times New Roman" w:hAnsi="Times New Roman" w:cs="Times New Roman"/>
              </w:rPr>
              <w:t>(</w:t>
            </w:r>
            <w:r w:rsidR="000A0A45">
              <w:rPr>
                <w:rFonts w:ascii="Times New Roman" w:hAnsi="Times New Roman" w:cs="Times New Roman"/>
              </w:rPr>
              <w:t>57</w:t>
            </w:r>
            <w:r w:rsidRPr="000F730C">
              <w:rPr>
                <w:rFonts w:ascii="Times New Roman" w:hAnsi="Times New Roman" w:cs="Times New Roman"/>
              </w:rPr>
              <w:t xml:space="preserve"> </w:t>
            </w:r>
            <w:r w:rsidR="00B13317" w:rsidRPr="000F730C">
              <w:rPr>
                <w:rFonts w:ascii="Times New Roman" w:hAnsi="Times New Roman" w:cs="Times New Roman"/>
              </w:rPr>
              <w:t xml:space="preserve">%) </w:t>
            </w:r>
            <w:r w:rsidR="00C4698B" w:rsidRPr="000F730C">
              <w:rPr>
                <w:rFonts w:ascii="Times New Roman" w:hAnsi="Times New Roman" w:cs="Times New Roman"/>
              </w:rPr>
              <w:t xml:space="preserve">высоко </w:t>
            </w:r>
            <w:r w:rsidR="00075755" w:rsidRPr="000F730C">
              <w:rPr>
                <w:rFonts w:ascii="Times New Roman" w:hAnsi="Times New Roman" w:cs="Times New Roman"/>
              </w:rPr>
              <w:t>о</w:t>
            </w:r>
            <w:r w:rsidR="00B23421" w:rsidRPr="000F730C">
              <w:rPr>
                <w:rFonts w:ascii="Times New Roman" w:hAnsi="Times New Roman" w:cs="Times New Roman"/>
              </w:rPr>
              <w:t>ценили</w:t>
            </w:r>
            <w:r w:rsidR="00075755" w:rsidRPr="000F730C">
              <w:rPr>
                <w:rFonts w:ascii="Times New Roman" w:hAnsi="Times New Roman" w:cs="Times New Roman"/>
              </w:rPr>
              <w:t xml:space="preserve"> </w:t>
            </w:r>
            <w:r w:rsidR="00C4698B" w:rsidRPr="000F730C">
              <w:rPr>
                <w:rFonts w:ascii="Times New Roman" w:hAnsi="Times New Roman" w:cs="Times New Roman"/>
              </w:rPr>
              <w:t>полезность программы</w:t>
            </w:r>
            <w:r w:rsidR="00B13317" w:rsidRPr="000F730C">
              <w:rPr>
                <w:rFonts w:ascii="Times New Roman" w:hAnsi="Times New Roman" w:cs="Times New Roman"/>
              </w:rPr>
              <w:t>,</w:t>
            </w:r>
            <w:r w:rsidR="00C4698B" w:rsidRPr="000F730C">
              <w:rPr>
                <w:rFonts w:ascii="Times New Roman" w:hAnsi="Times New Roman" w:cs="Times New Roman"/>
              </w:rPr>
              <w:t xml:space="preserve"> так как </w:t>
            </w:r>
            <w:r w:rsidRPr="000F730C">
              <w:rPr>
                <w:rFonts w:ascii="Times New Roman" w:hAnsi="Times New Roman" w:cs="Times New Roman"/>
              </w:rPr>
              <w:t xml:space="preserve">сочли ее актуальной для </w:t>
            </w:r>
            <w:r w:rsidR="00596FF8">
              <w:rPr>
                <w:rFonts w:ascii="Times New Roman" w:hAnsi="Times New Roman" w:cs="Times New Roman"/>
              </w:rPr>
              <w:t>своей профессиональной деятельности</w:t>
            </w:r>
            <w:r w:rsidRPr="000F730C">
              <w:rPr>
                <w:rFonts w:ascii="Times New Roman" w:hAnsi="Times New Roman" w:cs="Times New Roman"/>
              </w:rPr>
              <w:t>, отметили, что полученные знания и навыки позволят им оптимизировать работу с данными, анализе информации и использования полученных результатов в принятии решений</w:t>
            </w:r>
            <w:r w:rsidR="00C4698B" w:rsidRPr="000F730C">
              <w:rPr>
                <w:rFonts w:ascii="Times New Roman" w:hAnsi="Times New Roman" w:cs="Times New Roman"/>
              </w:rPr>
              <w:t xml:space="preserve">. </w:t>
            </w:r>
            <w:r w:rsidR="00AE2F1B">
              <w:rPr>
                <w:rFonts w:ascii="Times New Roman" w:hAnsi="Times New Roman" w:cs="Times New Roman"/>
              </w:rPr>
              <w:t xml:space="preserve">7 чел (50%) отметили полезность темы по применению ИИ в анализе данных, </w:t>
            </w:r>
            <w:r w:rsidR="00C4698B" w:rsidRPr="000F730C">
              <w:rPr>
                <w:rFonts w:ascii="Times New Roman" w:hAnsi="Times New Roman" w:cs="Times New Roman"/>
              </w:rPr>
              <w:t>4 чел  (</w:t>
            </w:r>
            <w:r w:rsidR="00AE2F1B">
              <w:rPr>
                <w:rFonts w:ascii="Times New Roman" w:hAnsi="Times New Roman" w:cs="Times New Roman"/>
              </w:rPr>
              <w:t>30</w:t>
            </w:r>
            <w:r w:rsidR="00C4698B" w:rsidRPr="000F730C">
              <w:rPr>
                <w:rFonts w:ascii="Times New Roman" w:hAnsi="Times New Roman" w:cs="Times New Roman"/>
              </w:rPr>
              <w:t xml:space="preserve"> %) отметили, </w:t>
            </w:r>
            <w:r w:rsidR="00ED2539">
              <w:rPr>
                <w:rFonts w:ascii="Times New Roman" w:hAnsi="Times New Roman" w:cs="Times New Roman"/>
              </w:rPr>
              <w:t xml:space="preserve">полезность темы, посвященной работе </w:t>
            </w:r>
            <w:r w:rsidR="00ED2539">
              <w:rPr>
                <w:rFonts w:ascii="Times New Roman" w:hAnsi="Times New Roman" w:cs="Times New Roman"/>
                <w:lang w:val="en-US"/>
              </w:rPr>
              <w:t>BI</w:t>
            </w:r>
            <w:r w:rsidR="00ED2539">
              <w:rPr>
                <w:rFonts w:ascii="Times New Roman" w:hAnsi="Times New Roman" w:cs="Times New Roman"/>
              </w:rPr>
              <w:t xml:space="preserve">-платформы и построению моделей, 6 чел (40%) обозначили полезность приобретенных навыков работы в </w:t>
            </w:r>
            <w:r w:rsidR="00ED2539">
              <w:rPr>
                <w:rFonts w:ascii="Times New Roman" w:hAnsi="Times New Roman" w:cs="Times New Roman"/>
                <w:lang w:val="en-US"/>
              </w:rPr>
              <w:t>BPMN</w:t>
            </w:r>
            <w:r w:rsidR="00ED2539">
              <w:rPr>
                <w:rFonts w:ascii="Times New Roman" w:hAnsi="Times New Roman" w:cs="Times New Roman"/>
              </w:rPr>
              <w:t>, 4 чел (30%) сочли что наибольшую пользу принесла тема работы со статистическими источниками</w:t>
            </w:r>
            <w:r w:rsidR="00C4698B" w:rsidRPr="000F730C">
              <w:rPr>
                <w:rFonts w:ascii="Times New Roman" w:hAnsi="Times New Roman" w:cs="Times New Roman"/>
              </w:rPr>
              <w:t>.</w:t>
            </w:r>
            <w:r w:rsidR="00317CC0" w:rsidRPr="000F730C">
              <w:rPr>
                <w:rFonts w:ascii="Times New Roman" w:hAnsi="Times New Roman" w:cs="Times New Roman"/>
              </w:rPr>
              <w:t xml:space="preserve"> </w:t>
            </w:r>
          </w:p>
          <w:p w14:paraId="5784BE4F" w14:textId="6BF8168D" w:rsidR="00ED2539" w:rsidRDefault="00ED2539" w:rsidP="005B752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чел (43 %) </w:t>
            </w:r>
            <w:r w:rsidR="003B6396">
              <w:rPr>
                <w:rFonts w:ascii="Times New Roman" w:hAnsi="Times New Roman" w:cs="Times New Roman"/>
              </w:rPr>
              <w:t xml:space="preserve">указали, что программу оценивают как частично полезную, так как не все темы отражают направления деятельности, содержит практическую значимость для государственных гражданских служащих, много общей информации, особенно в первых темах. </w:t>
            </w:r>
          </w:p>
          <w:p w14:paraId="4C55E915" w14:textId="08DB89B5" w:rsidR="007D76A0" w:rsidRPr="006A5719" w:rsidRDefault="003B6396" w:rsidP="005B752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Прикладное применение и практическую ценность </w:t>
            </w:r>
            <w:r w:rsidR="006D2D81">
              <w:rPr>
                <w:rFonts w:ascii="Times New Roman" w:hAnsi="Times New Roman" w:cs="Times New Roman"/>
              </w:rPr>
              <w:t xml:space="preserve">8 чел (58%) представляют создание </w:t>
            </w:r>
            <w:proofErr w:type="spellStart"/>
            <w:r w:rsidR="006D2D81">
              <w:rPr>
                <w:rFonts w:ascii="Times New Roman" w:hAnsi="Times New Roman" w:cs="Times New Roman"/>
              </w:rPr>
              <w:t>дашбордов</w:t>
            </w:r>
            <w:proofErr w:type="spellEnd"/>
            <w:r w:rsidR="006D2D81">
              <w:rPr>
                <w:rFonts w:ascii="Times New Roman" w:hAnsi="Times New Roman" w:cs="Times New Roman"/>
              </w:rPr>
              <w:t xml:space="preserve">, обработка показателей, продвинутые функции и модули </w:t>
            </w:r>
            <w:r w:rsidR="006D2D81">
              <w:rPr>
                <w:rFonts w:ascii="Times New Roman" w:hAnsi="Times New Roman" w:cs="Times New Roman"/>
                <w:lang w:val="en-US"/>
              </w:rPr>
              <w:t>Excel</w:t>
            </w:r>
            <w:r w:rsidR="001173F9">
              <w:rPr>
                <w:rFonts w:ascii="Times New Roman" w:hAnsi="Times New Roman" w:cs="Times New Roman"/>
              </w:rPr>
              <w:t xml:space="preserve">, так как освоение </w:t>
            </w:r>
            <w:proofErr w:type="spellStart"/>
            <w:r w:rsidR="001173F9">
              <w:rPr>
                <w:rFonts w:ascii="Times New Roman" w:hAnsi="Times New Roman" w:cs="Times New Roman"/>
              </w:rPr>
              <w:t>дашбордов</w:t>
            </w:r>
            <w:proofErr w:type="spellEnd"/>
            <w:r w:rsidR="001173F9">
              <w:rPr>
                <w:rFonts w:ascii="Times New Roman" w:hAnsi="Times New Roman" w:cs="Times New Roman"/>
              </w:rPr>
              <w:t xml:space="preserve"> и продвинутых функций позволяет перейти к автоматизации рутиной работы. 7 чел (50 %) сообщили, что готовы применять ИИ в обработке и анализе данных, но есть проблема применения на </w:t>
            </w:r>
            <w:r w:rsidR="001173F9">
              <w:rPr>
                <w:rFonts w:ascii="Times New Roman" w:hAnsi="Times New Roman" w:cs="Times New Roman"/>
              </w:rPr>
              <w:lastRenderedPageBreak/>
              <w:t>госслужбе и хотелось изучить те нейросети, которые можно применять и использовать, больше уделить внимание нейросетям для обработки большого массива числовой информации.</w:t>
            </w:r>
            <w:r w:rsidR="00243ACD">
              <w:rPr>
                <w:rFonts w:ascii="Times New Roman" w:hAnsi="Times New Roman" w:cs="Times New Roman"/>
              </w:rPr>
              <w:t xml:space="preserve"> 5 чел (33%) указали, что </w:t>
            </w:r>
            <w:r w:rsidR="00243ACD">
              <w:rPr>
                <w:rFonts w:ascii="Times New Roman" w:hAnsi="Times New Roman" w:cs="Times New Roman"/>
                <w:lang w:val="en-US"/>
              </w:rPr>
              <w:t>BI</w:t>
            </w:r>
            <w:r w:rsidR="00243ACD">
              <w:rPr>
                <w:rFonts w:ascii="Times New Roman" w:hAnsi="Times New Roman" w:cs="Times New Roman"/>
              </w:rPr>
              <w:t>-компетенции позволяют превратить сырые данные в управленческие решения, так как навык формулировки выводов – ключевой для ГГС, готовящих аналитические записки, отчеты.</w:t>
            </w:r>
            <w:r w:rsidR="00F506A3">
              <w:rPr>
                <w:rFonts w:ascii="Times New Roman" w:hAnsi="Times New Roman" w:cs="Times New Roman"/>
              </w:rPr>
              <w:t xml:space="preserve"> 4 чел (28,6 %) обозначили, что для них практическую ценность в программе составляет информация по работе с официальными статистическими данными, поиском необходимой информации, ее верификацией и использованием в дальнейшей работе.</w:t>
            </w:r>
            <w:r w:rsidR="006A5719" w:rsidRPr="006A5719">
              <w:rPr>
                <w:rFonts w:ascii="Times New Roman" w:hAnsi="Times New Roman" w:cs="Times New Roman"/>
              </w:rPr>
              <w:t xml:space="preserve"> 1</w:t>
            </w:r>
            <w:r w:rsidR="006A5719">
              <w:rPr>
                <w:rFonts w:ascii="Times New Roman" w:hAnsi="Times New Roman" w:cs="Times New Roman"/>
              </w:rPr>
              <w:t xml:space="preserve"> чел (8 %) указал что практическую ценность представляет подготовка региональных проектов на основе аналитической информации. </w:t>
            </w:r>
          </w:p>
          <w:p w14:paraId="06B956BC" w14:textId="693E97A1" w:rsidR="00170F26" w:rsidRDefault="002430CA" w:rsidP="005B752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0F730C">
              <w:rPr>
                <w:rFonts w:ascii="Times New Roman" w:hAnsi="Times New Roman" w:cs="Times New Roman"/>
              </w:rPr>
              <w:t>Большая часть слушателей, 8 чел (61,5%), отметила, что</w:t>
            </w:r>
            <w:r w:rsidR="001311C7" w:rsidRPr="000F730C">
              <w:rPr>
                <w:rFonts w:ascii="Times New Roman" w:hAnsi="Times New Roman" w:cs="Times New Roman"/>
              </w:rPr>
              <w:t xml:space="preserve"> </w:t>
            </w:r>
            <w:r w:rsidRPr="000F730C">
              <w:rPr>
                <w:rFonts w:ascii="Times New Roman" w:hAnsi="Times New Roman" w:cs="Times New Roman"/>
              </w:rPr>
              <w:t xml:space="preserve">они узнали новую информацию о работе с нейросетями, обозначили ее как полезную, </w:t>
            </w:r>
            <w:r w:rsidR="00C4698B" w:rsidRPr="000F730C">
              <w:rPr>
                <w:rFonts w:ascii="Times New Roman" w:hAnsi="Times New Roman" w:cs="Times New Roman"/>
              </w:rPr>
              <w:t>4 чел (</w:t>
            </w:r>
            <w:r w:rsidRPr="000F730C">
              <w:rPr>
                <w:rFonts w:ascii="Times New Roman" w:hAnsi="Times New Roman" w:cs="Times New Roman"/>
              </w:rPr>
              <w:t>30,8</w:t>
            </w:r>
            <w:r w:rsidR="00C4698B" w:rsidRPr="000F730C">
              <w:rPr>
                <w:rFonts w:ascii="Times New Roman" w:hAnsi="Times New Roman" w:cs="Times New Roman"/>
              </w:rPr>
              <w:t xml:space="preserve"> %) </w:t>
            </w:r>
            <w:r w:rsidRPr="000F730C">
              <w:rPr>
                <w:rFonts w:ascii="Times New Roman" w:hAnsi="Times New Roman" w:cs="Times New Roman"/>
              </w:rPr>
              <w:t xml:space="preserve">указали, что узнали новую и актуальную информацию о работе в </w:t>
            </w:r>
            <w:r w:rsidRPr="000F730C">
              <w:rPr>
                <w:rFonts w:ascii="Times New Roman" w:hAnsi="Times New Roman" w:cs="Times New Roman"/>
                <w:lang w:val="en-US"/>
              </w:rPr>
              <w:t>BI</w:t>
            </w:r>
            <w:r w:rsidRPr="000F730C">
              <w:rPr>
                <w:rFonts w:ascii="Times New Roman" w:hAnsi="Times New Roman" w:cs="Times New Roman"/>
              </w:rPr>
              <w:t>-системах и их применении в работе с большими данными, 3 чел (23 %) узнали о работе с данными и расшири</w:t>
            </w:r>
            <w:r w:rsidR="00BD20E5" w:rsidRPr="000F730C">
              <w:rPr>
                <w:rFonts w:ascii="Times New Roman" w:hAnsi="Times New Roman" w:cs="Times New Roman"/>
              </w:rPr>
              <w:t xml:space="preserve">ли знания о работе в </w:t>
            </w:r>
            <w:r w:rsidR="00BD20E5" w:rsidRPr="000F730C">
              <w:rPr>
                <w:rFonts w:ascii="Times New Roman" w:hAnsi="Times New Roman" w:cs="Times New Roman"/>
                <w:lang w:val="en-US"/>
              </w:rPr>
              <w:t>excel</w:t>
            </w:r>
            <w:r w:rsidR="005B752F" w:rsidRPr="000F730C">
              <w:rPr>
                <w:rFonts w:ascii="Times New Roman" w:hAnsi="Times New Roman" w:cs="Times New Roman"/>
              </w:rPr>
              <w:t xml:space="preserve">. </w:t>
            </w:r>
            <w:r w:rsidR="008B6907" w:rsidRPr="000F730C">
              <w:rPr>
                <w:rFonts w:ascii="Times New Roman" w:hAnsi="Times New Roman" w:cs="Times New Roman"/>
              </w:rPr>
              <w:t>2</w:t>
            </w:r>
            <w:r w:rsidR="005B752F" w:rsidRPr="000F730C">
              <w:rPr>
                <w:rFonts w:ascii="Times New Roman" w:hAnsi="Times New Roman" w:cs="Times New Roman"/>
              </w:rPr>
              <w:t xml:space="preserve"> чел (</w:t>
            </w:r>
            <w:r w:rsidR="008B6907" w:rsidRPr="000F730C">
              <w:rPr>
                <w:rFonts w:ascii="Times New Roman" w:hAnsi="Times New Roman" w:cs="Times New Roman"/>
              </w:rPr>
              <w:t xml:space="preserve">15,4 </w:t>
            </w:r>
            <w:r w:rsidR="005B752F" w:rsidRPr="000F730C">
              <w:rPr>
                <w:rFonts w:ascii="Times New Roman" w:hAnsi="Times New Roman" w:cs="Times New Roman"/>
              </w:rPr>
              <w:t xml:space="preserve">%) сообщили, что </w:t>
            </w:r>
            <w:r w:rsidR="008B6907" w:rsidRPr="000F730C">
              <w:rPr>
                <w:rFonts w:ascii="Times New Roman" w:hAnsi="Times New Roman" w:cs="Times New Roman"/>
              </w:rPr>
              <w:t>узнали новую информацию о методах анализа процессов в работе государственных учреждений</w:t>
            </w:r>
            <w:r w:rsidR="005B752F" w:rsidRPr="000F730C">
              <w:rPr>
                <w:rFonts w:ascii="Times New Roman" w:hAnsi="Times New Roman" w:cs="Times New Roman"/>
              </w:rPr>
              <w:t xml:space="preserve">. </w:t>
            </w:r>
          </w:p>
          <w:p w14:paraId="214BE224" w14:textId="66816B17" w:rsidR="006A5719" w:rsidRDefault="006A5719" w:rsidP="005B752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чел (85,7 %) обозначили, что достигли ожидаемого эффекта при обучении, так как приобрели новые знания, расширили кругозор, узнали как сократить время на выполнение рутинных задач и повысить личную эффективность, оптимизировать </w:t>
            </w:r>
            <w:r w:rsidR="00724ABE">
              <w:rPr>
                <w:rFonts w:ascii="Times New Roman" w:hAnsi="Times New Roman" w:cs="Times New Roman"/>
              </w:rPr>
              <w:t>работу с большими массивами данных и использовать их для принятия решений.</w:t>
            </w:r>
          </w:p>
          <w:p w14:paraId="0DF62CEC" w14:textId="7EAB0C3A" w:rsidR="005E62D2" w:rsidRDefault="005E62D2" w:rsidP="005B752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чел (14,3 %) обозначили, что желаемого эффекта не достигли по двум причинам: отдельные блоки программы никак не связаны между собой и не нашли ответа на главный вопрос: как управлять на основе данных.</w:t>
            </w:r>
          </w:p>
          <w:p w14:paraId="0300F97F" w14:textId="1F5C5684" w:rsidR="005E62D2" w:rsidRPr="00724ABE" w:rsidRDefault="005E62D2" w:rsidP="005B752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чел обозначили, что в программе лишними темами являются: создание изображений с использованием ИИ, так как это не имеет отношение к программе и если рассматривать нейросети, то для обработки числовой информации; Электронный бюджет, так как это узкая тема и есть отдельная программа. </w:t>
            </w:r>
          </w:p>
          <w:p w14:paraId="2AA521C5" w14:textId="2F461E1E" w:rsidR="003839CF" w:rsidRPr="000F730C" w:rsidRDefault="00A143B3" w:rsidP="00C46C35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в целом ответили, что программа самодостаточна, однако необходимо пересмотреть ее структуру, исключить общетеоретические темы и уделить больше внимание созданию </w:t>
            </w:r>
            <w:proofErr w:type="spellStart"/>
            <w:r>
              <w:rPr>
                <w:rFonts w:ascii="Times New Roman" w:hAnsi="Times New Roman" w:cs="Times New Roman"/>
              </w:rPr>
              <w:t>дашбордов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, анализу данных в специализированном ПО. 2 чел отметили, что программу необходимо разделить на отдельные блоки </w:t>
            </w:r>
            <w:r>
              <w:rPr>
                <w:rFonts w:ascii="Times New Roman" w:hAnsi="Times New Roman" w:cs="Times New Roman"/>
              </w:rPr>
              <w:lastRenderedPageBreak/>
              <w:t xml:space="preserve">и полной переработке, оставив темы исключительно изучающие вопросов работы с данными и их </w:t>
            </w:r>
            <w:proofErr w:type="spellStart"/>
            <w:r>
              <w:rPr>
                <w:rFonts w:ascii="Times New Roman" w:hAnsi="Times New Roman" w:cs="Times New Roman"/>
              </w:rPr>
              <w:t>интерпритации</w:t>
            </w:r>
            <w:proofErr w:type="spellEnd"/>
            <w:r>
              <w:rPr>
                <w:rFonts w:ascii="Times New Roman" w:hAnsi="Times New Roman" w:cs="Times New Roman"/>
              </w:rPr>
              <w:t xml:space="preserve">.  </w:t>
            </w:r>
          </w:p>
        </w:tc>
      </w:tr>
      <w:tr w:rsidR="00240829" w:rsidRPr="00E428DA" w14:paraId="3D851003" w14:textId="77777777" w:rsidTr="002F78BC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184FFE15" w:rsidR="007725FA" w:rsidRPr="00DB76B0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B76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4FD33821" w:rsidR="007725FA" w:rsidRPr="00DB76B0" w:rsidRDefault="00A668E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B76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65310CD" w:rsidR="007725FA" w:rsidRPr="0066737B" w:rsidRDefault="0066737B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6171F6BF" w:rsidR="007725FA" w:rsidRPr="00DB76B0" w:rsidRDefault="00D1337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B76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7E22F386" w14:textId="4B054317" w:rsidR="007725FA" w:rsidRPr="00DB76B0" w:rsidRDefault="00D7778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B76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6" w:type="dxa"/>
            <w:gridSpan w:val="2"/>
            <w:shd w:val="clear" w:color="auto" w:fill="FFFFFF" w:themeFill="background1"/>
            <w:vAlign w:val="center"/>
          </w:tcPr>
          <w:p w14:paraId="1DE55152" w14:textId="6C13E1CA" w:rsidR="007725FA" w:rsidRPr="00DB76B0" w:rsidRDefault="00D1337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B76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9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5FB1CB9D" w:rsidR="007725FA" w:rsidRPr="00DB76B0" w:rsidRDefault="0080420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14:paraId="5E9AF87A" w14:textId="52F35D1C" w:rsidR="007725FA" w:rsidRPr="0066737B" w:rsidRDefault="002F78B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14:paraId="7A3B3E34" w14:textId="4D8DC8D5" w:rsidR="007725FA" w:rsidRPr="00DB76B0" w:rsidRDefault="00FB39E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2589CA5C" w:rsidR="007725FA" w:rsidRPr="00DB76B0" w:rsidRDefault="006B5D61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56007200" w:rsidR="007725FA" w:rsidRPr="005F1F82" w:rsidRDefault="008B5CE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="005F1F82"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6663" w:type="dxa"/>
            <w:gridSpan w:val="2"/>
            <w:shd w:val="clear" w:color="auto" w:fill="FFFFFF" w:themeFill="background1"/>
            <w:vAlign w:val="center"/>
          </w:tcPr>
          <w:p w14:paraId="59A7B6CB" w14:textId="77777777" w:rsidR="00F81C50" w:rsidRDefault="00431794" w:rsidP="004317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 чел (54,3 %) охарактеризовали программу как практико-ориентированную, с полноценными практическими занятиями. 4 чел (28,6 %) обозначили, что необходимо больше уделить формированию практических навыков работы с данными. 1 чел (7 %) указал, что практика не формирует обозначенные программой навыки работы с данными и управления на их основе.</w:t>
            </w:r>
            <w:r w:rsidR="00033E7D" w:rsidRPr="00033E7D">
              <w:rPr>
                <w:rFonts w:ascii="Times New Roman" w:hAnsi="Times New Roman" w:cs="Times New Roman"/>
              </w:rPr>
              <w:t xml:space="preserve"> </w:t>
            </w:r>
            <w:r w:rsidR="001C139F">
              <w:rPr>
                <w:rFonts w:ascii="Times New Roman" w:hAnsi="Times New Roman" w:cs="Times New Roman"/>
              </w:rPr>
              <w:t>42 % слушателей указали конкретные темы, требующие большего внимания</w:t>
            </w:r>
            <w:r w:rsidR="00F81C50">
              <w:rPr>
                <w:rFonts w:ascii="Times New Roman" w:hAnsi="Times New Roman" w:cs="Times New Roman"/>
              </w:rPr>
              <w:t xml:space="preserve">: </w:t>
            </w:r>
          </w:p>
          <w:p w14:paraId="565BCAFC" w14:textId="2220FB65" w:rsidR="00E31A7B" w:rsidRDefault="00F81C50" w:rsidP="004317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- 5 чел (</w:t>
            </w:r>
            <w:r w:rsidR="002B74A9">
              <w:rPr>
                <w:rFonts w:ascii="Times New Roman" w:hAnsi="Times New Roman" w:cs="Times New Roman"/>
              </w:rPr>
              <w:t>36 %</w:t>
            </w:r>
            <w:r>
              <w:rPr>
                <w:rFonts w:ascii="Times New Roman" w:hAnsi="Times New Roman" w:cs="Times New Roman"/>
              </w:rPr>
              <w:t>)</w:t>
            </w:r>
            <w:r w:rsidR="002B74A9">
              <w:rPr>
                <w:rFonts w:ascii="Times New Roman" w:hAnsi="Times New Roman" w:cs="Times New Roman"/>
              </w:rPr>
              <w:t xml:space="preserve"> обозначили, что необходимо увеличить время </w:t>
            </w:r>
            <w:r w:rsidR="002B50EE" w:rsidRPr="002B74A9">
              <w:rPr>
                <w:rFonts w:ascii="Times New Roman" w:hAnsi="Times New Roman" w:cs="Times New Roman"/>
              </w:rPr>
              <w:t xml:space="preserve"> </w:t>
            </w:r>
            <w:r w:rsidR="002B74A9">
              <w:rPr>
                <w:rFonts w:ascii="Times New Roman" w:hAnsi="Times New Roman" w:cs="Times New Roman"/>
              </w:rPr>
              <w:t xml:space="preserve">на практическую работу в </w:t>
            </w:r>
            <w:r w:rsidR="002B74A9">
              <w:rPr>
                <w:rFonts w:ascii="Times New Roman" w:hAnsi="Times New Roman" w:cs="Times New Roman"/>
                <w:lang w:val="en-US"/>
              </w:rPr>
              <w:t>BI</w:t>
            </w:r>
            <w:r w:rsidR="002B74A9">
              <w:rPr>
                <w:rFonts w:ascii="Times New Roman" w:hAnsi="Times New Roman" w:cs="Times New Roman"/>
              </w:rPr>
              <w:t xml:space="preserve">-среде, добавить сквозной кейс «от данных до </w:t>
            </w:r>
            <w:proofErr w:type="spellStart"/>
            <w:r w:rsidR="002B74A9">
              <w:rPr>
                <w:rFonts w:ascii="Times New Roman" w:hAnsi="Times New Roman" w:cs="Times New Roman"/>
              </w:rPr>
              <w:t>дашборда</w:t>
            </w:r>
            <w:proofErr w:type="spellEnd"/>
            <w:r w:rsidR="002B74A9">
              <w:rPr>
                <w:rFonts w:ascii="Times New Roman" w:hAnsi="Times New Roman" w:cs="Times New Roman"/>
              </w:rPr>
              <w:t>»;</w:t>
            </w:r>
          </w:p>
          <w:p w14:paraId="6659289B" w14:textId="5EA051AE" w:rsidR="002B74A9" w:rsidRDefault="002B74A9" w:rsidP="004317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F849FA">
              <w:rPr>
                <w:rFonts w:ascii="Times New Roman" w:hAnsi="Times New Roman" w:cs="Times New Roman"/>
              </w:rPr>
              <w:t xml:space="preserve">4 чел (28,5 %) </w:t>
            </w:r>
            <w:r>
              <w:rPr>
                <w:rFonts w:ascii="Times New Roman" w:hAnsi="Times New Roman" w:cs="Times New Roman"/>
              </w:rPr>
              <w:t>добавить отдельный практ</w:t>
            </w:r>
            <w:r w:rsidR="00F849FA">
              <w:rPr>
                <w:rFonts w:ascii="Times New Roman" w:hAnsi="Times New Roman" w:cs="Times New Roman"/>
              </w:rPr>
              <w:t>икум с разбором работы с информационными панелями;</w:t>
            </w:r>
          </w:p>
          <w:p w14:paraId="149A1DFA" w14:textId="29119AED" w:rsidR="00F849FA" w:rsidRDefault="00F849FA" w:rsidP="004317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- 3 чел (21 %) указали на необходимость практических занятий по обработке числовых данных в нейросетях, разрешенных к использованию в ИОГВ;</w:t>
            </w:r>
          </w:p>
          <w:p w14:paraId="2371344A" w14:textId="54B130F7" w:rsidR="009424F9" w:rsidRDefault="009424F9" w:rsidP="004317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- 4 </w:t>
            </w:r>
            <w:proofErr w:type="spellStart"/>
            <w:r>
              <w:rPr>
                <w:rFonts w:ascii="Times New Roman" w:hAnsi="Times New Roman" w:cs="Times New Roman"/>
              </w:rPr>
              <w:t>чео</w:t>
            </w:r>
            <w:proofErr w:type="spellEnd"/>
            <w:r>
              <w:rPr>
                <w:rFonts w:ascii="Times New Roman" w:hAnsi="Times New Roman" w:cs="Times New Roman"/>
              </w:rPr>
              <w:t xml:space="preserve"> (28,6 %) сообщили о необходимости увеличения часов на практику по работе со статистическими данными, их обработкой и интерпретацией данных  </w:t>
            </w:r>
          </w:p>
          <w:p w14:paraId="4B5EFB70" w14:textId="5F2865AC" w:rsidR="00F849FA" w:rsidRPr="002B74A9" w:rsidRDefault="00F849FA" w:rsidP="004317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- 5 чел (36 %) сообщили, что практические задания должны соответствовать работе ИОГВ Санкт-Петербурга.</w:t>
            </w:r>
          </w:p>
          <w:p w14:paraId="74C17A7D" w14:textId="6E3730E6" w:rsidR="00033E7D" w:rsidRPr="00033E7D" w:rsidRDefault="00033E7D" w:rsidP="00431794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</w:p>
        </w:tc>
      </w:tr>
      <w:tr w:rsidR="00DA00E0" w:rsidRPr="00E428DA" w14:paraId="2AC153A1" w14:textId="77777777" w:rsidTr="001260D8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DA00E0" w:rsidRPr="00E428DA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72C03BFE" w:rsidR="00DA00E0" w:rsidRPr="003D2EF9" w:rsidRDefault="003D2EF9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2EF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7CAAC" w:themeFill="accent2" w:themeFillTint="66"/>
            <w:vAlign w:val="center"/>
          </w:tcPr>
          <w:p w14:paraId="68A0980B" w14:textId="5356D55A" w:rsidR="00DA00E0" w:rsidRPr="00431794" w:rsidRDefault="001260D8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317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1A78DAE" w:rsidR="00DA00E0" w:rsidRPr="003D2EF9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2EF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43F345F8" w:rsidR="00DA00E0" w:rsidRPr="003D2EF9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2EF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2703481" w14:textId="14491D1B" w:rsidR="00DA00E0" w:rsidRPr="003D2EF9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2EF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6" w:type="dxa"/>
            <w:gridSpan w:val="2"/>
            <w:shd w:val="clear" w:color="auto" w:fill="FFFFFF" w:themeFill="background1"/>
            <w:vAlign w:val="center"/>
          </w:tcPr>
          <w:p w14:paraId="459AFBD9" w14:textId="1E9D3E7F" w:rsidR="00DA00E0" w:rsidRPr="003D2EF9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2EF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9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028083BE" w:rsidR="00DA00E0" w:rsidRPr="00431794" w:rsidRDefault="001C113E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317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14:paraId="0FCCF78E" w14:textId="41495384" w:rsidR="00DA00E0" w:rsidRPr="00431794" w:rsidRDefault="00162869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317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14:paraId="4541AB46" w14:textId="683B0CEE" w:rsidR="00DA00E0" w:rsidRPr="003D2EF9" w:rsidRDefault="003D2EF9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2E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23AF9712" w:rsidR="00DA00E0" w:rsidRPr="003D2EF9" w:rsidRDefault="00E0781F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702A51C8" w:rsidR="00DA00E0" w:rsidRPr="00431794" w:rsidRDefault="005F1F82" w:rsidP="00BB36E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431794">
              <w:rPr>
                <w:rFonts w:ascii="Times New Roman" w:hAnsi="Times New Roman" w:cs="Times New Roman"/>
                <w:b/>
              </w:rPr>
              <w:t>8</w:t>
            </w:r>
            <w:r w:rsidR="00BB36E4">
              <w:rPr>
                <w:rFonts w:ascii="Times New Roman" w:hAnsi="Times New Roman" w:cs="Times New Roman"/>
                <w:b/>
              </w:rPr>
              <w:t>,</w:t>
            </w:r>
            <w:r w:rsidRPr="00431794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AF52CB7" w14:textId="689CE1ED" w:rsidR="00DA00E0" w:rsidRPr="00D75F89" w:rsidRDefault="00813732" w:rsidP="0060578D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9 чел (64,3 %) отметили, что в целом материал был понятен и представлен доступным языком. 5 чел (35,7 %) обозначили, что не все материала были понятны, в занятиях прослеживалось нарушение логики, темы не вытекают одна из другой. </w:t>
            </w:r>
            <w:r w:rsidR="005847D8" w:rsidRPr="005847D8">
              <w:rPr>
                <w:rFonts w:ascii="Times New Roman" w:hAnsi="Times New Roman" w:cs="Times New Roman"/>
              </w:rPr>
              <w:t>Также слушатели отметили, что недостаточно времени для отработки практических навыков</w:t>
            </w:r>
            <w:r w:rsidR="00EA17F1">
              <w:rPr>
                <w:rFonts w:ascii="Times New Roman" w:hAnsi="Times New Roman" w:cs="Times New Roman"/>
              </w:rPr>
              <w:t xml:space="preserve">, лучше проведение очных занятий по проведению анализа данных в </w:t>
            </w:r>
            <w:r w:rsidR="00EA17F1">
              <w:rPr>
                <w:rFonts w:ascii="Times New Roman" w:hAnsi="Times New Roman" w:cs="Times New Roman"/>
                <w:lang w:val="en-US"/>
              </w:rPr>
              <w:t>excel</w:t>
            </w:r>
            <w:r w:rsidR="0060578D">
              <w:rPr>
                <w:rFonts w:ascii="Times New Roman" w:hAnsi="Times New Roman" w:cs="Times New Roman"/>
              </w:rPr>
              <w:t xml:space="preserve">, построению </w:t>
            </w:r>
            <w:proofErr w:type="spellStart"/>
            <w:r w:rsidR="0060578D">
              <w:rPr>
                <w:rFonts w:ascii="Times New Roman" w:hAnsi="Times New Roman" w:cs="Times New Roman"/>
              </w:rPr>
              <w:t>дашбордов</w:t>
            </w:r>
            <w:proofErr w:type="spellEnd"/>
            <w:r w:rsidR="0060578D">
              <w:rPr>
                <w:rFonts w:ascii="Times New Roman" w:hAnsi="Times New Roman" w:cs="Times New Roman"/>
              </w:rPr>
              <w:t xml:space="preserve">, работе в </w:t>
            </w:r>
            <w:r w:rsidR="0060578D" w:rsidRPr="0060578D">
              <w:rPr>
                <w:rFonts w:ascii="Times New Roman" w:hAnsi="Times New Roman" w:cs="Times New Roman"/>
              </w:rPr>
              <w:t xml:space="preserve"> </w:t>
            </w:r>
            <w:r w:rsidR="0060578D">
              <w:rPr>
                <w:rFonts w:ascii="Times New Roman" w:hAnsi="Times New Roman" w:cs="Times New Roman"/>
                <w:lang w:val="en-US"/>
              </w:rPr>
              <w:t>BI</w:t>
            </w:r>
            <w:r w:rsidR="0060578D">
              <w:rPr>
                <w:rFonts w:ascii="Times New Roman" w:hAnsi="Times New Roman" w:cs="Times New Roman"/>
              </w:rPr>
              <w:t>-системе</w:t>
            </w:r>
            <w:r w:rsidR="005847D8" w:rsidRPr="005847D8">
              <w:rPr>
                <w:rFonts w:ascii="Times New Roman" w:hAnsi="Times New Roman" w:cs="Times New Roman"/>
              </w:rPr>
              <w:t>.</w:t>
            </w:r>
          </w:p>
        </w:tc>
      </w:tr>
      <w:tr w:rsidR="00DA00E0" w:rsidRPr="00E428DA" w14:paraId="6192217B" w14:textId="77777777" w:rsidTr="003E4E74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3016D7F2" w:rsidR="00DA00E0" w:rsidRPr="00E428DA" w:rsidRDefault="00DA00E0" w:rsidP="00751C0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751C0E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172B544C" w:rsidR="00DA00E0" w:rsidRPr="00B65933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6593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744DB0BD" w:rsidR="00DA00E0" w:rsidRPr="00B65933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6593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638234F1" w:rsidR="00DA00E0" w:rsidRPr="00B65933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6593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1535FA1D" w:rsidR="00DA00E0" w:rsidRPr="00B65933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6593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3441B629" w:rsidR="00DA00E0" w:rsidRPr="00B65933" w:rsidRDefault="003E4E74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6" w:type="dxa"/>
            <w:gridSpan w:val="2"/>
            <w:shd w:val="clear" w:color="auto" w:fill="FFFFFF" w:themeFill="background1"/>
            <w:vAlign w:val="center"/>
          </w:tcPr>
          <w:p w14:paraId="7B93558C" w14:textId="00783991" w:rsidR="00DA00E0" w:rsidRPr="00B65933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6593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9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18D89D0A" w:rsidR="00DA00E0" w:rsidRPr="00B65933" w:rsidRDefault="003E4E74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1D31FF8D" w:rsidR="00DA00E0" w:rsidRPr="00B65933" w:rsidRDefault="003E4E74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26AEE07F" w:rsidR="00DA00E0" w:rsidRPr="00B65933" w:rsidRDefault="00737DB7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1D60B873" w:rsidR="00DA00E0" w:rsidRPr="00B65933" w:rsidRDefault="00737DB7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24797F6D" w:rsidR="00DA00E0" w:rsidRPr="005F1F82" w:rsidRDefault="005F1F82" w:rsidP="004354E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10</w:t>
            </w:r>
            <w:r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  <w:lang w:val="en-US"/>
              </w:rPr>
              <w:t>0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30263738" w:rsidR="00DA00E0" w:rsidRPr="00B35930" w:rsidRDefault="00B35930" w:rsidP="00B3593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35930">
              <w:rPr>
                <w:rFonts w:ascii="Times New Roman" w:hAnsi="Times New Roman" w:cs="Times New Roman"/>
                <w:sz w:val="24"/>
                <w:szCs w:val="24"/>
              </w:rPr>
              <w:t>Все слушатели на максимальный балл оценили взаимодействие с КУ, отметив: постоянную и оперативную связь с куратором, профессионализм и четкость работы специалистов, готовность оперативно решать возникшие вопросы.</w:t>
            </w:r>
          </w:p>
        </w:tc>
      </w:tr>
      <w:tr w:rsidR="00DA00E0" w:rsidRPr="00E428DA" w14:paraId="790F7418" w14:textId="77777777" w:rsidTr="00E136CC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DA00E0" w:rsidRPr="00E428DA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DA00E0" w:rsidRPr="00D75F89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F31278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DA00E0" w:rsidRPr="00D75F89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F31278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  <w:vAlign w:val="center"/>
          </w:tcPr>
          <w:p w14:paraId="77F76070" w14:textId="2DE822E3" w:rsidR="00DA00E0" w:rsidRDefault="003B5B5D" w:rsidP="00E350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DA00E0" w:rsidRPr="006D09D2">
              <w:rPr>
                <w:rFonts w:ascii="Times New Roman" w:hAnsi="Times New Roman" w:cs="Times New Roman"/>
              </w:rPr>
              <w:t xml:space="preserve"> чел. </w:t>
            </w:r>
            <w:r w:rsidR="00E05489" w:rsidRPr="006D09D2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71,4</w:t>
            </w:r>
            <w:r w:rsidR="00B03217">
              <w:rPr>
                <w:rFonts w:ascii="Times New Roman" w:hAnsi="Times New Roman" w:cs="Times New Roman"/>
              </w:rPr>
              <w:t xml:space="preserve"> </w:t>
            </w:r>
            <w:r w:rsidR="00E05489" w:rsidRPr="006D09D2">
              <w:rPr>
                <w:rFonts w:ascii="Times New Roman" w:hAnsi="Times New Roman" w:cs="Times New Roman"/>
              </w:rPr>
              <w:t xml:space="preserve">%) </w:t>
            </w:r>
            <w:r w:rsidR="00DA00E0" w:rsidRPr="006D09D2">
              <w:rPr>
                <w:rFonts w:ascii="Times New Roman" w:hAnsi="Times New Roman" w:cs="Times New Roman"/>
              </w:rPr>
              <w:t xml:space="preserve">высоко оценили степень вовлеченности в процесс обучения. </w:t>
            </w:r>
            <w:r w:rsidR="00220042">
              <w:rPr>
                <w:rFonts w:ascii="Times New Roman" w:hAnsi="Times New Roman" w:cs="Times New Roman"/>
              </w:rPr>
              <w:t>4</w:t>
            </w:r>
            <w:r w:rsidR="00501162">
              <w:rPr>
                <w:rFonts w:ascii="Times New Roman" w:hAnsi="Times New Roman" w:cs="Times New Roman"/>
              </w:rPr>
              <w:t xml:space="preserve"> человека отметили, что периодически возникала </w:t>
            </w:r>
            <w:r w:rsidR="00501162">
              <w:rPr>
                <w:rFonts w:ascii="Times New Roman" w:hAnsi="Times New Roman" w:cs="Times New Roman"/>
              </w:rPr>
              <w:lastRenderedPageBreak/>
              <w:t xml:space="preserve">отстраненность во время обучения: 1 чел сообщил об отстраненности во время </w:t>
            </w:r>
            <w:r w:rsidR="00220042">
              <w:rPr>
                <w:rFonts w:ascii="Times New Roman" w:hAnsi="Times New Roman" w:cs="Times New Roman"/>
              </w:rPr>
              <w:t>представления информации, которую уже слышал на других программах в КУ</w:t>
            </w:r>
            <w:r w:rsidR="00501162">
              <w:rPr>
                <w:rFonts w:ascii="Times New Roman" w:hAnsi="Times New Roman" w:cs="Times New Roman"/>
              </w:rPr>
              <w:t xml:space="preserve">, 1 чел </w:t>
            </w:r>
            <w:r w:rsidR="00AA698D">
              <w:rPr>
                <w:rFonts w:ascii="Times New Roman" w:hAnsi="Times New Roman" w:cs="Times New Roman"/>
              </w:rPr>
              <w:t>отметил что отстраненность была во время рассмотрения абстрактной информации, общих подходах, которые и так известны</w:t>
            </w:r>
            <w:r w:rsidR="00501162">
              <w:rPr>
                <w:rFonts w:ascii="Times New Roman" w:hAnsi="Times New Roman" w:cs="Times New Roman"/>
              </w:rPr>
              <w:t xml:space="preserve">, 1 чел во время изучения </w:t>
            </w:r>
            <w:r w:rsidR="00930B20">
              <w:rPr>
                <w:rFonts w:ascii="Times New Roman" w:hAnsi="Times New Roman" w:cs="Times New Roman"/>
              </w:rPr>
              <w:t>темы «Электронный бюджет», так как это довольно специфичная тема, 1 чел отметил, что отстранение было когда не понимал зачем излагается та или иная информация</w:t>
            </w:r>
            <w:r w:rsidR="00501162">
              <w:rPr>
                <w:rFonts w:ascii="Times New Roman" w:hAnsi="Times New Roman" w:cs="Times New Roman"/>
              </w:rPr>
              <w:t xml:space="preserve">. </w:t>
            </w:r>
          </w:p>
          <w:p w14:paraId="7987152C" w14:textId="5D9DF302" w:rsidR="00501162" w:rsidRDefault="00501162" w:rsidP="00AA1FB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 мнению слушателей </w:t>
            </w:r>
            <w:r w:rsidR="007E06F9">
              <w:rPr>
                <w:rFonts w:ascii="Times New Roman" w:hAnsi="Times New Roman" w:cs="Times New Roman"/>
              </w:rPr>
              <w:t>вовлеченнос</w:t>
            </w:r>
            <w:r w:rsidR="007C67F4">
              <w:rPr>
                <w:rFonts w:ascii="Times New Roman" w:hAnsi="Times New Roman" w:cs="Times New Roman"/>
              </w:rPr>
              <w:t>ть может повысить: обеспечить актуальность информации и обновить ее, в том числе ситуативные задания, которые учитывают специфику госслужбы</w:t>
            </w:r>
            <w:r w:rsidR="007E06F9">
              <w:rPr>
                <w:rFonts w:ascii="Times New Roman" w:hAnsi="Times New Roman" w:cs="Times New Roman"/>
              </w:rPr>
              <w:t>, наличие рабочей тетради с практическими заданиями</w:t>
            </w:r>
            <w:r w:rsidR="00655963">
              <w:rPr>
                <w:rFonts w:ascii="Times New Roman" w:hAnsi="Times New Roman" w:cs="Times New Roman"/>
              </w:rPr>
              <w:t xml:space="preserve"> (3 чел)</w:t>
            </w:r>
            <w:r w:rsidR="007E06F9">
              <w:rPr>
                <w:rFonts w:ascii="Times New Roman" w:hAnsi="Times New Roman" w:cs="Times New Roman"/>
              </w:rPr>
              <w:t>,</w:t>
            </w:r>
            <w:r w:rsidR="00655963">
              <w:rPr>
                <w:rFonts w:ascii="Times New Roman" w:hAnsi="Times New Roman" w:cs="Times New Roman"/>
              </w:rPr>
              <w:t xml:space="preserve"> </w:t>
            </w:r>
            <w:r w:rsidR="00A57DD5">
              <w:rPr>
                <w:rFonts w:ascii="Times New Roman" w:hAnsi="Times New Roman" w:cs="Times New Roman"/>
              </w:rPr>
              <w:t>пересмотреть логику тем в расписании (1 чел)</w:t>
            </w:r>
            <w:r w:rsidR="00655963">
              <w:rPr>
                <w:rFonts w:ascii="Times New Roman" w:hAnsi="Times New Roman" w:cs="Times New Roman"/>
              </w:rPr>
              <w:t>.</w:t>
            </w:r>
          </w:p>
          <w:p w14:paraId="7404D940" w14:textId="1EEFAE40" w:rsidR="00655963" w:rsidRPr="00D75F89" w:rsidRDefault="00655963" w:rsidP="002E084F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Таким образом, слушатели в целом были вовлечены в процесс обучения, однако считают ,что необходимо </w:t>
            </w:r>
            <w:r w:rsidR="002E084F">
              <w:rPr>
                <w:rFonts w:ascii="Times New Roman" w:hAnsi="Times New Roman" w:cs="Times New Roman"/>
              </w:rPr>
              <w:t>пересмотреть наполнение и актуальность содержания, приблизить задания к деятельности в органах власти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DA00E0" w:rsidRPr="00A00589" w14:paraId="2802899B" w14:textId="77777777" w:rsidTr="000A1FC5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DA00E0" w:rsidRPr="00240829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DA00E0" w:rsidRPr="00125047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504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DA00E0" w:rsidRPr="00125047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5047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DA00E0" w:rsidRPr="00125047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DA00E0" w:rsidRPr="00D75F89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DA00E0" w:rsidRPr="00A00589" w14:paraId="4647714B" w14:textId="77777777" w:rsidTr="00261D30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DA00E0" w:rsidRPr="00240829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FBBD5D5" w14:textId="01FF177F" w:rsidR="00DA00E0" w:rsidRPr="00125047" w:rsidRDefault="0048564B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18E344C9" w:rsidR="00DA00E0" w:rsidRPr="00125047" w:rsidRDefault="00B66949" w:rsidP="001250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7C70F5AD" w:rsidR="00DA00E0" w:rsidRPr="00125047" w:rsidRDefault="00B66949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71,4</w:t>
            </w:r>
            <w:r w:rsidR="00DA00E0" w:rsidRPr="001250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DA00E0" w:rsidRPr="00D75F89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DA00E0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DA00E0" w:rsidRPr="00D75F89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92448D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D241E2" w:rsidRPr="00D241E2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DA00E0" w:rsidRPr="00D241E2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41E2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DA00E0" w:rsidRPr="00D241E2" w:rsidRDefault="00DA00E0" w:rsidP="00DA00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41E2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D241E2" w:rsidRPr="00D241E2" w14:paraId="1DCAA8E3" w14:textId="77777777" w:rsidTr="000523B3">
        <w:trPr>
          <w:trHeight w:val="653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39102ADE" w14:textId="77777777" w:rsidR="00DA00E0" w:rsidRDefault="00D241E2" w:rsidP="00D241E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241E2">
              <w:rPr>
                <w:rFonts w:ascii="Times New Roman" w:hAnsi="Times New Roman" w:cs="Times New Roman"/>
              </w:rPr>
              <w:t>Сократить количество часов на тему: Глобальные изменения в экономике.</w:t>
            </w:r>
          </w:p>
          <w:p w14:paraId="5840404E" w14:textId="452124E1" w:rsidR="00504DB5" w:rsidRDefault="00504DB5" w:rsidP="00D241E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Сократить количество часов по программе.</w:t>
            </w:r>
          </w:p>
          <w:p w14:paraId="239094CC" w14:textId="60176004" w:rsidR="00DA5B2A" w:rsidRDefault="00DA5B2A" w:rsidP="00D241E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Работа с изображениями, видео, презентациями</w:t>
            </w:r>
          </w:p>
          <w:p w14:paraId="66C279D2" w14:textId="4841FBC7" w:rsidR="00504DB5" w:rsidRPr="00D241E2" w:rsidRDefault="00504DB5" w:rsidP="00D241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095F4832" w14:textId="21768A05" w:rsidR="00DA00E0" w:rsidRPr="00D241E2" w:rsidRDefault="00B13317" w:rsidP="00DA00E0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241E2">
              <w:rPr>
                <w:rFonts w:ascii="Times New Roman" w:hAnsi="Times New Roman" w:cs="Times New Roman"/>
              </w:rPr>
              <w:t xml:space="preserve">1. </w:t>
            </w:r>
            <w:r w:rsidR="00DA5B2A">
              <w:rPr>
                <w:rFonts w:ascii="Times New Roman" w:hAnsi="Times New Roman" w:cs="Times New Roman"/>
              </w:rPr>
              <w:t xml:space="preserve">Увеличить количество часов на практикум по составлению </w:t>
            </w:r>
            <w:proofErr w:type="spellStart"/>
            <w:r w:rsidR="00DA5B2A">
              <w:rPr>
                <w:rFonts w:ascii="Times New Roman" w:hAnsi="Times New Roman" w:cs="Times New Roman"/>
              </w:rPr>
              <w:t>дашбордов</w:t>
            </w:r>
            <w:proofErr w:type="spellEnd"/>
            <w:r w:rsidR="00E05489" w:rsidRPr="00D241E2">
              <w:rPr>
                <w:rFonts w:ascii="Times New Roman" w:hAnsi="Times New Roman" w:cs="Times New Roman"/>
              </w:rPr>
              <w:t>.</w:t>
            </w:r>
          </w:p>
          <w:p w14:paraId="445CC2A5" w14:textId="77777777" w:rsidR="00E05489" w:rsidRDefault="00E05489" w:rsidP="00D241E2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241E2">
              <w:rPr>
                <w:rFonts w:ascii="Times New Roman" w:hAnsi="Times New Roman" w:cs="Times New Roman"/>
              </w:rPr>
              <w:t xml:space="preserve">2. </w:t>
            </w:r>
            <w:r w:rsidR="00D241E2">
              <w:rPr>
                <w:rFonts w:ascii="Times New Roman" w:hAnsi="Times New Roman" w:cs="Times New Roman"/>
              </w:rPr>
              <w:t>Увеличить количество часов для практической работы с программными продуктами</w:t>
            </w:r>
            <w:r w:rsidR="00497A4B">
              <w:rPr>
                <w:rFonts w:ascii="Times New Roman" w:hAnsi="Times New Roman" w:cs="Times New Roman"/>
              </w:rPr>
              <w:t xml:space="preserve"> и отработки практических навыков работы в </w:t>
            </w:r>
            <w:r w:rsidR="00497A4B" w:rsidRPr="003B0258">
              <w:rPr>
                <w:rFonts w:ascii="Times New Roman" w:hAnsi="Times New Roman" w:cs="Times New Roman"/>
                <w:lang w:val="en-US"/>
              </w:rPr>
              <w:t>Power</w:t>
            </w:r>
            <w:r w:rsidR="00497A4B" w:rsidRPr="003B0258">
              <w:rPr>
                <w:rFonts w:ascii="Times New Roman" w:hAnsi="Times New Roman" w:cs="Times New Roman"/>
              </w:rPr>
              <w:t xml:space="preserve"> </w:t>
            </w:r>
            <w:r w:rsidR="00497A4B" w:rsidRPr="003B0258">
              <w:rPr>
                <w:rFonts w:ascii="Times New Roman" w:hAnsi="Times New Roman" w:cs="Times New Roman"/>
                <w:lang w:val="en-US"/>
              </w:rPr>
              <w:t>BI</w:t>
            </w:r>
            <w:r w:rsidR="00497A4B" w:rsidRPr="003B0258">
              <w:rPr>
                <w:rFonts w:ascii="Times New Roman" w:hAnsi="Times New Roman" w:cs="Times New Roman"/>
              </w:rPr>
              <w:t xml:space="preserve">, </w:t>
            </w:r>
            <w:r w:rsidR="00497A4B" w:rsidRPr="003B0258">
              <w:rPr>
                <w:rFonts w:ascii="Times New Roman" w:hAnsi="Times New Roman" w:cs="Times New Roman"/>
                <w:lang w:val="en-US"/>
              </w:rPr>
              <w:t>BPMN</w:t>
            </w:r>
            <w:r w:rsidR="00DA5B2A">
              <w:rPr>
                <w:rFonts w:ascii="Times New Roman" w:hAnsi="Times New Roman" w:cs="Times New Roman"/>
              </w:rPr>
              <w:t>.</w:t>
            </w:r>
          </w:p>
          <w:p w14:paraId="7524BF45" w14:textId="7CC4F89F" w:rsidR="00DA5B2A" w:rsidRPr="00DA5B2A" w:rsidRDefault="00DA5B2A" w:rsidP="00D241E2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Добавить тему: Обработка числовых массивов с применением нейросетей.</w:t>
            </w:r>
          </w:p>
        </w:tc>
      </w:tr>
      <w:tr w:rsidR="00DA00E0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DA00E0" w:rsidRPr="0092448D" w:rsidRDefault="00DA00E0" w:rsidP="00DA00E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448D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EF7538" w:rsidRPr="00EF7538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DA00E0" w:rsidRPr="00EF7538" w:rsidRDefault="00DA00E0" w:rsidP="00DA00E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F7538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DA00E0" w:rsidRPr="00EF7538" w:rsidRDefault="00DA00E0" w:rsidP="00DA00E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F7538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DA00E0" w:rsidRPr="00EF7538" w:rsidRDefault="00DA00E0" w:rsidP="00DA00E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F7538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DA00E0" w:rsidRPr="00A00589" w14:paraId="1CE77A11" w14:textId="77777777" w:rsidTr="00595340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540A6F15" w:rsidR="00DA00E0" w:rsidRPr="00E428DA" w:rsidRDefault="00EC2D2F" w:rsidP="00EC2D2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DA00E0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23</w:t>
            </w:r>
            <w:r w:rsidR="00DA00E0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7BCDD437" w:rsidR="00DA00E0" w:rsidRPr="00E428DA" w:rsidRDefault="00EC2D2F" w:rsidP="00EC2D2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DA00E0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77</w:t>
            </w:r>
            <w:r w:rsidR="00DA00E0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5AA42B3F" w:rsidR="00DA00E0" w:rsidRPr="00E428DA" w:rsidRDefault="00D77781" w:rsidP="00DA00E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DA00E0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0</w:t>
            </w:r>
            <w:r w:rsidR="00DA00E0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A00E0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A00E0" w:rsidRPr="00D00B92" w:rsidRDefault="00DA00E0" w:rsidP="00DA00E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DA00E0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DA00E0" w:rsidRPr="00D00B92" w:rsidRDefault="00DA00E0" w:rsidP="00DA00E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67811EAA" w:rsidR="00DA00E0" w:rsidRPr="00D00B92" w:rsidRDefault="007F24EC" w:rsidP="0086077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</w:t>
            </w:r>
            <w:r w:rsidR="00EE7474">
              <w:rPr>
                <w:rFonts w:ascii="Times New Roman" w:hAnsi="Times New Roman" w:cs="Times New Roman"/>
              </w:rPr>
              <w:t xml:space="preserve"> </w:t>
            </w:r>
            <w:r w:rsidR="00DA00E0">
              <w:rPr>
                <w:rFonts w:ascii="Times New Roman" w:hAnsi="Times New Roman" w:cs="Times New Roman"/>
              </w:rPr>
              <w:t>полезности (</w:t>
            </w:r>
            <w:r>
              <w:rPr>
                <w:rFonts w:ascii="Times New Roman" w:hAnsi="Times New Roman" w:cs="Times New Roman"/>
              </w:rPr>
              <w:t>7,3</w:t>
            </w:r>
            <w:r w:rsidR="00DA00E0">
              <w:rPr>
                <w:rFonts w:ascii="Times New Roman" w:hAnsi="Times New Roman" w:cs="Times New Roman"/>
              </w:rPr>
              <w:t xml:space="preserve"> балла), программа </w:t>
            </w:r>
            <w:r>
              <w:rPr>
                <w:rFonts w:ascii="Times New Roman" w:hAnsi="Times New Roman" w:cs="Times New Roman"/>
              </w:rPr>
              <w:t xml:space="preserve">слабо </w:t>
            </w:r>
            <w:r w:rsidR="00A52076">
              <w:rPr>
                <w:rFonts w:ascii="Times New Roman" w:hAnsi="Times New Roman" w:cs="Times New Roman"/>
              </w:rPr>
              <w:t>востребована</w:t>
            </w:r>
            <w:r w:rsidR="00DA00E0">
              <w:rPr>
                <w:rFonts w:ascii="Times New Roman" w:hAnsi="Times New Roman" w:cs="Times New Roman"/>
              </w:rPr>
              <w:t xml:space="preserve"> среди слушателей. </w:t>
            </w:r>
            <w:r w:rsidR="0086077F">
              <w:rPr>
                <w:rFonts w:ascii="Times New Roman" w:hAnsi="Times New Roman" w:cs="Times New Roman"/>
              </w:rPr>
              <w:t>Для дальнейшей реализации необходима переработка содержания</w:t>
            </w:r>
            <w:r w:rsidR="00BC0EBC">
              <w:rPr>
                <w:rFonts w:ascii="Times New Roman" w:hAnsi="Times New Roman" w:cs="Times New Roman"/>
              </w:rPr>
              <w:t xml:space="preserve"> программы</w:t>
            </w:r>
            <w:r w:rsidR="00DA00E0">
              <w:rPr>
                <w:rFonts w:ascii="Times New Roman" w:hAnsi="Times New Roman" w:cs="Times New Roman"/>
              </w:rPr>
              <w:t>.</w:t>
            </w:r>
          </w:p>
        </w:tc>
      </w:tr>
      <w:tr w:rsidR="00DA00E0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DA00E0" w:rsidRDefault="00DA00E0" w:rsidP="00DA00E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66031A77" w:rsidR="00DA00E0" w:rsidRPr="00D00B92" w:rsidRDefault="00DA00E0" w:rsidP="00EC7D5B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Корректировка </w:t>
            </w:r>
            <w:r w:rsidR="00EC7D5B">
              <w:rPr>
                <w:rFonts w:ascii="Times New Roman" w:hAnsi="Times New Roman" w:cs="Times New Roman"/>
              </w:rPr>
              <w:t xml:space="preserve">не </w:t>
            </w:r>
            <w:r>
              <w:rPr>
                <w:rFonts w:ascii="Times New Roman" w:hAnsi="Times New Roman" w:cs="Times New Roman"/>
              </w:rPr>
              <w:t xml:space="preserve">требуется. </w:t>
            </w:r>
          </w:p>
        </w:tc>
      </w:tr>
      <w:tr w:rsidR="00DA00E0" w:rsidRPr="00A00589" w14:paraId="7FE69F5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DA00E0" w:rsidRDefault="00DA00E0" w:rsidP="00DA00E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5CDB3593" w:rsidR="00DA00E0" w:rsidRPr="00BC3271" w:rsidRDefault="00F46587" w:rsidP="00DA00E0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DA00E0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DA00E0" w:rsidRDefault="00DA00E0" w:rsidP="00DA00E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7B36DF64" w:rsidR="00DA00E0" w:rsidRPr="00D00B92" w:rsidRDefault="00BC0EBC" w:rsidP="00BC0EB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C0EBC">
              <w:rPr>
                <w:rFonts w:ascii="Times New Roman" w:hAnsi="Times New Roman" w:cs="Times New Roman"/>
              </w:rPr>
              <w:t xml:space="preserve">Необходимо сократить программу до 50 часов. </w:t>
            </w:r>
          </w:p>
        </w:tc>
      </w:tr>
      <w:tr w:rsidR="00DA00E0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DA00E0" w:rsidRDefault="00DA00E0" w:rsidP="00DA00E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6DC0DCD3" w:rsidR="00DA00E0" w:rsidRPr="005E0DE2" w:rsidRDefault="00DA00E0" w:rsidP="00DA00E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Pr="005E0DE2">
              <w:rPr>
                <w:rFonts w:ascii="Times New Roman" w:hAnsi="Times New Roman" w:cs="Times New Roman"/>
              </w:rPr>
              <w:t>.</w:t>
            </w:r>
          </w:p>
        </w:tc>
      </w:tr>
    </w:tbl>
    <w:p w14:paraId="2C945EAC" w14:textId="56C4689F" w:rsidR="00FB2963" w:rsidRDefault="00FB2963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5503421" w14:textId="77777777" w:rsidR="001854EF" w:rsidRDefault="001854E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7276DDD" w14:textId="77777777" w:rsidR="007564E9" w:rsidRDefault="007564E9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9F87AC9" w14:textId="77777777" w:rsidR="004654A8" w:rsidRDefault="004654A8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0582E52" w14:textId="77777777" w:rsidR="00E90B9B" w:rsidRDefault="00E90B9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1233351" w14:textId="77777777" w:rsidR="00B55409" w:rsidRDefault="00B55409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87B82E5" w14:textId="77777777" w:rsidR="001854EF" w:rsidRDefault="001854E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3A21D44" w14:textId="77777777" w:rsidR="001854EF" w:rsidRDefault="001854E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3FFE71" w14:textId="77777777" w:rsidR="00022C6D" w:rsidRDefault="00022C6D" w:rsidP="00E41E53">
      <w:pPr>
        <w:pStyle w:val="a4"/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"/>
          <w:szCs w:val="2"/>
          <w:highlight w:val="yellow"/>
        </w:rPr>
      </w:pPr>
    </w:p>
    <w:p w14:paraId="5A8359B0" w14:textId="77777777" w:rsidR="00B55409" w:rsidRPr="00E41E53" w:rsidRDefault="00B55409" w:rsidP="00E41E53">
      <w:pPr>
        <w:pStyle w:val="a4"/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"/>
          <w:szCs w:val="2"/>
          <w:highlight w:val="yellow"/>
        </w:rPr>
      </w:pPr>
    </w:p>
    <w:sectPr w:rsidR="00B55409" w:rsidRPr="00E41E53" w:rsidSect="00A777F0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B3BC1"/>
    <w:multiLevelType w:val="hybridMultilevel"/>
    <w:tmpl w:val="36BE61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049A"/>
    <w:rsid w:val="000007C7"/>
    <w:rsid w:val="000016DB"/>
    <w:rsid w:val="00007027"/>
    <w:rsid w:val="00015A2F"/>
    <w:rsid w:val="00022C6D"/>
    <w:rsid w:val="000236BC"/>
    <w:rsid w:val="00023DFA"/>
    <w:rsid w:val="00033E7D"/>
    <w:rsid w:val="00036A74"/>
    <w:rsid w:val="00043B7D"/>
    <w:rsid w:val="00051610"/>
    <w:rsid w:val="000523B3"/>
    <w:rsid w:val="00053002"/>
    <w:rsid w:val="00056277"/>
    <w:rsid w:val="0006585C"/>
    <w:rsid w:val="000669FB"/>
    <w:rsid w:val="00067C30"/>
    <w:rsid w:val="00070AAA"/>
    <w:rsid w:val="000721FF"/>
    <w:rsid w:val="00075755"/>
    <w:rsid w:val="000936DB"/>
    <w:rsid w:val="000A0A45"/>
    <w:rsid w:val="000A1FC5"/>
    <w:rsid w:val="000A3D49"/>
    <w:rsid w:val="000B6E31"/>
    <w:rsid w:val="000D3F3F"/>
    <w:rsid w:val="000D5CF9"/>
    <w:rsid w:val="000D6083"/>
    <w:rsid w:val="000E3A06"/>
    <w:rsid w:val="000E4958"/>
    <w:rsid w:val="000F6886"/>
    <w:rsid w:val="000F730C"/>
    <w:rsid w:val="00103E11"/>
    <w:rsid w:val="0011257A"/>
    <w:rsid w:val="001173F9"/>
    <w:rsid w:val="00117846"/>
    <w:rsid w:val="00121CBC"/>
    <w:rsid w:val="00122274"/>
    <w:rsid w:val="00125047"/>
    <w:rsid w:val="001250F7"/>
    <w:rsid w:val="00125EE2"/>
    <w:rsid w:val="001260D8"/>
    <w:rsid w:val="001311C7"/>
    <w:rsid w:val="0013427D"/>
    <w:rsid w:val="00136DDA"/>
    <w:rsid w:val="00141F69"/>
    <w:rsid w:val="001466A6"/>
    <w:rsid w:val="00150980"/>
    <w:rsid w:val="00151866"/>
    <w:rsid w:val="00153AA7"/>
    <w:rsid w:val="00162869"/>
    <w:rsid w:val="00166BBE"/>
    <w:rsid w:val="00170F26"/>
    <w:rsid w:val="001770A1"/>
    <w:rsid w:val="001854EF"/>
    <w:rsid w:val="00190BB6"/>
    <w:rsid w:val="001B1A8D"/>
    <w:rsid w:val="001C113E"/>
    <w:rsid w:val="001C139F"/>
    <w:rsid w:val="001C41A4"/>
    <w:rsid w:val="001D7307"/>
    <w:rsid w:val="001E5C30"/>
    <w:rsid w:val="001F13DD"/>
    <w:rsid w:val="002010B1"/>
    <w:rsid w:val="00201611"/>
    <w:rsid w:val="00204C2D"/>
    <w:rsid w:val="00220042"/>
    <w:rsid w:val="00222B95"/>
    <w:rsid w:val="0022581C"/>
    <w:rsid w:val="00231DF6"/>
    <w:rsid w:val="00235448"/>
    <w:rsid w:val="00240829"/>
    <w:rsid w:val="002430CA"/>
    <w:rsid w:val="00243ACD"/>
    <w:rsid w:val="002545B7"/>
    <w:rsid w:val="00256F92"/>
    <w:rsid w:val="00261840"/>
    <w:rsid w:val="00261D30"/>
    <w:rsid w:val="00281A4C"/>
    <w:rsid w:val="00285E80"/>
    <w:rsid w:val="002A221F"/>
    <w:rsid w:val="002A68F7"/>
    <w:rsid w:val="002A714C"/>
    <w:rsid w:val="002B186A"/>
    <w:rsid w:val="002B3EFA"/>
    <w:rsid w:val="002B50EE"/>
    <w:rsid w:val="002B74A9"/>
    <w:rsid w:val="002C1ABA"/>
    <w:rsid w:val="002C2E24"/>
    <w:rsid w:val="002C50CC"/>
    <w:rsid w:val="002C73D7"/>
    <w:rsid w:val="002D2532"/>
    <w:rsid w:val="002E084F"/>
    <w:rsid w:val="002E26E7"/>
    <w:rsid w:val="002E3454"/>
    <w:rsid w:val="002E4BAA"/>
    <w:rsid w:val="002E6511"/>
    <w:rsid w:val="002F1140"/>
    <w:rsid w:val="002F7342"/>
    <w:rsid w:val="002F7763"/>
    <w:rsid w:val="002F78BC"/>
    <w:rsid w:val="002F7F65"/>
    <w:rsid w:val="0030057F"/>
    <w:rsid w:val="003028AB"/>
    <w:rsid w:val="00304D53"/>
    <w:rsid w:val="00312E9F"/>
    <w:rsid w:val="00317CC0"/>
    <w:rsid w:val="00320DB5"/>
    <w:rsid w:val="00343071"/>
    <w:rsid w:val="00345823"/>
    <w:rsid w:val="00347246"/>
    <w:rsid w:val="00360ED4"/>
    <w:rsid w:val="00363F2B"/>
    <w:rsid w:val="00366F0F"/>
    <w:rsid w:val="003677FB"/>
    <w:rsid w:val="003839CF"/>
    <w:rsid w:val="003A35A5"/>
    <w:rsid w:val="003A6C19"/>
    <w:rsid w:val="003A73A2"/>
    <w:rsid w:val="003A73CD"/>
    <w:rsid w:val="003B0258"/>
    <w:rsid w:val="003B0C88"/>
    <w:rsid w:val="003B1E1F"/>
    <w:rsid w:val="003B5B5D"/>
    <w:rsid w:val="003B6396"/>
    <w:rsid w:val="003C4535"/>
    <w:rsid w:val="003D0E2E"/>
    <w:rsid w:val="003D2EF9"/>
    <w:rsid w:val="003E1C01"/>
    <w:rsid w:val="003E4E74"/>
    <w:rsid w:val="00400D3D"/>
    <w:rsid w:val="00414CA1"/>
    <w:rsid w:val="004202FD"/>
    <w:rsid w:val="00431794"/>
    <w:rsid w:val="00433A7B"/>
    <w:rsid w:val="004354E4"/>
    <w:rsid w:val="00453422"/>
    <w:rsid w:val="00453FC4"/>
    <w:rsid w:val="004654A8"/>
    <w:rsid w:val="00466348"/>
    <w:rsid w:val="00467278"/>
    <w:rsid w:val="0047427D"/>
    <w:rsid w:val="00474F43"/>
    <w:rsid w:val="00477D0B"/>
    <w:rsid w:val="0048214C"/>
    <w:rsid w:val="0048564B"/>
    <w:rsid w:val="00491C97"/>
    <w:rsid w:val="004979A9"/>
    <w:rsid w:val="00497A4B"/>
    <w:rsid w:val="004A169E"/>
    <w:rsid w:val="004A7733"/>
    <w:rsid w:val="004B1506"/>
    <w:rsid w:val="004B75A9"/>
    <w:rsid w:val="004C11EE"/>
    <w:rsid w:val="004C13B0"/>
    <w:rsid w:val="004C392D"/>
    <w:rsid w:val="004C50E0"/>
    <w:rsid w:val="004C6831"/>
    <w:rsid w:val="004F382B"/>
    <w:rsid w:val="00501162"/>
    <w:rsid w:val="00504DB5"/>
    <w:rsid w:val="00507122"/>
    <w:rsid w:val="005107F4"/>
    <w:rsid w:val="005132C3"/>
    <w:rsid w:val="005226E0"/>
    <w:rsid w:val="0052788B"/>
    <w:rsid w:val="005301C9"/>
    <w:rsid w:val="005344FF"/>
    <w:rsid w:val="00554C38"/>
    <w:rsid w:val="00560AFC"/>
    <w:rsid w:val="0056175C"/>
    <w:rsid w:val="00563AB4"/>
    <w:rsid w:val="00576839"/>
    <w:rsid w:val="005847D8"/>
    <w:rsid w:val="00584921"/>
    <w:rsid w:val="00584C31"/>
    <w:rsid w:val="0059053C"/>
    <w:rsid w:val="00590F27"/>
    <w:rsid w:val="00594911"/>
    <w:rsid w:val="00595340"/>
    <w:rsid w:val="00596418"/>
    <w:rsid w:val="00596FF8"/>
    <w:rsid w:val="005A138C"/>
    <w:rsid w:val="005B03F3"/>
    <w:rsid w:val="005B752F"/>
    <w:rsid w:val="005D2677"/>
    <w:rsid w:val="005E0DE2"/>
    <w:rsid w:val="005E327B"/>
    <w:rsid w:val="005E433D"/>
    <w:rsid w:val="005E62D2"/>
    <w:rsid w:val="005F0ED2"/>
    <w:rsid w:val="005F1491"/>
    <w:rsid w:val="005F1F82"/>
    <w:rsid w:val="00602EBF"/>
    <w:rsid w:val="0060578D"/>
    <w:rsid w:val="00605C57"/>
    <w:rsid w:val="00610DFC"/>
    <w:rsid w:val="00611328"/>
    <w:rsid w:val="00611AC3"/>
    <w:rsid w:val="006129B2"/>
    <w:rsid w:val="006207A6"/>
    <w:rsid w:val="00622089"/>
    <w:rsid w:val="0063300C"/>
    <w:rsid w:val="00634BD3"/>
    <w:rsid w:val="00647964"/>
    <w:rsid w:val="00653C3F"/>
    <w:rsid w:val="00653CFA"/>
    <w:rsid w:val="00655963"/>
    <w:rsid w:val="00664AB8"/>
    <w:rsid w:val="006671A7"/>
    <w:rsid w:val="0066737B"/>
    <w:rsid w:val="00672ED8"/>
    <w:rsid w:val="00675CE3"/>
    <w:rsid w:val="00676207"/>
    <w:rsid w:val="0068254D"/>
    <w:rsid w:val="006832B6"/>
    <w:rsid w:val="00683345"/>
    <w:rsid w:val="00685A31"/>
    <w:rsid w:val="006A5719"/>
    <w:rsid w:val="006A7BFF"/>
    <w:rsid w:val="006B0975"/>
    <w:rsid w:val="006B4D34"/>
    <w:rsid w:val="006B542B"/>
    <w:rsid w:val="006B5D61"/>
    <w:rsid w:val="006C1EA8"/>
    <w:rsid w:val="006C4146"/>
    <w:rsid w:val="006C4D6C"/>
    <w:rsid w:val="006D09D2"/>
    <w:rsid w:val="006D2D81"/>
    <w:rsid w:val="006D749A"/>
    <w:rsid w:val="006E13F6"/>
    <w:rsid w:val="006E4B20"/>
    <w:rsid w:val="006E54F3"/>
    <w:rsid w:val="006F0625"/>
    <w:rsid w:val="006F4C2B"/>
    <w:rsid w:val="006F6BC2"/>
    <w:rsid w:val="00700481"/>
    <w:rsid w:val="0071097D"/>
    <w:rsid w:val="00710DD0"/>
    <w:rsid w:val="00721D00"/>
    <w:rsid w:val="007240AA"/>
    <w:rsid w:val="00724ABE"/>
    <w:rsid w:val="0073041C"/>
    <w:rsid w:val="007327AF"/>
    <w:rsid w:val="0073426E"/>
    <w:rsid w:val="007343E1"/>
    <w:rsid w:val="0073795B"/>
    <w:rsid w:val="00737DB7"/>
    <w:rsid w:val="00751C0E"/>
    <w:rsid w:val="0075408D"/>
    <w:rsid w:val="0075594E"/>
    <w:rsid w:val="007564E9"/>
    <w:rsid w:val="0075672E"/>
    <w:rsid w:val="00760CCB"/>
    <w:rsid w:val="00765330"/>
    <w:rsid w:val="00766C22"/>
    <w:rsid w:val="007725FA"/>
    <w:rsid w:val="00786BCA"/>
    <w:rsid w:val="007922A8"/>
    <w:rsid w:val="00792533"/>
    <w:rsid w:val="0079440B"/>
    <w:rsid w:val="007948FE"/>
    <w:rsid w:val="007A175C"/>
    <w:rsid w:val="007A400B"/>
    <w:rsid w:val="007A42B2"/>
    <w:rsid w:val="007B05B6"/>
    <w:rsid w:val="007B348E"/>
    <w:rsid w:val="007B4312"/>
    <w:rsid w:val="007C241B"/>
    <w:rsid w:val="007C359D"/>
    <w:rsid w:val="007C67F4"/>
    <w:rsid w:val="007D3BEC"/>
    <w:rsid w:val="007D45ED"/>
    <w:rsid w:val="007D4944"/>
    <w:rsid w:val="007D5960"/>
    <w:rsid w:val="007D76A0"/>
    <w:rsid w:val="007E06F9"/>
    <w:rsid w:val="007E5CCD"/>
    <w:rsid w:val="007E7075"/>
    <w:rsid w:val="007F0FB4"/>
    <w:rsid w:val="007F24EC"/>
    <w:rsid w:val="007F3025"/>
    <w:rsid w:val="007F4EF0"/>
    <w:rsid w:val="00800677"/>
    <w:rsid w:val="00801D1B"/>
    <w:rsid w:val="0080420A"/>
    <w:rsid w:val="0080510B"/>
    <w:rsid w:val="0080536F"/>
    <w:rsid w:val="00806ED2"/>
    <w:rsid w:val="00807874"/>
    <w:rsid w:val="00811223"/>
    <w:rsid w:val="00813732"/>
    <w:rsid w:val="00815739"/>
    <w:rsid w:val="00833F6A"/>
    <w:rsid w:val="008466F3"/>
    <w:rsid w:val="00850F18"/>
    <w:rsid w:val="008577FF"/>
    <w:rsid w:val="0086077F"/>
    <w:rsid w:val="00863E8B"/>
    <w:rsid w:val="00865039"/>
    <w:rsid w:val="0087619C"/>
    <w:rsid w:val="008773EC"/>
    <w:rsid w:val="008860ED"/>
    <w:rsid w:val="00887715"/>
    <w:rsid w:val="0089062B"/>
    <w:rsid w:val="008948B7"/>
    <w:rsid w:val="00896435"/>
    <w:rsid w:val="008A0621"/>
    <w:rsid w:val="008A3B73"/>
    <w:rsid w:val="008A5E78"/>
    <w:rsid w:val="008B003C"/>
    <w:rsid w:val="008B1072"/>
    <w:rsid w:val="008B5CE6"/>
    <w:rsid w:val="008B6907"/>
    <w:rsid w:val="008C1560"/>
    <w:rsid w:val="008C2553"/>
    <w:rsid w:val="008C56B5"/>
    <w:rsid w:val="008D2330"/>
    <w:rsid w:val="008E2E68"/>
    <w:rsid w:val="008E604E"/>
    <w:rsid w:val="008F14BB"/>
    <w:rsid w:val="008F28F6"/>
    <w:rsid w:val="008F4670"/>
    <w:rsid w:val="008F7C50"/>
    <w:rsid w:val="00902B45"/>
    <w:rsid w:val="009064D0"/>
    <w:rsid w:val="00907E6B"/>
    <w:rsid w:val="00913601"/>
    <w:rsid w:val="0092448D"/>
    <w:rsid w:val="009261F2"/>
    <w:rsid w:val="00927895"/>
    <w:rsid w:val="00930B20"/>
    <w:rsid w:val="00940844"/>
    <w:rsid w:val="009424F9"/>
    <w:rsid w:val="00942F61"/>
    <w:rsid w:val="00946F43"/>
    <w:rsid w:val="00951BC8"/>
    <w:rsid w:val="009553EC"/>
    <w:rsid w:val="00957820"/>
    <w:rsid w:val="00967C49"/>
    <w:rsid w:val="00980F5E"/>
    <w:rsid w:val="0098115C"/>
    <w:rsid w:val="00981767"/>
    <w:rsid w:val="00992159"/>
    <w:rsid w:val="00993A75"/>
    <w:rsid w:val="00997DB8"/>
    <w:rsid w:val="009A16C3"/>
    <w:rsid w:val="009A196E"/>
    <w:rsid w:val="009A2C36"/>
    <w:rsid w:val="009A4593"/>
    <w:rsid w:val="009A49D9"/>
    <w:rsid w:val="009B55AC"/>
    <w:rsid w:val="009C01C1"/>
    <w:rsid w:val="009E79E7"/>
    <w:rsid w:val="009F74B2"/>
    <w:rsid w:val="00A00589"/>
    <w:rsid w:val="00A017AB"/>
    <w:rsid w:val="00A0321A"/>
    <w:rsid w:val="00A1027D"/>
    <w:rsid w:val="00A143B3"/>
    <w:rsid w:val="00A14E0A"/>
    <w:rsid w:val="00A25A90"/>
    <w:rsid w:val="00A3198B"/>
    <w:rsid w:val="00A329D1"/>
    <w:rsid w:val="00A3329A"/>
    <w:rsid w:val="00A3638B"/>
    <w:rsid w:val="00A37D4D"/>
    <w:rsid w:val="00A445BA"/>
    <w:rsid w:val="00A52076"/>
    <w:rsid w:val="00A52789"/>
    <w:rsid w:val="00A56751"/>
    <w:rsid w:val="00A57DD5"/>
    <w:rsid w:val="00A57E44"/>
    <w:rsid w:val="00A668EA"/>
    <w:rsid w:val="00A67506"/>
    <w:rsid w:val="00A74B80"/>
    <w:rsid w:val="00A765F9"/>
    <w:rsid w:val="00A777F0"/>
    <w:rsid w:val="00A778B8"/>
    <w:rsid w:val="00A77DF9"/>
    <w:rsid w:val="00A87E14"/>
    <w:rsid w:val="00AA1FB2"/>
    <w:rsid w:val="00AA698D"/>
    <w:rsid w:val="00AA6A22"/>
    <w:rsid w:val="00AB0E03"/>
    <w:rsid w:val="00AC7E0D"/>
    <w:rsid w:val="00AD1267"/>
    <w:rsid w:val="00AD3F35"/>
    <w:rsid w:val="00AD62D0"/>
    <w:rsid w:val="00AE2F1B"/>
    <w:rsid w:val="00AF3267"/>
    <w:rsid w:val="00AF49ED"/>
    <w:rsid w:val="00B03217"/>
    <w:rsid w:val="00B03B23"/>
    <w:rsid w:val="00B13317"/>
    <w:rsid w:val="00B20931"/>
    <w:rsid w:val="00B23421"/>
    <w:rsid w:val="00B35930"/>
    <w:rsid w:val="00B35BBF"/>
    <w:rsid w:val="00B35DBA"/>
    <w:rsid w:val="00B35F76"/>
    <w:rsid w:val="00B3715D"/>
    <w:rsid w:val="00B42133"/>
    <w:rsid w:val="00B44E86"/>
    <w:rsid w:val="00B4769D"/>
    <w:rsid w:val="00B505F8"/>
    <w:rsid w:val="00B55409"/>
    <w:rsid w:val="00B574DD"/>
    <w:rsid w:val="00B643D5"/>
    <w:rsid w:val="00B65933"/>
    <w:rsid w:val="00B662DF"/>
    <w:rsid w:val="00B66949"/>
    <w:rsid w:val="00B72EAE"/>
    <w:rsid w:val="00B73703"/>
    <w:rsid w:val="00B75AB2"/>
    <w:rsid w:val="00B8143B"/>
    <w:rsid w:val="00B927DA"/>
    <w:rsid w:val="00B92C77"/>
    <w:rsid w:val="00BA30F3"/>
    <w:rsid w:val="00BA4B41"/>
    <w:rsid w:val="00BB36E4"/>
    <w:rsid w:val="00BB3FE5"/>
    <w:rsid w:val="00BB4C0E"/>
    <w:rsid w:val="00BB68AA"/>
    <w:rsid w:val="00BC0EBC"/>
    <w:rsid w:val="00BC3271"/>
    <w:rsid w:val="00BD1345"/>
    <w:rsid w:val="00BD1B16"/>
    <w:rsid w:val="00BD1D96"/>
    <w:rsid w:val="00BD20E5"/>
    <w:rsid w:val="00BD2A74"/>
    <w:rsid w:val="00BD2AE8"/>
    <w:rsid w:val="00BE40D5"/>
    <w:rsid w:val="00BF6257"/>
    <w:rsid w:val="00BF65A0"/>
    <w:rsid w:val="00BF7FFA"/>
    <w:rsid w:val="00C144B0"/>
    <w:rsid w:val="00C1650E"/>
    <w:rsid w:val="00C2406A"/>
    <w:rsid w:val="00C30260"/>
    <w:rsid w:val="00C314DF"/>
    <w:rsid w:val="00C43D15"/>
    <w:rsid w:val="00C45402"/>
    <w:rsid w:val="00C4619B"/>
    <w:rsid w:val="00C4698B"/>
    <w:rsid w:val="00C46C35"/>
    <w:rsid w:val="00C5472B"/>
    <w:rsid w:val="00C83674"/>
    <w:rsid w:val="00C85BD9"/>
    <w:rsid w:val="00CB52A7"/>
    <w:rsid w:val="00CC246A"/>
    <w:rsid w:val="00CC306C"/>
    <w:rsid w:val="00CE07CA"/>
    <w:rsid w:val="00CE5FAF"/>
    <w:rsid w:val="00CF0B5E"/>
    <w:rsid w:val="00CF4DA2"/>
    <w:rsid w:val="00D00B92"/>
    <w:rsid w:val="00D03128"/>
    <w:rsid w:val="00D13375"/>
    <w:rsid w:val="00D15090"/>
    <w:rsid w:val="00D162BE"/>
    <w:rsid w:val="00D16E0F"/>
    <w:rsid w:val="00D17F1E"/>
    <w:rsid w:val="00D2253B"/>
    <w:rsid w:val="00D241E2"/>
    <w:rsid w:val="00D255B4"/>
    <w:rsid w:val="00D256DE"/>
    <w:rsid w:val="00D31607"/>
    <w:rsid w:val="00D329D2"/>
    <w:rsid w:val="00D4509C"/>
    <w:rsid w:val="00D54916"/>
    <w:rsid w:val="00D74781"/>
    <w:rsid w:val="00D75F89"/>
    <w:rsid w:val="00D77781"/>
    <w:rsid w:val="00D904EB"/>
    <w:rsid w:val="00D96E98"/>
    <w:rsid w:val="00DA00E0"/>
    <w:rsid w:val="00DA2912"/>
    <w:rsid w:val="00DA2A21"/>
    <w:rsid w:val="00DA4EE3"/>
    <w:rsid w:val="00DA5B2A"/>
    <w:rsid w:val="00DB76B0"/>
    <w:rsid w:val="00DC368F"/>
    <w:rsid w:val="00DD3824"/>
    <w:rsid w:val="00DD49EF"/>
    <w:rsid w:val="00DF7BFE"/>
    <w:rsid w:val="00E00635"/>
    <w:rsid w:val="00E05489"/>
    <w:rsid w:val="00E072B2"/>
    <w:rsid w:val="00E0781F"/>
    <w:rsid w:val="00E1197D"/>
    <w:rsid w:val="00E12E1C"/>
    <w:rsid w:val="00E136CC"/>
    <w:rsid w:val="00E13AA9"/>
    <w:rsid w:val="00E2277B"/>
    <w:rsid w:val="00E245A8"/>
    <w:rsid w:val="00E31A7B"/>
    <w:rsid w:val="00E3321F"/>
    <w:rsid w:val="00E35035"/>
    <w:rsid w:val="00E37A28"/>
    <w:rsid w:val="00E41E53"/>
    <w:rsid w:val="00E428DA"/>
    <w:rsid w:val="00E45D6F"/>
    <w:rsid w:val="00E50859"/>
    <w:rsid w:val="00E651FC"/>
    <w:rsid w:val="00E73F09"/>
    <w:rsid w:val="00E81080"/>
    <w:rsid w:val="00E817CD"/>
    <w:rsid w:val="00E85F6F"/>
    <w:rsid w:val="00E877E6"/>
    <w:rsid w:val="00E90B9B"/>
    <w:rsid w:val="00E91EFA"/>
    <w:rsid w:val="00E97BF1"/>
    <w:rsid w:val="00EA17F1"/>
    <w:rsid w:val="00EA1F75"/>
    <w:rsid w:val="00EA237D"/>
    <w:rsid w:val="00EA4E65"/>
    <w:rsid w:val="00EB28C7"/>
    <w:rsid w:val="00EC164F"/>
    <w:rsid w:val="00EC2D2F"/>
    <w:rsid w:val="00EC3070"/>
    <w:rsid w:val="00EC7D5B"/>
    <w:rsid w:val="00ED2539"/>
    <w:rsid w:val="00ED3C15"/>
    <w:rsid w:val="00EE4F10"/>
    <w:rsid w:val="00EE60D8"/>
    <w:rsid w:val="00EE7474"/>
    <w:rsid w:val="00EF13A0"/>
    <w:rsid w:val="00EF181D"/>
    <w:rsid w:val="00EF2A2C"/>
    <w:rsid w:val="00EF7538"/>
    <w:rsid w:val="00F05488"/>
    <w:rsid w:val="00F077BC"/>
    <w:rsid w:val="00F31278"/>
    <w:rsid w:val="00F3170C"/>
    <w:rsid w:val="00F32704"/>
    <w:rsid w:val="00F32BB7"/>
    <w:rsid w:val="00F4067D"/>
    <w:rsid w:val="00F41369"/>
    <w:rsid w:val="00F41801"/>
    <w:rsid w:val="00F444E9"/>
    <w:rsid w:val="00F46587"/>
    <w:rsid w:val="00F506A3"/>
    <w:rsid w:val="00F540D5"/>
    <w:rsid w:val="00F632E9"/>
    <w:rsid w:val="00F6617C"/>
    <w:rsid w:val="00F70E5F"/>
    <w:rsid w:val="00F73369"/>
    <w:rsid w:val="00F75C5F"/>
    <w:rsid w:val="00F77E50"/>
    <w:rsid w:val="00F81A56"/>
    <w:rsid w:val="00F81C50"/>
    <w:rsid w:val="00F849FA"/>
    <w:rsid w:val="00F851EF"/>
    <w:rsid w:val="00F86C2A"/>
    <w:rsid w:val="00FA07C3"/>
    <w:rsid w:val="00FA724C"/>
    <w:rsid w:val="00FA7C9E"/>
    <w:rsid w:val="00FB2963"/>
    <w:rsid w:val="00FB39ED"/>
    <w:rsid w:val="00FD5F79"/>
    <w:rsid w:val="00FE0601"/>
    <w:rsid w:val="00FE30FC"/>
    <w:rsid w:val="00FF205F"/>
    <w:rsid w:val="00FF2C33"/>
    <w:rsid w:val="00FF56E3"/>
    <w:rsid w:val="00FF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022C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022C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5F68E-0708-4D14-B8E7-15DE5457A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5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50</cp:revision>
  <cp:lastPrinted>2024-04-16T08:38:00Z</cp:lastPrinted>
  <dcterms:created xsi:type="dcterms:W3CDTF">2026-04-07T11:41:00Z</dcterms:created>
  <dcterms:modified xsi:type="dcterms:W3CDTF">2026-07-02T08:29:00Z</dcterms:modified>
</cp:coreProperties>
</file>