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C50A7" w14:textId="77777777" w:rsidR="000104F2" w:rsidRDefault="005B00D2" w:rsidP="00095188">
      <w:pPr>
        <w:spacing w:line="480" w:lineRule="auto"/>
        <w:jc w:val="right"/>
      </w:pPr>
      <w:r>
        <w:t>Casey Bladow</w:t>
      </w:r>
    </w:p>
    <w:p w14:paraId="129F01E5" w14:textId="77777777" w:rsidR="005B00D2" w:rsidRDefault="005B00D2" w:rsidP="00095188">
      <w:pPr>
        <w:spacing w:line="480" w:lineRule="auto"/>
        <w:jc w:val="right"/>
      </w:pPr>
      <w:r>
        <w:t>Media Writing</w:t>
      </w:r>
    </w:p>
    <w:p w14:paraId="79185EE4" w14:textId="77777777" w:rsidR="005B00D2" w:rsidRDefault="005B00D2" w:rsidP="00095188">
      <w:pPr>
        <w:spacing w:line="480" w:lineRule="auto"/>
        <w:jc w:val="right"/>
      </w:pPr>
      <w:r>
        <w:t>2/20/13</w:t>
      </w:r>
    </w:p>
    <w:p w14:paraId="36FD5394" w14:textId="77777777" w:rsidR="005B00D2" w:rsidRDefault="005B00D2" w:rsidP="00095188">
      <w:pPr>
        <w:spacing w:line="480" w:lineRule="auto"/>
        <w:jc w:val="center"/>
      </w:pPr>
      <w:r>
        <w:t>Snow Removal Declaration</w:t>
      </w:r>
    </w:p>
    <w:p w14:paraId="2F7C2D42" w14:textId="7ACEC314" w:rsidR="005B00D2" w:rsidRDefault="00C33098" w:rsidP="00095188">
      <w:pPr>
        <w:spacing w:line="480" w:lineRule="auto"/>
        <w:ind w:firstLine="720"/>
      </w:pPr>
      <w:r>
        <w:t>After another blizzard sweeping through the valley</w:t>
      </w:r>
      <w:r w:rsidR="005A5E98">
        <w:t xml:space="preserve">, </w:t>
      </w:r>
      <w:r w:rsidR="00E654D3">
        <w:t>the C</w:t>
      </w:r>
      <w:r w:rsidR="003E4FAE">
        <w:t xml:space="preserve">ity of </w:t>
      </w:r>
      <w:r w:rsidR="00095188">
        <w:t xml:space="preserve">Moorhead has issued a </w:t>
      </w:r>
      <w:r w:rsidR="00113350">
        <w:t>Snow Removal D</w:t>
      </w:r>
      <w:r w:rsidR="006355F6">
        <w:t xml:space="preserve">eclaration </w:t>
      </w:r>
      <w:r w:rsidR="00095188">
        <w:t>in the Blue District</w:t>
      </w:r>
      <w:r w:rsidR="007B6809">
        <w:t xml:space="preserve"> </w:t>
      </w:r>
      <w:r w:rsidR="005828D6">
        <w:t>today th</w:t>
      </w:r>
      <w:bookmarkStart w:id="0" w:name="_GoBack"/>
      <w:bookmarkEnd w:id="0"/>
      <w:r w:rsidR="005828D6">
        <w:t>ru</w:t>
      </w:r>
      <w:r w:rsidR="00C849C4">
        <w:t xml:space="preserve"> Friday</w:t>
      </w:r>
      <w:r w:rsidR="00095188">
        <w:t xml:space="preserve">. The Blue District </w:t>
      </w:r>
      <w:r w:rsidR="005A5E98">
        <w:t xml:space="preserve">is located in the neighborhoods of </w:t>
      </w:r>
      <w:r w:rsidR="006355F6">
        <w:t>Minnesota State University Moorhead, Concordia College and Eventide.</w:t>
      </w:r>
    </w:p>
    <w:p w14:paraId="49E1044F" w14:textId="77777777" w:rsidR="00122C94" w:rsidRDefault="009D7C27" w:rsidP="009D5BD0">
      <w:pPr>
        <w:spacing w:line="480" w:lineRule="auto"/>
        <w:ind w:firstLine="720"/>
      </w:pPr>
      <w:r>
        <w:t xml:space="preserve">That means parking restrictions </w:t>
      </w:r>
      <w:r w:rsidR="00580D50">
        <w:t>for those p</w:t>
      </w:r>
      <w:r w:rsidR="009D5BD0">
        <w:t>osted streets and avenues are in effect</w:t>
      </w:r>
      <w:r w:rsidR="00580D50">
        <w:t xml:space="preserve">. </w:t>
      </w:r>
      <w:r w:rsidR="009B2CE5">
        <w:t>T</w:t>
      </w:r>
      <w:r w:rsidR="009D5BD0">
        <w:t>o prevent</w:t>
      </w:r>
      <w:r w:rsidR="00580D50">
        <w:t xml:space="preserve"> a </w:t>
      </w:r>
      <w:r w:rsidR="009D5BD0">
        <w:t>reoccurrence</w:t>
      </w:r>
      <w:r w:rsidR="00580D50">
        <w:t xml:space="preserve"> of the previous snow </w:t>
      </w:r>
      <w:r w:rsidR="009D5BD0">
        <w:t>removal</w:t>
      </w:r>
      <w:r w:rsidR="00580D50">
        <w:t xml:space="preserve">, the city is urging people to pay attention to the parking </w:t>
      </w:r>
      <w:r w:rsidR="009B2CE5">
        <w:t>restrictions</w:t>
      </w:r>
      <w:r w:rsidR="009D5BD0">
        <w:t xml:space="preserve"> in their neighborhoods. </w:t>
      </w:r>
      <w:r w:rsidR="00884EB4">
        <w:t>Just like the last snow removal declaration, violators will be towed and issue</w:t>
      </w:r>
      <w:r w:rsidR="00DD5883">
        <w:t>d a $95 fee to get their vehicle</w:t>
      </w:r>
      <w:r w:rsidR="00884EB4">
        <w:t>s back.</w:t>
      </w:r>
    </w:p>
    <w:p w14:paraId="586F218A" w14:textId="77777777" w:rsidR="008F28CD" w:rsidRDefault="00946D1B" w:rsidP="009B2CE5">
      <w:pPr>
        <w:spacing w:line="480" w:lineRule="auto"/>
        <w:ind w:firstLine="720"/>
      </w:pPr>
      <w:r>
        <w:t>During t</w:t>
      </w:r>
      <w:r w:rsidR="008F28CD">
        <w:t xml:space="preserve">he two days of snow removal, </w:t>
      </w:r>
      <w:r w:rsidR="001B76D2">
        <w:t xml:space="preserve">MSUM is allowing </w:t>
      </w:r>
      <w:r w:rsidR="008F28CD">
        <w:t xml:space="preserve">vehicles without parking permits to </w:t>
      </w:r>
      <w:r w:rsidR="009F7272">
        <w:t>use the</w:t>
      </w:r>
      <w:r w:rsidR="009B2CE5">
        <w:t xml:space="preserve"> General parking lots. </w:t>
      </w:r>
      <w:r w:rsidR="00452F36">
        <w:t>The Moorhead Center Mall is also allowing residents to park there and use the MATBUS to get around.</w:t>
      </w:r>
    </w:p>
    <w:sectPr w:rsidR="008F28CD" w:rsidSect="002037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D2"/>
    <w:rsid w:val="000104F2"/>
    <w:rsid w:val="00095188"/>
    <w:rsid w:val="00113350"/>
    <w:rsid w:val="00122C94"/>
    <w:rsid w:val="0016663E"/>
    <w:rsid w:val="001B76D2"/>
    <w:rsid w:val="00203742"/>
    <w:rsid w:val="00377C83"/>
    <w:rsid w:val="003E4FAE"/>
    <w:rsid w:val="00452F36"/>
    <w:rsid w:val="00580D50"/>
    <w:rsid w:val="005828D6"/>
    <w:rsid w:val="005A5E98"/>
    <w:rsid w:val="005B00D2"/>
    <w:rsid w:val="006355F6"/>
    <w:rsid w:val="007B6809"/>
    <w:rsid w:val="007E0E22"/>
    <w:rsid w:val="00884EB4"/>
    <w:rsid w:val="00885D35"/>
    <w:rsid w:val="008F28CD"/>
    <w:rsid w:val="00946D1B"/>
    <w:rsid w:val="009B2CE5"/>
    <w:rsid w:val="009D5BD0"/>
    <w:rsid w:val="009D78B1"/>
    <w:rsid w:val="009D7C27"/>
    <w:rsid w:val="009F7272"/>
    <w:rsid w:val="00B60023"/>
    <w:rsid w:val="00C33098"/>
    <w:rsid w:val="00C849C4"/>
    <w:rsid w:val="00DD5883"/>
    <w:rsid w:val="00E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0793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771</Characters>
  <Application>Microsoft Macintosh Word</Application>
  <DocSecurity>0</DocSecurity>
  <Lines>6</Lines>
  <Paragraphs>1</Paragraphs>
  <ScaleCrop>false</ScaleCrop>
  <Company>MN State University Moorhead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3</cp:revision>
  <dcterms:created xsi:type="dcterms:W3CDTF">2013-02-20T19:56:00Z</dcterms:created>
  <dcterms:modified xsi:type="dcterms:W3CDTF">2013-02-20T20:37:00Z</dcterms:modified>
</cp:coreProperties>
</file>