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D87615">
      <w:r>
        <w:t>Change Control Document</w:t>
      </w:r>
    </w:p>
    <w:p w:rsidR="00D87615" w:rsidRDefault="00D87615">
      <w:r>
        <w:t xml:space="preserve">Who is making the changes: Casey </w:t>
      </w:r>
      <w:proofErr w:type="gramStart"/>
      <w:r>
        <w:t>Bladow</w:t>
      </w:r>
      <w:proofErr w:type="gramEnd"/>
    </w:p>
    <w:p w:rsidR="00D87615" w:rsidRDefault="00D87615">
      <w:r>
        <w:t xml:space="preserve">Contact Information: </w:t>
      </w:r>
      <w:hyperlink r:id="rId4" w:history="1">
        <w:r w:rsidRPr="00A931AD">
          <w:rPr>
            <w:rStyle w:val="Hyperlink"/>
          </w:rPr>
          <w:t>bladowca@mnstate.edu</w:t>
        </w:r>
      </w:hyperlink>
    </w:p>
    <w:p w:rsidR="00D87615" w:rsidRDefault="00D87615">
      <w:r>
        <w:t>Changes will be made: 11/1/14</w:t>
      </w:r>
    </w:p>
    <w:p w:rsidR="00D87615" w:rsidRDefault="00D87615">
      <w:r>
        <w:t>Changes are:</w:t>
      </w:r>
    </w:p>
    <w:p w:rsidR="00D87615" w:rsidRDefault="00D87615">
      <w:bookmarkStart w:id="0" w:name="_GoBack"/>
      <w:bookmarkEnd w:id="0"/>
    </w:p>
    <w:p w:rsidR="00D87615" w:rsidRDefault="00D87615">
      <w:r>
        <w:t>Rollback Procedure:</w:t>
      </w:r>
    </w:p>
    <w:p w:rsidR="00D87615" w:rsidRDefault="00337985">
      <w:r>
        <w:t xml:space="preserve">Backup was created 11/1/14 immediately before these changes were made. All of these changes can be </w:t>
      </w:r>
      <w:r w:rsidR="00424DCB">
        <w:t>rolled back</w:t>
      </w:r>
      <w:r>
        <w:t xml:space="preserve"> by </w:t>
      </w:r>
      <w:r w:rsidR="00424DCB">
        <w:t>implementing the backup file.</w:t>
      </w:r>
    </w:p>
    <w:sectPr w:rsidR="00D8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2A"/>
    <w:rsid w:val="00337985"/>
    <w:rsid w:val="00424DCB"/>
    <w:rsid w:val="005D50F3"/>
    <w:rsid w:val="008E6E2A"/>
    <w:rsid w:val="00D87615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0D86E-65CB-4CE5-902A-5408D9B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adowca@m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3</cp:revision>
  <dcterms:created xsi:type="dcterms:W3CDTF">2014-11-01T16:04:00Z</dcterms:created>
  <dcterms:modified xsi:type="dcterms:W3CDTF">2014-11-01T16:15:00Z</dcterms:modified>
</cp:coreProperties>
</file>