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4394" w14:textId="5DCE5CE2" w:rsidR="00530E79" w:rsidRDefault="00530E79" w:rsidP="00530E79">
      <w:pPr>
        <w:pStyle w:val="Title"/>
        <w:rPr>
          <w:lang w:val="en-US"/>
        </w:rPr>
      </w:pPr>
      <w:r>
        <w:rPr>
          <w:lang w:val="en-US"/>
        </w:rPr>
        <w:t>Lab 7</w:t>
      </w:r>
    </w:p>
    <w:p w14:paraId="50CE248A" w14:textId="2C6DC249" w:rsidR="00530E79" w:rsidRPr="00530E79" w:rsidRDefault="00530E79" w:rsidP="00530E79">
      <w:pPr>
        <w:rPr>
          <w:lang w:val="en-US"/>
        </w:rPr>
      </w:pPr>
      <w:r>
        <w:rPr>
          <w:lang w:val="en-US"/>
        </w:rPr>
        <w:t>Below is the code for the tests for the utilities and process modules. Ignore the test_input and test_output bellow.</w:t>
      </w:r>
      <w:r w:rsidR="00191F89">
        <w:rPr>
          <w:lang w:val="en-US"/>
        </w:rPr>
        <w:t xml:space="preserve"> Also note that the tests were already worked on before this lab so the they exists in my developer branch and not a separate </w:t>
      </w:r>
      <w:r w:rsidR="00D255DC">
        <w:rPr>
          <w:lang w:val="en-US"/>
        </w:rPr>
        <w:t>branch/PR.</w:t>
      </w:r>
    </w:p>
    <w:p w14:paraId="13962412" w14:textId="0297F7E8" w:rsidR="00530E79" w:rsidRDefault="00530E79" w:rsidP="00530E79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A8C20B" wp14:editId="5449489C">
            <wp:simplePos x="0" y="0"/>
            <wp:positionH relativeFrom="page">
              <wp:posOffset>2614407</wp:posOffset>
            </wp:positionH>
            <wp:positionV relativeFrom="paragraph">
              <wp:posOffset>156583</wp:posOffset>
            </wp:positionV>
            <wp:extent cx="4931144" cy="6729106"/>
            <wp:effectExtent l="0" t="0" r="317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44" cy="672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88245D" wp14:editId="17B10C7A">
            <wp:simplePos x="0" y="0"/>
            <wp:positionH relativeFrom="page">
              <wp:posOffset>-17631</wp:posOffset>
            </wp:positionH>
            <wp:positionV relativeFrom="paragraph">
              <wp:posOffset>198494</wp:posOffset>
            </wp:positionV>
            <wp:extent cx="2863039" cy="1733176"/>
            <wp:effectExtent l="0" t="0" r="0" b="63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39" cy="173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Python test cases:</w:t>
      </w:r>
    </w:p>
    <w:p w14:paraId="0114FAF3" w14:textId="09CC48EA" w:rsidR="00530E79" w:rsidRDefault="00530E79">
      <w:pPr>
        <w:rPr>
          <w:lang w:val="en-US"/>
        </w:rPr>
      </w:pPr>
      <w:r>
        <w:rPr>
          <w:lang w:val="en-US"/>
        </w:rPr>
        <w:br w:type="page"/>
      </w:r>
    </w:p>
    <w:p w14:paraId="7D15E0AE" w14:textId="249F8686" w:rsidR="00530E79" w:rsidRDefault="00530E79" w:rsidP="00530E79">
      <w:pPr>
        <w:pStyle w:val="Heading1"/>
        <w:rPr>
          <w:lang w:val="en-US"/>
        </w:rPr>
      </w:pPr>
      <w:r>
        <w:rPr>
          <w:lang w:val="en-US"/>
        </w:rPr>
        <w:lastRenderedPageBreak/>
        <w:t>Tests Report:</w:t>
      </w:r>
    </w:p>
    <w:p w14:paraId="62867889" w14:textId="1B0E1E87" w:rsidR="00530E79" w:rsidRDefault="00530E79" w:rsidP="00530E79">
      <w:pPr>
        <w:rPr>
          <w:lang w:val="en-US"/>
        </w:rPr>
      </w:pPr>
      <w:r w:rsidRPr="00530E79">
        <w:rPr>
          <w:noProof/>
          <w:lang w:val="en-US"/>
        </w:rPr>
        <w:drawing>
          <wp:inline distT="0" distB="0" distL="0" distR="0" wp14:anchorId="506638B0" wp14:editId="205622A5">
            <wp:extent cx="5731510" cy="101346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E10" w14:textId="524BA3B2" w:rsidR="00530E79" w:rsidRDefault="00530E79" w:rsidP="002068DE">
      <w:pPr>
        <w:pStyle w:val="Heading1"/>
        <w:rPr>
          <w:lang w:val="en-US"/>
        </w:rPr>
      </w:pPr>
      <w:r>
        <w:rPr>
          <w:lang w:val="en-US"/>
        </w:rPr>
        <w:t>Tests Coverage:</w:t>
      </w:r>
    </w:p>
    <w:p w14:paraId="6915F916" w14:textId="6A4AC791" w:rsidR="002068DE" w:rsidRPr="00530E79" w:rsidRDefault="002068DE" w:rsidP="00530E79">
      <w:pPr>
        <w:rPr>
          <w:lang w:val="en-US"/>
        </w:rPr>
      </w:pPr>
      <w:r w:rsidRPr="002068D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DEE8CC" wp14:editId="73D26A74">
            <wp:simplePos x="914400" y="4386729"/>
            <wp:positionH relativeFrom="column">
              <wp:align>left</wp:align>
            </wp:positionH>
            <wp:positionV relativeFrom="paragraph">
              <wp:align>top</wp:align>
            </wp:positionV>
            <wp:extent cx="3436471" cy="2005672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71" cy="200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sectPr w:rsidR="002068DE" w:rsidRPr="00530E7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2EA0" w14:textId="77777777" w:rsidR="00003A41" w:rsidRDefault="00003A41" w:rsidP="00530E79">
      <w:pPr>
        <w:spacing w:after="0" w:line="240" w:lineRule="auto"/>
      </w:pPr>
      <w:r>
        <w:separator/>
      </w:r>
    </w:p>
  </w:endnote>
  <w:endnote w:type="continuationSeparator" w:id="0">
    <w:p w14:paraId="7C2EBC7C" w14:textId="77777777" w:rsidR="00003A41" w:rsidRDefault="00003A41" w:rsidP="0053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CBBB" w14:textId="77777777" w:rsidR="00003A41" w:rsidRDefault="00003A41" w:rsidP="00530E79">
      <w:pPr>
        <w:spacing w:after="0" w:line="240" w:lineRule="auto"/>
      </w:pPr>
      <w:r>
        <w:separator/>
      </w:r>
    </w:p>
  </w:footnote>
  <w:footnote w:type="continuationSeparator" w:id="0">
    <w:p w14:paraId="5328BB53" w14:textId="77777777" w:rsidR="00003A41" w:rsidRDefault="00003A41" w:rsidP="0053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CA37" w14:textId="7F03165D" w:rsidR="00530E79" w:rsidRPr="00530E79" w:rsidRDefault="00530E79">
    <w:pPr>
      <w:pStyle w:val="Header"/>
      <w:rPr>
        <w:lang w:val="en-US"/>
      </w:rPr>
    </w:pPr>
    <w:r>
      <w:rPr>
        <w:lang w:val="en-US"/>
      </w:rPr>
      <w:t>Casper kristiansson</w:t>
    </w:r>
    <w:r>
      <w:rPr>
        <w:lang w:val="en-US"/>
      </w:rPr>
      <w:tab/>
    </w:r>
    <w:r>
      <w:rPr>
        <w:lang w:val="en-US"/>
      </w:rPr>
      <w:tab/>
      <w:t>2022-11-06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9"/>
    <w:rsid w:val="00003A41"/>
    <w:rsid w:val="00191F89"/>
    <w:rsid w:val="002068DE"/>
    <w:rsid w:val="00530E79"/>
    <w:rsid w:val="00D2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2ABD"/>
  <w15:chartTrackingRefBased/>
  <w15:docId w15:val="{17A7E728-7F15-47BB-A0DC-E0435655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0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79"/>
  </w:style>
  <w:style w:type="paragraph" w:styleId="Footer">
    <w:name w:val="footer"/>
    <w:basedOn w:val="Normal"/>
    <w:link w:val="FooterChar"/>
    <w:uiPriority w:val="99"/>
    <w:unhideWhenUsed/>
    <w:rsid w:val="00530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4</cp:revision>
  <dcterms:created xsi:type="dcterms:W3CDTF">2022-11-06T03:27:00Z</dcterms:created>
  <dcterms:modified xsi:type="dcterms:W3CDTF">2022-11-06T03:57:00Z</dcterms:modified>
</cp:coreProperties>
</file>