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D912" w14:textId="6E46B662" w:rsidR="00A67C6B" w:rsidRDefault="00CE70B2">
      <w:r>
        <w:t>Jungkook,BTS,24,Male,Jisoo,Blackpink,23,Female,RM,BTS,27,Male,Lisa,Blackpink,24,Female,CL,2ne1,29,Female,Sandara,2ne1,37,Female,Gdragon,Bigbang,33,Male</w:t>
      </w:r>
    </w:p>
    <w:sectPr w:rsidR="00A67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0B2"/>
    <w:rsid w:val="001A5503"/>
    <w:rsid w:val="009E2990"/>
    <w:rsid w:val="00A67C6B"/>
    <w:rsid w:val="00CE70B2"/>
    <w:rsid w:val="00F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84C889"/>
  <w15:chartTrackingRefBased/>
  <w15:docId w15:val="{9FAFBB53-7208-1943-BC83-35205665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Gurung</dc:creator>
  <cp:keywords/>
  <dc:description/>
  <cp:lastModifiedBy>Karma Gurung</cp:lastModifiedBy>
  <cp:revision>1</cp:revision>
  <dcterms:created xsi:type="dcterms:W3CDTF">2022-08-11T22:53:00Z</dcterms:created>
  <dcterms:modified xsi:type="dcterms:W3CDTF">2022-08-11T22:57:00Z</dcterms:modified>
</cp:coreProperties>
</file>