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3F9F" w14:textId="77777777" w:rsidR="00622677" w:rsidRDefault="00622677" w:rsidP="00622677"/>
    <w:tbl>
      <w:tblPr>
        <w:tblStyle w:val="49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622677" w14:paraId="19BC750B" w14:textId="77777777" w:rsidTr="00F67281">
        <w:tc>
          <w:tcPr>
            <w:tcW w:w="4590" w:type="dxa"/>
            <w:gridSpan w:val="2"/>
          </w:tcPr>
          <w:p w14:paraId="399EB77D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</w:rPr>
              <w:t>holaMundo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4500" w:type="dxa"/>
          </w:tcPr>
          <w:p w14:paraId="18F21280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622677" w14:paraId="5156902B" w14:textId="77777777" w:rsidTr="00F67281">
        <w:tc>
          <w:tcPr>
            <w:tcW w:w="9090" w:type="dxa"/>
            <w:gridSpan w:val="3"/>
          </w:tcPr>
          <w:p w14:paraId="6DE2F7D7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374AF2EF" w14:textId="77777777" w:rsidR="00622677" w:rsidRDefault="00622677" w:rsidP="00F67281">
            <w:r>
              <w:t>Función que saluda</w:t>
            </w:r>
          </w:p>
        </w:tc>
      </w:tr>
      <w:tr w:rsidR="00622677" w14:paraId="2A61A4D9" w14:textId="77777777" w:rsidTr="00F67281">
        <w:tc>
          <w:tcPr>
            <w:tcW w:w="2100" w:type="dxa"/>
          </w:tcPr>
          <w:p w14:paraId="00E59732" w14:textId="77777777" w:rsidR="00622677" w:rsidRDefault="00622677" w:rsidP="00F67281">
            <w:r>
              <w:t>saludo</w:t>
            </w:r>
          </w:p>
        </w:tc>
        <w:tc>
          <w:tcPr>
            <w:tcW w:w="6990" w:type="dxa"/>
            <w:gridSpan w:val="2"/>
          </w:tcPr>
          <w:p w14:paraId="02E5F6EA" w14:textId="77777777" w:rsidR="00622677" w:rsidRDefault="00622677" w:rsidP="00F67281">
            <w:r>
              <w:t>Tipo de variable: Alfanumérico</w:t>
            </w:r>
          </w:p>
          <w:p w14:paraId="4B3E26C1" w14:textId="77777777" w:rsidR="00622677" w:rsidRDefault="00622677" w:rsidP="00F67281"/>
        </w:tc>
      </w:tr>
      <w:tr w:rsidR="00622677" w14:paraId="78DAB446" w14:textId="77777777" w:rsidTr="00F67281">
        <w:trPr>
          <w:trHeight w:val="2252"/>
        </w:trPr>
        <w:tc>
          <w:tcPr>
            <w:tcW w:w="9090" w:type="dxa"/>
            <w:gridSpan w:val="3"/>
          </w:tcPr>
          <w:p w14:paraId="7EFDE52E" w14:textId="77777777" w:rsidR="00622677" w:rsidRDefault="00622677" w:rsidP="00F67281">
            <w:r>
              <w:t>Código:</w:t>
            </w:r>
          </w:p>
          <w:p w14:paraId="6D4E196F" w14:textId="77777777" w:rsidR="00622677" w:rsidRDefault="00622677" w:rsidP="00F67281">
            <w:r>
              <w:rPr>
                <w:noProof/>
              </w:rPr>
              <w:drawing>
                <wp:inline distT="0" distB="0" distL="0" distR="0" wp14:anchorId="75AB0F6B" wp14:editId="57F840CC">
                  <wp:extent cx="5612130" cy="1398905"/>
                  <wp:effectExtent l="0" t="0" r="0" b="0"/>
                  <wp:docPr id="42" name="image46.png" descr="Text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6.png" descr="Text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329DC0" w14:textId="77777777" w:rsidR="00622677" w:rsidRDefault="00622677" w:rsidP="00F67281"/>
        </w:tc>
      </w:tr>
    </w:tbl>
    <w:p w14:paraId="7942E659" w14:textId="77777777" w:rsidR="00622677" w:rsidRDefault="00622677" w:rsidP="00622677"/>
    <w:tbl>
      <w:tblPr>
        <w:tblStyle w:val="48"/>
        <w:tblW w:w="9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865"/>
        <w:gridCol w:w="4725"/>
      </w:tblGrid>
      <w:tr w:rsidR="00622677" w14:paraId="319FA431" w14:textId="77777777" w:rsidTr="00F67281">
        <w:tc>
          <w:tcPr>
            <w:tcW w:w="4425" w:type="dxa"/>
            <w:gridSpan w:val="2"/>
          </w:tcPr>
          <w:p w14:paraId="168BED87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proofErr w:type="spellStart"/>
            <w:r>
              <w:rPr>
                <w:b/>
              </w:rPr>
              <w:t>holaMundoParametros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psaludo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25" w:type="dxa"/>
          </w:tcPr>
          <w:p w14:paraId="11241E00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Versión: 2.0</w:t>
            </w:r>
          </w:p>
        </w:tc>
      </w:tr>
      <w:tr w:rsidR="00622677" w14:paraId="0D6157FB" w14:textId="77777777" w:rsidTr="00F67281">
        <w:tc>
          <w:tcPr>
            <w:tcW w:w="9150" w:type="dxa"/>
            <w:gridSpan w:val="3"/>
          </w:tcPr>
          <w:p w14:paraId="546ABC7F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1DCE4608" w14:textId="77777777" w:rsidR="00622677" w:rsidRDefault="00622677" w:rsidP="00F67281">
            <w:r>
              <w:t>Función que saluda</w:t>
            </w:r>
          </w:p>
        </w:tc>
      </w:tr>
      <w:tr w:rsidR="00622677" w14:paraId="6126026A" w14:textId="77777777" w:rsidTr="00F67281">
        <w:tc>
          <w:tcPr>
            <w:tcW w:w="1560" w:type="dxa"/>
          </w:tcPr>
          <w:p w14:paraId="6A78FF10" w14:textId="77777777" w:rsidR="00622677" w:rsidRDefault="00622677" w:rsidP="00F67281">
            <w:r>
              <w:t>saludo</w:t>
            </w:r>
          </w:p>
        </w:tc>
        <w:tc>
          <w:tcPr>
            <w:tcW w:w="7590" w:type="dxa"/>
            <w:gridSpan w:val="2"/>
          </w:tcPr>
          <w:p w14:paraId="3EDE0292" w14:textId="77777777" w:rsidR="00622677" w:rsidRDefault="00622677" w:rsidP="00F67281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66157B3F" w14:textId="77777777" w:rsidR="00622677" w:rsidRDefault="00622677" w:rsidP="00F67281"/>
        </w:tc>
      </w:tr>
      <w:tr w:rsidR="00622677" w14:paraId="3CF09C5A" w14:textId="77777777" w:rsidTr="00F67281">
        <w:tc>
          <w:tcPr>
            <w:tcW w:w="9150" w:type="dxa"/>
            <w:gridSpan w:val="3"/>
          </w:tcPr>
          <w:p w14:paraId="0A37973E" w14:textId="77777777" w:rsidR="00622677" w:rsidRDefault="00622677" w:rsidP="00F67281">
            <w:r>
              <w:t>Código:</w:t>
            </w:r>
          </w:p>
          <w:p w14:paraId="11B1ED3C" w14:textId="77777777" w:rsidR="00622677" w:rsidRDefault="00622677" w:rsidP="00F67281">
            <w:r>
              <w:rPr>
                <w:noProof/>
              </w:rPr>
              <w:drawing>
                <wp:inline distT="0" distB="0" distL="0" distR="0" wp14:anchorId="227ED4C9" wp14:editId="69DAC81F">
                  <wp:extent cx="4991100" cy="1400175"/>
                  <wp:effectExtent l="0" t="0" r="0" b="0"/>
                  <wp:docPr id="45" name="image45.png" descr="Text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5.png" descr="Texto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E6C3C0" w14:textId="77777777" w:rsidR="00622677" w:rsidRDefault="00622677" w:rsidP="00F67281"/>
        </w:tc>
      </w:tr>
    </w:tbl>
    <w:p w14:paraId="7A8257C6" w14:textId="77777777" w:rsidR="00622677" w:rsidRDefault="00622677"/>
    <w:p w14:paraId="57A8F6F6" w14:textId="77777777" w:rsidR="00622677" w:rsidRDefault="00622677" w:rsidP="00622677"/>
    <w:tbl>
      <w:tblPr>
        <w:tblStyle w:val="38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385"/>
        <w:gridCol w:w="4605"/>
      </w:tblGrid>
      <w:tr w:rsidR="00622677" w14:paraId="662AA462" w14:textId="77777777" w:rsidTr="00F67281">
        <w:tc>
          <w:tcPr>
            <w:tcW w:w="4485" w:type="dxa"/>
            <w:gridSpan w:val="2"/>
          </w:tcPr>
          <w:p w14:paraId="081711C3" w14:textId="77777777" w:rsidR="00622677" w:rsidRDefault="00622677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781129DF" w14:textId="185AE3A3" w:rsidR="00622677" w:rsidRDefault="00622677" w:rsidP="00F67281">
            <w:pPr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operaciones=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</w:t>
            </w:r>
          </w:p>
        </w:tc>
        <w:tc>
          <w:tcPr>
            <w:tcW w:w="4605" w:type="dxa"/>
          </w:tcPr>
          <w:p w14:paraId="45804D84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Versión:12</w:t>
            </w:r>
          </w:p>
        </w:tc>
      </w:tr>
      <w:tr w:rsidR="00622677" w14:paraId="5D69F385" w14:textId="77777777" w:rsidTr="00F67281">
        <w:tc>
          <w:tcPr>
            <w:tcW w:w="9090" w:type="dxa"/>
            <w:gridSpan w:val="3"/>
          </w:tcPr>
          <w:p w14:paraId="0CF11EDE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1939E745" w14:textId="77777777" w:rsidR="00622677" w:rsidRDefault="00622677" w:rsidP="00F67281">
            <w:r>
              <w:t>operar sumas, restas, multiplicaciones y divisiones con funciones anteriores según la indicación escrita</w:t>
            </w:r>
          </w:p>
        </w:tc>
      </w:tr>
      <w:tr w:rsidR="00622677" w14:paraId="3CB3AEA6" w14:textId="77777777" w:rsidTr="00F67281">
        <w:tc>
          <w:tcPr>
            <w:tcW w:w="2100" w:type="dxa"/>
          </w:tcPr>
          <w:p w14:paraId="394912EE" w14:textId="77777777" w:rsidR="00622677" w:rsidRDefault="00622677" w:rsidP="00622677">
            <w:proofErr w:type="spellStart"/>
            <w:r>
              <w:t>numeroUno</w:t>
            </w:r>
            <w:proofErr w:type="spellEnd"/>
          </w:p>
          <w:p w14:paraId="38AF7238" w14:textId="77777777" w:rsidR="00622677" w:rsidRDefault="00622677" w:rsidP="00622677">
            <w:proofErr w:type="spellStart"/>
            <w:r>
              <w:t>numeroDos</w:t>
            </w:r>
            <w:proofErr w:type="spellEnd"/>
          </w:p>
          <w:p w14:paraId="27524751" w14:textId="77777777" w:rsidR="00622677" w:rsidRDefault="00622677" w:rsidP="00622677">
            <w:r>
              <w:lastRenderedPageBreak/>
              <w:t>suma</w:t>
            </w:r>
          </w:p>
          <w:p w14:paraId="680187AB" w14:textId="77777777" w:rsidR="00622677" w:rsidRDefault="00622677" w:rsidP="00622677">
            <w:r>
              <w:t>resta</w:t>
            </w:r>
          </w:p>
          <w:p w14:paraId="3C494A6C" w14:textId="77777777" w:rsidR="00622677" w:rsidRDefault="00622677" w:rsidP="00622677">
            <w:r>
              <w:t>multi</w:t>
            </w:r>
          </w:p>
          <w:p w14:paraId="1EB1F12D" w14:textId="77777777" w:rsidR="00622677" w:rsidRDefault="00622677" w:rsidP="00622677">
            <w:r>
              <w:t>dividir</w:t>
            </w:r>
          </w:p>
          <w:p w14:paraId="7D9829D6" w14:textId="7B10AC45" w:rsidR="00622677" w:rsidRDefault="00622677" w:rsidP="00622677">
            <w:r>
              <w:t>promedio</w:t>
            </w:r>
          </w:p>
        </w:tc>
        <w:tc>
          <w:tcPr>
            <w:tcW w:w="6990" w:type="dxa"/>
            <w:gridSpan w:val="2"/>
          </w:tcPr>
          <w:p w14:paraId="5189FB37" w14:textId="77777777" w:rsidR="00622677" w:rsidRDefault="00622677" w:rsidP="00F67281">
            <w:r>
              <w:lastRenderedPageBreak/>
              <w:t xml:space="preserve">Tipo de variable: numérica </w:t>
            </w:r>
          </w:p>
          <w:p w14:paraId="35774C37" w14:textId="77777777" w:rsidR="00622677" w:rsidRDefault="00622677" w:rsidP="00F67281"/>
        </w:tc>
      </w:tr>
      <w:tr w:rsidR="00622677" w14:paraId="14B030B7" w14:textId="77777777" w:rsidTr="00F67281">
        <w:trPr>
          <w:trHeight w:val="6030"/>
        </w:trPr>
        <w:tc>
          <w:tcPr>
            <w:tcW w:w="9090" w:type="dxa"/>
            <w:gridSpan w:val="3"/>
          </w:tcPr>
          <w:p w14:paraId="543FF9E2" w14:textId="77777777" w:rsidR="00622677" w:rsidRDefault="00622677" w:rsidP="00F67281">
            <w:r>
              <w:t>Código:</w:t>
            </w:r>
          </w:p>
          <w:p w14:paraId="319303FE" w14:textId="77777777" w:rsidR="00622677" w:rsidRDefault="00622677" w:rsidP="00F67281">
            <w:r w:rsidRPr="00622677">
              <w:drawing>
                <wp:inline distT="0" distB="0" distL="0" distR="0" wp14:anchorId="11A49C4C" wp14:editId="730CCC26">
                  <wp:extent cx="5634990" cy="2529205"/>
                  <wp:effectExtent l="0" t="0" r="3810" b="4445"/>
                  <wp:docPr id="20655862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5862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23C4D" w14:textId="101F5756" w:rsidR="00622677" w:rsidRDefault="00622677" w:rsidP="00F67281">
            <w:r w:rsidRPr="00622677">
              <w:drawing>
                <wp:inline distT="0" distB="0" distL="0" distR="0" wp14:anchorId="1D6627E8" wp14:editId="7315A274">
                  <wp:extent cx="5634990" cy="3364865"/>
                  <wp:effectExtent l="0" t="0" r="3810" b="6985"/>
                  <wp:docPr id="443132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132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2FB8B" w14:textId="77777777" w:rsidR="00622677" w:rsidRDefault="00622677"/>
    <w:p w14:paraId="68CD135B" w14:textId="77777777" w:rsidR="00622677" w:rsidRDefault="00622677" w:rsidP="00622677"/>
    <w:tbl>
      <w:tblPr>
        <w:tblStyle w:val="37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622677" w14:paraId="408F9E4A" w14:textId="77777777" w:rsidTr="00F67281">
        <w:tc>
          <w:tcPr>
            <w:tcW w:w="4590" w:type="dxa"/>
            <w:gridSpan w:val="2"/>
          </w:tcPr>
          <w:p w14:paraId="1E6C8A0A" w14:textId="77777777" w:rsidR="00622677" w:rsidRDefault="00622677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44F85E66" w14:textId="354F46A8" w:rsidR="00622677" w:rsidRDefault="00622677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calcu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larEdad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</w:t>
            </w:r>
          </w:p>
          <w:p w14:paraId="074A54D0" w14:textId="77777777" w:rsidR="00622677" w:rsidRDefault="00622677" w:rsidP="00F67281">
            <w:pPr>
              <w:rPr>
                <w:b/>
              </w:rPr>
            </w:pPr>
          </w:p>
        </w:tc>
        <w:tc>
          <w:tcPr>
            <w:tcW w:w="4500" w:type="dxa"/>
          </w:tcPr>
          <w:p w14:paraId="49A4564D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Versión:13</w:t>
            </w:r>
          </w:p>
        </w:tc>
      </w:tr>
      <w:tr w:rsidR="00622677" w14:paraId="52D32B22" w14:textId="77777777" w:rsidTr="00F67281">
        <w:tc>
          <w:tcPr>
            <w:tcW w:w="9090" w:type="dxa"/>
            <w:gridSpan w:val="3"/>
          </w:tcPr>
          <w:p w14:paraId="60B86050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lastRenderedPageBreak/>
              <w:t>Descripción:</w:t>
            </w:r>
          </w:p>
          <w:p w14:paraId="1C53B854" w14:textId="77777777" w:rsidR="00622677" w:rsidRDefault="00622677" w:rsidP="00F67281">
            <w:r>
              <w:t>calcular edades</w:t>
            </w:r>
          </w:p>
        </w:tc>
      </w:tr>
      <w:tr w:rsidR="00622677" w14:paraId="06E94CE6" w14:textId="77777777" w:rsidTr="00F67281">
        <w:tc>
          <w:tcPr>
            <w:tcW w:w="2100" w:type="dxa"/>
          </w:tcPr>
          <w:p w14:paraId="2364F686" w14:textId="77777777" w:rsidR="00622677" w:rsidRDefault="00622677" w:rsidP="00F67281">
            <w:proofErr w:type="spellStart"/>
            <w:r>
              <w:t>fechaNacimiento</w:t>
            </w:r>
            <w:proofErr w:type="spellEnd"/>
          </w:p>
          <w:p w14:paraId="01D9774E" w14:textId="77777777" w:rsidR="00622677" w:rsidRDefault="00622677" w:rsidP="00F67281">
            <w:r>
              <w:t>hoy</w:t>
            </w:r>
          </w:p>
          <w:p w14:paraId="6DDB0E55" w14:textId="77777777" w:rsidR="00622677" w:rsidRDefault="00622677" w:rsidP="00F67281">
            <w:proofErr w:type="spellStart"/>
            <w:r>
              <w:t>fechaNac</w:t>
            </w:r>
            <w:proofErr w:type="spellEnd"/>
          </w:p>
          <w:p w14:paraId="691C3FB7" w14:textId="77777777" w:rsidR="00622677" w:rsidRDefault="00622677" w:rsidP="00F67281">
            <w:r>
              <w:t>edad</w:t>
            </w:r>
          </w:p>
          <w:p w14:paraId="65938E4C" w14:textId="1FA2B3BD" w:rsidR="00622677" w:rsidRDefault="00622677" w:rsidP="00F67281">
            <w:r>
              <w:t>mes</w:t>
            </w:r>
          </w:p>
        </w:tc>
        <w:tc>
          <w:tcPr>
            <w:tcW w:w="6990" w:type="dxa"/>
            <w:gridSpan w:val="2"/>
          </w:tcPr>
          <w:p w14:paraId="68C6E415" w14:textId="77777777" w:rsidR="00622677" w:rsidRDefault="00622677" w:rsidP="00F67281">
            <w:r>
              <w:t xml:space="preserve">Tipo de variable: alfanumérica </w:t>
            </w:r>
          </w:p>
          <w:p w14:paraId="3128D7BD" w14:textId="77777777" w:rsidR="00622677" w:rsidRDefault="00622677" w:rsidP="00F67281"/>
        </w:tc>
      </w:tr>
      <w:tr w:rsidR="00622677" w14:paraId="0997F7C6" w14:textId="77777777" w:rsidTr="00F67281">
        <w:trPr>
          <w:trHeight w:val="2482"/>
        </w:trPr>
        <w:tc>
          <w:tcPr>
            <w:tcW w:w="9090" w:type="dxa"/>
            <w:gridSpan w:val="3"/>
          </w:tcPr>
          <w:p w14:paraId="3F37C1DC" w14:textId="77777777" w:rsidR="00622677" w:rsidRDefault="00622677" w:rsidP="00F67281">
            <w:r>
              <w:t>Código:</w:t>
            </w:r>
          </w:p>
          <w:p w14:paraId="5914F880" w14:textId="77777777" w:rsidR="00622677" w:rsidRDefault="00622677" w:rsidP="00F67281"/>
          <w:p w14:paraId="148E2FB4" w14:textId="34BC5879" w:rsidR="00622677" w:rsidRDefault="00622677" w:rsidP="00622677">
            <w:pPr>
              <w:pStyle w:val="Sinespaciado"/>
            </w:pPr>
            <w:r w:rsidRPr="00622677">
              <w:drawing>
                <wp:inline distT="0" distB="0" distL="0" distR="0" wp14:anchorId="389AE4D0" wp14:editId="2948C4A6">
                  <wp:extent cx="5634990" cy="2876550"/>
                  <wp:effectExtent l="0" t="0" r="3810" b="0"/>
                  <wp:docPr id="258212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212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8C0C4" w14:textId="77777777" w:rsidR="00622677" w:rsidRDefault="00622677" w:rsidP="00F67281"/>
        </w:tc>
      </w:tr>
    </w:tbl>
    <w:p w14:paraId="2A9EE9C8" w14:textId="77777777" w:rsidR="00622677" w:rsidRDefault="00622677"/>
    <w:p w14:paraId="251B0173" w14:textId="77777777" w:rsidR="00622677" w:rsidRDefault="00622677" w:rsidP="00622677"/>
    <w:tbl>
      <w:tblPr>
        <w:tblStyle w:val="34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622677" w14:paraId="3414524C" w14:textId="77777777" w:rsidTr="00F67281">
        <w:tc>
          <w:tcPr>
            <w:tcW w:w="4590" w:type="dxa"/>
            <w:gridSpan w:val="2"/>
          </w:tcPr>
          <w:p w14:paraId="181361AF" w14:textId="77777777" w:rsidR="00622677" w:rsidRDefault="00622677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3A97464C" w14:textId="4DE5B445" w:rsidR="00622677" w:rsidRDefault="00622677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Notas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</w:t>
            </w:r>
          </w:p>
          <w:p w14:paraId="5870B5A3" w14:textId="77777777" w:rsidR="00622677" w:rsidRDefault="00622677" w:rsidP="00F67281">
            <w:pPr>
              <w:rPr>
                <w:b/>
              </w:rPr>
            </w:pPr>
          </w:p>
        </w:tc>
        <w:tc>
          <w:tcPr>
            <w:tcW w:w="4500" w:type="dxa"/>
          </w:tcPr>
          <w:p w14:paraId="76F51ADC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Versión:15</w:t>
            </w:r>
          </w:p>
        </w:tc>
      </w:tr>
      <w:tr w:rsidR="00622677" w14:paraId="1B5717A3" w14:textId="77777777" w:rsidTr="00F67281">
        <w:tc>
          <w:tcPr>
            <w:tcW w:w="9090" w:type="dxa"/>
            <w:gridSpan w:val="3"/>
          </w:tcPr>
          <w:p w14:paraId="0AA60880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1EA0D6A4" w14:textId="77777777" w:rsidR="00622677" w:rsidRDefault="00622677" w:rsidP="00F67281">
            <w:r>
              <w:t xml:space="preserve">calcular promedio de tres personas </w:t>
            </w:r>
          </w:p>
        </w:tc>
      </w:tr>
      <w:tr w:rsidR="00622677" w14:paraId="68EC7A5D" w14:textId="77777777" w:rsidTr="00F67281">
        <w:tc>
          <w:tcPr>
            <w:tcW w:w="2100" w:type="dxa"/>
          </w:tcPr>
          <w:p w14:paraId="77329BAF" w14:textId="75C1AD94" w:rsidR="00622677" w:rsidRDefault="00622677" w:rsidP="00F67281">
            <w:proofErr w:type="spellStart"/>
            <w:r>
              <w:t>nota</w:t>
            </w:r>
            <w:r>
              <w:t>Uno</w:t>
            </w:r>
            <w:proofErr w:type="spellEnd"/>
          </w:p>
          <w:p w14:paraId="6B8B6FC0" w14:textId="074DAF28" w:rsidR="00622677" w:rsidRDefault="00622677" w:rsidP="00F67281">
            <w:proofErr w:type="spellStart"/>
            <w:r>
              <w:t>nota</w:t>
            </w:r>
            <w:r>
              <w:t>Dos</w:t>
            </w:r>
            <w:proofErr w:type="spellEnd"/>
          </w:p>
          <w:p w14:paraId="59FB9495" w14:textId="3D38290B" w:rsidR="00622677" w:rsidRDefault="00622677" w:rsidP="00F67281">
            <w:proofErr w:type="spellStart"/>
            <w:r>
              <w:t>nota</w:t>
            </w:r>
            <w:r>
              <w:t>Tres</w:t>
            </w:r>
            <w:proofErr w:type="spellEnd"/>
          </w:p>
          <w:p w14:paraId="23800587" w14:textId="7B73DC5B" w:rsidR="00622677" w:rsidRDefault="00622677" w:rsidP="00F67281">
            <w:r>
              <w:t>promedi</w:t>
            </w:r>
            <w:r>
              <w:t>o</w:t>
            </w:r>
          </w:p>
        </w:tc>
        <w:tc>
          <w:tcPr>
            <w:tcW w:w="6990" w:type="dxa"/>
            <w:gridSpan w:val="2"/>
          </w:tcPr>
          <w:p w14:paraId="0160C704" w14:textId="77777777" w:rsidR="00622677" w:rsidRDefault="00622677" w:rsidP="00F67281">
            <w:r>
              <w:t xml:space="preserve">Tipo de variable: alfanumérica </w:t>
            </w:r>
          </w:p>
          <w:p w14:paraId="78BF960D" w14:textId="77777777" w:rsidR="00622677" w:rsidRDefault="00622677" w:rsidP="00F67281"/>
        </w:tc>
      </w:tr>
      <w:tr w:rsidR="00622677" w14:paraId="794A6B2E" w14:textId="77777777" w:rsidTr="00F67281">
        <w:trPr>
          <w:trHeight w:val="2252"/>
        </w:trPr>
        <w:tc>
          <w:tcPr>
            <w:tcW w:w="9090" w:type="dxa"/>
            <w:gridSpan w:val="3"/>
          </w:tcPr>
          <w:p w14:paraId="531F4116" w14:textId="77777777" w:rsidR="00622677" w:rsidRDefault="00622677" w:rsidP="00F67281">
            <w:r>
              <w:lastRenderedPageBreak/>
              <w:t>Código:</w:t>
            </w:r>
          </w:p>
          <w:p w14:paraId="7110DA22" w14:textId="77777777" w:rsidR="00622677" w:rsidRDefault="00622677" w:rsidP="00F67281"/>
          <w:p w14:paraId="2E8D2ED5" w14:textId="6745D889" w:rsidR="00622677" w:rsidRDefault="00622677" w:rsidP="00F67281">
            <w:r w:rsidRPr="00622677">
              <w:drawing>
                <wp:inline distT="0" distB="0" distL="0" distR="0" wp14:anchorId="7D90DF99" wp14:editId="39DEFD00">
                  <wp:extent cx="5634990" cy="1708150"/>
                  <wp:effectExtent l="0" t="0" r="3810" b="6350"/>
                  <wp:docPr id="18465868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5868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EC0B1" w14:textId="77777777" w:rsidR="00622677" w:rsidRDefault="00622677" w:rsidP="00622677"/>
    <w:tbl>
      <w:tblPr>
        <w:tblStyle w:val="32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622677" w14:paraId="5F4F698C" w14:textId="77777777" w:rsidTr="00F67281">
        <w:trPr>
          <w:trHeight w:val="790"/>
        </w:trPr>
        <w:tc>
          <w:tcPr>
            <w:tcW w:w="4590" w:type="dxa"/>
            <w:gridSpan w:val="2"/>
          </w:tcPr>
          <w:p w14:paraId="4CC3456F" w14:textId="77777777" w:rsidR="00622677" w:rsidRDefault="00622677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7A4B97A6" w14:textId="4F922979" w:rsidR="00622677" w:rsidRDefault="000D0BEB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areaCircunferencia</w:t>
            </w:r>
            <w:proofErr w:type="spellEnd"/>
            <w:r w:rsidR="00622677"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proofErr w:type="gramEnd"/>
            <w:r w:rsidR="00622677">
              <w:rPr>
                <w:rFonts w:ascii="Courier New" w:eastAsia="Courier New" w:hAnsi="Courier New" w:cs="Courier New"/>
                <w:b/>
                <w:sz w:val="21"/>
                <w:szCs w:val="21"/>
              </w:rPr>
              <w:t>)</w:t>
            </w:r>
          </w:p>
          <w:p w14:paraId="4105C3D3" w14:textId="77777777" w:rsidR="00622677" w:rsidRDefault="00622677" w:rsidP="00F67281">
            <w:pPr>
              <w:rPr>
                <w:b/>
              </w:rPr>
            </w:pPr>
          </w:p>
        </w:tc>
        <w:tc>
          <w:tcPr>
            <w:tcW w:w="4500" w:type="dxa"/>
          </w:tcPr>
          <w:p w14:paraId="15364DB2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Versión:17</w:t>
            </w:r>
          </w:p>
        </w:tc>
      </w:tr>
      <w:tr w:rsidR="00622677" w14:paraId="2B52B5B6" w14:textId="77777777" w:rsidTr="00F67281">
        <w:trPr>
          <w:trHeight w:val="547"/>
        </w:trPr>
        <w:tc>
          <w:tcPr>
            <w:tcW w:w="9090" w:type="dxa"/>
            <w:gridSpan w:val="3"/>
          </w:tcPr>
          <w:p w14:paraId="04910F6E" w14:textId="77777777" w:rsidR="00622677" w:rsidRDefault="00622677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4C09B432" w14:textId="77777777" w:rsidR="00622677" w:rsidRDefault="00622677" w:rsidP="00F67281">
            <w:r>
              <w:t xml:space="preserve">calcular el </w:t>
            </w:r>
            <w:proofErr w:type="spellStart"/>
            <w:r>
              <w:t>area</w:t>
            </w:r>
            <w:proofErr w:type="spellEnd"/>
            <w:r>
              <w:t xml:space="preserve"> de una circunferencia</w:t>
            </w:r>
          </w:p>
        </w:tc>
      </w:tr>
      <w:tr w:rsidR="00622677" w14:paraId="355E275F" w14:textId="77777777" w:rsidTr="00F67281">
        <w:trPr>
          <w:trHeight w:val="821"/>
        </w:trPr>
        <w:tc>
          <w:tcPr>
            <w:tcW w:w="2100" w:type="dxa"/>
          </w:tcPr>
          <w:p w14:paraId="1F11CEE7" w14:textId="77777777" w:rsidR="00622677" w:rsidRDefault="00622677" w:rsidP="00F67281">
            <w:r>
              <w:t>radio</w:t>
            </w:r>
          </w:p>
          <w:p w14:paraId="093B27D9" w14:textId="77777777" w:rsidR="00622677" w:rsidRDefault="00622677" w:rsidP="00F67281">
            <w:r>
              <w:t>pi</w:t>
            </w:r>
          </w:p>
          <w:p w14:paraId="3D745E96" w14:textId="1B0BE22D" w:rsidR="00622677" w:rsidRDefault="00622677" w:rsidP="00F67281">
            <w:proofErr w:type="spellStart"/>
            <w:r>
              <w:t>area</w:t>
            </w:r>
            <w:proofErr w:type="spellEnd"/>
          </w:p>
        </w:tc>
        <w:tc>
          <w:tcPr>
            <w:tcW w:w="6990" w:type="dxa"/>
            <w:gridSpan w:val="2"/>
          </w:tcPr>
          <w:p w14:paraId="345D8785" w14:textId="77777777" w:rsidR="00622677" w:rsidRDefault="00622677" w:rsidP="00F67281">
            <w:r>
              <w:t xml:space="preserve">Tipo de variable: alfanumérica </w:t>
            </w:r>
          </w:p>
          <w:p w14:paraId="0324C9CB" w14:textId="77777777" w:rsidR="00622677" w:rsidRDefault="00622677" w:rsidP="00F67281"/>
        </w:tc>
      </w:tr>
      <w:tr w:rsidR="00622677" w14:paraId="633CE1FB" w14:textId="77777777" w:rsidTr="00F67281">
        <w:trPr>
          <w:trHeight w:val="2395"/>
        </w:trPr>
        <w:tc>
          <w:tcPr>
            <w:tcW w:w="9090" w:type="dxa"/>
            <w:gridSpan w:val="3"/>
          </w:tcPr>
          <w:p w14:paraId="78192AF2" w14:textId="77777777" w:rsidR="00622677" w:rsidRDefault="00622677" w:rsidP="00F67281">
            <w:r>
              <w:t>Código:</w:t>
            </w:r>
          </w:p>
          <w:p w14:paraId="78918909" w14:textId="77777777" w:rsidR="00622677" w:rsidRDefault="00622677" w:rsidP="00F67281"/>
          <w:p w14:paraId="024319AE" w14:textId="77950F34" w:rsidR="00622677" w:rsidRDefault="000D0BEB" w:rsidP="00F67281">
            <w:r w:rsidRPr="000D0BEB">
              <w:drawing>
                <wp:inline distT="0" distB="0" distL="0" distR="0" wp14:anchorId="2C75231F" wp14:editId="24D11F06">
                  <wp:extent cx="5634990" cy="1579245"/>
                  <wp:effectExtent l="0" t="0" r="3810" b="1905"/>
                  <wp:docPr id="5432324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2324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044CA" w14:textId="77777777" w:rsidR="00622677" w:rsidRDefault="00622677"/>
    <w:p w14:paraId="30D67114" w14:textId="77777777" w:rsidR="000D0BEB" w:rsidRDefault="000D0BEB" w:rsidP="000D0BEB"/>
    <w:tbl>
      <w:tblPr>
        <w:tblStyle w:val="35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0D0BEB" w14:paraId="18271B32" w14:textId="77777777" w:rsidTr="00F67281">
        <w:trPr>
          <w:trHeight w:val="384"/>
        </w:trPr>
        <w:tc>
          <w:tcPr>
            <w:tcW w:w="4590" w:type="dxa"/>
            <w:gridSpan w:val="2"/>
          </w:tcPr>
          <w:p w14:paraId="2DBCD58C" w14:textId="77777777" w:rsidR="000D0BEB" w:rsidRDefault="000D0BEB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40592810" w14:textId="333D12C1" w:rsidR="000D0BEB" w:rsidRPr="008948FD" w:rsidRDefault="000D0BEB" w:rsidP="00F67281">
            <w:pPr>
              <w:rPr>
                <w:b/>
              </w:rPr>
            </w:pPr>
            <w:r>
              <w:rPr>
                <w:b/>
              </w:rPr>
              <w:t>Edades ()</w:t>
            </w:r>
          </w:p>
          <w:p w14:paraId="3762BD3D" w14:textId="77777777" w:rsidR="000D0BEB" w:rsidRDefault="000D0BEB" w:rsidP="00F67281">
            <w:pPr>
              <w:rPr>
                <w:b/>
              </w:rPr>
            </w:pPr>
          </w:p>
        </w:tc>
        <w:tc>
          <w:tcPr>
            <w:tcW w:w="4500" w:type="dxa"/>
          </w:tcPr>
          <w:p w14:paraId="62029550" w14:textId="77777777" w:rsidR="000D0BEB" w:rsidRDefault="000D0BEB" w:rsidP="00F67281">
            <w:pPr>
              <w:rPr>
                <w:b/>
              </w:rPr>
            </w:pPr>
            <w:r>
              <w:rPr>
                <w:b/>
              </w:rPr>
              <w:t>Versión:13</w:t>
            </w:r>
          </w:p>
        </w:tc>
      </w:tr>
      <w:tr w:rsidR="000D0BEB" w14:paraId="79691A9D" w14:textId="77777777" w:rsidTr="00F67281">
        <w:tc>
          <w:tcPr>
            <w:tcW w:w="9090" w:type="dxa"/>
            <w:gridSpan w:val="3"/>
          </w:tcPr>
          <w:p w14:paraId="2F4B0DAE" w14:textId="77777777" w:rsidR="000D0BEB" w:rsidRDefault="000D0BEB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6D588EBF" w14:textId="77777777" w:rsidR="000D0BEB" w:rsidRDefault="000D0BEB" w:rsidP="00F67281">
            <w:r>
              <w:t>calcular la edad y su promedio</w:t>
            </w:r>
          </w:p>
        </w:tc>
      </w:tr>
      <w:tr w:rsidR="000D0BEB" w14:paraId="62E0C277" w14:textId="77777777" w:rsidTr="00F67281">
        <w:tc>
          <w:tcPr>
            <w:tcW w:w="2100" w:type="dxa"/>
          </w:tcPr>
          <w:p w14:paraId="2DB6431F" w14:textId="0082E8B3" w:rsidR="000D0BEB" w:rsidRDefault="000D0BEB" w:rsidP="00F67281">
            <w:r>
              <w:t>Persona1</w:t>
            </w:r>
          </w:p>
          <w:p w14:paraId="7AA0DA56" w14:textId="1F0FB324" w:rsidR="000D0BEB" w:rsidRDefault="000D0BEB" w:rsidP="00F67281">
            <w:r>
              <w:t>Persona2</w:t>
            </w:r>
          </w:p>
          <w:p w14:paraId="2C3768CA" w14:textId="11C9F926" w:rsidR="000D0BEB" w:rsidRDefault="000D0BEB" w:rsidP="00F67281">
            <w:r>
              <w:t>Persona3</w:t>
            </w:r>
          </w:p>
          <w:p w14:paraId="598CAD3B" w14:textId="3A0A06DE" w:rsidR="000D0BEB" w:rsidRDefault="000D0BEB" w:rsidP="00F67281">
            <w:proofErr w:type="spellStart"/>
            <w:r>
              <w:t>anoActual</w:t>
            </w:r>
            <w:proofErr w:type="spellEnd"/>
          </w:p>
          <w:p w14:paraId="04DE8721" w14:textId="77777777" w:rsidR="000D0BEB" w:rsidRDefault="000D0BEB" w:rsidP="00F67281">
            <w:r>
              <w:lastRenderedPageBreak/>
              <w:t>promedio</w:t>
            </w:r>
          </w:p>
          <w:p w14:paraId="67F2B688" w14:textId="77777777" w:rsidR="000D0BEB" w:rsidRDefault="000D0BEB" w:rsidP="00F67281">
            <w:r>
              <w:t>edad1</w:t>
            </w:r>
          </w:p>
          <w:p w14:paraId="65516C6D" w14:textId="77777777" w:rsidR="000D0BEB" w:rsidRDefault="000D0BEB" w:rsidP="00F67281">
            <w:r>
              <w:t>edad2</w:t>
            </w:r>
          </w:p>
          <w:p w14:paraId="7FB97673" w14:textId="77777777" w:rsidR="000D0BEB" w:rsidRDefault="000D0BEB" w:rsidP="00F67281">
            <w:r>
              <w:t>edad3</w:t>
            </w:r>
          </w:p>
        </w:tc>
        <w:tc>
          <w:tcPr>
            <w:tcW w:w="6990" w:type="dxa"/>
            <w:gridSpan w:val="2"/>
          </w:tcPr>
          <w:p w14:paraId="0902065A" w14:textId="77777777" w:rsidR="000D0BEB" w:rsidRDefault="000D0BEB" w:rsidP="00F67281">
            <w:r>
              <w:lastRenderedPageBreak/>
              <w:t xml:space="preserve">Tipo de variable: alfanumérica </w:t>
            </w:r>
          </w:p>
          <w:p w14:paraId="2DBA65D1" w14:textId="77777777" w:rsidR="000D0BEB" w:rsidRDefault="000D0BEB" w:rsidP="00F67281"/>
        </w:tc>
      </w:tr>
      <w:tr w:rsidR="000D0BEB" w14:paraId="16B41C33" w14:textId="77777777" w:rsidTr="00F67281">
        <w:trPr>
          <w:trHeight w:val="2677"/>
        </w:trPr>
        <w:tc>
          <w:tcPr>
            <w:tcW w:w="9090" w:type="dxa"/>
            <w:gridSpan w:val="3"/>
          </w:tcPr>
          <w:p w14:paraId="63912A44" w14:textId="77777777" w:rsidR="000D0BEB" w:rsidRDefault="000D0BEB" w:rsidP="00F67281">
            <w:r>
              <w:t>Código:</w:t>
            </w:r>
          </w:p>
          <w:p w14:paraId="530F6724" w14:textId="5FAB00D3" w:rsidR="000D0BEB" w:rsidRDefault="000D0BEB" w:rsidP="00F67281">
            <w:r w:rsidRPr="000D0BEB">
              <w:drawing>
                <wp:inline distT="0" distB="0" distL="0" distR="0" wp14:anchorId="3E4B91AB" wp14:editId="74201FFD">
                  <wp:extent cx="5634990" cy="2035175"/>
                  <wp:effectExtent l="0" t="0" r="3810" b="3175"/>
                  <wp:docPr id="19680349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349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4B443" w14:textId="77777777" w:rsidR="000D0BEB" w:rsidRDefault="000D0BEB" w:rsidP="00F67281"/>
        </w:tc>
      </w:tr>
    </w:tbl>
    <w:p w14:paraId="16AA8A4D" w14:textId="77777777" w:rsidR="000D0BEB" w:rsidRDefault="000D0BEB" w:rsidP="000D0BEB"/>
    <w:p w14:paraId="45095812" w14:textId="77777777" w:rsidR="000D0BEB" w:rsidRDefault="000D0BEB" w:rsidP="000D0BEB"/>
    <w:tbl>
      <w:tblPr>
        <w:tblStyle w:val="30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0D0BEB" w14:paraId="154E275E" w14:textId="77777777" w:rsidTr="00F67281">
        <w:trPr>
          <w:trHeight w:val="579"/>
        </w:trPr>
        <w:tc>
          <w:tcPr>
            <w:tcW w:w="4590" w:type="dxa"/>
            <w:gridSpan w:val="2"/>
          </w:tcPr>
          <w:p w14:paraId="128487D4" w14:textId="77777777" w:rsidR="000D0BEB" w:rsidRDefault="000D0BEB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015B88F7" w14:textId="0EC3689F" w:rsidR="000D0BEB" w:rsidRDefault="00D25EFF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N</w:t>
            </w:r>
            <w:r w:rsidR="000D0BEB">
              <w:rPr>
                <w:rFonts w:ascii="Courier New" w:eastAsia="Courier New" w:hAnsi="Courier New" w:cs="Courier New"/>
                <w:b/>
                <w:sz w:val="21"/>
                <w:szCs w:val="21"/>
              </w:rPr>
              <w:t>umero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</w:t>
            </w:r>
            <w:proofErr w:type="spellEnd"/>
            <w:r w:rsidR="000D0BEB"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proofErr w:type="gramEnd"/>
            <w:r w:rsidR="000D0BEB">
              <w:rPr>
                <w:rFonts w:ascii="Courier New" w:eastAsia="Courier New" w:hAnsi="Courier New" w:cs="Courier New"/>
                <w:b/>
                <w:sz w:val="21"/>
                <w:szCs w:val="21"/>
              </w:rPr>
              <w:t>)</w:t>
            </w:r>
          </w:p>
          <w:p w14:paraId="2FA22101" w14:textId="77777777" w:rsidR="000D0BEB" w:rsidRDefault="000D0BEB" w:rsidP="00F67281">
            <w:pPr>
              <w:rPr>
                <w:b/>
              </w:rPr>
            </w:pPr>
          </w:p>
        </w:tc>
        <w:tc>
          <w:tcPr>
            <w:tcW w:w="4500" w:type="dxa"/>
          </w:tcPr>
          <w:p w14:paraId="79D902D2" w14:textId="77777777" w:rsidR="000D0BEB" w:rsidRDefault="000D0BEB" w:rsidP="00F67281">
            <w:pPr>
              <w:rPr>
                <w:b/>
              </w:rPr>
            </w:pPr>
            <w:r>
              <w:rPr>
                <w:b/>
              </w:rPr>
              <w:t>Versión:19</w:t>
            </w:r>
          </w:p>
        </w:tc>
      </w:tr>
      <w:tr w:rsidR="000D0BEB" w14:paraId="46E1C3A6" w14:textId="77777777" w:rsidTr="00F67281">
        <w:trPr>
          <w:trHeight w:val="535"/>
        </w:trPr>
        <w:tc>
          <w:tcPr>
            <w:tcW w:w="9090" w:type="dxa"/>
            <w:gridSpan w:val="3"/>
          </w:tcPr>
          <w:p w14:paraId="724900C3" w14:textId="77777777" w:rsidR="000D0BEB" w:rsidRDefault="000D0BEB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5AF1AD8" w14:textId="77777777" w:rsidR="000D0BEB" w:rsidRDefault="000D0BEB" w:rsidP="00F67281">
            <w:pPr>
              <w:rPr>
                <w:b/>
              </w:rPr>
            </w:pPr>
            <w:r>
              <w:rPr>
                <w:b/>
              </w:rPr>
              <w:t>calcular el número mayor</w:t>
            </w:r>
          </w:p>
          <w:p w14:paraId="59A5C0C9" w14:textId="77777777" w:rsidR="000D0BEB" w:rsidRDefault="000D0BEB" w:rsidP="00F67281"/>
        </w:tc>
      </w:tr>
      <w:tr w:rsidR="000D0BEB" w14:paraId="7B234B33" w14:textId="77777777" w:rsidTr="00F67281">
        <w:tc>
          <w:tcPr>
            <w:tcW w:w="2100" w:type="dxa"/>
          </w:tcPr>
          <w:p w14:paraId="5E1B8EF8" w14:textId="77777777" w:rsidR="000D0BEB" w:rsidRDefault="000D0BEB" w:rsidP="00F67281">
            <w:proofErr w:type="spellStart"/>
            <w:r>
              <w:t>numeroUno</w:t>
            </w:r>
            <w:proofErr w:type="spellEnd"/>
          </w:p>
          <w:p w14:paraId="6248ADDD" w14:textId="77777777" w:rsidR="000D0BEB" w:rsidRDefault="000D0BEB" w:rsidP="00F67281">
            <w:proofErr w:type="spellStart"/>
            <w:r>
              <w:t>numeroDos</w:t>
            </w:r>
            <w:proofErr w:type="spellEnd"/>
          </w:p>
        </w:tc>
        <w:tc>
          <w:tcPr>
            <w:tcW w:w="6990" w:type="dxa"/>
            <w:gridSpan w:val="2"/>
          </w:tcPr>
          <w:p w14:paraId="1942D519" w14:textId="77777777" w:rsidR="000D0BEB" w:rsidRDefault="000D0BEB" w:rsidP="00F67281">
            <w:r>
              <w:t xml:space="preserve">Tipo de variable: alfanumérica </w:t>
            </w:r>
          </w:p>
          <w:p w14:paraId="33F5E372" w14:textId="77777777" w:rsidR="000D0BEB" w:rsidRDefault="000D0BEB" w:rsidP="00F67281"/>
        </w:tc>
      </w:tr>
      <w:tr w:rsidR="000D0BEB" w14:paraId="12B9C98B" w14:textId="77777777" w:rsidTr="00F67281">
        <w:trPr>
          <w:trHeight w:val="4245"/>
        </w:trPr>
        <w:tc>
          <w:tcPr>
            <w:tcW w:w="9090" w:type="dxa"/>
            <w:gridSpan w:val="3"/>
          </w:tcPr>
          <w:p w14:paraId="1408EBFA" w14:textId="77777777" w:rsidR="000D0BEB" w:rsidRDefault="000D0BEB" w:rsidP="00F67281">
            <w:r>
              <w:t>Código:</w:t>
            </w:r>
          </w:p>
          <w:p w14:paraId="35518075" w14:textId="19855DF8" w:rsidR="000D0BEB" w:rsidRDefault="00D25EFF" w:rsidP="00F67281">
            <w:r w:rsidRPr="00D25EFF">
              <w:drawing>
                <wp:inline distT="0" distB="0" distL="0" distR="0" wp14:anchorId="2C72C24B" wp14:editId="499490DC">
                  <wp:extent cx="5634990" cy="1531620"/>
                  <wp:effectExtent l="0" t="0" r="3810" b="0"/>
                  <wp:docPr id="5372249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2249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5A672" w14:textId="77777777" w:rsidR="000D0BEB" w:rsidRDefault="000D0BEB" w:rsidP="000D0BEB"/>
    <w:p w14:paraId="60B7479D" w14:textId="77777777" w:rsidR="00D25EFF" w:rsidRDefault="00D25EFF" w:rsidP="00D25EFF"/>
    <w:tbl>
      <w:tblPr>
        <w:tblStyle w:val="35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D25EFF" w14:paraId="385F145B" w14:textId="77777777" w:rsidTr="00F67281">
        <w:trPr>
          <w:trHeight w:val="384"/>
        </w:trPr>
        <w:tc>
          <w:tcPr>
            <w:tcW w:w="4590" w:type="dxa"/>
            <w:gridSpan w:val="2"/>
          </w:tcPr>
          <w:p w14:paraId="72432BDF" w14:textId="77777777" w:rsidR="00D25EFF" w:rsidRDefault="00D25EFF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15F7020D" w14:textId="75A3D449" w:rsidR="00D25EFF" w:rsidRPr="008948FD" w:rsidRDefault="00D25EFF" w:rsidP="00F67281">
            <w:pPr>
              <w:rPr>
                <w:b/>
              </w:rPr>
            </w:pPr>
            <w:proofErr w:type="spellStart"/>
            <w:r>
              <w:rPr>
                <w:b/>
              </w:rPr>
              <w:t>edadesMayor</w:t>
            </w:r>
            <w:proofErr w:type="spellEnd"/>
            <w:r>
              <w:rPr>
                <w:b/>
              </w:rPr>
              <w:t>(</w:t>
            </w:r>
            <w:r w:rsidRPr="008948FD">
              <w:rPr>
                <w:b/>
              </w:rPr>
              <w:t>pyearBegin1</w:t>
            </w:r>
            <w:r>
              <w:rPr>
                <w:b/>
              </w:rPr>
              <w:t>)</w:t>
            </w:r>
          </w:p>
          <w:p w14:paraId="40165FE6" w14:textId="77777777" w:rsidR="00D25EFF" w:rsidRDefault="00D25EFF" w:rsidP="00F67281">
            <w:pPr>
              <w:rPr>
                <w:b/>
              </w:rPr>
            </w:pPr>
          </w:p>
        </w:tc>
        <w:tc>
          <w:tcPr>
            <w:tcW w:w="4500" w:type="dxa"/>
          </w:tcPr>
          <w:p w14:paraId="3569D6B8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Versión:13</w:t>
            </w:r>
          </w:p>
        </w:tc>
      </w:tr>
      <w:tr w:rsidR="00D25EFF" w14:paraId="54C96C98" w14:textId="77777777" w:rsidTr="00F67281">
        <w:tc>
          <w:tcPr>
            <w:tcW w:w="9090" w:type="dxa"/>
            <w:gridSpan w:val="3"/>
          </w:tcPr>
          <w:p w14:paraId="329CB3C9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40A9FFDC" w14:textId="77777777" w:rsidR="00D25EFF" w:rsidRDefault="00D25EFF" w:rsidP="00F67281">
            <w:r>
              <w:t>calcular la edad y su promedio</w:t>
            </w:r>
          </w:p>
        </w:tc>
      </w:tr>
      <w:tr w:rsidR="00D25EFF" w14:paraId="47D70E74" w14:textId="77777777" w:rsidTr="00F67281">
        <w:tc>
          <w:tcPr>
            <w:tcW w:w="2100" w:type="dxa"/>
          </w:tcPr>
          <w:p w14:paraId="3556C4EC" w14:textId="77777777" w:rsidR="00D25EFF" w:rsidRDefault="00D25EFF" w:rsidP="00F67281">
            <w:r>
              <w:t>Persona1</w:t>
            </w:r>
          </w:p>
          <w:p w14:paraId="51182913" w14:textId="77777777" w:rsidR="00D25EFF" w:rsidRDefault="00D25EFF" w:rsidP="00F67281">
            <w:r>
              <w:t>Persona2</w:t>
            </w:r>
          </w:p>
          <w:p w14:paraId="1C67AEE6" w14:textId="77777777" w:rsidR="00D25EFF" w:rsidRDefault="00D25EFF" w:rsidP="00F67281">
            <w:r>
              <w:t>Persona3</w:t>
            </w:r>
          </w:p>
          <w:p w14:paraId="0D4B9E17" w14:textId="77777777" w:rsidR="00D25EFF" w:rsidRDefault="00D25EFF" w:rsidP="00F67281">
            <w:proofErr w:type="spellStart"/>
            <w:r>
              <w:t>anoActual</w:t>
            </w:r>
            <w:proofErr w:type="spellEnd"/>
          </w:p>
          <w:p w14:paraId="285EECBD" w14:textId="77777777" w:rsidR="00D25EFF" w:rsidRDefault="00D25EFF" w:rsidP="00F67281">
            <w:r>
              <w:t>edad1</w:t>
            </w:r>
          </w:p>
          <w:p w14:paraId="0B51446F" w14:textId="77777777" w:rsidR="00D25EFF" w:rsidRDefault="00D25EFF" w:rsidP="00F67281">
            <w:r>
              <w:t>edad2</w:t>
            </w:r>
          </w:p>
          <w:p w14:paraId="30B1CDB0" w14:textId="77777777" w:rsidR="00D25EFF" w:rsidRDefault="00D25EFF" w:rsidP="00F67281">
            <w:r>
              <w:t>edad3</w:t>
            </w:r>
          </w:p>
          <w:p w14:paraId="5A8FB54E" w14:textId="666036E1" w:rsidR="00D25EFF" w:rsidRDefault="00D25EFF" w:rsidP="00F67281">
            <w:r>
              <w:t>promedio</w:t>
            </w:r>
          </w:p>
        </w:tc>
        <w:tc>
          <w:tcPr>
            <w:tcW w:w="6990" w:type="dxa"/>
            <w:gridSpan w:val="2"/>
          </w:tcPr>
          <w:p w14:paraId="562B63AD" w14:textId="77777777" w:rsidR="00D25EFF" w:rsidRDefault="00D25EFF" w:rsidP="00F67281">
            <w:r>
              <w:t xml:space="preserve">Tipo de variable: alfanumérica </w:t>
            </w:r>
          </w:p>
          <w:p w14:paraId="599BC4BB" w14:textId="77777777" w:rsidR="00D25EFF" w:rsidRDefault="00D25EFF" w:rsidP="00F67281"/>
        </w:tc>
      </w:tr>
      <w:tr w:rsidR="00D25EFF" w14:paraId="74361CF3" w14:textId="77777777" w:rsidTr="00F67281">
        <w:trPr>
          <w:trHeight w:val="2677"/>
        </w:trPr>
        <w:tc>
          <w:tcPr>
            <w:tcW w:w="9090" w:type="dxa"/>
            <w:gridSpan w:val="3"/>
          </w:tcPr>
          <w:p w14:paraId="20524DC9" w14:textId="77777777" w:rsidR="00D25EFF" w:rsidRDefault="00D25EFF" w:rsidP="00F67281">
            <w:r>
              <w:t>Código:</w:t>
            </w:r>
          </w:p>
          <w:p w14:paraId="107EE31A" w14:textId="343EC804" w:rsidR="00D25EFF" w:rsidRDefault="00D25EFF" w:rsidP="00F67281">
            <w:r w:rsidRPr="00D25EFF">
              <w:drawing>
                <wp:inline distT="0" distB="0" distL="0" distR="0" wp14:anchorId="678C1598" wp14:editId="042567C0">
                  <wp:extent cx="5201376" cy="4734586"/>
                  <wp:effectExtent l="0" t="0" r="0" b="8890"/>
                  <wp:docPr id="11740298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0298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B1012" w14:textId="014F2102" w:rsidR="00D25EFF" w:rsidRDefault="00D25EFF" w:rsidP="00F67281">
            <w:r w:rsidRPr="00D25EFF">
              <w:lastRenderedPageBreak/>
              <w:drawing>
                <wp:inline distT="0" distB="0" distL="0" distR="0" wp14:anchorId="53B1EBF8" wp14:editId="6BB6634E">
                  <wp:extent cx="5634990" cy="1884045"/>
                  <wp:effectExtent l="0" t="0" r="3810" b="1905"/>
                  <wp:docPr id="8230533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0533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46225" w14:textId="77777777" w:rsidR="00D25EFF" w:rsidRDefault="00D25EFF" w:rsidP="00F67281"/>
        </w:tc>
      </w:tr>
    </w:tbl>
    <w:p w14:paraId="72C0923E" w14:textId="77777777" w:rsidR="00D25EFF" w:rsidRDefault="00D25EFF" w:rsidP="000D0BEB"/>
    <w:p w14:paraId="3E2CA640" w14:textId="77777777" w:rsidR="00D25EFF" w:rsidRDefault="00D25EFF" w:rsidP="00D25EFF"/>
    <w:tbl>
      <w:tblPr>
        <w:tblStyle w:val="28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D25EFF" w14:paraId="7F1DAEA1" w14:textId="77777777" w:rsidTr="00F67281">
        <w:trPr>
          <w:trHeight w:val="579"/>
        </w:trPr>
        <w:tc>
          <w:tcPr>
            <w:tcW w:w="4830" w:type="dxa"/>
            <w:gridSpan w:val="2"/>
          </w:tcPr>
          <w:p w14:paraId="6AA4CF7D" w14:textId="4C424971" w:rsidR="00D25EFF" w:rsidRDefault="00D25EFF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Numeros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</w:t>
            </w:r>
          </w:p>
          <w:p w14:paraId="4FB8D908" w14:textId="77777777" w:rsidR="00D25EFF" w:rsidRDefault="00D25EFF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016AF3F5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Versión:21</w:t>
            </w:r>
          </w:p>
        </w:tc>
      </w:tr>
      <w:tr w:rsidR="00D25EFF" w14:paraId="29566C42" w14:textId="77777777" w:rsidTr="00F67281">
        <w:trPr>
          <w:trHeight w:val="535"/>
        </w:trPr>
        <w:tc>
          <w:tcPr>
            <w:tcW w:w="9090" w:type="dxa"/>
            <w:gridSpan w:val="3"/>
          </w:tcPr>
          <w:p w14:paraId="30C15246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037E0925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 xml:space="preserve">calcula el </w:t>
            </w:r>
            <w:proofErr w:type="spellStart"/>
            <w:r>
              <w:rPr>
                <w:b/>
              </w:rPr>
              <w:t>area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rectangulo</w:t>
            </w:r>
            <w:proofErr w:type="spellEnd"/>
            <w:r>
              <w:rPr>
                <w:b/>
              </w:rPr>
              <w:t xml:space="preserve"> </w:t>
            </w:r>
          </w:p>
          <w:p w14:paraId="15318F62" w14:textId="77777777" w:rsidR="00D25EFF" w:rsidRDefault="00D25EFF" w:rsidP="00F67281"/>
        </w:tc>
      </w:tr>
      <w:tr w:rsidR="00D25EFF" w14:paraId="4AC3B998" w14:textId="77777777" w:rsidTr="00F67281">
        <w:tc>
          <w:tcPr>
            <w:tcW w:w="2100" w:type="dxa"/>
          </w:tcPr>
          <w:p w14:paraId="7383E8A7" w14:textId="07CE7E6E" w:rsidR="00D25EFF" w:rsidRDefault="00D25EFF" w:rsidP="00F67281">
            <w:proofErr w:type="spellStart"/>
            <w:r>
              <w:t>Altura</w:t>
            </w:r>
            <w:r>
              <w:t>Uno</w:t>
            </w:r>
            <w:proofErr w:type="spellEnd"/>
          </w:p>
          <w:p w14:paraId="26815637" w14:textId="5D786996" w:rsidR="00D25EFF" w:rsidRDefault="00D25EFF" w:rsidP="00F67281">
            <w:proofErr w:type="spellStart"/>
            <w:r>
              <w:t>Base</w:t>
            </w:r>
            <w:r>
              <w:t>Uno</w:t>
            </w:r>
            <w:proofErr w:type="spellEnd"/>
          </w:p>
          <w:p w14:paraId="4AD54616" w14:textId="755A5A68" w:rsidR="00D25EFF" w:rsidRDefault="00D25EFF" w:rsidP="00F67281">
            <w:proofErr w:type="spellStart"/>
            <w:r>
              <w:t>Altura</w:t>
            </w:r>
            <w:r>
              <w:t>Dos</w:t>
            </w:r>
            <w:proofErr w:type="spellEnd"/>
          </w:p>
          <w:p w14:paraId="72EE861E" w14:textId="741D3940" w:rsidR="00D25EFF" w:rsidRDefault="00D25EFF" w:rsidP="00F67281">
            <w:proofErr w:type="spellStart"/>
            <w:r>
              <w:t>Base</w:t>
            </w:r>
            <w:r>
              <w:t>Dos</w:t>
            </w:r>
            <w:proofErr w:type="spellEnd"/>
          </w:p>
          <w:p w14:paraId="439C1BB8" w14:textId="05C1E458" w:rsidR="00D25EFF" w:rsidRDefault="00D25EFF" w:rsidP="00F67281">
            <w:proofErr w:type="spellStart"/>
            <w:r>
              <w:t>areaUno</w:t>
            </w:r>
            <w:proofErr w:type="spellEnd"/>
          </w:p>
          <w:p w14:paraId="56E02E32" w14:textId="4267D0F2" w:rsidR="00D25EFF" w:rsidRDefault="00D25EFF" w:rsidP="00F67281">
            <w:proofErr w:type="spellStart"/>
            <w:r>
              <w:t>areaDos</w:t>
            </w:r>
            <w:proofErr w:type="spellEnd"/>
          </w:p>
        </w:tc>
        <w:tc>
          <w:tcPr>
            <w:tcW w:w="6990" w:type="dxa"/>
            <w:gridSpan w:val="2"/>
          </w:tcPr>
          <w:p w14:paraId="71591186" w14:textId="77777777" w:rsidR="00D25EFF" w:rsidRDefault="00D25EFF" w:rsidP="00F67281">
            <w:r>
              <w:t xml:space="preserve">Tipo de variable: alfanumérica </w:t>
            </w:r>
          </w:p>
          <w:p w14:paraId="010227F6" w14:textId="77777777" w:rsidR="00D25EFF" w:rsidRDefault="00D25EFF" w:rsidP="00F67281"/>
        </w:tc>
      </w:tr>
      <w:tr w:rsidR="00D25EFF" w14:paraId="32F09E52" w14:textId="77777777" w:rsidTr="00F67281">
        <w:trPr>
          <w:trHeight w:val="2985"/>
        </w:trPr>
        <w:tc>
          <w:tcPr>
            <w:tcW w:w="9090" w:type="dxa"/>
            <w:gridSpan w:val="3"/>
          </w:tcPr>
          <w:p w14:paraId="51B3E305" w14:textId="77777777" w:rsidR="00D25EFF" w:rsidRDefault="00D25EFF" w:rsidP="00F67281">
            <w:r>
              <w:t>Código:</w:t>
            </w:r>
          </w:p>
          <w:p w14:paraId="7D192435" w14:textId="77777777" w:rsidR="00D25EFF" w:rsidRDefault="00D25EFF" w:rsidP="00F67281"/>
          <w:p w14:paraId="488F0CF3" w14:textId="3AA5DAD6" w:rsidR="00D25EFF" w:rsidRDefault="00D25EFF" w:rsidP="00F67281">
            <w:r w:rsidRPr="00D25EFF">
              <w:drawing>
                <wp:inline distT="0" distB="0" distL="0" distR="0" wp14:anchorId="07C91531" wp14:editId="483EBD49">
                  <wp:extent cx="5634990" cy="2891790"/>
                  <wp:effectExtent l="0" t="0" r="3810" b="3810"/>
                  <wp:docPr id="18604119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4119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673AC" w14:textId="77777777" w:rsidR="00D25EFF" w:rsidRDefault="00D25EFF" w:rsidP="00D25EFF"/>
    <w:p w14:paraId="66C816FF" w14:textId="77777777" w:rsidR="00D25EFF" w:rsidRDefault="00D25EFF" w:rsidP="00D25EFF"/>
    <w:tbl>
      <w:tblPr>
        <w:tblStyle w:val="26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D25EFF" w14:paraId="561C2CDC" w14:textId="77777777" w:rsidTr="00F67281">
        <w:trPr>
          <w:trHeight w:val="579"/>
        </w:trPr>
        <w:tc>
          <w:tcPr>
            <w:tcW w:w="4830" w:type="dxa"/>
            <w:gridSpan w:val="2"/>
          </w:tcPr>
          <w:p w14:paraId="2527349E" w14:textId="77777777" w:rsidR="00D25EFF" w:rsidRDefault="00D25EFF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b/>
              </w:rPr>
              <w:t xml:space="preserve">Nombre de la función: </w:t>
            </w:r>
          </w:p>
          <w:p w14:paraId="6C1A4E2A" w14:textId="4D652966" w:rsidR="00D25EFF" w:rsidRDefault="00D25EFF" w:rsidP="00F67281">
            <w:pPr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numeroMayor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()</w:t>
            </w:r>
          </w:p>
          <w:p w14:paraId="48358703" w14:textId="77777777" w:rsidR="00D25EFF" w:rsidRDefault="00D25EFF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48894B57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Versión:23</w:t>
            </w:r>
          </w:p>
        </w:tc>
      </w:tr>
      <w:tr w:rsidR="00D25EFF" w14:paraId="0FBD3C10" w14:textId="77777777" w:rsidTr="00F67281">
        <w:trPr>
          <w:trHeight w:val="535"/>
        </w:trPr>
        <w:tc>
          <w:tcPr>
            <w:tcW w:w="9090" w:type="dxa"/>
            <w:gridSpan w:val="3"/>
          </w:tcPr>
          <w:p w14:paraId="11F1CF1D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04A34130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leer tres números y calcular el número mayor</w:t>
            </w:r>
          </w:p>
          <w:p w14:paraId="06088404" w14:textId="77777777" w:rsidR="00D25EFF" w:rsidRDefault="00D25EFF" w:rsidP="00F67281"/>
        </w:tc>
      </w:tr>
      <w:tr w:rsidR="00D25EFF" w14:paraId="20E36DBF" w14:textId="77777777" w:rsidTr="00F67281">
        <w:tc>
          <w:tcPr>
            <w:tcW w:w="2100" w:type="dxa"/>
          </w:tcPr>
          <w:p w14:paraId="69B5E489" w14:textId="4408701A" w:rsidR="00D25EFF" w:rsidRDefault="00D25EFF" w:rsidP="00F67281">
            <w:r>
              <w:t>N</w:t>
            </w:r>
            <w:r>
              <w:t>umero</w:t>
            </w:r>
            <w:r>
              <w:t>1</w:t>
            </w:r>
          </w:p>
          <w:p w14:paraId="020D5ADA" w14:textId="02BFF772" w:rsidR="00D25EFF" w:rsidRDefault="00D25EFF" w:rsidP="00F67281">
            <w:r>
              <w:t>N</w:t>
            </w:r>
            <w:r>
              <w:t>umero</w:t>
            </w:r>
            <w:r>
              <w:t>2</w:t>
            </w:r>
          </w:p>
          <w:p w14:paraId="55631311" w14:textId="46D52572" w:rsidR="00D25EFF" w:rsidRDefault="00D25EFF" w:rsidP="00F67281">
            <w:r>
              <w:t>N</w:t>
            </w:r>
            <w:r>
              <w:t>umero</w:t>
            </w:r>
            <w:r>
              <w:t>3</w:t>
            </w:r>
          </w:p>
        </w:tc>
        <w:tc>
          <w:tcPr>
            <w:tcW w:w="6990" w:type="dxa"/>
            <w:gridSpan w:val="2"/>
          </w:tcPr>
          <w:p w14:paraId="54DF6405" w14:textId="77777777" w:rsidR="00D25EFF" w:rsidRDefault="00D25EFF" w:rsidP="00F67281">
            <w:r>
              <w:t xml:space="preserve">Tipo de variable: alfanumérica </w:t>
            </w:r>
          </w:p>
          <w:p w14:paraId="190CF36D" w14:textId="77777777" w:rsidR="00D25EFF" w:rsidRDefault="00D25EFF" w:rsidP="00F67281"/>
        </w:tc>
      </w:tr>
      <w:tr w:rsidR="00D25EFF" w14:paraId="0EE1B445" w14:textId="77777777" w:rsidTr="00F67281">
        <w:trPr>
          <w:trHeight w:val="2985"/>
        </w:trPr>
        <w:tc>
          <w:tcPr>
            <w:tcW w:w="9090" w:type="dxa"/>
            <w:gridSpan w:val="3"/>
          </w:tcPr>
          <w:p w14:paraId="4FF6075C" w14:textId="77777777" w:rsidR="00D25EFF" w:rsidRDefault="00D25EFF" w:rsidP="00F67281">
            <w:r>
              <w:t>Código:</w:t>
            </w:r>
          </w:p>
          <w:p w14:paraId="2C853F7F" w14:textId="480C0C9B" w:rsidR="00D25EFF" w:rsidRDefault="00D25EFF" w:rsidP="00F67281">
            <w:r w:rsidRPr="00D25EFF">
              <w:drawing>
                <wp:inline distT="0" distB="0" distL="0" distR="0" wp14:anchorId="114C80DC" wp14:editId="3EF836A3">
                  <wp:extent cx="5634990" cy="2867660"/>
                  <wp:effectExtent l="0" t="0" r="3810" b="8890"/>
                  <wp:docPr id="19017228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7228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552C3" w14:textId="77777777" w:rsidR="000D0BEB" w:rsidRDefault="000D0BEB"/>
    <w:p w14:paraId="1FB8B3D4" w14:textId="77777777" w:rsidR="00D25EFF" w:rsidRDefault="00D25EFF" w:rsidP="00D25EFF"/>
    <w:tbl>
      <w:tblPr>
        <w:tblStyle w:val="24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D25EFF" w14:paraId="446AB1DA" w14:textId="77777777" w:rsidTr="00F67281">
        <w:trPr>
          <w:trHeight w:val="579"/>
        </w:trPr>
        <w:tc>
          <w:tcPr>
            <w:tcW w:w="4830" w:type="dxa"/>
            <w:gridSpan w:val="2"/>
          </w:tcPr>
          <w:p w14:paraId="0BD79034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5F7FEA6B" w14:textId="037CFA5E" w:rsidR="00D25EFF" w:rsidRDefault="0030363E" w:rsidP="0030363E">
            <w:pPr>
              <w:rPr>
                <w:b/>
              </w:rPr>
            </w:pPr>
            <w:proofErr w:type="spellStart"/>
            <w:r>
              <w:t>Function</w:t>
            </w:r>
            <w:proofErr w:type="spellEnd"/>
            <w:r>
              <w:t xml:space="preserve"> pago total</w:t>
            </w:r>
          </w:p>
        </w:tc>
        <w:tc>
          <w:tcPr>
            <w:tcW w:w="4260" w:type="dxa"/>
          </w:tcPr>
          <w:p w14:paraId="49510647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Versión:25</w:t>
            </w:r>
          </w:p>
        </w:tc>
      </w:tr>
      <w:tr w:rsidR="00D25EFF" w14:paraId="01DE6F96" w14:textId="77777777" w:rsidTr="00F67281">
        <w:trPr>
          <w:trHeight w:val="535"/>
        </w:trPr>
        <w:tc>
          <w:tcPr>
            <w:tcW w:w="9090" w:type="dxa"/>
            <w:gridSpan w:val="3"/>
          </w:tcPr>
          <w:p w14:paraId="4C35CCCA" w14:textId="77777777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14:paraId="46FE3DFE" w14:textId="7580ABE0" w:rsidR="00D25EFF" w:rsidRDefault="00D25EFF" w:rsidP="00F67281">
            <w:pPr>
              <w:rPr>
                <w:b/>
              </w:rPr>
            </w:pPr>
            <w:r>
              <w:rPr>
                <w:b/>
              </w:rPr>
              <w:t>Calcula el</w:t>
            </w:r>
            <w:r w:rsidR="0030363E">
              <w:rPr>
                <w:b/>
              </w:rPr>
              <w:t xml:space="preserve"> </w:t>
            </w:r>
            <w:proofErr w:type="spellStart"/>
            <w:r w:rsidR="0030363E">
              <w:rPr>
                <w:b/>
              </w:rPr>
              <w:t>el</w:t>
            </w:r>
            <w:proofErr w:type="spellEnd"/>
            <w:r w:rsidR="0030363E">
              <w:rPr>
                <w:b/>
              </w:rPr>
              <w:t xml:space="preserve"> </w:t>
            </w:r>
            <w:proofErr w:type="spellStart"/>
            <w:proofErr w:type="gramStart"/>
            <w:r w:rsidR="0030363E">
              <w:rPr>
                <w:b/>
              </w:rPr>
              <w:t>salario,salud</w:t>
            </w:r>
            <w:proofErr w:type="gramEnd"/>
            <w:r w:rsidR="0030363E">
              <w:rPr>
                <w:b/>
              </w:rPr>
              <w:t>,pensión,arl,subTrans,renta,deducible</w:t>
            </w:r>
            <w:proofErr w:type="spellEnd"/>
            <w:r w:rsidR="0030363E">
              <w:rPr>
                <w:b/>
              </w:rPr>
              <w:t xml:space="preserve"> y total a pagar de una persona</w:t>
            </w:r>
          </w:p>
          <w:p w14:paraId="229D2699" w14:textId="77777777" w:rsidR="00D25EFF" w:rsidRDefault="00D25EFF" w:rsidP="00F67281"/>
        </w:tc>
      </w:tr>
      <w:tr w:rsidR="00D25EFF" w14:paraId="0DAB5FEA" w14:textId="77777777" w:rsidTr="00F67281">
        <w:tc>
          <w:tcPr>
            <w:tcW w:w="2100" w:type="dxa"/>
          </w:tcPr>
          <w:p w14:paraId="4D6B8337" w14:textId="77777777" w:rsidR="00D25EFF" w:rsidRDefault="00D25EFF" w:rsidP="00F67281">
            <w:proofErr w:type="spellStart"/>
            <w:r>
              <w:t>valorDia</w:t>
            </w:r>
            <w:proofErr w:type="spellEnd"/>
          </w:p>
          <w:p w14:paraId="3095B7E4" w14:textId="77777777" w:rsidR="00D25EFF" w:rsidRDefault="00D25EFF" w:rsidP="00F67281">
            <w:proofErr w:type="spellStart"/>
            <w:r>
              <w:t>diasTrabajados</w:t>
            </w:r>
            <w:proofErr w:type="spellEnd"/>
          </w:p>
          <w:p w14:paraId="02EC1281" w14:textId="77777777" w:rsidR="00D25EFF" w:rsidRDefault="00D25EFF" w:rsidP="00F67281">
            <w:r>
              <w:t>resultado</w:t>
            </w:r>
          </w:p>
          <w:p w14:paraId="358E7E2F" w14:textId="77777777" w:rsidR="0030363E" w:rsidRDefault="0030363E" w:rsidP="0030363E">
            <w:proofErr w:type="spellStart"/>
            <w:r>
              <w:t>saludPersona</w:t>
            </w:r>
            <w:proofErr w:type="spellEnd"/>
          </w:p>
          <w:p w14:paraId="36ED767A" w14:textId="77777777" w:rsidR="0030363E" w:rsidRDefault="0030363E" w:rsidP="0030363E">
            <w:proofErr w:type="spellStart"/>
            <w:r>
              <w:t>salarioPersona</w:t>
            </w:r>
            <w:proofErr w:type="spellEnd"/>
          </w:p>
          <w:p w14:paraId="4EE707CD" w14:textId="77777777" w:rsidR="0030363E" w:rsidRDefault="0030363E" w:rsidP="0030363E">
            <w:proofErr w:type="spellStart"/>
            <w:r>
              <w:t>pension</w:t>
            </w:r>
            <w:proofErr w:type="spellEnd"/>
          </w:p>
          <w:p w14:paraId="77C3AD07" w14:textId="77777777" w:rsidR="0030363E" w:rsidRDefault="0030363E" w:rsidP="0030363E">
            <w:proofErr w:type="spellStart"/>
            <w:r>
              <w:t>arl</w:t>
            </w:r>
            <w:proofErr w:type="spellEnd"/>
          </w:p>
          <w:p w14:paraId="28D1DFD4" w14:textId="77777777" w:rsidR="0030363E" w:rsidRDefault="0030363E" w:rsidP="0030363E">
            <w:proofErr w:type="spellStart"/>
            <w:r>
              <w:t>subTrans</w:t>
            </w:r>
            <w:proofErr w:type="spellEnd"/>
          </w:p>
          <w:p w14:paraId="76064579" w14:textId="77777777" w:rsidR="0030363E" w:rsidRDefault="0030363E" w:rsidP="0030363E">
            <w:proofErr w:type="spellStart"/>
            <w:r>
              <w:t>salarioMinimo</w:t>
            </w:r>
            <w:proofErr w:type="spellEnd"/>
          </w:p>
          <w:p w14:paraId="5ADE428E" w14:textId="2A0C144A" w:rsidR="0030363E" w:rsidRDefault="0030363E" w:rsidP="0030363E">
            <w:r>
              <w:lastRenderedPageBreak/>
              <w:t>renta</w:t>
            </w:r>
          </w:p>
          <w:p w14:paraId="570019D0" w14:textId="45D5AD92" w:rsidR="0030363E" w:rsidRDefault="0030363E" w:rsidP="0030363E">
            <w:r>
              <w:t>deducibles</w:t>
            </w:r>
          </w:p>
          <w:p w14:paraId="4495CB0D" w14:textId="42032D19" w:rsidR="0030363E" w:rsidRDefault="0030363E" w:rsidP="0030363E">
            <w:r>
              <w:t>pago total</w:t>
            </w:r>
          </w:p>
          <w:p w14:paraId="7ABC6750" w14:textId="15491203" w:rsidR="0030363E" w:rsidRDefault="0030363E" w:rsidP="0030363E"/>
        </w:tc>
        <w:tc>
          <w:tcPr>
            <w:tcW w:w="6990" w:type="dxa"/>
            <w:gridSpan w:val="2"/>
          </w:tcPr>
          <w:p w14:paraId="28D45ED3" w14:textId="77777777" w:rsidR="00D25EFF" w:rsidRDefault="00D25EFF" w:rsidP="00F67281">
            <w:r>
              <w:lastRenderedPageBreak/>
              <w:t xml:space="preserve">Tipo de variable: alfanumérica </w:t>
            </w:r>
          </w:p>
          <w:p w14:paraId="76469ABE" w14:textId="77777777" w:rsidR="00D25EFF" w:rsidRDefault="00D25EFF" w:rsidP="00F67281"/>
        </w:tc>
      </w:tr>
      <w:tr w:rsidR="00D25EFF" w14:paraId="2D16551E" w14:textId="77777777" w:rsidTr="00F67281">
        <w:trPr>
          <w:trHeight w:val="2640"/>
        </w:trPr>
        <w:tc>
          <w:tcPr>
            <w:tcW w:w="9090" w:type="dxa"/>
            <w:gridSpan w:val="3"/>
          </w:tcPr>
          <w:p w14:paraId="028B5546" w14:textId="77777777" w:rsidR="00D25EFF" w:rsidRDefault="00D25EFF" w:rsidP="00F67281">
            <w:r>
              <w:t>Código:</w:t>
            </w:r>
          </w:p>
          <w:p w14:paraId="67FBA840" w14:textId="77777777" w:rsidR="00D25EFF" w:rsidRDefault="00D25EFF" w:rsidP="00F67281">
            <w:r w:rsidRPr="00D25EFF">
              <w:drawing>
                <wp:inline distT="0" distB="0" distL="0" distR="0" wp14:anchorId="5E32947D" wp14:editId="55775EA5">
                  <wp:extent cx="5634990" cy="2809875"/>
                  <wp:effectExtent l="0" t="0" r="3810" b="9525"/>
                  <wp:docPr id="6191456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456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6A55F" w14:textId="77777777" w:rsidR="00D25EFF" w:rsidRDefault="00D25EFF" w:rsidP="00F67281">
            <w:r w:rsidRPr="00D25EFF">
              <w:drawing>
                <wp:inline distT="0" distB="0" distL="0" distR="0" wp14:anchorId="089B52BE" wp14:editId="49C1ECE8">
                  <wp:extent cx="5634990" cy="3201670"/>
                  <wp:effectExtent l="0" t="0" r="3810" b="0"/>
                  <wp:docPr id="6645205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5205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72D72" w14:textId="77777777" w:rsidR="00D25EFF" w:rsidRDefault="0030363E" w:rsidP="00F67281">
            <w:r w:rsidRPr="0030363E">
              <w:lastRenderedPageBreak/>
              <w:drawing>
                <wp:inline distT="0" distB="0" distL="0" distR="0" wp14:anchorId="1C2F3123" wp14:editId="597CC33C">
                  <wp:extent cx="5634990" cy="3893185"/>
                  <wp:effectExtent l="0" t="0" r="3810" b="0"/>
                  <wp:docPr id="20796917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6917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389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319EC" w14:textId="43ED1EC0" w:rsidR="0030363E" w:rsidRDefault="0030363E" w:rsidP="00F67281">
            <w:r w:rsidRPr="0030363E">
              <w:drawing>
                <wp:inline distT="0" distB="0" distL="0" distR="0" wp14:anchorId="7AC19612" wp14:editId="6FA72713">
                  <wp:extent cx="5634990" cy="2853690"/>
                  <wp:effectExtent l="0" t="0" r="3810" b="3810"/>
                  <wp:docPr id="12843417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3417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85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C3D55" w14:textId="77777777" w:rsidR="00D25EFF" w:rsidRDefault="00D25EFF" w:rsidP="00D25EFF"/>
    <w:p w14:paraId="1C58A75B" w14:textId="77777777" w:rsidR="0030363E" w:rsidRDefault="0030363E" w:rsidP="0030363E"/>
    <w:tbl>
      <w:tblPr>
        <w:tblStyle w:val="16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0363E" w14:paraId="4740EB5E" w14:textId="77777777" w:rsidTr="00F67281">
        <w:trPr>
          <w:trHeight w:val="579"/>
        </w:trPr>
        <w:tc>
          <w:tcPr>
            <w:tcW w:w="4830" w:type="dxa"/>
            <w:gridSpan w:val="2"/>
          </w:tcPr>
          <w:p w14:paraId="1018FF11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29FDDAB6" w14:textId="1B54F157" w:rsidR="0030363E" w:rsidRDefault="0030363E" w:rsidP="00F67281">
            <w:r>
              <w:t>C</w:t>
            </w:r>
            <w:r>
              <w:t>onta</w:t>
            </w:r>
            <w:r>
              <w:t>dor5</w:t>
            </w:r>
            <w:r>
              <w:t>()</w:t>
            </w:r>
          </w:p>
          <w:p w14:paraId="0ABC400D" w14:textId="77777777" w:rsidR="0030363E" w:rsidRDefault="0030363E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72F1F495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>Versión:33</w:t>
            </w:r>
          </w:p>
        </w:tc>
      </w:tr>
      <w:tr w:rsidR="0030363E" w14:paraId="295054AA" w14:textId="77777777" w:rsidTr="00F67281">
        <w:trPr>
          <w:trHeight w:val="535"/>
        </w:trPr>
        <w:tc>
          <w:tcPr>
            <w:tcW w:w="9090" w:type="dxa"/>
            <w:gridSpan w:val="3"/>
          </w:tcPr>
          <w:p w14:paraId="20925D14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lastRenderedPageBreak/>
              <w:t>Descripción: se cuentan los números hasta un número especificado</w:t>
            </w:r>
          </w:p>
          <w:p w14:paraId="2A097945" w14:textId="77777777" w:rsidR="0030363E" w:rsidRDefault="0030363E" w:rsidP="00F67281">
            <w:pPr>
              <w:rPr>
                <w:b/>
              </w:rPr>
            </w:pPr>
          </w:p>
          <w:p w14:paraId="487E1DF6" w14:textId="77777777" w:rsidR="0030363E" w:rsidRDefault="0030363E" w:rsidP="00F67281"/>
        </w:tc>
      </w:tr>
      <w:tr w:rsidR="0030363E" w14:paraId="417E4797" w14:textId="77777777" w:rsidTr="00F67281">
        <w:tc>
          <w:tcPr>
            <w:tcW w:w="2100" w:type="dxa"/>
          </w:tcPr>
          <w:p w14:paraId="09CCBFA0" w14:textId="77777777" w:rsidR="0030363E" w:rsidRDefault="0030363E" w:rsidP="00F67281">
            <w:r>
              <w:t>numero</w:t>
            </w:r>
          </w:p>
          <w:p w14:paraId="0EE003A4" w14:textId="77777777" w:rsidR="0030363E" w:rsidRDefault="0030363E" w:rsidP="00F67281">
            <w:r>
              <w:t>contador</w:t>
            </w:r>
          </w:p>
          <w:p w14:paraId="42F86BFE" w14:textId="77777777" w:rsidR="0030363E" w:rsidRDefault="0030363E" w:rsidP="00F67281"/>
        </w:tc>
        <w:tc>
          <w:tcPr>
            <w:tcW w:w="6990" w:type="dxa"/>
            <w:gridSpan w:val="2"/>
          </w:tcPr>
          <w:p w14:paraId="4F53B8B4" w14:textId="77777777" w:rsidR="0030363E" w:rsidRDefault="0030363E" w:rsidP="00F67281">
            <w:r>
              <w:t xml:space="preserve">Tipo de variable: alfanumérica </w:t>
            </w:r>
          </w:p>
          <w:p w14:paraId="59E1AB87" w14:textId="77777777" w:rsidR="0030363E" w:rsidRDefault="0030363E" w:rsidP="00F67281"/>
        </w:tc>
      </w:tr>
      <w:tr w:rsidR="0030363E" w14:paraId="4BB9DA40" w14:textId="77777777" w:rsidTr="00F67281">
        <w:trPr>
          <w:trHeight w:val="3578"/>
        </w:trPr>
        <w:tc>
          <w:tcPr>
            <w:tcW w:w="9090" w:type="dxa"/>
            <w:gridSpan w:val="3"/>
          </w:tcPr>
          <w:p w14:paraId="248D34C3" w14:textId="77777777" w:rsidR="0030363E" w:rsidRDefault="0030363E" w:rsidP="00F67281">
            <w:r>
              <w:t>Código:</w:t>
            </w:r>
          </w:p>
          <w:p w14:paraId="582DEC90" w14:textId="77777777" w:rsidR="0030363E" w:rsidRDefault="0030363E" w:rsidP="00F67281"/>
          <w:p w14:paraId="74D93457" w14:textId="49A8EAEF" w:rsidR="0030363E" w:rsidRDefault="0035450C" w:rsidP="00F67281">
            <w:r w:rsidRPr="0035450C">
              <w:drawing>
                <wp:inline distT="0" distB="0" distL="0" distR="0" wp14:anchorId="7049A924" wp14:editId="54EAAD82">
                  <wp:extent cx="5634990" cy="1713230"/>
                  <wp:effectExtent l="0" t="0" r="3810" b="1270"/>
                  <wp:docPr id="10038379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379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32944" w14:textId="77777777" w:rsidR="00D25EFF" w:rsidRDefault="00D25EFF"/>
    <w:tbl>
      <w:tblPr>
        <w:tblStyle w:val="14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0363E" w14:paraId="4D95A6A9" w14:textId="77777777" w:rsidTr="00F67281">
        <w:trPr>
          <w:trHeight w:val="579"/>
        </w:trPr>
        <w:tc>
          <w:tcPr>
            <w:tcW w:w="4830" w:type="dxa"/>
            <w:gridSpan w:val="2"/>
          </w:tcPr>
          <w:p w14:paraId="4DA83C97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4A295BF9" w14:textId="15C3867F" w:rsidR="0030363E" w:rsidRDefault="0030363E" w:rsidP="00F67281">
            <w:r>
              <w:t>F</w:t>
            </w:r>
            <w:r>
              <w:t>actorial</w:t>
            </w:r>
            <w:r>
              <w:t>5</w:t>
            </w:r>
            <w:r>
              <w:t>()</w:t>
            </w:r>
          </w:p>
          <w:p w14:paraId="2FBA479C" w14:textId="77777777" w:rsidR="0030363E" w:rsidRDefault="0030363E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1859F195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>Versión:35</w:t>
            </w:r>
          </w:p>
        </w:tc>
      </w:tr>
      <w:tr w:rsidR="0030363E" w14:paraId="4C87C9A2" w14:textId="77777777" w:rsidTr="00F67281">
        <w:trPr>
          <w:trHeight w:val="535"/>
        </w:trPr>
        <w:tc>
          <w:tcPr>
            <w:tcW w:w="9090" w:type="dxa"/>
            <w:gridSpan w:val="3"/>
          </w:tcPr>
          <w:p w14:paraId="012790D1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5EB5939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 xml:space="preserve">calcular </w:t>
            </w:r>
            <w:proofErr w:type="gramStart"/>
            <w:r>
              <w:rPr>
                <w:b/>
              </w:rPr>
              <w:t>el factorial</w:t>
            </w:r>
            <w:proofErr w:type="gramEnd"/>
            <w:r>
              <w:rPr>
                <w:b/>
              </w:rPr>
              <w:t xml:space="preserve"> de un número específico.</w:t>
            </w:r>
          </w:p>
          <w:p w14:paraId="10CABB80" w14:textId="77777777" w:rsidR="0030363E" w:rsidRDefault="0030363E" w:rsidP="00F67281"/>
        </w:tc>
      </w:tr>
      <w:tr w:rsidR="0030363E" w14:paraId="55914573" w14:textId="77777777" w:rsidTr="00F67281">
        <w:tc>
          <w:tcPr>
            <w:tcW w:w="2100" w:type="dxa"/>
          </w:tcPr>
          <w:p w14:paraId="104F252B" w14:textId="77777777" w:rsidR="0030363E" w:rsidRDefault="0030363E" w:rsidP="00F67281">
            <w:r>
              <w:t>numero</w:t>
            </w:r>
          </w:p>
          <w:p w14:paraId="4751A9E1" w14:textId="77777777" w:rsidR="0030363E" w:rsidRDefault="0030363E" w:rsidP="00F67281">
            <w:r>
              <w:t>contador</w:t>
            </w:r>
          </w:p>
          <w:p w14:paraId="22EEEC9D" w14:textId="77777777" w:rsidR="0030363E" w:rsidRDefault="0030363E" w:rsidP="00F67281">
            <w:r>
              <w:t>factorial</w:t>
            </w:r>
          </w:p>
          <w:p w14:paraId="42F80EA3" w14:textId="77777777" w:rsidR="0030363E" w:rsidRDefault="0030363E" w:rsidP="00F67281"/>
        </w:tc>
        <w:tc>
          <w:tcPr>
            <w:tcW w:w="6990" w:type="dxa"/>
            <w:gridSpan w:val="2"/>
          </w:tcPr>
          <w:p w14:paraId="4156679E" w14:textId="77777777" w:rsidR="0030363E" w:rsidRDefault="0030363E" w:rsidP="00F67281">
            <w:r>
              <w:t xml:space="preserve">Tipo de variable: alfanumérica </w:t>
            </w:r>
          </w:p>
          <w:p w14:paraId="2AD20186" w14:textId="77777777" w:rsidR="0030363E" w:rsidRDefault="0030363E" w:rsidP="00F67281"/>
        </w:tc>
      </w:tr>
      <w:tr w:rsidR="0030363E" w14:paraId="03915465" w14:textId="77777777" w:rsidTr="00F67281">
        <w:trPr>
          <w:trHeight w:val="3578"/>
        </w:trPr>
        <w:tc>
          <w:tcPr>
            <w:tcW w:w="9090" w:type="dxa"/>
            <w:gridSpan w:val="3"/>
          </w:tcPr>
          <w:p w14:paraId="41222977" w14:textId="77777777" w:rsidR="0030363E" w:rsidRDefault="0030363E" w:rsidP="00F67281">
            <w:r>
              <w:t>Código:</w:t>
            </w:r>
          </w:p>
          <w:p w14:paraId="569D8828" w14:textId="77777777" w:rsidR="0030363E" w:rsidRDefault="0030363E" w:rsidP="00F67281">
            <w:pPr>
              <w:rPr>
                <w:b/>
              </w:rPr>
            </w:pPr>
          </w:p>
          <w:p w14:paraId="747D3CC5" w14:textId="2FAFBC3D" w:rsidR="0030363E" w:rsidRDefault="0030363E" w:rsidP="00F67281">
            <w:pPr>
              <w:rPr>
                <w:b/>
              </w:rPr>
            </w:pPr>
            <w:r w:rsidRPr="0030363E">
              <w:rPr>
                <w:b/>
              </w:rPr>
              <w:drawing>
                <wp:inline distT="0" distB="0" distL="0" distR="0" wp14:anchorId="03D549DA" wp14:editId="287EF3EF">
                  <wp:extent cx="5634990" cy="2244725"/>
                  <wp:effectExtent l="0" t="0" r="3810" b="3175"/>
                  <wp:docPr id="1011676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763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F5FDC" w14:textId="77777777" w:rsidR="0030363E" w:rsidRDefault="0030363E" w:rsidP="0030363E"/>
    <w:tbl>
      <w:tblPr>
        <w:tblStyle w:val="12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0363E" w14:paraId="6D24F9C4" w14:textId="77777777" w:rsidTr="00F67281">
        <w:trPr>
          <w:trHeight w:val="579"/>
        </w:trPr>
        <w:tc>
          <w:tcPr>
            <w:tcW w:w="4830" w:type="dxa"/>
            <w:gridSpan w:val="2"/>
          </w:tcPr>
          <w:p w14:paraId="0110679E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6D63D444" w14:textId="10F5BEEA" w:rsidR="0030363E" w:rsidRDefault="0035450C" w:rsidP="00F67281">
            <w:r>
              <w:t>T</w:t>
            </w:r>
            <w:r w:rsidR="0030363E">
              <w:t>abla</w:t>
            </w:r>
            <w:r>
              <w:t>5</w:t>
            </w:r>
            <w:r w:rsidR="0030363E">
              <w:t>()</w:t>
            </w:r>
          </w:p>
          <w:p w14:paraId="29D31391" w14:textId="77777777" w:rsidR="0030363E" w:rsidRDefault="0030363E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21A25F0B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>Versión:37</w:t>
            </w:r>
          </w:p>
        </w:tc>
      </w:tr>
      <w:tr w:rsidR="0030363E" w14:paraId="41B057A7" w14:textId="77777777" w:rsidTr="00F67281">
        <w:trPr>
          <w:trHeight w:val="535"/>
        </w:trPr>
        <w:tc>
          <w:tcPr>
            <w:tcW w:w="9090" w:type="dxa"/>
            <w:gridSpan w:val="3"/>
          </w:tcPr>
          <w:p w14:paraId="3E8ECD10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75DB835" w14:textId="77777777" w:rsidR="0030363E" w:rsidRDefault="0030363E" w:rsidP="00F67281">
            <w:pPr>
              <w:rPr>
                <w:b/>
              </w:rPr>
            </w:pPr>
            <w:r>
              <w:rPr>
                <w:b/>
              </w:rPr>
              <w:t>calcular la tabla que se pida hasta el número que se requiere</w:t>
            </w:r>
          </w:p>
          <w:p w14:paraId="3170711E" w14:textId="77777777" w:rsidR="0030363E" w:rsidRDefault="0030363E" w:rsidP="00F67281"/>
        </w:tc>
      </w:tr>
      <w:tr w:rsidR="0030363E" w14:paraId="30CADB5E" w14:textId="77777777" w:rsidTr="00F67281">
        <w:tc>
          <w:tcPr>
            <w:tcW w:w="2100" w:type="dxa"/>
          </w:tcPr>
          <w:p w14:paraId="251F6DA6" w14:textId="77777777" w:rsidR="0030363E" w:rsidRDefault="0030363E" w:rsidP="00F67281">
            <w:r>
              <w:t>tabla</w:t>
            </w:r>
          </w:p>
          <w:p w14:paraId="41BE33D3" w14:textId="77777777" w:rsidR="0030363E" w:rsidRDefault="0030363E" w:rsidP="00F67281">
            <w:proofErr w:type="spellStart"/>
            <w:r>
              <w:t>numeroHasta</w:t>
            </w:r>
            <w:proofErr w:type="spellEnd"/>
          </w:p>
          <w:p w14:paraId="38D6FA2C" w14:textId="77777777" w:rsidR="0030363E" w:rsidRDefault="0030363E" w:rsidP="00F67281">
            <w:r>
              <w:t>contador</w:t>
            </w:r>
          </w:p>
          <w:p w14:paraId="2A483FA1" w14:textId="77777777" w:rsidR="0030363E" w:rsidRDefault="0030363E" w:rsidP="00F67281">
            <w:proofErr w:type="spellStart"/>
            <w:r>
              <w:t>multiplicacion</w:t>
            </w:r>
            <w:proofErr w:type="spellEnd"/>
          </w:p>
        </w:tc>
        <w:tc>
          <w:tcPr>
            <w:tcW w:w="6990" w:type="dxa"/>
            <w:gridSpan w:val="2"/>
          </w:tcPr>
          <w:p w14:paraId="30BDCE91" w14:textId="77777777" w:rsidR="0030363E" w:rsidRDefault="0030363E" w:rsidP="00F67281">
            <w:r>
              <w:t xml:space="preserve">Tipo de variable: alfanumérica </w:t>
            </w:r>
          </w:p>
          <w:p w14:paraId="7CAA6AA9" w14:textId="77777777" w:rsidR="0030363E" w:rsidRDefault="0030363E" w:rsidP="00F67281"/>
        </w:tc>
      </w:tr>
      <w:tr w:rsidR="0030363E" w14:paraId="67E3C6C3" w14:textId="77777777" w:rsidTr="00F67281">
        <w:trPr>
          <w:trHeight w:val="3578"/>
        </w:trPr>
        <w:tc>
          <w:tcPr>
            <w:tcW w:w="9090" w:type="dxa"/>
            <w:gridSpan w:val="3"/>
          </w:tcPr>
          <w:p w14:paraId="714E764B" w14:textId="77777777" w:rsidR="0030363E" w:rsidRDefault="0030363E" w:rsidP="00F67281">
            <w:r>
              <w:t>Código:</w:t>
            </w:r>
          </w:p>
          <w:p w14:paraId="6A1D1095" w14:textId="77777777" w:rsidR="0030363E" w:rsidRDefault="0030363E" w:rsidP="00F67281">
            <w:pPr>
              <w:rPr>
                <w:b/>
              </w:rPr>
            </w:pPr>
          </w:p>
          <w:p w14:paraId="78120F59" w14:textId="28E7DC71" w:rsidR="0030363E" w:rsidRDefault="0035450C" w:rsidP="00F67281">
            <w:pPr>
              <w:rPr>
                <w:b/>
              </w:rPr>
            </w:pPr>
            <w:r w:rsidRPr="0035450C">
              <w:rPr>
                <w:b/>
              </w:rPr>
              <w:drawing>
                <wp:inline distT="0" distB="0" distL="0" distR="0" wp14:anchorId="62009EEF" wp14:editId="4CDE2664">
                  <wp:extent cx="5634990" cy="1766570"/>
                  <wp:effectExtent l="0" t="0" r="3810" b="5080"/>
                  <wp:docPr id="16663401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34016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BE9E9" w14:textId="77777777" w:rsidR="0030363E" w:rsidRDefault="0030363E"/>
    <w:p w14:paraId="5B96B24A" w14:textId="77777777" w:rsidR="0035450C" w:rsidRDefault="0035450C" w:rsidP="0035450C"/>
    <w:tbl>
      <w:tblPr>
        <w:tblStyle w:val="9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47DD60DE" w14:textId="77777777" w:rsidTr="00F67281">
        <w:trPr>
          <w:trHeight w:val="579"/>
          <w:tblHeader/>
        </w:trPr>
        <w:tc>
          <w:tcPr>
            <w:tcW w:w="4830" w:type="dxa"/>
            <w:gridSpan w:val="2"/>
          </w:tcPr>
          <w:p w14:paraId="3F429D7F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79A0D817" w14:textId="71440E7E" w:rsidR="0035450C" w:rsidRDefault="0035450C" w:rsidP="00F67281">
            <w:pPr>
              <w:rPr>
                <w:b/>
              </w:rPr>
            </w:pPr>
            <w:r>
              <w:t>Tabla</w:t>
            </w:r>
            <w:r>
              <w:t>9</w:t>
            </w:r>
            <w:r>
              <w:t>()</w:t>
            </w:r>
          </w:p>
        </w:tc>
        <w:tc>
          <w:tcPr>
            <w:tcW w:w="4260" w:type="dxa"/>
          </w:tcPr>
          <w:p w14:paraId="2A8EEB15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Versión:40</w:t>
            </w:r>
          </w:p>
        </w:tc>
      </w:tr>
      <w:tr w:rsidR="0035450C" w14:paraId="15BFDA6F" w14:textId="77777777" w:rsidTr="00F67281">
        <w:trPr>
          <w:trHeight w:val="640"/>
        </w:trPr>
        <w:tc>
          <w:tcPr>
            <w:tcW w:w="9090" w:type="dxa"/>
            <w:gridSpan w:val="3"/>
          </w:tcPr>
          <w:p w14:paraId="12D9EF21" w14:textId="77777777" w:rsidR="0035450C" w:rsidRDefault="0035450C" w:rsidP="00F67281">
            <w:r>
              <w:rPr>
                <w:b/>
              </w:rPr>
              <w:t xml:space="preserve">Descripción: </w:t>
            </w:r>
          </w:p>
          <w:p w14:paraId="4DB78D98" w14:textId="77777777" w:rsidR="0035450C" w:rsidRDefault="0035450C" w:rsidP="00F67281">
            <w:r>
              <w:t xml:space="preserve">contar los pares </w:t>
            </w:r>
            <w:proofErr w:type="spellStart"/>
            <w:r>
              <w:t>y</w:t>
            </w:r>
            <w:proofErr w:type="spellEnd"/>
            <w:r>
              <w:t xml:space="preserve"> impares de </w:t>
            </w:r>
            <w:proofErr w:type="gramStart"/>
            <w:r>
              <w:t>un tabla</w:t>
            </w:r>
            <w:proofErr w:type="gramEnd"/>
            <w:r>
              <w:t xml:space="preserve"> según los números ingresados</w:t>
            </w:r>
          </w:p>
        </w:tc>
      </w:tr>
      <w:tr w:rsidR="0035450C" w14:paraId="4A07C0FD" w14:textId="77777777" w:rsidTr="00F67281">
        <w:tc>
          <w:tcPr>
            <w:tcW w:w="2100" w:type="dxa"/>
          </w:tcPr>
          <w:p w14:paraId="7C2BA279" w14:textId="77777777" w:rsidR="0035450C" w:rsidRDefault="0035450C" w:rsidP="00F67281">
            <w:r>
              <w:t>Tabla</w:t>
            </w:r>
          </w:p>
          <w:p w14:paraId="3104E71B" w14:textId="77777777" w:rsidR="0035450C" w:rsidRDefault="0035450C" w:rsidP="00F67281">
            <w:proofErr w:type="spellStart"/>
            <w:r>
              <w:t>numeroHasta</w:t>
            </w:r>
            <w:proofErr w:type="spellEnd"/>
          </w:p>
          <w:p w14:paraId="2422C70F" w14:textId="77777777" w:rsidR="0035450C" w:rsidRDefault="0035450C" w:rsidP="00F67281">
            <w:r>
              <w:t>contador</w:t>
            </w:r>
          </w:p>
          <w:p w14:paraId="653B5287" w14:textId="77777777" w:rsidR="0035450C" w:rsidRDefault="0035450C" w:rsidP="00F67281">
            <w:proofErr w:type="spellStart"/>
            <w:r>
              <w:t>multiplicacion</w:t>
            </w:r>
            <w:proofErr w:type="spellEnd"/>
          </w:p>
        </w:tc>
        <w:tc>
          <w:tcPr>
            <w:tcW w:w="6990" w:type="dxa"/>
            <w:gridSpan w:val="2"/>
          </w:tcPr>
          <w:p w14:paraId="2FD9FB35" w14:textId="77777777" w:rsidR="0035450C" w:rsidRDefault="0035450C" w:rsidP="00F67281">
            <w:r>
              <w:t xml:space="preserve">Tipo de variable: alfanumérica </w:t>
            </w:r>
          </w:p>
          <w:p w14:paraId="5886E4E3" w14:textId="77777777" w:rsidR="0035450C" w:rsidRDefault="0035450C" w:rsidP="00F67281"/>
        </w:tc>
      </w:tr>
      <w:tr w:rsidR="0035450C" w14:paraId="70580EDD" w14:textId="77777777" w:rsidTr="00F67281">
        <w:trPr>
          <w:trHeight w:val="3578"/>
        </w:trPr>
        <w:tc>
          <w:tcPr>
            <w:tcW w:w="9090" w:type="dxa"/>
            <w:gridSpan w:val="3"/>
          </w:tcPr>
          <w:p w14:paraId="268392A9" w14:textId="77777777" w:rsidR="0035450C" w:rsidRDefault="0035450C" w:rsidP="00F67281">
            <w:r>
              <w:lastRenderedPageBreak/>
              <w:t>Código:</w:t>
            </w:r>
          </w:p>
          <w:p w14:paraId="209E34B0" w14:textId="0CBFEF54" w:rsidR="0035450C" w:rsidRDefault="0035450C" w:rsidP="00F67281">
            <w:pPr>
              <w:rPr>
                <w:b/>
              </w:rPr>
            </w:pPr>
            <w:r w:rsidRPr="0035450C">
              <w:rPr>
                <w:b/>
              </w:rPr>
              <w:drawing>
                <wp:inline distT="0" distB="0" distL="0" distR="0" wp14:anchorId="3A4D1F9D" wp14:editId="3BC2A96B">
                  <wp:extent cx="5634990" cy="2184400"/>
                  <wp:effectExtent l="0" t="0" r="3810" b="6350"/>
                  <wp:docPr id="4877697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6979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9B82B" w14:textId="77777777" w:rsidR="0035450C" w:rsidRDefault="0035450C"/>
    <w:p w14:paraId="349D90B9" w14:textId="77777777" w:rsidR="0035450C" w:rsidRDefault="0035450C" w:rsidP="0035450C"/>
    <w:tbl>
      <w:tblPr>
        <w:tblStyle w:val="10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6B59C6C7" w14:textId="77777777" w:rsidTr="00F67281">
        <w:trPr>
          <w:trHeight w:val="579"/>
        </w:trPr>
        <w:tc>
          <w:tcPr>
            <w:tcW w:w="4830" w:type="dxa"/>
            <w:gridSpan w:val="2"/>
          </w:tcPr>
          <w:p w14:paraId="1BC5E18D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116A979F" w14:textId="29E28C23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Tabla15()</w:t>
            </w:r>
          </w:p>
        </w:tc>
        <w:tc>
          <w:tcPr>
            <w:tcW w:w="4260" w:type="dxa"/>
          </w:tcPr>
          <w:p w14:paraId="4147677C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Versión:39</w:t>
            </w:r>
          </w:p>
        </w:tc>
      </w:tr>
      <w:tr w:rsidR="0035450C" w14:paraId="123FD147" w14:textId="77777777" w:rsidTr="00F67281">
        <w:trPr>
          <w:trHeight w:val="535"/>
        </w:trPr>
        <w:tc>
          <w:tcPr>
            <w:tcW w:w="9090" w:type="dxa"/>
            <w:gridSpan w:val="3"/>
          </w:tcPr>
          <w:p w14:paraId="6E2BAC1D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Descripción: calcular si un número </w:t>
            </w:r>
            <w:proofErr w:type="gramStart"/>
            <w:r>
              <w:rPr>
                <w:b/>
              </w:rPr>
              <w:t>ingresado  es</w:t>
            </w:r>
            <w:proofErr w:type="gram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im</w:t>
            </w:r>
            <w:proofErr w:type="spellEnd"/>
            <w:r>
              <w:rPr>
                <w:b/>
              </w:rPr>
              <w:t xml:space="preserve"> impar y si es para imprimir </w:t>
            </w:r>
            <w:proofErr w:type="spellStart"/>
            <w:r>
              <w:rPr>
                <w:b/>
              </w:rPr>
              <w:t>buzz</w:t>
            </w:r>
            <w:proofErr w:type="spellEnd"/>
            <w:r>
              <w:rPr>
                <w:b/>
              </w:rPr>
              <w:t xml:space="preserve"> y si es lo contrario </w:t>
            </w:r>
            <w:proofErr w:type="spellStart"/>
            <w:r>
              <w:rPr>
                <w:b/>
              </w:rPr>
              <w:t>bass</w:t>
            </w:r>
            <w:proofErr w:type="spellEnd"/>
            <w:r>
              <w:rPr>
                <w:b/>
              </w:rPr>
              <w:t>.</w:t>
            </w:r>
          </w:p>
          <w:p w14:paraId="1C76BD10" w14:textId="77777777" w:rsidR="0035450C" w:rsidRDefault="0035450C" w:rsidP="00F67281"/>
        </w:tc>
      </w:tr>
      <w:tr w:rsidR="0035450C" w14:paraId="4390129F" w14:textId="77777777" w:rsidTr="00F67281">
        <w:tc>
          <w:tcPr>
            <w:tcW w:w="2100" w:type="dxa"/>
          </w:tcPr>
          <w:p w14:paraId="354C48B1" w14:textId="77777777" w:rsidR="0035450C" w:rsidRDefault="0035450C" w:rsidP="00F67281">
            <w:proofErr w:type="spellStart"/>
            <w:r>
              <w:t>contMulti</w:t>
            </w:r>
            <w:proofErr w:type="spellEnd"/>
          </w:p>
          <w:p w14:paraId="4A8D751C" w14:textId="77777777" w:rsidR="0035450C" w:rsidRDefault="0035450C" w:rsidP="00F67281">
            <w:proofErr w:type="spellStart"/>
            <w:r>
              <w:t>contTabla</w:t>
            </w:r>
            <w:proofErr w:type="spellEnd"/>
          </w:p>
          <w:p w14:paraId="2FD27F9A" w14:textId="77777777" w:rsidR="0035450C" w:rsidRDefault="0035450C" w:rsidP="00F67281">
            <w:r>
              <w:t>multiplicador</w:t>
            </w:r>
          </w:p>
          <w:p w14:paraId="3975F4E9" w14:textId="77777777" w:rsidR="0035450C" w:rsidRDefault="0035450C" w:rsidP="00F67281">
            <w:r>
              <w:t>tabla</w:t>
            </w:r>
          </w:p>
          <w:p w14:paraId="7D4170CC" w14:textId="77777777" w:rsidR="0035450C" w:rsidRDefault="0035450C" w:rsidP="00F67281">
            <w:proofErr w:type="spellStart"/>
            <w:r>
              <w:t>contPares</w:t>
            </w:r>
            <w:proofErr w:type="spellEnd"/>
          </w:p>
          <w:p w14:paraId="5291405D" w14:textId="77777777" w:rsidR="0035450C" w:rsidRDefault="0035450C" w:rsidP="00F67281">
            <w:proofErr w:type="spellStart"/>
            <w:r>
              <w:t>contImpar</w:t>
            </w:r>
            <w:proofErr w:type="spellEnd"/>
          </w:p>
          <w:p w14:paraId="295F0C2C" w14:textId="77777777" w:rsidR="0035450C" w:rsidRDefault="0035450C" w:rsidP="00F67281">
            <w:r>
              <w:t>resultado</w:t>
            </w:r>
          </w:p>
        </w:tc>
        <w:tc>
          <w:tcPr>
            <w:tcW w:w="6990" w:type="dxa"/>
            <w:gridSpan w:val="2"/>
          </w:tcPr>
          <w:p w14:paraId="3E62CC66" w14:textId="77777777" w:rsidR="0035450C" w:rsidRDefault="0035450C" w:rsidP="00F67281">
            <w:r>
              <w:t xml:space="preserve">Tipo de variable: alfanumérica </w:t>
            </w:r>
          </w:p>
          <w:p w14:paraId="6F484BC7" w14:textId="77777777" w:rsidR="0035450C" w:rsidRDefault="0035450C" w:rsidP="00F67281"/>
        </w:tc>
      </w:tr>
      <w:tr w:rsidR="0035450C" w14:paraId="252705EA" w14:textId="77777777" w:rsidTr="00F67281">
        <w:trPr>
          <w:trHeight w:val="2685"/>
        </w:trPr>
        <w:tc>
          <w:tcPr>
            <w:tcW w:w="9090" w:type="dxa"/>
            <w:gridSpan w:val="3"/>
          </w:tcPr>
          <w:p w14:paraId="09272506" w14:textId="77777777" w:rsidR="0035450C" w:rsidRDefault="0035450C" w:rsidP="00F67281">
            <w:r>
              <w:t>Código:</w:t>
            </w:r>
          </w:p>
          <w:p w14:paraId="3DC400B1" w14:textId="22DE1676" w:rsidR="0035450C" w:rsidRDefault="0035450C" w:rsidP="00F67281"/>
          <w:p w14:paraId="235B51E8" w14:textId="06E58BC3" w:rsidR="0035450C" w:rsidRDefault="0035450C" w:rsidP="00F67281">
            <w:r w:rsidRPr="0035450C">
              <w:lastRenderedPageBreak/>
              <w:drawing>
                <wp:inline distT="0" distB="0" distL="0" distR="0" wp14:anchorId="2F2F7941" wp14:editId="4B4B7C0B">
                  <wp:extent cx="5634990" cy="2945765"/>
                  <wp:effectExtent l="0" t="0" r="3810" b="6985"/>
                  <wp:docPr id="1484382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38268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94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1EF53" w14:textId="77777777" w:rsidR="0035450C" w:rsidRDefault="0035450C" w:rsidP="00F67281">
            <w:pPr>
              <w:rPr>
                <w:b/>
              </w:rPr>
            </w:pPr>
          </w:p>
        </w:tc>
      </w:tr>
    </w:tbl>
    <w:p w14:paraId="4D6580D9" w14:textId="77777777" w:rsidR="0035450C" w:rsidRDefault="0035450C"/>
    <w:tbl>
      <w:tblPr>
        <w:tblStyle w:val="7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2596A148" w14:textId="77777777" w:rsidTr="00F67281">
        <w:trPr>
          <w:trHeight w:val="579"/>
        </w:trPr>
        <w:tc>
          <w:tcPr>
            <w:tcW w:w="4830" w:type="dxa"/>
            <w:gridSpan w:val="2"/>
          </w:tcPr>
          <w:p w14:paraId="5AF83ECB" w14:textId="7B2EB4A2" w:rsidR="0035450C" w:rsidRDefault="0035450C" w:rsidP="00F67281">
            <w:r>
              <w:rPr>
                <w:b/>
              </w:rPr>
              <w:t xml:space="preserve">Nombre de la función: </w:t>
            </w:r>
            <w:r>
              <w:t>C</w:t>
            </w:r>
            <w:r>
              <w:t>onta</w:t>
            </w:r>
            <w:r>
              <w:t xml:space="preserve">dor5 </w:t>
            </w:r>
            <w:r>
              <w:t>()</w:t>
            </w:r>
          </w:p>
          <w:p w14:paraId="008DD82D" w14:textId="77777777" w:rsidR="0035450C" w:rsidRDefault="0035450C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5CAAF570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Versión:42</w:t>
            </w:r>
          </w:p>
        </w:tc>
      </w:tr>
      <w:tr w:rsidR="0035450C" w14:paraId="7A3DD2DD" w14:textId="77777777" w:rsidTr="00F67281">
        <w:trPr>
          <w:trHeight w:val="535"/>
        </w:trPr>
        <w:tc>
          <w:tcPr>
            <w:tcW w:w="9090" w:type="dxa"/>
            <w:gridSpan w:val="3"/>
          </w:tcPr>
          <w:p w14:paraId="1EB61310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A06005D" w14:textId="77777777" w:rsidR="0035450C" w:rsidRDefault="0035450C" w:rsidP="00F67281">
            <w:r>
              <w:t>se cuentan los números hasta un número especificado</w:t>
            </w:r>
          </w:p>
          <w:p w14:paraId="6348C86C" w14:textId="77777777" w:rsidR="0035450C" w:rsidRDefault="0035450C" w:rsidP="00F67281"/>
        </w:tc>
      </w:tr>
      <w:tr w:rsidR="0035450C" w14:paraId="13E1069B" w14:textId="77777777" w:rsidTr="00F67281">
        <w:tc>
          <w:tcPr>
            <w:tcW w:w="2100" w:type="dxa"/>
          </w:tcPr>
          <w:p w14:paraId="30CF5D40" w14:textId="77777777" w:rsidR="0035450C" w:rsidRDefault="0035450C" w:rsidP="00F67281">
            <w:r>
              <w:t>numero</w:t>
            </w:r>
          </w:p>
          <w:p w14:paraId="1E39288F" w14:textId="77777777" w:rsidR="0035450C" w:rsidRDefault="0035450C" w:rsidP="00F67281">
            <w:r>
              <w:t>contador</w:t>
            </w:r>
          </w:p>
        </w:tc>
        <w:tc>
          <w:tcPr>
            <w:tcW w:w="6990" w:type="dxa"/>
            <w:gridSpan w:val="2"/>
          </w:tcPr>
          <w:p w14:paraId="11D5B44B" w14:textId="77777777" w:rsidR="0035450C" w:rsidRDefault="0035450C" w:rsidP="00F67281">
            <w:r>
              <w:t xml:space="preserve">Tipo de variable: alfanumérica </w:t>
            </w:r>
          </w:p>
          <w:p w14:paraId="4E725984" w14:textId="77777777" w:rsidR="0035450C" w:rsidRDefault="0035450C" w:rsidP="00F67281"/>
        </w:tc>
      </w:tr>
      <w:tr w:rsidR="0035450C" w14:paraId="1BBAFA4A" w14:textId="77777777" w:rsidTr="00F67281">
        <w:trPr>
          <w:trHeight w:val="3578"/>
        </w:trPr>
        <w:tc>
          <w:tcPr>
            <w:tcW w:w="9090" w:type="dxa"/>
            <w:gridSpan w:val="3"/>
          </w:tcPr>
          <w:p w14:paraId="3AC72021" w14:textId="77777777" w:rsidR="0035450C" w:rsidRDefault="0035450C" w:rsidP="00F67281">
            <w:r>
              <w:t>Código:</w:t>
            </w:r>
          </w:p>
          <w:p w14:paraId="04287832" w14:textId="77777777" w:rsidR="0035450C" w:rsidRDefault="0035450C" w:rsidP="00F67281">
            <w:pPr>
              <w:tabs>
                <w:tab w:val="left" w:pos="2730"/>
              </w:tabs>
            </w:pPr>
          </w:p>
          <w:p w14:paraId="1F97C05A" w14:textId="11404692" w:rsidR="0035450C" w:rsidRPr="00765871" w:rsidRDefault="0035450C" w:rsidP="00F67281">
            <w:pPr>
              <w:tabs>
                <w:tab w:val="left" w:pos="2730"/>
              </w:tabs>
            </w:pPr>
            <w:r w:rsidRPr="0035450C">
              <w:drawing>
                <wp:inline distT="0" distB="0" distL="0" distR="0" wp14:anchorId="69E014CC" wp14:editId="548AB412">
                  <wp:extent cx="5634990" cy="2032635"/>
                  <wp:effectExtent l="0" t="0" r="3810" b="5715"/>
                  <wp:docPr id="20328539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85394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4FD76" w14:textId="77777777" w:rsidR="0035450C" w:rsidRDefault="0035450C"/>
    <w:p w14:paraId="0BEB371F" w14:textId="77777777" w:rsidR="0035450C" w:rsidRDefault="0035450C" w:rsidP="0035450C"/>
    <w:tbl>
      <w:tblPr>
        <w:tblStyle w:val="14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7DD540D8" w14:textId="77777777" w:rsidTr="00F67281">
        <w:trPr>
          <w:trHeight w:val="579"/>
        </w:trPr>
        <w:tc>
          <w:tcPr>
            <w:tcW w:w="4830" w:type="dxa"/>
            <w:gridSpan w:val="2"/>
          </w:tcPr>
          <w:p w14:paraId="59AE4DD1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0EEC358D" w14:textId="77777777" w:rsidR="0035450C" w:rsidRDefault="0035450C" w:rsidP="00F67281">
            <w:r>
              <w:t>Factorial5()</w:t>
            </w:r>
          </w:p>
          <w:p w14:paraId="16CF27E9" w14:textId="77777777" w:rsidR="0035450C" w:rsidRDefault="0035450C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243AC646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lastRenderedPageBreak/>
              <w:t>Versión:35</w:t>
            </w:r>
          </w:p>
        </w:tc>
      </w:tr>
      <w:tr w:rsidR="0035450C" w14:paraId="54A84605" w14:textId="77777777" w:rsidTr="00F67281">
        <w:trPr>
          <w:trHeight w:val="535"/>
        </w:trPr>
        <w:tc>
          <w:tcPr>
            <w:tcW w:w="9090" w:type="dxa"/>
            <w:gridSpan w:val="3"/>
          </w:tcPr>
          <w:p w14:paraId="7925A15E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33AC7994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calcular </w:t>
            </w:r>
            <w:proofErr w:type="gramStart"/>
            <w:r>
              <w:rPr>
                <w:b/>
              </w:rPr>
              <w:t>el factorial</w:t>
            </w:r>
            <w:proofErr w:type="gramEnd"/>
            <w:r>
              <w:rPr>
                <w:b/>
              </w:rPr>
              <w:t xml:space="preserve"> de un número específico.</w:t>
            </w:r>
          </w:p>
          <w:p w14:paraId="7AC0E1ED" w14:textId="77777777" w:rsidR="0035450C" w:rsidRDefault="0035450C" w:rsidP="00F67281"/>
        </w:tc>
      </w:tr>
      <w:tr w:rsidR="0035450C" w14:paraId="22695A30" w14:textId="77777777" w:rsidTr="00F67281">
        <w:tc>
          <w:tcPr>
            <w:tcW w:w="2100" w:type="dxa"/>
          </w:tcPr>
          <w:p w14:paraId="569310A5" w14:textId="77777777" w:rsidR="0035450C" w:rsidRDefault="0035450C" w:rsidP="00F67281">
            <w:r>
              <w:t>numero</w:t>
            </w:r>
          </w:p>
          <w:p w14:paraId="62F27A2F" w14:textId="77777777" w:rsidR="0035450C" w:rsidRDefault="0035450C" w:rsidP="00F67281">
            <w:r>
              <w:t>contador</w:t>
            </w:r>
          </w:p>
          <w:p w14:paraId="0B463AAA" w14:textId="77777777" w:rsidR="0035450C" w:rsidRDefault="0035450C" w:rsidP="00F67281">
            <w:r>
              <w:t>factorial</w:t>
            </w:r>
          </w:p>
          <w:p w14:paraId="20453A37" w14:textId="77777777" w:rsidR="0035450C" w:rsidRDefault="0035450C" w:rsidP="00F67281"/>
        </w:tc>
        <w:tc>
          <w:tcPr>
            <w:tcW w:w="6990" w:type="dxa"/>
            <w:gridSpan w:val="2"/>
          </w:tcPr>
          <w:p w14:paraId="1AD71B23" w14:textId="77777777" w:rsidR="0035450C" w:rsidRDefault="0035450C" w:rsidP="00F67281">
            <w:r>
              <w:t xml:space="preserve">Tipo de variable: alfanumérica </w:t>
            </w:r>
          </w:p>
          <w:p w14:paraId="4938C84F" w14:textId="77777777" w:rsidR="0035450C" w:rsidRDefault="0035450C" w:rsidP="00F67281"/>
        </w:tc>
      </w:tr>
      <w:tr w:rsidR="0035450C" w14:paraId="73079F7A" w14:textId="77777777" w:rsidTr="00F67281">
        <w:trPr>
          <w:trHeight w:val="3578"/>
        </w:trPr>
        <w:tc>
          <w:tcPr>
            <w:tcW w:w="9090" w:type="dxa"/>
            <w:gridSpan w:val="3"/>
          </w:tcPr>
          <w:p w14:paraId="3EB5B4F6" w14:textId="77777777" w:rsidR="0035450C" w:rsidRDefault="0035450C" w:rsidP="00F67281">
            <w:r>
              <w:t>Código:</w:t>
            </w:r>
          </w:p>
          <w:p w14:paraId="5BEC0CD2" w14:textId="77777777" w:rsidR="0035450C" w:rsidRDefault="0035450C" w:rsidP="00F67281">
            <w:pPr>
              <w:rPr>
                <w:b/>
              </w:rPr>
            </w:pPr>
          </w:p>
          <w:p w14:paraId="09B4AAC3" w14:textId="39E30910" w:rsidR="0035450C" w:rsidRDefault="0035450C" w:rsidP="00F67281">
            <w:pPr>
              <w:rPr>
                <w:b/>
              </w:rPr>
            </w:pPr>
            <w:r w:rsidRPr="0035450C">
              <w:rPr>
                <w:b/>
              </w:rPr>
              <w:drawing>
                <wp:inline distT="0" distB="0" distL="0" distR="0" wp14:anchorId="55DF833A" wp14:editId="7ABA2ECB">
                  <wp:extent cx="5634990" cy="2078355"/>
                  <wp:effectExtent l="0" t="0" r="3810" b="0"/>
                  <wp:docPr id="5846796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67969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07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E04B5" w14:textId="77777777" w:rsidR="0035450C" w:rsidRDefault="0035450C" w:rsidP="0035450C"/>
    <w:tbl>
      <w:tblPr>
        <w:tblStyle w:val="12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0F3D4B14" w14:textId="77777777" w:rsidTr="00F67281">
        <w:trPr>
          <w:trHeight w:val="579"/>
        </w:trPr>
        <w:tc>
          <w:tcPr>
            <w:tcW w:w="4830" w:type="dxa"/>
            <w:gridSpan w:val="2"/>
          </w:tcPr>
          <w:p w14:paraId="2B87511F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013FE30A" w14:textId="77777777" w:rsidR="0035450C" w:rsidRDefault="0035450C" w:rsidP="00F67281">
            <w:r>
              <w:t>Tabla5()</w:t>
            </w:r>
          </w:p>
          <w:p w14:paraId="0AF5A2C5" w14:textId="77777777" w:rsidR="0035450C" w:rsidRDefault="0035450C" w:rsidP="00F67281">
            <w:pPr>
              <w:rPr>
                <w:b/>
              </w:rPr>
            </w:pPr>
          </w:p>
        </w:tc>
        <w:tc>
          <w:tcPr>
            <w:tcW w:w="4260" w:type="dxa"/>
          </w:tcPr>
          <w:p w14:paraId="0C721286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Versión:37</w:t>
            </w:r>
          </w:p>
        </w:tc>
      </w:tr>
      <w:tr w:rsidR="0035450C" w14:paraId="641468EB" w14:textId="77777777" w:rsidTr="00F67281">
        <w:trPr>
          <w:trHeight w:val="535"/>
        </w:trPr>
        <w:tc>
          <w:tcPr>
            <w:tcW w:w="9090" w:type="dxa"/>
            <w:gridSpan w:val="3"/>
          </w:tcPr>
          <w:p w14:paraId="3D75F66D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17B7F9C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calcular la tabla que se pida hasta el número que se requiere</w:t>
            </w:r>
          </w:p>
          <w:p w14:paraId="29DB7B42" w14:textId="77777777" w:rsidR="0035450C" w:rsidRDefault="0035450C" w:rsidP="00F67281"/>
        </w:tc>
      </w:tr>
      <w:tr w:rsidR="0035450C" w14:paraId="062350EC" w14:textId="77777777" w:rsidTr="00F67281">
        <w:tc>
          <w:tcPr>
            <w:tcW w:w="2100" w:type="dxa"/>
          </w:tcPr>
          <w:p w14:paraId="7E09E652" w14:textId="77777777" w:rsidR="0035450C" w:rsidRDefault="0035450C" w:rsidP="00F67281">
            <w:r>
              <w:t>tabla</w:t>
            </w:r>
          </w:p>
          <w:p w14:paraId="5CD5C7A8" w14:textId="77777777" w:rsidR="0035450C" w:rsidRDefault="0035450C" w:rsidP="00F67281">
            <w:proofErr w:type="spellStart"/>
            <w:r>
              <w:t>numeroHasta</w:t>
            </w:r>
            <w:proofErr w:type="spellEnd"/>
          </w:p>
          <w:p w14:paraId="10595937" w14:textId="77777777" w:rsidR="0035450C" w:rsidRDefault="0035450C" w:rsidP="00F67281">
            <w:r>
              <w:t>contador</w:t>
            </w:r>
          </w:p>
          <w:p w14:paraId="4EC05D02" w14:textId="77777777" w:rsidR="0035450C" w:rsidRDefault="0035450C" w:rsidP="00F67281">
            <w:proofErr w:type="spellStart"/>
            <w:r>
              <w:t>multiplicacion</w:t>
            </w:r>
            <w:proofErr w:type="spellEnd"/>
          </w:p>
        </w:tc>
        <w:tc>
          <w:tcPr>
            <w:tcW w:w="6990" w:type="dxa"/>
            <w:gridSpan w:val="2"/>
          </w:tcPr>
          <w:p w14:paraId="44BD0140" w14:textId="77777777" w:rsidR="0035450C" w:rsidRDefault="0035450C" w:rsidP="00F67281">
            <w:r>
              <w:t xml:space="preserve">Tipo de variable: alfanumérica </w:t>
            </w:r>
          </w:p>
          <w:p w14:paraId="21E5C0D4" w14:textId="77777777" w:rsidR="0035450C" w:rsidRDefault="0035450C" w:rsidP="00F67281"/>
        </w:tc>
      </w:tr>
      <w:tr w:rsidR="0035450C" w14:paraId="5E6261DB" w14:textId="77777777" w:rsidTr="00F67281">
        <w:trPr>
          <w:trHeight w:val="3578"/>
        </w:trPr>
        <w:tc>
          <w:tcPr>
            <w:tcW w:w="9090" w:type="dxa"/>
            <w:gridSpan w:val="3"/>
          </w:tcPr>
          <w:p w14:paraId="13E4214A" w14:textId="77777777" w:rsidR="0035450C" w:rsidRDefault="0035450C" w:rsidP="00F67281">
            <w:r>
              <w:lastRenderedPageBreak/>
              <w:t>Código:</w:t>
            </w:r>
          </w:p>
          <w:p w14:paraId="31DDC629" w14:textId="77777777" w:rsidR="0035450C" w:rsidRDefault="0035450C" w:rsidP="00F67281">
            <w:pPr>
              <w:rPr>
                <w:b/>
              </w:rPr>
            </w:pPr>
          </w:p>
          <w:p w14:paraId="2407E82A" w14:textId="1EA5C328" w:rsidR="0035450C" w:rsidRDefault="0035450C" w:rsidP="00F67281">
            <w:pPr>
              <w:rPr>
                <w:b/>
              </w:rPr>
            </w:pPr>
            <w:r w:rsidRPr="0035450C">
              <w:rPr>
                <w:b/>
              </w:rPr>
              <w:drawing>
                <wp:inline distT="0" distB="0" distL="0" distR="0" wp14:anchorId="583C9A2A" wp14:editId="27F325C9">
                  <wp:extent cx="5634990" cy="1838325"/>
                  <wp:effectExtent l="0" t="0" r="3810" b="9525"/>
                  <wp:docPr id="13794341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3416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0FD26" w14:textId="77777777" w:rsidR="0035450C" w:rsidRDefault="0035450C" w:rsidP="0035450C"/>
    <w:p w14:paraId="610C9EE7" w14:textId="77777777" w:rsidR="0035450C" w:rsidRDefault="0035450C" w:rsidP="0035450C"/>
    <w:tbl>
      <w:tblPr>
        <w:tblStyle w:val="9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5B34B8CB" w14:textId="77777777" w:rsidTr="00F67281">
        <w:trPr>
          <w:trHeight w:val="579"/>
          <w:tblHeader/>
        </w:trPr>
        <w:tc>
          <w:tcPr>
            <w:tcW w:w="4830" w:type="dxa"/>
            <w:gridSpan w:val="2"/>
          </w:tcPr>
          <w:p w14:paraId="3C38E6C0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6DF91DA0" w14:textId="77777777" w:rsidR="0035450C" w:rsidRDefault="0035450C" w:rsidP="00F67281">
            <w:pPr>
              <w:rPr>
                <w:b/>
              </w:rPr>
            </w:pPr>
            <w:r>
              <w:t>Tabla9()</w:t>
            </w:r>
          </w:p>
        </w:tc>
        <w:tc>
          <w:tcPr>
            <w:tcW w:w="4260" w:type="dxa"/>
          </w:tcPr>
          <w:p w14:paraId="08F28714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Versión:40</w:t>
            </w:r>
          </w:p>
        </w:tc>
      </w:tr>
      <w:tr w:rsidR="0035450C" w14:paraId="445EB2EE" w14:textId="77777777" w:rsidTr="00F67281">
        <w:trPr>
          <w:trHeight w:val="640"/>
        </w:trPr>
        <w:tc>
          <w:tcPr>
            <w:tcW w:w="9090" w:type="dxa"/>
            <w:gridSpan w:val="3"/>
          </w:tcPr>
          <w:p w14:paraId="10A23C3C" w14:textId="77777777" w:rsidR="0035450C" w:rsidRDefault="0035450C" w:rsidP="00F67281">
            <w:r>
              <w:rPr>
                <w:b/>
              </w:rPr>
              <w:t xml:space="preserve">Descripción: </w:t>
            </w:r>
          </w:p>
          <w:p w14:paraId="3AED8045" w14:textId="77777777" w:rsidR="0035450C" w:rsidRDefault="0035450C" w:rsidP="00F67281">
            <w:r>
              <w:t xml:space="preserve">contar los pares </w:t>
            </w:r>
            <w:proofErr w:type="spellStart"/>
            <w:r>
              <w:t>y</w:t>
            </w:r>
            <w:proofErr w:type="spellEnd"/>
            <w:r>
              <w:t xml:space="preserve"> impares de </w:t>
            </w:r>
            <w:proofErr w:type="gramStart"/>
            <w:r>
              <w:t>un tabla</w:t>
            </w:r>
            <w:proofErr w:type="gramEnd"/>
            <w:r>
              <w:t xml:space="preserve"> según los números ingresados</w:t>
            </w:r>
          </w:p>
        </w:tc>
      </w:tr>
      <w:tr w:rsidR="0035450C" w14:paraId="557352E2" w14:textId="77777777" w:rsidTr="00F67281">
        <w:tc>
          <w:tcPr>
            <w:tcW w:w="2100" w:type="dxa"/>
          </w:tcPr>
          <w:p w14:paraId="00032277" w14:textId="77777777" w:rsidR="0035450C" w:rsidRDefault="0035450C" w:rsidP="00F67281">
            <w:r>
              <w:t>Tabla</w:t>
            </w:r>
          </w:p>
          <w:p w14:paraId="134DE615" w14:textId="77777777" w:rsidR="0035450C" w:rsidRDefault="0035450C" w:rsidP="00F67281">
            <w:proofErr w:type="spellStart"/>
            <w:r>
              <w:t>numeroHasta</w:t>
            </w:r>
            <w:proofErr w:type="spellEnd"/>
          </w:p>
          <w:p w14:paraId="2E80659C" w14:textId="77777777" w:rsidR="0035450C" w:rsidRDefault="0035450C" w:rsidP="00F67281">
            <w:r>
              <w:t>contador</w:t>
            </w:r>
          </w:p>
          <w:p w14:paraId="0EC6D8E5" w14:textId="77777777" w:rsidR="0035450C" w:rsidRDefault="0035450C" w:rsidP="00F67281">
            <w:proofErr w:type="spellStart"/>
            <w:r>
              <w:t>multiplicacion</w:t>
            </w:r>
            <w:proofErr w:type="spellEnd"/>
          </w:p>
        </w:tc>
        <w:tc>
          <w:tcPr>
            <w:tcW w:w="6990" w:type="dxa"/>
            <w:gridSpan w:val="2"/>
          </w:tcPr>
          <w:p w14:paraId="7D7B8265" w14:textId="77777777" w:rsidR="0035450C" w:rsidRDefault="0035450C" w:rsidP="00F67281">
            <w:r>
              <w:t xml:space="preserve">Tipo de variable: alfanumérica </w:t>
            </w:r>
          </w:p>
          <w:p w14:paraId="064663E7" w14:textId="77777777" w:rsidR="0035450C" w:rsidRDefault="0035450C" w:rsidP="00F67281"/>
        </w:tc>
      </w:tr>
      <w:tr w:rsidR="0035450C" w14:paraId="46F769F6" w14:textId="77777777" w:rsidTr="00F67281">
        <w:trPr>
          <w:trHeight w:val="3578"/>
        </w:trPr>
        <w:tc>
          <w:tcPr>
            <w:tcW w:w="9090" w:type="dxa"/>
            <w:gridSpan w:val="3"/>
          </w:tcPr>
          <w:p w14:paraId="443F8A42" w14:textId="77777777" w:rsidR="0035450C" w:rsidRDefault="0035450C" w:rsidP="00F67281">
            <w:r>
              <w:t>Código:</w:t>
            </w:r>
          </w:p>
          <w:p w14:paraId="54A7DDDE" w14:textId="5CF6F886" w:rsidR="0035450C" w:rsidRDefault="00873ED9" w:rsidP="00F67281">
            <w:pPr>
              <w:rPr>
                <w:b/>
              </w:rPr>
            </w:pPr>
            <w:r w:rsidRPr="00873ED9">
              <w:rPr>
                <w:b/>
              </w:rPr>
              <w:drawing>
                <wp:inline distT="0" distB="0" distL="0" distR="0" wp14:anchorId="09A90746" wp14:editId="3488ACB2">
                  <wp:extent cx="5634990" cy="2096770"/>
                  <wp:effectExtent l="0" t="0" r="3810" b="0"/>
                  <wp:docPr id="1686389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3895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8D3D1" w14:textId="77777777" w:rsidR="0035450C" w:rsidRDefault="0035450C" w:rsidP="0035450C"/>
    <w:p w14:paraId="13D2BD6A" w14:textId="77777777" w:rsidR="0035450C" w:rsidRDefault="0035450C" w:rsidP="0035450C"/>
    <w:tbl>
      <w:tblPr>
        <w:tblStyle w:val="10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730"/>
        <w:gridCol w:w="4260"/>
      </w:tblGrid>
      <w:tr w:rsidR="0035450C" w14:paraId="5BAF788C" w14:textId="77777777" w:rsidTr="00F67281">
        <w:trPr>
          <w:trHeight w:val="579"/>
        </w:trPr>
        <w:tc>
          <w:tcPr>
            <w:tcW w:w="4830" w:type="dxa"/>
            <w:gridSpan w:val="2"/>
          </w:tcPr>
          <w:p w14:paraId="16B93FBC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</w:p>
          <w:p w14:paraId="5BCED9ED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Tabla15()</w:t>
            </w:r>
          </w:p>
        </w:tc>
        <w:tc>
          <w:tcPr>
            <w:tcW w:w="4260" w:type="dxa"/>
          </w:tcPr>
          <w:p w14:paraId="298B2FA4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>Versión:39</w:t>
            </w:r>
          </w:p>
        </w:tc>
      </w:tr>
      <w:tr w:rsidR="0035450C" w14:paraId="3ED27066" w14:textId="77777777" w:rsidTr="00F67281">
        <w:trPr>
          <w:trHeight w:val="535"/>
        </w:trPr>
        <w:tc>
          <w:tcPr>
            <w:tcW w:w="9090" w:type="dxa"/>
            <w:gridSpan w:val="3"/>
          </w:tcPr>
          <w:p w14:paraId="75B0881F" w14:textId="77777777" w:rsidR="0035450C" w:rsidRDefault="0035450C" w:rsidP="00F67281">
            <w:pPr>
              <w:rPr>
                <w:b/>
              </w:rPr>
            </w:pPr>
            <w:r>
              <w:rPr>
                <w:b/>
              </w:rPr>
              <w:t xml:space="preserve">Descripción: calcular si un número </w:t>
            </w:r>
            <w:proofErr w:type="gramStart"/>
            <w:r>
              <w:rPr>
                <w:b/>
              </w:rPr>
              <w:t>ingresado  es</w:t>
            </w:r>
            <w:proofErr w:type="gram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im</w:t>
            </w:r>
            <w:proofErr w:type="spellEnd"/>
            <w:r>
              <w:rPr>
                <w:b/>
              </w:rPr>
              <w:t xml:space="preserve"> impar y si es para imprimir </w:t>
            </w:r>
            <w:proofErr w:type="spellStart"/>
            <w:r>
              <w:rPr>
                <w:b/>
              </w:rPr>
              <w:t>buzz</w:t>
            </w:r>
            <w:proofErr w:type="spellEnd"/>
            <w:r>
              <w:rPr>
                <w:b/>
              </w:rPr>
              <w:t xml:space="preserve"> y si es lo contrario </w:t>
            </w:r>
            <w:proofErr w:type="spellStart"/>
            <w:r>
              <w:rPr>
                <w:b/>
              </w:rPr>
              <w:t>bass</w:t>
            </w:r>
            <w:proofErr w:type="spellEnd"/>
            <w:r>
              <w:rPr>
                <w:b/>
              </w:rPr>
              <w:t>.</w:t>
            </w:r>
          </w:p>
          <w:p w14:paraId="1062F15F" w14:textId="77777777" w:rsidR="0035450C" w:rsidRDefault="0035450C" w:rsidP="00F67281"/>
        </w:tc>
      </w:tr>
      <w:tr w:rsidR="0035450C" w14:paraId="45224C93" w14:textId="77777777" w:rsidTr="00F67281">
        <w:tc>
          <w:tcPr>
            <w:tcW w:w="2100" w:type="dxa"/>
          </w:tcPr>
          <w:p w14:paraId="2A2EDD4F" w14:textId="77777777" w:rsidR="0035450C" w:rsidRDefault="0035450C" w:rsidP="00F67281">
            <w:proofErr w:type="spellStart"/>
            <w:r>
              <w:lastRenderedPageBreak/>
              <w:t>contMulti</w:t>
            </w:r>
            <w:proofErr w:type="spellEnd"/>
          </w:p>
          <w:p w14:paraId="62ECFAE3" w14:textId="77777777" w:rsidR="0035450C" w:rsidRDefault="0035450C" w:rsidP="00F67281">
            <w:proofErr w:type="spellStart"/>
            <w:r>
              <w:t>contTabla</w:t>
            </w:r>
            <w:proofErr w:type="spellEnd"/>
          </w:p>
          <w:p w14:paraId="3861B27A" w14:textId="77777777" w:rsidR="0035450C" w:rsidRDefault="0035450C" w:rsidP="00F67281">
            <w:r>
              <w:t>multiplicador</w:t>
            </w:r>
          </w:p>
          <w:p w14:paraId="1708CE43" w14:textId="77777777" w:rsidR="0035450C" w:rsidRDefault="0035450C" w:rsidP="00F67281">
            <w:r>
              <w:t>tabla</w:t>
            </w:r>
          </w:p>
          <w:p w14:paraId="47DD8EF2" w14:textId="77777777" w:rsidR="0035450C" w:rsidRDefault="0035450C" w:rsidP="00F67281">
            <w:proofErr w:type="spellStart"/>
            <w:r>
              <w:t>contPares</w:t>
            </w:r>
            <w:proofErr w:type="spellEnd"/>
          </w:p>
          <w:p w14:paraId="19C1B302" w14:textId="77777777" w:rsidR="0035450C" w:rsidRDefault="0035450C" w:rsidP="00F67281">
            <w:proofErr w:type="spellStart"/>
            <w:r>
              <w:t>contImpar</w:t>
            </w:r>
            <w:proofErr w:type="spellEnd"/>
          </w:p>
          <w:p w14:paraId="36FD0614" w14:textId="77777777" w:rsidR="0035450C" w:rsidRDefault="0035450C" w:rsidP="00F67281">
            <w:r>
              <w:t>resultado</w:t>
            </w:r>
          </w:p>
        </w:tc>
        <w:tc>
          <w:tcPr>
            <w:tcW w:w="6990" w:type="dxa"/>
            <w:gridSpan w:val="2"/>
          </w:tcPr>
          <w:p w14:paraId="23DF0981" w14:textId="77777777" w:rsidR="0035450C" w:rsidRDefault="0035450C" w:rsidP="00F67281">
            <w:r>
              <w:t xml:space="preserve">Tipo de variable: alfanumérica </w:t>
            </w:r>
          </w:p>
          <w:p w14:paraId="3E7C6458" w14:textId="77777777" w:rsidR="0035450C" w:rsidRDefault="0035450C" w:rsidP="00F67281"/>
        </w:tc>
      </w:tr>
      <w:tr w:rsidR="0035450C" w14:paraId="60E874E6" w14:textId="77777777" w:rsidTr="00F67281">
        <w:trPr>
          <w:trHeight w:val="2685"/>
        </w:trPr>
        <w:tc>
          <w:tcPr>
            <w:tcW w:w="9090" w:type="dxa"/>
            <w:gridSpan w:val="3"/>
          </w:tcPr>
          <w:p w14:paraId="4FE07D9E" w14:textId="77777777" w:rsidR="0035450C" w:rsidRDefault="0035450C" w:rsidP="00F67281">
            <w:r>
              <w:t>Código:</w:t>
            </w:r>
          </w:p>
          <w:p w14:paraId="723FE48C" w14:textId="77777777" w:rsidR="0035450C" w:rsidRDefault="0035450C" w:rsidP="00F67281"/>
          <w:p w14:paraId="182FBA02" w14:textId="4BCB546E" w:rsidR="0035450C" w:rsidRDefault="00873ED9" w:rsidP="00F67281">
            <w:r w:rsidRPr="00873ED9">
              <w:drawing>
                <wp:inline distT="0" distB="0" distL="0" distR="0" wp14:anchorId="5272DA53" wp14:editId="1B2E7E3E">
                  <wp:extent cx="5634990" cy="2675255"/>
                  <wp:effectExtent l="0" t="0" r="3810" b="0"/>
                  <wp:docPr id="7211911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19113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6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FAEF9" w14:textId="77777777" w:rsidR="0035450C" w:rsidRDefault="0035450C" w:rsidP="00F67281">
            <w:pPr>
              <w:rPr>
                <w:b/>
              </w:rPr>
            </w:pPr>
          </w:p>
        </w:tc>
      </w:tr>
    </w:tbl>
    <w:p w14:paraId="68E30749" w14:textId="77777777" w:rsidR="0035450C" w:rsidRDefault="0035450C"/>
    <w:sectPr w:rsidR="00354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77"/>
    <w:rsid w:val="000D0BEB"/>
    <w:rsid w:val="0030363E"/>
    <w:rsid w:val="0035450C"/>
    <w:rsid w:val="00622677"/>
    <w:rsid w:val="00873ED9"/>
    <w:rsid w:val="00D25EFF"/>
    <w:rsid w:val="00D7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58D0"/>
  <w15:chartTrackingRefBased/>
  <w15:docId w15:val="{A62E53A0-9126-4537-8F6D-314BCC9A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0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26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6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6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6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6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67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67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67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67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6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6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6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6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6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6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67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2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67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26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67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26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6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677"/>
    <w:rPr>
      <w:b/>
      <w:bCs/>
      <w:smallCaps/>
      <w:color w:val="0F4761" w:themeColor="accent1" w:themeShade="BF"/>
      <w:spacing w:val="5"/>
    </w:rPr>
  </w:style>
  <w:style w:type="table" w:customStyle="1" w:styleId="49">
    <w:name w:val="49"/>
    <w:basedOn w:val="Tablanormal"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48">
    <w:name w:val="48"/>
    <w:basedOn w:val="Tablanormal"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38">
    <w:name w:val="38"/>
    <w:basedOn w:val="Tablanormal"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37">
    <w:name w:val="37"/>
    <w:basedOn w:val="Tablanormal"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paragraph" w:styleId="Sinespaciado">
    <w:name w:val="No Spacing"/>
    <w:uiPriority w:val="1"/>
    <w:qFormat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</w:style>
  <w:style w:type="table" w:customStyle="1" w:styleId="34">
    <w:name w:val="34"/>
    <w:basedOn w:val="Tablanormal"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32">
    <w:name w:val="32"/>
    <w:basedOn w:val="Tablanormal"/>
    <w:rsid w:val="00622677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35">
    <w:name w:val="35"/>
    <w:basedOn w:val="Tablanormal"/>
    <w:rsid w:val="000D0BEB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30">
    <w:name w:val="30"/>
    <w:basedOn w:val="Tablanormal"/>
    <w:rsid w:val="000D0BEB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28">
    <w:name w:val="28"/>
    <w:basedOn w:val="Tablanormal"/>
    <w:rsid w:val="00D25EFF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26">
    <w:name w:val="26"/>
    <w:basedOn w:val="Tablanormal"/>
    <w:rsid w:val="00D25EFF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24">
    <w:name w:val="24"/>
    <w:basedOn w:val="Tablanormal"/>
    <w:rsid w:val="00D25EFF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16">
    <w:name w:val="16"/>
    <w:basedOn w:val="Tablanormal"/>
    <w:rsid w:val="0030363E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14">
    <w:name w:val="14"/>
    <w:basedOn w:val="Tablanormal"/>
    <w:rsid w:val="0030363E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12">
    <w:name w:val="12"/>
    <w:basedOn w:val="Tablanormal"/>
    <w:rsid w:val="0030363E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9">
    <w:name w:val="9"/>
    <w:basedOn w:val="Tablanormal"/>
    <w:rsid w:val="0035450C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10">
    <w:name w:val="10"/>
    <w:basedOn w:val="Tablanormal"/>
    <w:rsid w:val="0035450C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35450C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Cometa Fierro</dc:creator>
  <cp:keywords/>
  <dc:description/>
  <cp:lastModifiedBy>Catalina Cometa Fierro</cp:lastModifiedBy>
  <cp:revision>1</cp:revision>
  <dcterms:created xsi:type="dcterms:W3CDTF">2024-07-26T04:27:00Z</dcterms:created>
  <dcterms:modified xsi:type="dcterms:W3CDTF">2024-07-26T05:58:00Z</dcterms:modified>
</cp:coreProperties>
</file>