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15EE8D" w14:textId="5B13FA0D" w:rsidR="00D470F0" w:rsidRPr="00D470F0" w:rsidRDefault="00047ED4" w:rsidP="00047ED4">
      <w:pPr>
        <w:jc w:val="both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ab/>
      </w:r>
      <w:r>
        <w:rPr>
          <w:rFonts w:ascii="Roboto Mono" w:eastAsia="Roboto Mono" w:hAnsi="Roboto Mono" w:cs="Roboto Mono"/>
          <w:sz w:val="24"/>
          <w:szCs w:val="24"/>
        </w:rPr>
        <w:tab/>
      </w:r>
      <w:r w:rsidR="00D470F0" w:rsidRPr="00D470F0">
        <w:rPr>
          <w:rFonts w:ascii="Roboto Mono" w:eastAsia="Roboto Mono" w:hAnsi="Roboto Mono" w:cs="Roboto Mono"/>
          <w:sz w:val="24"/>
          <w:szCs w:val="24"/>
        </w:rPr>
        <w:t>Scopul nostru a fost acela de a comunica cu ei printr-o serie de discuții deschise, demonstrându-le avantajele evoluției într-un colectiv. Am dorit să evidențiem faptul că ceea ce poate părea dificil de realizat devine posibil prin angajarea într-un proces continuu de învățare. În plus, am urmărit să subliniem contribuția comunității FIRST® la dezvoltarea noastră.</w:t>
      </w:r>
    </w:p>
    <w:p w14:paraId="00000009" w14:textId="55C678BC" w:rsidR="00922A4A" w:rsidRPr="00D470F0" w:rsidRDefault="00922A4A" w:rsidP="00047ED4">
      <w:pPr>
        <w:jc w:val="both"/>
      </w:pPr>
    </w:p>
    <w:sectPr w:rsidR="00922A4A" w:rsidRPr="00D470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203C96E-DF89-4AAD-87F3-E775A13E86C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8275BE2-B593-4858-A497-D078CB6F8E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E92F4B1-C48A-4FAB-A4B8-9816393683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22960"/>
    <w:multiLevelType w:val="multilevel"/>
    <w:tmpl w:val="09880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D21619"/>
    <w:multiLevelType w:val="multilevel"/>
    <w:tmpl w:val="FBFC7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6286008"/>
    <w:multiLevelType w:val="multilevel"/>
    <w:tmpl w:val="DEB2E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84787320">
    <w:abstractNumId w:val="1"/>
  </w:num>
  <w:num w:numId="2" w16cid:durableId="1166893843">
    <w:abstractNumId w:val="2"/>
  </w:num>
  <w:num w:numId="3" w16cid:durableId="15934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A4A"/>
    <w:rsid w:val="00047ED4"/>
    <w:rsid w:val="006247D9"/>
    <w:rsid w:val="00891DAE"/>
    <w:rsid w:val="00922A4A"/>
    <w:rsid w:val="00D470F0"/>
    <w:rsid w:val="00DF6860"/>
    <w:rsid w:val="00FC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CED59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3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Player Player</cp:lastModifiedBy>
  <cp:revision>4</cp:revision>
  <dcterms:created xsi:type="dcterms:W3CDTF">2024-03-04T10:28:00Z</dcterms:created>
  <dcterms:modified xsi:type="dcterms:W3CDTF">2024-03-04T11:27:00Z</dcterms:modified>
</cp:coreProperties>
</file>