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Title: </w:t>
      </w:r>
    </w:p>
    <w:p>
      <w:pPr/>
      <w:r>
        <w:t xml:space="preserve">Como encontrar um emprego</w:t>
      </w:r>
    </w:p>
    <w:p>
      <w:pPr/>
    </w:p>
    <w:p>
      <w:pPr/>
      <w:r>
        <w:t xml:space="preserve">Word Count:</w:t>
      </w:r>
    </w:p>
    <w:p>
      <w:pPr/>
      <w:r>
        <w:t xml:space="preserve">696</w:t>
      </w:r>
    </w:p>
    <w:p>
      <w:pPr/>
    </w:p>
    <w:p>
      <w:pPr/>
      <w:r>
        <w:t xml:space="preserve">Summary:</w:t>
      </w:r>
    </w:p>
    <w:p>
      <w:pPr/>
      <w:r>
        <w:t xml:space="preserve">Este artigo abrange os seguintes t�picos:</w:t>
      </w:r>
    </w:p>
    <w:p>
      <w:pPr/>
      <w:r>
        <w:t xml:space="preserve">1-Qual � o principal erro cometido por pessoas que procuram emprego ? </w:t>
      </w:r>
    </w:p>
    <w:p>
      <w:pPr/>
      <w:r>
        <w:t xml:space="preserve">2-Quais s�o as formas de procurar emprego ?</w:t>
      </w:r>
    </w:p>
    <w:p>
      <w:pPr/>
      <w:r>
        <w:t xml:space="preserve">3-Como procurar emprego pela internet?</w:t>
      </w:r>
    </w:p>
    <w:p>
      <w:pPr/>
      <w:r>
        <w:t xml:space="preserve">4-Como encontrar emprego se tenho entre 18 e 24 anos ?</w:t>
      </w:r>
    </w:p>
    <w:p>
      <w:pPr/>
    </w:p>
    <w:p>
      <w:pPr/>
    </w:p>
    <w:p>
      <w:pPr/>
      <w:r>
        <w:t xml:space="preserve">Keywords:</w:t>
      </w:r>
    </w:p>
    <w:p>
      <w:pPr/>
      <w:r>
        <w:t xml:space="preserve">emprego procura encontrar como trabalho servi�o</w:t>
      </w:r>
    </w:p>
    <w:p>
      <w:pPr/>
    </w:p>
    <w:p>
      <w:pPr/>
    </w:p>
    <w:p>
      <w:pPr/>
      <w:r>
        <w:t xml:space="preserve">Article Body:</w:t>
      </w:r>
    </w:p>
    <w:p>
      <w:pPr/>
      <w:r>
        <w:t xml:space="preserve">1-Qual � o principal erro cometido por pessoas que procuram emprego ? </w:t>
      </w:r>
    </w:p>
    <w:p>
      <w:pPr/>
      <w:r>
        <w:t xml:space="preserve">� se basear somente nos an�ncios de jornais locais para procurar emprego. Este � um erro muito frequente e � cometido por profissionais de todos os n�veis inclusive de n�vel superior. A grande verdade � que a maior parte das oportunidades de emprego n�o s�o anunciados em jornal. Por que isto acontece ? Porque ao surgir uma vaga na empresa o Departamento de Recursos Humanos prefere:</w:t>
      </w:r>
    </w:p>
    <w:p>
      <w:pPr/>
    </w:p>
    <w:p>
      <w:pPr/>
      <w:r>
        <w:t xml:space="preserve">- Primeiramente procurar em seu cadastro de curr�culos do que colocar um an�ncio em jornal gastando dinheiro da empresa.</w:t>
      </w:r>
    </w:p>
    <w:p>
      <w:pPr/>
    </w:p>
    <w:p>
      <w:pPr/>
      <w:r>
        <w:t xml:space="preserve">- Em segundo lugar procurar se algum funcion�rio pode indicar um amigo ou amiga.</w:t>
      </w:r>
    </w:p>
    <w:p>
      <w:pPr/>
    </w:p>
    <w:p>
      <w:pPr/>
      <w:r>
        <w:t xml:space="preserve">- Em terceiro lugar procurar na internet. </w:t>
      </w:r>
    </w:p>
    <w:p>
      <w:pPr/>
    </w:p>
    <w:p>
      <w:pPr/>
      <w:r>
        <w:t xml:space="preserve">Em resumo, somente se esgotado todos as alternativas sem custo para a empresa � que ser� colocado um an�ncio no jornal. </w:t>
      </w:r>
    </w:p>
    <w:p>
      <w:pPr/>
    </w:p>
    <w:p>
      <w:pPr/>
      <w:r>
        <w:t xml:space="preserve">2-Quais s�o as formas de procurar emprego ?</w:t>
      </w:r>
    </w:p>
    <w:p>
      <w:pPr/>
      <w:r>
        <w:t xml:space="preserve">- Enviar seu curr�culo (direta e pessoalmente ou por email), com carta de apresenta��o, para as empresas selecionadas. </w:t>
      </w:r>
    </w:p>
    <w:p>
      <w:pPr/>
    </w:p>
    <w:p>
      <w:pPr/>
      <w:r>
        <w:t xml:space="preserve">- Selecionar a empresa que deseja trabalhar e acessar o site dela. A maioria das grandes empresas apresentam em suas p�ginas espa�os para que interessados em vagas preencham seus curr�culos; </w:t>
      </w:r>
    </w:p>
    <w:p>
      <w:pPr/>
    </w:p>
    <w:p>
      <w:pPr/>
      <w:r>
        <w:t xml:space="preserve">- Enviar seu curr�culo (com carta de apresenta��o) para as ag�ncias de emprego e consultorias de recursos humanos. </w:t>
      </w:r>
    </w:p>
    <w:p>
      <w:pPr/>
    </w:p>
    <w:p>
      <w:pPr/>
      <w:r>
        <w:t xml:space="preserve">- Procurar e responder an�ncios de jornais.</w:t>
      </w:r>
    </w:p>
    <w:p>
      <w:pPr/>
    </w:p>
    <w:p>
      <w:pPr/>
      <w:r>
        <w:t xml:space="preserve">- Cadastrar seu curr�culo nos sites de emprego na internet.</w:t>
      </w:r>
    </w:p>
    <w:p>
      <w:pPr/>
    </w:p>
    <w:p>
      <w:pPr/>
      <w:r>
        <w:t xml:space="preserve">- Contactar seus amigos e parentes e solicitar que enviem seu curr�culo para as empresas onde trabalham ou para seus amigos. </w:t>
      </w:r>
    </w:p>
    <w:p>
      <w:pPr/>
    </w:p>
    <w:p>
      <w:pPr/>
    </w:p>
    <w:p>
      <w:pPr/>
      <w:r>
        <w:t xml:space="preserve">3-Como procurar emprego pela internet?</w:t>
      </w:r>
    </w:p>
    <w:p>
      <w:pPr/>
      <w:r>
        <w:t xml:space="preserve">A Internet facilitou bastante o processo de procura de emprego. Hoje existem boas ag�ncias de emprego prestando servi�os na rede, isto �, sites de empregos para onde voc� pode mandar seu curr�culo. Mas antes de acess�-los, leia as dicas abaixo:</w:t>
      </w:r>
    </w:p>
    <w:p>
      <w:pPr/>
    </w:p>
    <w:p>
      <w:pPr/>
      <w:r>
        <w:t xml:space="preserve">- Entre em um site de busca (exemplo: google) e digite a palavra emprego e visite algumas p�ginas de bancos de curr�culos; </w:t>
      </w:r>
    </w:p>
    <w:p>
      <w:pPr/>
    </w:p>
    <w:p>
      <w:pPr/>
      <w:r>
        <w:t xml:space="preserve">- Entre nos sites das ag�ncias de emprego e cadastre seu curr�culo e verifique as vagas oferecidas. Algumas oferecem o servi�o gratuitamente e outras cobram mensalidade. Conhe�a algumas op��es para encontrar emprego pela Internet.</w:t>
      </w:r>
    </w:p>
    <w:p>
      <w:pPr/>
    </w:p>
    <w:p>
      <w:pPr/>
      <w:r>
        <w:t xml:space="preserve">1. www.sremprego.com.br � Voc� pode cadastrar seu curr�culo gratuitamente por 7 dias depois voc� ter� que escolher uma das modalidades de pagamento R$ 9,90/m�s ou R$ 29,00/trimestre, (clique no banner ao lado e confira). </w:t>
      </w:r>
    </w:p>
    <w:p>
      <w:pPr/>
    </w:p>
    <w:p>
      <w:pPr/>
      <w:r>
        <w:t xml:space="preserve">1. www.catho.com.br � Voc� s� pode enviar seu curr�culo para as vagas se for cadastrado. O pre�o gira em torno de R$40,00 mensais. </w:t>
      </w:r>
    </w:p>
    <w:p>
      <w:pPr/>
    </w:p>
    <w:p>
      <w:pPr/>
      <w:r>
        <w:t xml:space="preserve">2. www.curriculum.com.br � O cadastro � gratuito, mas para mostrar seus dados � todos os visitantes paga-se um taxa trimestral de R$19,90. Existe tamb�m um programa de indica��o, onde quem indica pessoas que se cadastram, ganha descontos. </w:t>
      </w:r>
    </w:p>
    <w:p>
      <w:pPr/>
    </w:p>
    <w:p>
      <w:pPr/>
      <w:r>
        <w:t xml:space="preserve">3. www.empregos.com.br � O cadastro do curr�culo � gratuito, mas para se candidatar �s vagas e ter direito ao seguro de perda de emprego que paga dois sal�rios m�nimos, o pre�o � de R$13,50 ao ano. </w:t>
      </w:r>
    </w:p>
    <w:p>
      <w:pPr/>
    </w:p>
    <w:p>
      <w:pPr/>
      <w:r>
        <w:t xml:space="preserve">4. www.vagas.com.br � Gratuito para a empresa e para o candidato. Tem um servi�o que manda e-mail se aparecerem vagas com o perfil do candidato. </w:t>
      </w:r>
    </w:p>
    <w:p>
      <w:pPr/>
    </w:p>
    <w:p>
      <w:pPr/>
      <w:r>
        <w:t xml:space="preserve">5. www.profissionalnet.com.br � Paga-se o m�nimo de R$30,00 para ter seu curr�culo inclu�do por 6 meses. </w:t>
      </w:r>
    </w:p>
    <w:p>
      <w:pPr/>
    </w:p>
    <w:p>
      <w:pPr/>
      <w:r>
        <w:t xml:space="preserve">6. www.jobonline.com.br - O cadastro de curr�culo � gratuito, mas para enviar os curr�culos para as vagas � necess�rio associar-se pagando uma taxa de R$15,00 por ano. </w:t>
      </w:r>
    </w:p>
    <w:p>
      <w:pPr/>
    </w:p>
    <w:p>
      <w:pPr/>
      <w:r>
        <w:t xml:space="preserve">7. www.gelre.com.br � O cadastro de curr�culo e seu envio para as vagas que interessarem � de gra�a. </w:t>
      </w:r>
    </w:p>
    <w:p>
      <w:pPr/>
    </w:p>
    <w:p>
      <w:pPr/>
      <w:r>
        <w:t xml:space="preserve">7. www.manager.com.br � A assinatura mensal para incluir o curr�culo e poder mand�-lo para as vagas � de R$38,50. </w:t>
      </w:r>
    </w:p>
    <w:p>
      <w:pPr/>
    </w:p>
    <w:p>
      <w:pPr/>
    </w:p>
    <w:p>
      <w:pPr/>
      <w:r>
        <w:t xml:space="preserve">3-Como encontrar emprego se tenho entre 18 e 24 anos ?</w:t>
      </w:r>
    </w:p>
    <w:p>
      <w:pPr/>
    </w:p>
    <w:p>
      <w:pPr/>
      <w:r>
        <w:t xml:space="preserve">- Procure sele��es para est�gios e trainees. Enviar curr�culo normalmente n�o d� bons resultados se n�o tiver experi�ncia.</w:t>
      </w:r>
    </w:p>
    <w:p>
      <w:pPr/>
    </w:p>
    <w:p>
      <w:pPr/>
      <w:r>
        <w:t xml:space="preserve">- Candidate-se a vagas tempor�rias que, na maioria das vezes, n�o exigem experi�ncia. Boa parte dessas vagas aparece no final do ano, em que h� contrata��es devido � demanda de Natal e Ano Novo.</w:t>
      </w:r>
    </w:p>
    <w:p>
      <w:pPr/>
    </w:p>
    <w:p>
      <w:pPr/>
      <w:r>
        <w:t xml:space="preserve">- Procure setores que preferem os jovens: com�rcio e o telemarketing.</w:t>
      </w:r>
    </w:p>
    <w:p>
      <w:pPr/>
    </w:p>
    <w:p>
      <w:pPr/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Words>740</Words>
  <Characters>3679</Characters>
  <Application>Spire.Doc</Application>
  <Paragraphs>43</Paragraph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2021-10-02T18:55:11Z</dcterms:created>
  <dcterms:modified xsi:type="dcterms:W3CDTF">2021-10-02T18:55:11Z</dcterms:modified>
</cp:coreProperties>
</file>