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A3E" w:rsidRPr="00E503C7" w:rsidRDefault="00E503C7" w:rsidP="00E503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2C0A3E" w:rsidRPr="00E503C7">
        <w:rPr>
          <w:b/>
          <w:sz w:val="28"/>
          <w:szCs w:val="28"/>
        </w:rPr>
        <w:t>GHANA-INDIA KOFI ANNAN CENTRE OF EXCELLENCE IN ICT</w:t>
      </w:r>
      <w:r w:rsidR="002C0A3E" w:rsidRPr="00E503C7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                </w:t>
      </w:r>
      <w:r w:rsidR="002C0A3E" w:rsidRPr="00E503C7">
        <w:rPr>
          <w:b/>
          <w:sz w:val="28"/>
          <w:szCs w:val="28"/>
        </w:rPr>
        <w:t>ADVANCE NFORMATION TECHNOLOGY INSTITUTE</w:t>
      </w:r>
      <w:r w:rsidR="002C0A3E" w:rsidRPr="00E503C7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                </w:t>
      </w:r>
      <w:r w:rsidR="002C0A3E" w:rsidRPr="00E503C7">
        <w:rPr>
          <w:b/>
          <w:sz w:val="28"/>
          <w:szCs w:val="28"/>
        </w:rPr>
        <w:t>LIST OF CSD 3.1B STUDENTS</w:t>
      </w:r>
      <w:r w:rsidR="002C0A3E" w:rsidRPr="00E503C7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                </w:t>
      </w:r>
      <w:proofErr w:type="gramStart"/>
      <w:r w:rsidR="002C0A3E" w:rsidRPr="00E503C7">
        <w:rPr>
          <w:b/>
          <w:sz w:val="28"/>
          <w:szCs w:val="28"/>
        </w:rPr>
        <w:t>( 5:30PM</w:t>
      </w:r>
      <w:proofErr w:type="gramEnd"/>
      <w:r w:rsidR="002C0A3E" w:rsidRPr="00E503C7">
        <w:rPr>
          <w:b/>
          <w:sz w:val="28"/>
          <w:szCs w:val="28"/>
        </w:rPr>
        <w:t xml:space="preserve"> – 8:00PM  STREAM ) MONDAY – FRIDAY</w:t>
      </w:r>
      <w:r w:rsidR="002C0A3E" w:rsidRPr="00E503C7">
        <w:rPr>
          <w:b/>
          <w:sz w:val="28"/>
          <w:szCs w:val="28"/>
        </w:rPr>
        <w:br/>
      </w:r>
      <w:r w:rsidRPr="00E503C7">
        <w:rPr>
          <w:b/>
          <w:sz w:val="28"/>
          <w:szCs w:val="28"/>
          <w:u w:val="single"/>
        </w:rPr>
        <w:t xml:space="preserve">                START DATE 14</w:t>
      </w:r>
      <w:r w:rsidRPr="00E503C7">
        <w:rPr>
          <w:b/>
          <w:sz w:val="28"/>
          <w:szCs w:val="28"/>
          <w:u w:val="single"/>
          <w:vertAlign w:val="superscript"/>
        </w:rPr>
        <w:t>th</w:t>
      </w:r>
      <w:r w:rsidRPr="00E503C7">
        <w:rPr>
          <w:b/>
          <w:sz w:val="28"/>
          <w:szCs w:val="28"/>
          <w:u w:val="single"/>
        </w:rPr>
        <w:t xml:space="preserve"> APRIL , 2021 END DATE: 30</w:t>
      </w:r>
      <w:r w:rsidRPr="00E503C7">
        <w:rPr>
          <w:b/>
          <w:sz w:val="28"/>
          <w:szCs w:val="28"/>
          <w:u w:val="single"/>
          <w:vertAlign w:val="superscript"/>
        </w:rPr>
        <w:t>th</w:t>
      </w:r>
      <w:r w:rsidRPr="00E503C7">
        <w:rPr>
          <w:b/>
          <w:sz w:val="28"/>
          <w:szCs w:val="28"/>
          <w:u w:val="single"/>
        </w:rPr>
        <w:t xml:space="preserve"> APRIL, 2021.</w:t>
      </w:r>
    </w:p>
    <w:p w:rsidR="00E503C7" w:rsidRDefault="00E503C7" w:rsidP="00E503C7"/>
    <w:p w:rsidR="002C0A3E" w:rsidRDefault="002C0A3E" w:rsidP="002C0A3E"/>
    <w:p w:rsidR="00E503C7" w:rsidRDefault="00E503C7" w:rsidP="002C0A3E"/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80"/>
        <w:gridCol w:w="2930"/>
        <w:gridCol w:w="1461"/>
        <w:gridCol w:w="1455"/>
        <w:gridCol w:w="1199"/>
        <w:gridCol w:w="1160"/>
        <w:gridCol w:w="1120"/>
        <w:gridCol w:w="2255"/>
      </w:tblGrid>
      <w:tr w:rsidR="00E503C7" w:rsidTr="00E503C7">
        <w:trPr>
          <w:trHeight w:val="683"/>
        </w:trPr>
        <w:tc>
          <w:tcPr>
            <w:tcW w:w="360" w:type="dxa"/>
          </w:tcPr>
          <w:p w:rsidR="00E503C7" w:rsidRPr="00D011BF" w:rsidRDefault="00E503C7" w:rsidP="002C0A3E">
            <w:pPr>
              <w:rPr>
                <w:b/>
                <w:color w:val="0070C0"/>
              </w:rPr>
            </w:pPr>
          </w:p>
          <w:p w:rsidR="00E503C7" w:rsidRPr="00D011BF" w:rsidRDefault="00E503C7" w:rsidP="002C0A3E">
            <w:pPr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>No</w:t>
            </w:r>
          </w:p>
        </w:tc>
        <w:tc>
          <w:tcPr>
            <w:tcW w:w="3331" w:type="dxa"/>
          </w:tcPr>
          <w:p w:rsidR="00E503C7" w:rsidRPr="00D011BF" w:rsidRDefault="00E503C7" w:rsidP="002C0A3E">
            <w:pPr>
              <w:rPr>
                <w:b/>
                <w:color w:val="0070C0"/>
              </w:rPr>
            </w:pPr>
          </w:p>
          <w:p w:rsidR="00E503C7" w:rsidRPr="00D011BF" w:rsidRDefault="00E503C7" w:rsidP="002C0A3E">
            <w:pPr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 xml:space="preserve">                  NAMES</w:t>
            </w:r>
          </w:p>
        </w:tc>
        <w:tc>
          <w:tcPr>
            <w:tcW w:w="1169" w:type="dxa"/>
          </w:tcPr>
          <w:p w:rsidR="00E503C7" w:rsidRPr="00D011BF" w:rsidRDefault="00E503C7" w:rsidP="002C0A3E">
            <w:pPr>
              <w:rPr>
                <w:b/>
                <w:color w:val="0070C0"/>
              </w:rPr>
            </w:pPr>
          </w:p>
          <w:p w:rsidR="00E503C7" w:rsidRPr="00D011BF" w:rsidRDefault="00E503C7" w:rsidP="002C0A3E">
            <w:pPr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>ATTENDANCE</w:t>
            </w:r>
          </w:p>
          <w:p w:rsidR="00D011BF" w:rsidRPr="00D011BF" w:rsidRDefault="00D011BF" w:rsidP="00D011BF">
            <w:pPr>
              <w:jc w:val="center"/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>5%</w:t>
            </w:r>
          </w:p>
        </w:tc>
        <w:tc>
          <w:tcPr>
            <w:tcW w:w="1169" w:type="dxa"/>
          </w:tcPr>
          <w:p w:rsidR="00E503C7" w:rsidRPr="00D011BF" w:rsidRDefault="00E503C7" w:rsidP="002C0A3E">
            <w:pPr>
              <w:rPr>
                <w:b/>
                <w:color w:val="0070C0"/>
              </w:rPr>
            </w:pPr>
          </w:p>
          <w:p w:rsidR="00E503C7" w:rsidRPr="00D011BF" w:rsidRDefault="00E503C7" w:rsidP="002C0A3E">
            <w:pPr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>ASSIGNMENT</w:t>
            </w:r>
          </w:p>
          <w:p w:rsidR="00D011BF" w:rsidRPr="00D011BF" w:rsidRDefault="00D011BF" w:rsidP="00D011BF">
            <w:pPr>
              <w:jc w:val="center"/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>20%</w:t>
            </w:r>
          </w:p>
        </w:tc>
        <w:tc>
          <w:tcPr>
            <w:tcW w:w="1169" w:type="dxa"/>
          </w:tcPr>
          <w:p w:rsidR="00E503C7" w:rsidRPr="00D011BF" w:rsidRDefault="00E503C7" w:rsidP="002C0A3E">
            <w:pPr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>DATABASE</w:t>
            </w:r>
          </w:p>
          <w:p w:rsidR="00E503C7" w:rsidRPr="00D011BF" w:rsidRDefault="00E503C7" w:rsidP="002C0A3E">
            <w:pPr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 xml:space="preserve">  EXAMS</w:t>
            </w:r>
          </w:p>
          <w:p w:rsidR="00D011BF" w:rsidRPr="00D011BF" w:rsidRDefault="00D011BF" w:rsidP="00D011BF">
            <w:pPr>
              <w:jc w:val="center"/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>35%</w:t>
            </w:r>
          </w:p>
        </w:tc>
        <w:tc>
          <w:tcPr>
            <w:tcW w:w="1169" w:type="dxa"/>
          </w:tcPr>
          <w:p w:rsidR="00E503C7" w:rsidRPr="00D011BF" w:rsidRDefault="00E503C7" w:rsidP="002C0A3E">
            <w:pPr>
              <w:rPr>
                <w:b/>
                <w:color w:val="0070C0"/>
              </w:rPr>
            </w:pPr>
          </w:p>
          <w:p w:rsidR="00E503C7" w:rsidRPr="00D011BF" w:rsidRDefault="00E503C7" w:rsidP="002C0A3E">
            <w:pPr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>PROJECTS</w:t>
            </w:r>
          </w:p>
          <w:p w:rsidR="00D011BF" w:rsidRPr="00D011BF" w:rsidRDefault="00D011BF" w:rsidP="00D011BF">
            <w:pPr>
              <w:jc w:val="center"/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>40%</w:t>
            </w:r>
          </w:p>
        </w:tc>
        <w:tc>
          <w:tcPr>
            <w:tcW w:w="1169" w:type="dxa"/>
          </w:tcPr>
          <w:p w:rsidR="00E503C7" w:rsidRPr="00D011BF" w:rsidRDefault="00E503C7" w:rsidP="002C0A3E">
            <w:pPr>
              <w:rPr>
                <w:b/>
                <w:color w:val="0070C0"/>
              </w:rPr>
            </w:pPr>
          </w:p>
          <w:p w:rsidR="00E503C7" w:rsidRPr="00D011BF" w:rsidRDefault="00D011BF" w:rsidP="002C0A3E">
            <w:pPr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 xml:space="preserve">  </w:t>
            </w:r>
            <w:r w:rsidR="00E503C7" w:rsidRPr="00D011BF">
              <w:rPr>
                <w:b/>
                <w:color w:val="0070C0"/>
              </w:rPr>
              <w:t>MARKS</w:t>
            </w:r>
          </w:p>
          <w:p w:rsidR="00D011BF" w:rsidRPr="00D011BF" w:rsidRDefault="00D011BF" w:rsidP="00D011BF">
            <w:pPr>
              <w:jc w:val="center"/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>100%</w:t>
            </w:r>
          </w:p>
        </w:tc>
        <w:tc>
          <w:tcPr>
            <w:tcW w:w="2524" w:type="dxa"/>
          </w:tcPr>
          <w:p w:rsidR="00E503C7" w:rsidRPr="00D011BF" w:rsidRDefault="00E503C7" w:rsidP="002C0A3E">
            <w:pPr>
              <w:rPr>
                <w:b/>
                <w:color w:val="0070C0"/>
              </w:rPr>
            </w:pPr>
          </w:p>
          <w:p w:rsidR="00E503C7" w:rsidRPr="00D011BF" w:rsidRDefault="00D011BF" w:rsidP="002C0A3E">
            <w:pPr>
              <w:rPr>
                <w:b/>
                <w:color w:val="0070C0"/>
              </w:rPr>
            </w:pPr>
            <w:r w:rsidRPr="00D011BF">
              <w:rPr>
                <w:b/>
                <w:color w:val="0070C0"/>
              </w:rPr>
              <w:t xml:space="preserve">     </w:t>
            </w:r>
            <w:r w:rsidR="00E503C7" w:rsidRPr="00D011BF">
              <w:rPr>
                <w:b/>
                <w:color w:val="0070C0"/>
              </w:rPr>
              <w:t>RESULTS STATUS</w:t>
            </w:r>
          </w:p>
        </w:tc>
      </w:tr>
      <w:tr w:rsidR="00E503C7" w:rsidTr="00E503C7">
        <w:tc>
          <w:tcPr>
            <w:tcW w:w="360" w:type="dxa"/>
          </w:tcPr>
          <w:p w:rsidR="00E503C7" w:rsidRDefault="00E503C7" w:rsidP="002C0A3E">
            <w:r>
              <w:t>1</w:t>
            </w:r>
          </w:p>
        </w:tc>
        <w:tc>
          <w:tcPr>
            <w:tcW w:w="3331" w:type="dxa"/>
          </w:tcPr>
          <w:p w:rsidR="00E503C7" w:rsidRDefault="00E503C7" w:rsidP="002C0A3E">
            <w:r>
              <w:t>AARON</w:t>
            </w:r>
          </w:p>
        </w:tc>
        <w:tc>
          <w:tcPr>
            <w:tcW w:w="1169" w:type="dxa"/>
          </w:tcPr>
          <w:p w:rsidR="00E503C7" w:rsidRDefault="00E503C7" w:rsidP="00E503C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E503C7" w:rsidRDefault="00D011BF" w:rsidP="00E503C7">
            <w:pPr>
              <w:jc w:val="center"/>
            </w:pPr>
            <w:r>
              <w:t>15</w:t>
            </w:r>
          </w:p>
        </w:tc>
        <w:tc>
          <w:tcPr>
            <w:tcW w:w="1169" w:type="dxa"/>
          </w:tcPr>
          <w:p w:rsidR="00E503C7" w:rsidRDefault="00E503C7" w:rsidP="00D011BF">
            <w:pPr>
              <w:jc w:val="center"/>
            </w:pPr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2524" w:type="dxa"/>
          </w:tcPr>
          <w:p w:rsidR="00E503C7" w:rsidRDefault="00E503C7" w:rsidP="002C0A3E"/>
        </w:tc>
      </w:tr>
      <w:tr w:rsidR="00E503C7" w:rsidTr="00E503C7">
        <w:tc>
          <w:tcPr>
            <w:tcW w:w="360" w:type="dxa"/>
          </w:tcPr>
          <w:p w:rsidR="00E503C7" w:rsidRDefault="00E503C7" w:rsidP="002C0A3E">
            <w:r>
              <w:t>2</w:t>
            </w:r>
          </w:p>
        </w:tc>
        <w:tc>
          <w:tcPr>
            <w:tcW w:w="3331" w:type="dxa"/>
          </w:tcPr>
          <w:p w:rsidR="00E503C7" w:rsidRDefault="00E503C7" w:rsidP="002C0A3E">
            <w:r>
              <w:t>ADAMS</w:t>
            </w:r>
          </w:p>
        </w:tc>
        <w:tc>
          <w:tcPr>
            <w:tcW w:w="1169" w:type="dxa"/>
          </w:tcPr>
          <w:p w:rsidR="00E503C7" w:rsidRDefault="00E503C7" w:rsidP="00E503C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E503C7" w:rsidRDefault="00D011BF" w:rsidP="00D011BF">
            <w:pPr>
              <w:jc w:val="center"/>
            </w:pPr>
            <w:r>
              <w:t>16</w:t>
            </w:r>
          </w:p>
        </w:tc>
        <w:tc>
          <w:tcPr>
            <w:tcW w:w="1169" w:type="dxa"/>
          </w:tcPr>
          <w:p w:rsidR="00E503C7" w:rsidRDefault="00867C2B" w:rsidP="00D011BF">
            <w:pPr>
              <w:jc w:val="center"/>
            </w:pPr>
            <w:r>
              <w:t>30</w:t>
            </w:r>
          </w:p>
        </w:tc>
        <w:tc>
          <w:tcPr>
            <w:tcW w:w="1169" w:type="dxa"/>
          </w:tcPr>
          <w:p w:rsidR="00E503C7" w:rsidRDefault="00867C2B" w:rsidP="00867C2B">
            <w:pPr>
              <w:jc w:val="center"/>
            </w:pPr>
            <w:r>
              <w:t>30</w:t>
            </w:r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2524" w:type="dxa"/>
          </w:tcPr>
          <w:p w:rsidR="00E503C7" w:rsidRDefault="00E503C7" w:rsidP="002C0A3E"/>
        </w:tc>
      </w:tr>
      <w:tr w:rsidR="00E503C7" w:rsidTr="00E503C7">
        <w:tc>
          <w:tcPr>
            <w:tcW w:w="360" w:type="dxa"/>
          </w:tcPr>
          <w:p w:rsidR="00E503C7" w:rsidRDefault="00E503C7" w:rsidP="002C0A3E">
            <w:r>
              <w:t>3</w:t>
            </w:r>
          </w:p>
        </w:tc>
        <w:tc>
          <w:tcPr>
            <w:tcW w:w="3331" w:type="dxa"/>
          </w:tcPr>
          <w:p w:rsidR="00E503C7" w:rsidRDefault="00E503C7" w:rsidP="002C0A3E">
            <w:r>
              <w:t>ALFRED</w:t>
            </w:r>
          </w:p>
        </w:tc>
        <w:tc>
          <w:tcPr>
            <w:tcW w:w="1169" w:type="dxa"/>
          </w:tcPr>
          <w:p w:rsidR="00E503C7" w:rsidRDefault="00E503C7" w:rsidP="00E503C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E503C7" w:rsidRDefault="00867C2B" w:rsidP="00D011BF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:rsidR="00E503C7" w:rsidRDefault="00867C2B" w:rsidP="00D011BF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E503C7" w:rsidRDefault="00867C2B" w:rsidP="00867C2B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2524" w:type="dxa"/>
          </w:tcPr>
          <w:p w:rsidR="00E503C7" w:rsidRDefault="00E503C7" w:rsidP="002C0A3E"/>
        </w:tc>
      </w:tr>
      <w:tr w:rsidR="00E503C7" w:rsidTr="00E503C7">
        <w:tc>
          <w:tcPr>
            <w:tcW w:w="360" w:type="dxa"/>
          </w:tcPr>
          <w:p w:rsidR="00E503C7" w:rsidRDefault="00E503C7" w:rsidP="002C0A3E">
            <w:r>
              <w:t>4</w:t>
            </w:r>
          </w:p>
        </w:tc>
        <w:tc>
          <w:tcPr>
            <w:tcW w:w="3331" w:type="dxa"/>
          </w:tcPr>
          <w:p w:rsidR="00E503C7" w:rsidRDefault="00E503C7" w:rsidP="002C0A3E">
            <w:r>
              <w:t>ALBERT</w:t>
            </w:r>
          </w:p>
        </w:tc>
        <w:tc>
          <w:tcPr>
            <w:tcW w:w="1169" w:type="dxa"/>
          </w:tcPr>
          <w:p w:rsidR="00E503C7" w:rsidRDefault="00E503C7" w:rsidP="00E503C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E503C7" w:rsidRDefault="00D011BF" w:rsidP="00D011BF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E503C7" w:rsidRDefault="00867C2B" w:rsidP="00D011BF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E503C7" w:rsidRDefault="00867C2B" w:rsidP="00867C2B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2524" w:type="dxa"/>
          </w:tcPr>
          <w:p w:rsidR="00E503C7" w:rsidRDefault="00E503C7" w:rsidP="002C0A3E"/>
        </w:tc>
      </w:tr>
      <w:tr w:rsidR="00E503C7" w:rsidTr="00E503C7">
        <w:tc>
          <w:tcPr>
            <w:tcW w:w="360" w:type="dxa"/>
          </w:tcPr>
          <w:p w:rsidR="00E503C7" w:rsidRDefault="00E503C7" w:rsidP="002C0A3E">
            <w:r>
              <w:t>5</w:t>
            </w:r>
          </w:p>
        </w:tc>
        <w:tc>
          <w:tcPr>
            <w:tcW w:w="3331" w:type="dxa"/>
          </w:tcPr>
          <w:p w:rsidR="00E503C7" w:rsidRDefault="00E503C7" w:rsidP="002C0A3E">
            <w:r>
              <w:t>ESAU</w:t>
            </w:r>
          </w:p>
        </w:tc>
        <w:tc>
          <w:tcPr>
            <w:tcW w:w="1169" w:type="dxa"/>
          </w:tcPr>
          <w:p w:rsidR="00E503C7" w:rsidRDefault="00E503C7" w:rsidP="00E503C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E503C7" w:rsidRDefault="00D011BF" w:rsidP="00D011BF">
            <w:pPr>
              <w:jc w:val="center"/>
            </w:pPr>
            <w:r>
              <w:t>17</w:t>
            </w:r>
          </w:p>
        </w:tc>
        <w:tc>
          <w:tcPr>
            <w:tcW w:w="1169" w:type="dxa"/>
          </w:tcPr>
          <w:p w:rsidR="00E503C7" w:rsidRDefault="00867C2B" w:rsidP="00D011BF">
            <w:pPr>
              <w:jc w:val="center"/>
            </w:pPr>
            <w:r>
              <w:t>28</w:t>
            </w:r>
          </w:p>
        </w:tc>
        <w:tc>
          <w:tcPr>
            <w:tcW w:w="1169" w:type="dxa"/>
          </w:tcPr>
          <w:p w:rsidR="00E503C7" w:rsidRDefault="00867C2B" w:rsidP="00867C2B">
            <w:pPr>
              <w:jc w:val="center"/>
            </w:pPr>
            <w:r>
              <w:t>32</w:t>
            </w:r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2524" w:type="dxa"/>
          </w:tcPr>
          <w:p w:rsidR="00E503C7" w:rsidRDefault="00E503C7" w:rsidP="002C0A3E"/>
        </w:tc>
      </w:tr>
      <w:tr w:rsidR="00E503C7" w:rsidTr="00E503C7">
        <w:tc>
          <w:tcPr>
            <w:tcW w:w="360" w:type="dxa"/>
          </w:tcPr>
          <w:p w:rsidR="00E503C7" w:rsidRDefault="00E503C7" w:rsidP="002C0A3E">
            <w:r>
              <w:t>6</w:t>
            </w:r>
          </w:p>
        </w:tc>
        <w:tc>
          <w:tcPr>
            <w:tcW w:w="3331" w:type="dxa"/>
          </w:tcPr>
          <w:p w:rsidR="00E503C7" w:rsidRDefault="00E503C7" w:rsidP="002C0A3E">
            <w:r>
              <w:t>DAVID AVOMAH</w:t>
            </w:r>
          </w:p>
        </w:tc>
        <w:tc>
          <w:tcPr>
            <w:tcW w:w="1169" w:type="dxa"/>
          </w:tcPr>
          <w:p w:rsidR="00E503C7" w:rsidRDefault="00E503C7" w:rsidP="00E503C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E503C7" w:rsidRDefault="00D011BF" w:rsidP="00D011BF">
            <w:pPr>
              <w:jc w:val="center"/>
            </w:pPr>
            <w:r>
              <w:t>17</w:t>
            </w:r>
          </w:p>
        </w:tc>
        <w:tc>
          <w:tcPr>
            <w:tcW w:w="1169" w:type="dxa"/>
          </w:tcPr>
          <w:p w:rsidR="00E503C7" w:rsidRDefault="00867C2B" w:rsidP="00D011BF">
            <w:pPr>
              <w:jc w:val="center"/>
            </w:pPr>
            <w:r>
              <w:t>31</w:t>
            </w:r>
          </w:p>
        </w:tc>
        <w:tc>
          <w:tcPr>
            <w:tcW w:w="1169" w:type="dxa"/>
          </w:tcPr>
          <w:p w:rsidR="00E503C7" w:rsidRDefault="00867C2B" w:rsidP="00867C2B">
            <w:pPr>
              <w:jc w:val="center"/>
            </w:pPr>
            <w:r>
              <w:t>33</w:t>
            </w:r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2524" w:type="dxa"/>
          </w:tcPr>
          <w:p w:rsidR="00E503C7" w:rsidRDefault="00E503C7" w:rsidP="002C0A3E"/>
        </w:tc>
      </w:tr>
      <w:tr w:rsidR="00E503C7" w:rsidTr="00E503C7">
        <w:tc>
          <w:tcPr>
            <w:tcW w:w="360" w:type="dxa"/>
          </w:tcPr>
          <w:p w:rsidR="00E503C7" w:rsidRDefault="00E503C7" w:rsidP="002C0A3E">
            <w:r>
              <w:t>7</w:t>
            </w:r>
          </w:p>
        </w:tc>
        <w:tc>
          <w:tcPr>
            <w:tcW w:w="3331" w:type="dxa"/>
          </w:tcPr>
          <w:p w:rsidR="00E503C7" w:rsidRDefault="00E503C7" w:rsidP="002C0A3E">
            <w:r>
              <w:t>JESSE</w:t>
            </w:r>
          </w:p>
        </w:tc>
        <w:tc>
          <w:tcPr>
            <w:tcW w:w="1169" w:type="dxa"/>
          </w:tcPr>
          <w:p w:rsidR="00E503C7" w:rsidRDefault="00E503C7" w:rsidP="00E503C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E503C7" w:rsidRDefault="00D011BF" w:rsidP="00D011BF">
            <w:pPr>
              <w:jc w:val="center"/>
            </w:pPr>
            <w:r>
              <w:t>16</w:t>
            </w:r>
          </w:p>
        </w:tc>
        <w:tc>
          <w:tcPr>
            <w:tcW w:w="1169" w:type="dxa"/>
          </w:tcPr>
          <w:p w:rsidR="00E503C7" w:rsidRDefault="000C1A34" w:rsidP="00D011BF">
            <w:pPr>
              <w:jc w:val="center"/>
            </w:pPr>
            <w:r>
              <w:t>30</w:t>
            </w:r>
          </w:p>
        </w:tc>
        <w:tc>
          <w:tcPr>
            <w:tcW w:w="1169" w:type="dxa"/>
          </w:tcPr>
          <w:p w:rsidR="00E503C7" w:rsidRDefault="000C1A34" w:rsidP="00867C2B">
            <w:pPr>
              <w:jc w:val="center"/>
            </w:pPr>
            <w:r>
              <w:t>30</w:t>
            </w:r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2524" w:type="dxa"/>
          </w:tcPr>
          <w:p w:rsidR="00E503C7" w:rsidRDefault="00E503C7" w:rsidP="002C0A3E"/>
        </w:tc>
      </w:tr>
      <w:tr w:rsidR="00E503C7" w:rsidTr="00E503C7">
        <w:tc>
          <w:tcPr>
            <w:tcW w:w="360" w:type="dxa"/>
          </w:tcPr>
          <w:p w:rsidR="00E503C7" w:rsidRDefault="00E503C7" w:rsidP="002C0A3E">
            <w:r>
              <w:t>8</w:t>
            </w:r>
          </w:p>
        </w:tc>
        <w:tc>
          <w:tcPr>
            <w:tcW w:w="3331" w:type="dxa"/>
          </w:tcPr>
          <w:p w:rsidR="00E503C7" w:rsidRDefault="00E503C7" w:rsidP="002C0A3E">
            <w:r>
              <w:t>MICHAEL</w:t>
            </w:r>
          </w:p>
        </w:tc>
        <w:tc>
          <w:tcPr>
            <w:tcW w:w="1169" w:type="dxa"/>
          </w:tcPr>
          <w:p w:rsidR="00E503C7" w:rsidRDefault="00E503C7" w:rsidP="00E503C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E503C7" w:rsidRDefault="00D011BF" w:rsidP="00D011BF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:rsidR="00E503C7" w:rsidRDefault="00E503C7" w:rsidP="00D011BF">
            <w:pPr>
              <w:jc w:val="center"/>
            </w:pPr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2524" w:type="dxa"/>
          </w:tcPr>
          <w:p w:rsidR="00E503C7" w:rsidRDefault="00E503C7" w:rsidP="002C0A3E"/>
        </w:tc>
      </w:tr>
      <w:tr w:rsidR="00E503C7" w:rsidTr="00E503C7">
        <w:tc>
          <w:tcPr>
            <w:tcW w:w="360" w:type="dxa"/>
          </w:tcPr>
          <w:p w:rsidR="00E503C7" w:rsidRDefault="00E503C7" w:rsidP="002C0A3E">
            <w:r>
              <w:t>9</w:t>
            </w:r>
          </w:p>
        </w:tc>
        <w:tc>
          <w:tcPr>
            <w:tcW w:w="3331" w:type="dxa"/>
          </w:tcPr>
          <w:p w:rsidR="00E503C7" w:rsidRDefault="00E503C7" w:rsidP="002C0A3E">
            <w:r>
              <w:t>SHARON</w:t>
            </w:r>
          </w:p>
        </w:tc>
        <w:tc>
          <w:tcPr>
            <w:tcW w:w="1169" w:type="dxa"/>
          </w:tcPr>
          <w:p w:rsidR="00E503C7" w:rsidRDefault="00E503C7" w:rsidP="00E503C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E503C7" w:rsidRDefault="00D011BF" w:rsidP="00D011BF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E503C7" w:rsidRDefault="000C1A34" w:rsidP="00D011BF">
            <w:pPr>
              <w:jc w:val="center"/>
            </w:pPr>
            <w:r>
              <w:t>28</w:t>
            </w:r>
          </w:p>
        </w:tc>
        <w:tc>
          <w:tcPr>
            <w:tcW w:w="1169" w:type="dxa"/>
          </w:tcPr>
          <w:p w:rsidR="00E503C7" w:rsidRDefault="000C1A34" w:rsidP="00867C2B">
            <w:pPr>
              <w:jc w:val="center"/>
            </w:pPr>
            <w:r>
              <w:t>32</w:t>
            </w:r>
            <w:bookmarkStart w:id="0" w:name="_GoBack"/>
            <w:bookmarkEnd w:id="0"/>
          </w:p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2524" w:type="dxa"/>
          </w:tcPr>
          <w:p w:rsidR="00E503C7" w:rsidRDefault="00E503C7" w:rsidP="002C0A3E"/>
        </w:tc>
      </w:tr>
      <w:tr w:rsidR="00E503C7" w:rsidTr="00E503C7">
        <w:tc>
          <w:tcPr>
            <w:tcW w:w="360" w:type="dxa"/>
          </w:tcPr>
          <w:p w:rsidR="00E503C7" w:rsidRDefault="00E503C7" w:rsidP="002C0A3E">
            <w:r>
              <w:t>10</w:t>
            </w:r>
          </w:p>
        </w:tc>
        <w:tc>
          <w:tcPr>
            <w:tcW w:w="3331" w:type="dxa"/>
          </w:tcPr>
          <w:p w:rsidR="00E503C7" w:rsidRDefault="00E503C7" w:rsidP="002C0A3E"/>
        </w:tc>
        <w:tc>
          <w:tcPr>
            <w:tcW w:w="1169" w:type="dxa"/>
          </w:tcPr>
          <w:p w:rsidR="00E503C7" w:rsidRDefault="00E503C7" w:rsidP="002C0A3E"/>
        </w:tc>
        <w:tc>
          <w:tcPr>
            <w:tcW w:w="1169" w:type="dxa"/>
          </w:tcPr>
          <w:p w:rsidR="00E503C7" w:rsidRDefault="00E503C7" w:rsidP="002C0A3E"/>
        </w:tc>
        <w:tc>
          <w:tcPr>
            <w:tcW w:w="1169" w:type="dxa"/>
          </w:tcPr>
          <w:p w:rsidR="00E503C7" w:rsidRDefault="00E503C7" w:rsidP="002C0A3E"/>
        </w:tc>
        <w:tc>
          <w:tcPr>
            <w:tcW w:w="1169" w:type="dxa"/>
          </w:tcPr>
          <w:p w:rsidR="00E503C7" w:rsidRDefault="00E503C7" w:rsidP="00867C2B">
            <w:pPr>
              <w:jc w:val="center"/>
            </w:pPr>
          </w:p>
        </w:tc>
        <w:tc>
          <w:tcPr>
            <w:tcW w:w="1169" w:type="dxa"/>
          </w:tcPr>
          <w:p w:rsidR="00E503C7" w:rsidRDefault="00E503C7" w:rsidP="002C0A3E"/>
        </w:tc>
        <w:tc>
          <w:tcPr>
            <w:tcW w:w="2524" w:type="dxa"/>
          </w:tcPr>
          <w:p w:rsidR="00E503C7" w:rsidRDefault="00E503C7" w:rsidP="002C0A3E"/>
        </w:tc>
      </w:tr>
    </w:tbl>
    <w:p w:rsidR="00E503C7" w:rsidRDefault="00E503C7" w:rsidP="002C0A3E"/>
    <w:p w:rsidR="002C0A3E" w:rsidRDefault="002C0A3E" w:rsidP="002C0A3E"/>
    <w:p w:rsidR="002C0A3E" w:rsidRDefault="002C0A3E" w:rsidP="002C0A3E"/>
    <w:p w:rsidR="002C0A3E" w:rsidRDefault="002C0A3E" w:rsidP="002C0A3E"/>
    <w:sectPr w:rsidR="002C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3E"/>
    <w:rsid w:val="000C1A34"/>
    <w:rsid w:val="002509D3"/>
    <w:rsid w:val="002C0A3E"/>
    <w:rsid w:val="00867C2B"/>
    <w:rsid w:val="00D011BF"/>
    <w:rsid w:val="00E5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F357F-533F-4504-A88D-E9F73195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BISMARK  OTU</dc:creator>
  <cp:keywords/>
  <dc:description/>
  <cp:lastModifiedBy>BISMARK  OTU</cp:lastModifiedBy>
  <cp:revision>1</cp:revision>
  <dcterms:created xsi:type="dcterms:W3CDTF">2021-05-10T15:36:00Z</dcterms:created>
  <dcterms:modified xsi:type="dcterms:W3CDTF">2021-05-10T16:18:00Z</dcterms:modified>
</cp:coreProperties>
</file>