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BC7" w:rsidRDefault="00A75BC7" w:rsidP="00A554E4">
      <w:r>
        <w:t xml:space="preserve">I have decided to include my personal essay, </w:t>
      </w:r>
      <w:proofErr w:type="gramStart"/>
      <w:r>
        <w:t>review ,</w:t>
      </w:r>
      <w:proofErr w:type="gramEnd"/>
      <w:r>
        <w:t xml:space="preserve"> and proposal in my final portfolio. I believe that my personal essay is my strongest piece since it combines a profile and a personal essay together and has a clear question for insight. I felt that my review on </w:t>
      </w:r>
      <w:proofErr w:type="spellStart"/>
      <w:r>
        <w:t>Antichamber</w:t>
      </w:r>
      <w:proofErr w:type="spellEnd"/>
      <w:r>
        <w:t xml:space="preserve"> felt very smooth and free-flowing and therefore has plenty of room for development. Finally my proposal sketch is backed with research that gives me an opportunity to respond from and create point that leads to insight.</w:t>
      </w:r>
    </w:p>
    <w:p w:rsidR="00BB34C1" w:rsidRDefault="00A75BC7" w:rsidP="00A554E4">
      <w:r>
        <w:t>For my personal essay sketch I m</w:t>
      </w:r>
      <w:r w:rsidR="00BB34C1">
        <w:t xml:space="preserve">entioned that </w:t>
      </w:r>
      <w:proofErr w:type="spellStart"/>
      <w:r w:rsidR="00BB34C1">
        <w:t>Frode</w:t>
      </w:r>
      <w:proofErr w:type="spellEnd"/>
      <w:r w:rsidR="00BB34C1">
        <w:t xml:space="preserve"> was “</w:t>
      </w:r>
      <w:r>
        <w:t>interesting”, but I</w:t>
      </w:r>
      <w:r w:rsidR="00BB34C1">
        <w:t xml:space="preserve"> need to show that he is interesting not tell. Introduction </w:t>
      </w:r>
      <w:r w:rsidR="00B11C39">
        <w:t>is set up as</w:t>
      </w:r>
      <w:r w:rsidR="00BB34C1">
        <w:t xml:space="preserve"> though the piece is a profile </w:t>
      </w:r>
      <w:r w:rsidR="00B11C39">
        <w:t>sketch;</w:t>
      </w:r>
      <w:r w:rsidR="00BB34C1">
        <w:t xml:space="preserve"> this was not my intention so I need to change the introduction. Perhaps talk about meditation or experiences before </w:t>
      </w:r>
      <w:proofErr w:type="spellStart"/>
      <w:r w:rsidR="00BB34C1">
        <w:t>Frode</w:t>
      </w:r>
      <w:proofErr w:type="spellEnd"/>
      <w:r w:rsidR="00BB34C1">
        <w:t xml:space="preserve"> is mentioned? This piece has the potential for multiple scenes to be developed (a lot of places I told what he was but didn’</w:t>
      </w:r>
      <w:r w:rsidR="00B11C39">
        <w:t>t show). This</w:t>
      </w:r>
      <w:r w:rsidR="00BB34C1">
        <w:t xml:space="preserve"> essay acts as a strong base upon which I can further explore meditation and its psychological effects. My experience with </w:t>
      </w:r>
      <w:proofErr w:type="spellStart"/>
      <w:r w:rsidR="00BB34C1">
        <w:t>Frode</w:t>
      </w:r>
      <w:proofErr w:type="spellEnd"/>
      <w:r w:rsidR="00BB34C1">
        <w:t xml:space="preserve"> is a strong anecdote to the essay.</w:t>
      </w:r>
      <w:r w:rsidR="00CF1089">
        <w:t xml:space="preserve"> My thesis is actually somewhere in the middle of the sketch, I need to bring it to the beginning of the paper so readers understand what I’m attempting to figure out.</w:t>
      </w:r>
    </w:p>
    <w:p w:rsidR="00CF1089" w:rsidRDefault="005E0D5F" w:rsidP="00A554E4">
      <w:r>
        <w:t>In my review s</w:t>
      </w:r>
      <w:r w:rsidR="00CF1089">
        <w:t>ketch</w:t>
      </w:r>
      <w:r w:rsidR="00FB4341">
        <w:t xml:space="preserve"> the i</w:t>
      </w:r>
      <w:r w:rsidR="00C078D8">
        <w:t xml:space="preserve">ntro segues into Alexander </w:t>
      </w:r>
      <w:r w:rsidR="00B548F9">
        <w:t>Bruce’s</w:t>
      </w:r>
      <w:r w:rsidR="00C078D8">
        <w:t xml:space="preserve"> game nicely, but doesn’t exactly distinguish what the leading question </w:t>
      </w:r>
      <w:r w:rsidR="00B548F9">
        <w:t>is</w:t>
      </w:r>
      <w:r w:rsidR="00C078D8">
        <w:t xml:space="preserve">. But I do know that I like the idea of one man creating it, </w:t>
      </w:r>
      <w:r w:rsidR="005D6098">
        <w:t>it’s</w:t>
      </w:r>
      <w:r w:rsidR="00C078D8">
        <w:t xml:space="preserve"> his vision, his dream</w:t>
      </w:r>
      <w:r w:rsidR="005D6098">
        <w:t xml:space="preserve">, his creation - and therefore - </w:t>
      </w:r>
      <w:r w:rsidR="00C078D8">
        <w:t>his reality</w:t>
      </w:r>
      <w:r w:rsidR="001C561C">
        <w:t>. Perhaps I should focus the essay more on creating something you envision while also reviewing the video game. The purpose of the piece could be to encourage my audience to create something of their own</w:t>
      </w:r>
      <w:r w:rsidR="00C078D8">
        <w:t>. Although I provide examples of how the game works, some descriptions may be slightly lengthy.</w:t>
      </w:r>
      <w:r w:rsidR="005D6098">
        <w:t xml:space="preserve"> I would like to dabble into the cons of the game, and maybe discuss where Bruce got his creativity from, how long it took him to develop it, and why he decided to make it.</w:t>
      </w:r>
    </w:p>
    <w:p w:rsidR="00A554E4" w:rsidRDefault="009950A0" w:rsidP="00A554E4">
      <w:r>
        <w:t>In my proposal s</w:t>
      </w:r>
      <w:r w:rsidR="00C2670B">
        <w:t>ketch</w:t>
      </w:r>
      <w:r>
        <w:t xml:space="preserve"> I p</w:t>
      </w:r>
      <w:r w:rsidR="00C2670B">
        <w:t>rovided a lot of factual information, but failed to respond to research</w:t>
      </w:r>
      <w:r w:rsidR="00880D36">
        <w:t>. I need to move my thesis more towards the front or make it clearer. I will include more personal experiences</w:t>
      </w:r>
      <w:r w:rsidR="001F20FF">
        <w:t xml:space="preserve"> and observations</w:t>
      </w:r>
      <w:r w:rsidR="00880D36">
        <w:t>. I believe it would help my focus and insight if I shaped this specifically for college students. I could even provide methods of self-help</w:t>
      </w:r>
      <w:r w:rsidR="00BE34A1">
        <w:t xml:space="preserve"> geared toward college students</w:t>
      </w:r>
      <w:r w:rsidR="00573B70">
        <w:t>, and even talk about why college can bring out mental health issues</w:t>
      </w:r>
      <w:r w:rsidR="00BE34A1">
        <w:t>. Th</w:t>
      </w:r>
      <w:r w:rsidR="00583C9D">
        <w:t xml:space="preserve">is </w:t>
      </w:r>
      <w:r w:rsidR="00573B70">
        <w:t>piece</w:t>
      </w:r>
      <w:r w:rsidR="00BE34A1">
        <w:t xml:space="preserve"> has a good base but needs a clearer focus and point before I can further develop and revise. </w:t>
      </w:r>
    </w:p>
    <w:sectPr w:rsidR="00A554E4"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4E4"/>
    <w:rsid w:val="0015433F"/>
    <w:rsid w:val="001C561C"/>
    <w:rsid w:val="001C6827"/>
    <w:rsid w:val="001F20FF"/>
    <w:rsid w:val="00573B70"/>
    <w:rsid w:val="00583C9D"/>
    <w:rsid w:val="005D6098"/>
    <w:rsid w:val="005E07DD"/>
    <w:rsid w:val="005E0D5F"/>
    <w:rsid w:val="00865B37"/>
    <w:rsid w:val="00880D36"/>
    <w:rsid w:val="009950A0"/>
    <w:rsid w:val="00A554E4"/>
    <w:rsid w:val="00A75BC7"/>
    <w:rsid w:val="00B11C39"/>
    <w:rsid w:val="00B548F9"/>
    <w:rsid w:val="00BB34C1"/>
    <w:rsid w:val="00BE34A1"/>
    <w:rsid w:val="00C078D8"/>
    <w:rsid w:val="00C2670B"/>
    <w:rsid w:val="00C80212"/>
    <w:rsid w:val="00C84B96"/>
    <w:rsid w:val="00CF1089"/>
    <w:rsid w:val="00D1536B"/>
    <w:rsid w:val="00E106E7"/>
    <w:rsid w:val="00E5571F"/>
    <w:rsid w:val="00E62922"/>
    <w:rsid w:val="00FB4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49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19</cp:revision>
  <dcterms:created xsi:type="dcterms:W3CDTF">2015-04-17T18:21:00Z</dcterms:created>
  <dcterms:modified xsi:type="dcterms:W3CDTF">2015-04-17T19:40:00Z</dcterms:modified>
</cp:coreProperties>
</file>