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pStyle w:val="3"/>
        <w:rPr>
          <w:rFonts w:hint="eastAsia"/>
          <w:lang w:eastAsia="zh-CN"/>
        </w:rPr>
      </w:pPr>
      <w:r>
        <w:rPr>
          <w:rFonts w:hint="eastAsia"/>
          <w:lang w:eastAsia="zh-CN"/>
        </w:rPr>
        <w:t>模块绑定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rPr>
          <w:rFonts w:hint="eastAsia"/>
        </w:rPr>
        <w:t>SELECT * FROM `ims_modules_bindings` ORDER BY `eid` DESC LIMIT 0, 1000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6055" cy="3044190"/>
            <wp:effectExtent l="0" t="0" r="10795" b="381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10"/>
                    <a:stretch>
                      <a:fillRect/>
                    </a:stretch>
                  </pic:blipFill>
                  <pic:spPr>
                    <a:xfrm>
                      <a:off x="0" y="0"/>
                      <a:ext cx="5266055" cy="30441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rPr>
        <w:t>D:\www\users\wc.jieqiangtec.com\web\source\site\entry.ctrl.php</w:t>
      </w:r>
      <w:r>
        <w:rPr>
          <w:rFonts w:hint="eastAsia"/>
          <w:lang w:val="en-US" w:eastAsia="zh-CN"/>
        </w:rPr>
        <w:t xml:space="preserve"> 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入口调度</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load</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model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'module'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39496"/>
          <w:sz w:val="27"/>
          <w:szCs w:val="27"/>
          <w:shd w:val="clear" w:fill="FDF6E3"/>
        </w:rPr>
        <w:t>load</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model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'extension'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intval</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'eid'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$eid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module_entry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$eid</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pdo_get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'modules_bindings'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'module'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'm'</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'do'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'module'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'm'</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'do'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'state'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'state'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'direct'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'direct'</w:t>
      </w:r>
      <w:r>
        <w:rPr>
          <w:rFonts w:hint="default" w:ascii="Consolas" w:hAnsi="Consolas" w:eastAsia="Consolas" w:cs="Consolas"/>
          <w:color w:val="268BD2"/>
          <w:sz w:val="27"/>
          <w:szCs w:val="27"/>
          <w:shd w:val="clear" w:fill="FDF6E3"/>
        </w:rPr>
        <w:t>]</w:t>
      </w:r>
      <w:r>
        <w:rPr>
          <w:rFonts w:hint="default" w:ascii="Consolas" w:hAnsi="Consolas" w:eastAsia="Consolas" w:cs="Consolas"/>
          <w:color w:val="268BD2"/>
          <w:sz w:val="27"/>
          <w:szCs w:val="27"/>
          <w:shd w:val="clear" w:fill="FDF6E3"/>
        </w:rPr>
        <w:br w:type="textWrapping"/>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itoast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非法访问</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80714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页面设置慢</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"http://shop.rongec.com/web/index.php?c=site&amp;a=entry&amp;m=ewei_shopv2&amp;do=web&amp;r=diypage.page.sys.add&amp;type=2"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http://shop.rongec.com/web/index.php?c=site&amp;a=entry&amp;m=ewei_shopv2&amp;do=web&amp;r=diypage.page.sys.add&amp;type=2</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142865" cy="428625"/>
            <wp:effectExtent l="0" t="0" r="635" b="952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1"/>
                    <a:stretch>
                      <a:fillRect/>
                    </a:stretch>
                  </pic:blipFill>
                  <pic:spPr>
                    <a:xfrm>
                      <a:off x="0" y="0"/>
                      <a:ext cx="5142865" cy="4286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bookmarkStart w:id="0" w:name="_GoBack"/>
      <w:bookmarkEnd w:id="0"/>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80505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样式渲染问题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5266690" cy="2689225"/>
            <wp:effectExtent l="0" t="0" r="10160" b="15875"/>
            <wp:docPr id="52" name="图片 52" descr="69de462c39e29f4297c57f67bf44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9de462c39e29f4297c57f67bf449fb"/>
                    <pic:cNvPicPr>
                      <a:picLocks noChangeAspect="1"/>
                    </pic:cNvPicPr>
                  </pic:nvPicPr>
                  <pic:blipFill>
                    <a:blip r:embed="rId12"/>
                    <a:stretch>
                      <a:fillRect/>
                    </a:stretch>
                  </pic:blipFill>
                  <pic:spPr>
                    <a:xfrm>
                      <a:off x="0" y="0"/>
                      <a:ext cx="5266690" cy="268922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t>lisi  a123456，志伟为什么加载的时候会从右侧开始呢？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fldChar w:fldCharType="begin"/>
      </w:r>
      <w:r>
        <w:rPr>
          <w:rFonts w:hint="eastAsia" w:ascii="Times New Roman" w:hAnsi="Times New Roman" w:cs="Times New Roman" w:eastAsiaTheme="minorEastAsia"/>
          <w:b w:val="0"/>
          <w:kern w:val="2"/>
          <w:sz w:val="21"/>
          <w:szCs w:val="24"/>
          <w:lang w:val="en-US" w:eastAsia="zh-CN" w:bidi="ar-SA"/>
        </w:rPr>
        <w:instrText xml:space="preserve"> HYPERLINK "http://cps.rongec.com/cps.php?m=index&amp;a=index" </w:instrText>
      </w:r>
      <w:r>
        <w:rPr>
          <w:rFonts w:hint="eastAsia" w:ascii="Times New Roman" w:hAnsi="Times New Roman" w:cs="Times New Roman" w:eastAsiaTheme="minorEastAsia"/>
          <w:b w:val="0"/>
          <w:kern w:val="2"/>
          <w:sz w:val="21"/>
          <w:szCs w:val="24"/>
          <w:lang w:val="en-US" w:eastAsia="zh-CN" w:bidi="ar-SA"/>
        </w:rPr>
        <w:fldChar w:fldCharType="separate"/>
      </w:r>
      <w:r>
        <w:rPr>
          <w:rStyle w:val="9"/>
          <w:rFonts w:hint="eastAsia" w:ascii="Times New Roman" w:hAnsi="Times New Roman" w:cs="Times New Roman" w:eastAsiaTheme="minorEastAsia"/>
          <w:b w:val="0"/>
          <w:kern w:val="2"/>
          <w:sz w:val="21"/>
          <w:szCs w:val="24"/>
          <w:lang w:val="en-US" w:eastAsia="zh-CN" w:bidi="ar-SA"/>
        </w:rPr>
        <w:t>http://cps.rongec.com/cps.php?m=index&amp;a=index</w:t>
      </w:r>
      <w:r>
        <w:rPr>
          <w:rFonts w:hint="eastAsia" w:ascii="Times New Roman" w:hAnsi="Times New Roman" w:cs="Times New Roman" w:eastAsiaTheme="minorEastAsia"/>
          <w:b w:val="0"/>
          <w:kern w:val="2"/>
          <w:sz w:val="21"/>
          <w:szCs w:val="24"/>
          <w:lang w:val="en-US" w:eastAsia="zh-CN" w:bidi="ar-SA"/>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4525010" cy="6639560"/>
            <wp:effectExtent l="0" t="0" r="8890" b="8890"/>
            <wp:docPr id="53" name="图片 53" descr="91d386b48f44684f8b1dd0836932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91d386b48f44684f8b1dd0836932ff2"/>
                    <pic:cNvPicPr>
                      <a:picLocks noChangeAspect="1"/>
                    </pic:cNvPicPr>
                  </pic:nvPicPr>
                  <pic:blipFill>
                    <a:blip r:embed="rId13"/>
                    <a:stretch>
                      <a:fillRect/>
                    </a:stretch>
                  </pic:blipFill>
                  <pic:spPr>
                    <a:xfrm>
                      <a:off x="0" y="0"/>
                      <a:ext cx="4525010" cy="6639560"/>
                    </a:xfrm>
                    <a:prstGeom prst="rect">
                      <a:avLst/>
                    </a:prstGeom>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4"/>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5"/>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L150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message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包含敏感词</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$res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39496"/>
          <w:sz w:val="27"/>
          <w:szCs w:val="27"/>
          <w:shd w:val="clear" w:fill="FDF6E3"/>
        </w:rPr>
        <w:t>referer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"error"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检测敏感词</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$ban_res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吸毒</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222'</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class </w:t>
      </w:r>
      <w:r>
        <w:rPr>
          <w:rFonts w:hint="default" w:ascii="Consolas" w:hAnsi="Consolas" w:eastAsia="Consolas" w:cs="Consolas"/>
          <w:color w:val="B58900"/>
          <w:sz w:val="27"/>
          <w:szCs w:val="27"/>
          <w:shd w:val="clear" w:fill="FDF6E3"/>
        </w:rPr>
        <w:t xml:space="preserve">keke_base_class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方法功能的描述与说明</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返回具体关键字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$_R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k_input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$_REQUEST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ban_forbid</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969483"/>
          <w:sz w:val="27"/>
          <w:szCs w:val="27"/>
          <w:shd w:val="clear" w:fill="FDF6E3"/>
        </w:rPr>
        <w:t>inner_checkban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'todo=='</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1112</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$warn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输入中包含敏感字</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请重新输入</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L97</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挡住非法关键字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 xml:space="preserve">mix $content </w:t>
      </w:r>
      <w:r>
        <w:rPr>
          <w:rFonts w:hint="eastAsia" w:ascii="宋体" w:hAnsi="宋体" w:eastAsia="宋体" w:cs="宋体"/>
          <w:i/>
          <w:color w:val="93A1A1"/>
          <w:sz w:val="27"/>
          <w:szCs w:val="27"/>
          <w:shd w:val="clear" w:fill="FDF6E3"/>
        </w:rPr>
        <w:t>要过滤的内容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string $output normal</w:t>
      </w:r>
      <w:r>
        <w:rPr>
          <w:rFonts w:hint="eastAsia" w:ascii="宋体" w:hAnsi="宋体" w:eastAsia="宋体" w:cs="宋体"/>
          <w:i/>
          <w:color w:val="93A1A1"/>
          <w:sz w:val="27"/>
          <w:szCs w:val="27"/>
          <w:shd w:val="clear" w:fill="FDF6E3"/>
        </w:rPr>
        <w:t>正常输出，</w:t>
      </w:r>
      <w:r>
        <w:rPr>
          <w:rFonts w:hint="default" w:ascii="Consolas" w:hAnsi="Consolas" w:eastAsia="Consolas" w:cs="Consolas"/>
          <w:i/>
          <w:color w:val="93A1A1"/>
          <w:sz w:val="27"/>
          <w:szCs w:val="27"/>
          <w:shd w:val="clear" w:fill="FDF6E3"/>
        </w:rPr>
        <w:t>boolean</w:t>
      </w:r>
      <w:r>
        <w:rPr>
          <w:rFonts w:hint="eastAsia" w:ascii="宋体" w:hAnsi="宋体" w:eastAsia="宋体" w:cs="宋体"/>
          <w:i/>
          <w:color w:val="93A1A1"/>
          <w:sz w:val="27"/>
          <w:szCs w:val="27"/>
          <w:shd w:val="clear" w:fill="FDF6E3"/>
        </w:rPr>
        <w:t>输出，</w:t>
      </w:r>
      <w:r>
        <w:rPr>
          <w:rFonts w:hint="default" w:ascii="Consolas" w:hAnsi="Consolas" w:eastAsia="Consolas" w:cs="Consolas"/>
          <w:i/>
          <w:color w:val="93A1A1"/>
          <w:sz w:val="27"/>
          <w:szCs w:val="27"/>
          <w:shd w:val="clear" w:fill="FDF6E3"/>
        </w:rPr>
        <w:t>json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static public function </w:t>
      </w:r>
      <w:r>
        <w:rPr>
          <w:rFonts w:hint="default" w:ascii="Consolas" w:hAnsi="Consolas" w:eastAsia="Consolas" w:cs="Consolas"/>
          <w:color w:val="839496"/>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$output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'normal'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过滤敏感字</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暂时不把用户中心发送站内信写进来，以后再修改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&amp;&amp; </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inner_checkban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$output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true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D:\www\users\wc.jieqiangtec.com\addons\ewei_shopv2\plugin\creditshop\template\web_v3\set\tab_comment.html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"http://shop.rongec.cn/web/index.php?c=site&amp;a=entry&amp;m=ewei_shopv2&amp;do=web&amp;r=creditshop.set"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http://shop.rongec.cn/web/index.php?c=site&amp;a=entry&amp;m=ewei_shopv2&amp;do=web&amp;r=creditshop.set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8595" cy="2132965"/>
            <wp:effectExtent l="0" t="0" r="825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6"/>
                    <a:stretch>
                      <a:fillRect/>
                    </a:stretch>
                  </pic:blipFill>
                  <pic:spPr>
                    <a:xfrm>
                      <a:off x="0" y="0"/>
                      <a:ext cx="5268595" cy="21329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r>
        <w:rPr>
          <w:rFonts w:hint="eastAsia"/>
        </w:rPr>
        <w:t>D:\www\users\wc.jieqiangtec.com\addons\ewei_shopv2\plugin\creditshop\core\mobile\detail.php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'ewei_shop_creditshop_log'</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status &gt; 0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pdo_fetchall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969483"/>
          <w:sz w:val="27"/>
          <w:szCs w:val="27"/>
          <w:shd w:val="clear" w:fill="FDF6E3"/>
        </w:rPr>
        <w:t>*</w:t>
      </w:r>
      <w:r>
        <w:rPr>
          <w:rFonts w:hint="default" w:ascii="Consolas" w:hAnsi="Consolas" w:eastAsia="Consolas" w:cs="Consolas"/>
          <w:color w:val="2AA198"/>
          <w:sz w:val="27"/>
          <w:szCs w:val="27"/>
          <w:shd w:val="clear" w:fill="FDF6E3"/>
        </w:rPr>
        <w:t xml:space="preserve">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limit 2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'desckeyword'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'replykeyword'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'time_str'</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date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'Y/m/d'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'time'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CB4B16"/>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20:01:21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http://shop.rongec.cn/web/index.php?c=site&amp;a=entry&amp;m=ewei_shopv2&amp;do=web&amp;r=creditshop.set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UPDATE `ims_ewei_shop_sysset` SET `plugins`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WHERE `id`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2249170"/>
            <wp:effectExtent l="0" t="0" r="4445" b="177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7"/>
                    <a:stretch>
                      <a:fillRect/>
                    </a:stretch>
                  </pic:blipFill>
                  <pic:spPr>
                    <a:xfrm>
                      <a:off x="0" y="0"/>
                      <a:ext cx="5272405" cy="22491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"http://shop.rongec.cn/web/index.php?c=site&amp;a=entry&amp;doing=poster&amp;do=w_config&amp;m=zm_super_group"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http://shop.rongec.cn/web/index.php?c=site&amp;a=entry&amp;doing=poster&amp;do=w_config&amp;m=zm_super_group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0500" cy="3121660"/>
            <wp:effectExtent l="0" t="0" r="6350"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8"/>
                    <a:stretch>
                      <a:fillRect/>
                    </a:stretch>
                  </pic:blipFill>
                  <pic:spPr>
                    <a:xfrm>
                      <a:off x="0" y="0"/>
                      <a:ext cx="5270500" cy="312166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19:42:08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http://shop.rongec.cn/web/index.php?c=site&amp;a=entry&amp;doing=poster&amp;do=w_config&amp;m=zm_super_group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`ims_zm_super_group_config` SET `sensitive` =  '我去，靠，' , `edit_time` =  '1524656528' , `uniacid`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:sensitive : 我去，靠，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:edit_time : 1524656528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9"/>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0"/>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1"/>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23"/>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24"/>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5"/>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6"/>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24"/>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5"/>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7"/>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8"/>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9"/>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31"/>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3"/>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4"/>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5"/>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6"/>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7"/>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8"/>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9"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40"/>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1"/>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2"/>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3"/>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4"/>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5"/>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6"/>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7"/>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8"/>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9"/>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0"/>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1"/>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52"/>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3"/>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4"/>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5"/>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56"/>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7"/>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516964"/>
    <w:rsid w:val="0A8B2C74"/>
    <w:rsid w:val="0A8F6DD5"/>
    <w:rsid w:val="0A9F6981"/>
    <w:rsid w:val="0AB35506"/>
    <w:rsid w:val="0B2C67B4"/>
    <w:rsid w:val="0B495F40"/>
    <w:rsid w:val="0B6F5D55"/>
    <w:rsid w:val="0B7313AD"/>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617DFF"/>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0FD21869"/>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7C4C2B"/>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DB25D4"/>
    <w:rsid w:val="14E325FB"/>
    <w:rsid w:val="14EE78C8"/>
    <w:rsid w:val="153C0E25"/>
    <w:rsid w:val="156A0E7C"/>
    <w:rsid w:val="15B91CBB"/>
    <w:rsid w:val="15C66F12"/>
    <w:rsid w:val="15C724CA"/>
    <w:rsid w:val="160E5F6A"/>
    <w:rsid w:val="1622602F"/>
    <w:rsid w:val="16485068"/>
    <w:rsid w:val="165529B2"/>
    <w:rsid w:val="16C715F8"/>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9043D"/>
    <w:rsid w:val="195A31D6"/>
    <w:rsid w:val="195A6AD7"/>
    <w:rsid w:val="197D098A"/>
    <w:rsid w:val="198D4567"/>
    <w:rsid w:val="199E1CE3"/>
    <w:rsid w:val="19E54D93"/>
    <w:rsid w:val="19F53FA5"/>
    <w:rsid w:val="1A102D91"/>
    <w:rsid w:val="1A305883"/>
    <w:rsid w:val="1A570B37"/>
    <w:rsid w:val="1A681249"/>
    <w:rsid w:val="1A843E75"/>
    <w:rsid w:val="1AB7357A"/>
    <w:rsid w:val="1AC737F7"/>
    <w:rsid w:val="1ADE3913"/>
    <w:rsid w:val="1AF81736"/>
    <w:rsid w:val="1B010E01"/>
    <w:rsid w:val="1B224760"/>
    <w:rsid w:val="1B2E1DF5"/>
    <w:rsid w:val="1B3F7E33"/>
    <w:rsid w:val="1B550817"/>
    <w:rsid w:val="1B5C33A3"/>
    <w:rsid w:val="1B7D0C3D"/>
    <w:rsid w:val="1B8A1465"/>
    <w:rsid w:val="1BAD4874"/>
    <w:rsid w:val="1BB561D4"/>
    <w:rsid w:val="1BDA21FD"/>
    <w:rsid w:val="1BF155E0"/>
    <w:rsid w:val="1C03431A"/>
    <w:rsid w:val="1C0644AB"/>
    <w:rsid w:val="1C242BA6"/>
    <w:rsid w:val="1C2A6ED8"/>
    <w:rsid w:val="1C625B75"/>
    <w:rsid w:val="1C793E9B"/>
    <w:rsid w:val="1CA64BAB"/>
    <w:rsid w:val="1D0070BF"/>
    <w:rsid w:val="1D105604"/>
    <w:rsid w:val="1D216F52"/>
    <w:rsid w:val="1D2C031C"/>
    <w:rsid w:val="1D3C20AD"/>
    <w:rsid w:val="1D594113"/>
    <w:rsid w:val="1D787FCF"/>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6F05B4"/>
    <w:rsid w:val="21707865"/>
    <w:rsid w:val="21736CD7"/>
    <w:rsid w:val="21EC7B04"/>
    <w:rsid w:val="220C2596"/>
    <w:rsid w:val="226055B4"/>
    <w:rsid w:val="22657FA8"/>
    <w:rsid w:val="227138AB"/>
    <w:rsid w:val="22EA6DD9"/>
    <w:rsid w:val="22EC644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8332E9"/>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4521CB"/>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6179F"/>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950F67"/>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B25B51"/>
    <w:rsid w:val="3DED5700"/>
    <w:rsid w:val="3E011A0F"/>
    <w:rsid w:val="3E474A47"/>
    <w:rsid w:val="3E511EBA"/>
    <w:rsid w:val="3E6224CD"/>
    <w:rsid w:val="3E9213A7"/>
    <w:rsid w:val="3E9550D3"/>
    <w:rsid w:val="3EA16729"/>
    <w:rsid w:val="3ED935BD"/>
    <w:rsid w:val="3EE169EC"/>
    <w:rsid w:val="3EEA69B6"/>
    <w:rsid w:val="3F772BFA"/>
    <w:rsid w:val="3FA70E07"/>
    <w:rsid w:val="3FBC0504"/>
    <w:rsid w:val="3FD350DF"/>
    <w:rsid w:val="3FDE777A"/>
    <w:rsid w:val="3FF32ACA"/>
    <w:rsid w:val="40056E49"/>
    <w:rsid w:val="400D2F8C"/>
    <w:rsid w:val="405E1D5D"/>
    <w:rsid w:val="406B02E3"/>
    <w:rsid w:val="409015D3"/>
    <w:rsid w:val="40A90FC0"/>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4FD2A73"/>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7A7229"/>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3A1DD2"/>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C407E2"/>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6C69AC"/>
    <w:rsid w:val="568F1E7C"/>
    <w:rsid w:val="56992E35"/>
    <w:rsid w:val="56C270B5"/>
    <w:rsid w:val="56F57F00"/>
    <w:rsid w:val="570857D0"/>
    <w:rsid w:val="5740493D"/>
    <w:rsid w:val="57547AB6"/>
    <w:rsid w:val="57690DE3"/>
    <w:rsid w:val="576A161A"/>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AFF1C01"/>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6723AE"/>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A2CD0"/>
    <w:rsid w:val="622E3F63"/>
    <w:rsid w:val="625F017F"/>
    <w:rsid w:val="627453D5"/>
    <w:rsid w:val="62AB44A0"/>
    <w:rsid w:val="62AF65F2"/>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1717F"/>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6471AE"/>
    <w:rsid w:val="6A7E09A0"/>
    <w:rsid w:val="6A9552D9"/>
    <w:rsid w:val="6AD96E0C"/>
    <w:rsid w:val="6AFA72D3"/>
    <w:rsid w:val="6B23679E"/>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152819"/>
    <w:rsid w:val="6E28005D"/>
    <w:rsid w:val="6E3034A4"/>
    <w:rsid w:val="6E491056"/>
    <w:rsid w:val="6E70444A"/>
    <w:rsid w:val="6E8A0C9D"/>
    <w:rsid w:val="6EF2218F"/>
    <w:rsid w:val="6EFA0468"/>
    <w:rsid w:val="6F0C6997"/>
    <w:rsid w:val="6F2F5DCD"/>
    <w:rsid w:val="6F450858"/>
    <w:rsid w:val="6F50578F"/>
    <w:rsid w:val="6F547014"/>
    <w:rsid w:val="6F5C272E"/>
    <w:rsid w:val="6F8B4A17"/>
    <w:rsid w:val="6FCA2C04"/>
    <w:rsid w:val="6FDF63AD"/>
    <w:rsid w:val="6FDF658C"/>
    <w:rsid w:val="6FE130E9"/>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DA11A9"/>
    <w:rsid w:val="72E93082"/>
    <w:rsid w:val="732201B2"/>
    <w:rsid w:val="733D3D56"/>
    <w:rsid w:val="735768B4"/>
    <w:rsid w:val="7368689A"/>
    <w:rsid w:val="73733828"/>
    <w:rsid w:val="73DD7AB9"/>
    <w:rsid w:val="74034499"/>
    <w:rsid w:val="74265889"/>
    <w:rsid w:val="745E136B"/>
    <w:rsid w:val="74736AE3"/>
    <w:rsid w:val="74841745"/>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5F347F0"/>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A77DE3"/>
    <w:rsid w:val="7AFB41D1"/>
    <w:rsid w:val="7B441B64"/>
    <w:rsid w:val="7B6D7519"/>
    <w:rsid w:val="7B927929"/>
    <w:rsid w:val="7B931BC2"/>
    <w:rsid w:val="7BB42E19"/>
    <w:rsid w:val="7BB710C8"/>
    <w:rsid w:val="7BF81A7B"/>
    <w:rsid w:val="7BFC1551"/>
    <w:rsid w:val="7C0D1DBA"/>
    <w:rsid w:val="7C733500"/>
    <w:rsid w:val="7C76075A"/>
    <w:rsid w:val="7C7847AA"/>
    <w:rsid w:val="7C9E0802"/>
    <w:rsid w:val="7CA433BA"/>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GIF"/><Relationship Id="rId4" Type="http://schemas.openxmlformats.org/officeDocument/2006/relationships/image" Target="media/image1.png"/><Relationship Id="rId39" Type="http://schemas.openxmlformats.org/officeDocument/2006/relationships/hyperlink" Target="http://localhost/users/ecshop3.jieqiangtec.com/admin/javascript:showNotice('warn_brandlogo');" TargetMode="Externa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2018-07-15T14:57:59Z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