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E4E2" w14:textId="508681BD" w:rsidR="00FC07D2" w:rsidRDefault="00FC07D2" w:rsidP="00FC07D2">
      <w:pPr>
        <w:widowControl/>
        <w:jc w:val="center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英语谚语习语</w:t>
      </w:r>
    </w:p>
    <w:p w14:paraId="3D6FC560" w14:textId="18A58400" w:rsidR="00C141FE" w:rsidRPr="00C141FE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C141FE">
        <w:rPr>
          <w:rFonts w:ascii="Times New Roman" w:eastAsia="SimSun" w:hAnsi="Times New Roman" w:cs="Times New Roman"/>
        </w:rPr>
        <w:t>事半功倍</w:t>
      </w:r>
    </w:p>
    <w:p w14:paraId="03F3D01E" w14:textId="7660331C" w:rsidR="00C141FE" w:rsidRPr="00C141FE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事实胜于</w:t>
      </w:r>
      <w:r>
        <w:rPr>
          <w:rFonts w:ascii="Times New Roman" w:eastAsia="SimSun" w:hAnsi="Times New Roman" w:cs="Times New Roman" w:hint="eastAsia"/>
        </w:rPr>
        <w:t>雄辩</w:t>
      </w:r>
      <w:r w:rsidRPr="00C141FE">
        <w:rPr>
          <w:rFonts w:ascii="Times New Roman" w:eastAsia="SimSun" w:hAnsi="Times New Roman" w:cs="Times New Roman"/>
        </w:rPr>
        <w:t>。</w:t>
      </w:r>
    </w:p>
    <w:p w14:paraId="3B83B304" w14:textId="035CB963" w:rsidR="00C141FE" w:rsidRPr="00C141FE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C141FE">
        <w:rPr>
          <w:rFonts w:ascii="Times New Roman" w:eastAsia="SimSun" w:hAnsi="Times New Roman" w:cs="Times New Roman"/>
        </w:rPr>
        <w:t>患难见真情。</w:t>
      </w:r>
    </w:p>
    <w:p w14:paraId="4677690F" w14:textId="5B598E9A" w:rsidR="00C141FE" w:rsidRPr="00C141FE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C141FE">
        <w:rPr>
          <w:rFonts w:ascii="Times New Roman" w:eastAsia="SimSun" w:hAnsi="Times New Roman" w:cs="Times New Roman"/>
        </w:rPr>
        <w:t>条条道路通罗马</w:t>
      </w:r>
      <w:r w:rsidRPr="00C141FE">
        <w:rPr>
          <w:rFonts w:ascii="Times New Roman" w:eastAsia="SimSun" w:hAnsi="Times New Roman" w:cs="Times New Roman"/>
        </w:rPr>
        <w:t>/</w:t>
      </w:r>
      <w:r w:rsidRPr="00C141FE">
        <w:rPr>
          <w:rFonts w:ascii="Times New Roman" w:eastAsia="SimSun" w:hAnsi="Times New Roman" w:cs="Times New Roman"/>
        </w:rPr>
        <w:t>殊途同归。</w:t>
      </w:r>
    </w:p>
    <w:p w14:paraId="6E063EA9" w14:textId="3D41CFE6" w:rsidR="00C141FE" w:rsidRPr="00C141FE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C141FE">
        <w:rPr>
          <w:rFonts w:ascii="Times New Roman" w:eastAsia="SimSun" w:hAnsi="Times New Roman" w:cs="Times New Roman"/>
        </w:rPr>
        <w:t>发光的并非都是金子。</w:t>
      </w:r>
    </w:p>
    <w:p w14:paraId="0A54E5F8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只工作不玩耍，聪明孩子要变傻。</w:t>
      </w:r>
    </w:p>
    <w:p w14:paraId="5223DF1F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种瓜得瓜，种豆得豆。</w:t>
      </w:r>
    </w:p>
    <w:p w14:paraId="13A5C0EE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瑞雪兆丰年。</w:t>
      </w:r>
    </w:p>
    <w:p w14:paraId="71EA66CB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勤能补拙。</w:t>
      </w:r>
    </w:p>
    <w:p w14:paraId="3463974D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不要以貌取人。</w:t>
      </w:r>
    </w:p>
    <w:p w14:paraId="72E4330F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早起早睡身体好。</w:t>
      </w:r>
    </w:p>
    <w:p w14:paraId="57EBA48E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凡事一分为二。</w:t>
      </w:r>
    </w:p>
    <w:p w14:paraId="6F546881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分秒必争。</w:t>
      </w:r>
    </w:p>
    <w:p w14:paraId="1393F146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失败是成功之母。</w:t>
      </w:r>
    </w:p>
    <w:p w14:paraId="119D010E" w14:textId="77777777" w:rsidR="00FC07D2" w:rsidRDefault="00FC07D2" w:rsidP="005B070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 w:hint="eastAsia"/>
        </w:rPr>
        <w:t>先到先得。</w:t>
      </w:r>
    </w:p>
    <w:p w14:paraId="6B0740AF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天才是一分灵感，九十九分汗水。</w:t>
      </w:r>
    </w:p>
    <w:p w14:paraId="47BA298A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健康胜过财富。</w:t>
      </w:r>
    </w:p>
    <w:p w14:paraId="64E35E79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不到长城非好汉。</w:t>
      </w:r>
    </w:p>
    <w:p w14:paraId="70CB4725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谁笑到最后，笑得最好。</w:t>
      </w:r>
    </w:p>
    <w:p w14:paraId="485FC4C0" w14:textId="77777777" w:rsidR="00FC07D2" w:rsidRDefault="00C141FE" w:rsidP="00FC07D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玩火者必自焚。</w:t>
      </w:r>
    </w:p>
    <w:p w14:paraId="7ED114D1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诚实是上策。</w:t>
      </w:r>
    </w:p>
    <w:p w14:paraId="001C3EF7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抱最好的希望，作最坏的打算。</w:t>
      </w:r>
    </w:p>
    <w:p w14:paraId="3D10D817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活到老，学到老。</w:t>
      </w:r>
    </w:p>
    <w:p w14:paraId="0EF55EAA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亡羊补牢，为时未晚。</w:t>
      </w:r>
    </w:p>
    <w:p w14:paraId="57370331" w14:textId="2ED6BDC8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泼水难收</w:t>
      </w:r>
      <w:r w:rsidRPr="00FC07D2">
        <w:rPr>
          <w:rFonts w:ascii="Times New Roman" w:eastAsia="SimSun" w:hAnsi="Times New Roman" w:cs="Times New Roman"/>
        </w:rPr>
        <w:t>/</w:t>
      </w:r>
      <w:r w:rsidRPr="00FC07D2">
        <w:rPr>
          <w:rFonts w:ascii="Times New Roman" w:eastAsia="SimSun" w:hAnsi="Times New Roman" w:cs="Times New Roman"/>
        </w:rPr>
        <w:t>后悔无益。</w:t>
      </w:r>
      <w:r w:rsidR="00FC07D2">
        <w:rPr>
          <w:rFonts w:ascii="Times New Roman" w:eastAsia="SimSun" w:hAnsi="Times New Roman" w:cs="Times New Roman" w:hint="eastAsia"/>
        </w:rPr>
        <w:t>（事</w:t>
      </w:r>
      <w:r w:rsidR="00FC07D2">
        <w:rPr>
          <w:rFonts w:ascii="Times New Roman" w:eastAsia="SimSun" w:hAnsi="Times New Roman" w:cs="Times New Roman"/>
        </w:rPr>
        <w:t>已定局，无可</w:t>
      </w:r>
      <w:r w:rsidR="00FC07D2">
        <w:rPr>
          <w:rFonts w:ascii="Times New Roman" w:eastAsia="SimSun" w:hAnsi="Times New Roman" w:cs="Times New Roman" w:hint="eastAsia"/>
        </w:rPr>
        <w:t>挽回）</w:t>
      </w:r>
    </w:p>
    <w:p w14:paraId="0422A127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知识就是力量。</w:t>
      </w:r>
    </w:p>
    <w:p w14:paraId="3EE8BA8E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有其父必有其子。</w:t>
      </w:r>
    </w:p>
    <w:p w14:paraId="68F42565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三思而后行。</w:t>
      </w:r>
    </w:p>
    <w:p w14:paraId="45D8E3AB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岁月既往，一去不回</w:t>
      </w:r>
      <w:r w:rsidR="00FC07D2">
        <w:rPr>
          <w:rFonts w:ascii="Times New Roman" w:eastAsia="SimSun" w:hAnsi="Times New Roman" w:cs="Times New Roman"/>
        </w:rPr>
        <w:t>。</w:t>
      </w:r>
    </w:p>
    <w:p w14:paraId="052F787A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金钱是万恶之源。</w:t>
      </w:r>
    </w:p>
    <w:p w14:paraId="3A1A539B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欲速则不达。</w:t>
      </w:r>
    </w:p>
    <w:p w14:paraId="11D78609" w14:textId="6241BEEC" w:rsidR="00FC07D2" w:rsidRDefault="00FC07D2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不要自找麻烦。</w:t>
      </w:r>
    </w:p>
    <w:p w14:paraId="40B5E365" w14:textId="77777777" w:rsidR="00FC07D2" w:rsidRDefault="00C141FE" w:rsidP="007472A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lastRenderedPageBreak/>
        <w:t>今日事，今日年。</w:t>
      </w:r>
    </w:p>
    <w:p w14:paraId="228AD396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不劳则无获。</w:t>
      </w:r>
    </w:p>
    <w:p w14:paraId="111186A0" w14:textId="5071F4D3" w:rsidR="00FC07D2" w:rsidRDefault="00FC07D2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一朝被蛇咬，十年怕井绳。（一回上当两回乖）</w:t>
      </w:r>
    </w:p>
    <w:p w14:paraId="7E750550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眼不见，心不想。</w:t>
      </w:r>
    </w:p>
    <w:p w14:paraId="0FF5DF3B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熟能生巧。</w:t>
      </w:r>
    </w:p>
    <w:p w14:paraId="7A03D416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预防胜于治疗。</w:t>
      </w:r>
    </w:p>
    <w:p w14:paraId="69059B2F" w14:textId="6B10C25D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骄傲使人落后</w:t>
      </w:r>
      <w:r w:rsidRPr="00FC07D2">
        <w:rPr>
          <w:rFonts w:ascii="Times New Roman" w:eastAsia="SimSun" w:hAnsi="Times New Roman" w:cs="Times New Roman"/>
        </w:rPr>
        <w:t>/</w:t>
      </w:r>
      <w:r w:rsidR="00FC07D2">
        <w:rPr>
          <w:rFonts w:ascii="Times New Roman" w:eastAsia="SimSun" w:hAnsi="Times New Roman" w:cs="Times New Roman"/>
        </w:rPr>
        <w:t>骄者必败。</w:t>
      </w:r>
    </w:p>
    <w:p w14:paraId="4D48628D" w14:textId="50F515D9" w:rsidR="00FC07D2" w:rsidRPr="00FC07D2" w:rsidRDefault="00C141FE" w:rsidP="00FC07D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伟业非一日之功。</w:t>
      </w:r>
    </w:p>
    <w:p w14:paraId="65541673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百闻不如一见。</w:t>
      </w:r>
    </w:p>
    <w:p w14:paraId="094165EC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趁热打铁。</w:t>
      </w:r>
    </w:p>
    <w:p w14:paraId="461EE179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捷足先登。</w:t>
      </w:r>
    </w:p>
    <w:p w14:paraId="757E7239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心有余而力不足。</w:t>
      </w:r>
    </w:p>
    <w:p w14:paraId="4E582186" w14:textId="0EF0E64D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人各有所好。</w:t>
      </w:r>
    </w:p>
    <w:p w14:paraId="0D530F79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有规则必有例外。</w:t>
      </w:r>
    </w:p>
    <w:p w14:paraId="604D53EA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岁月不等人。</w:t>
      </w:r>
    </w:p>
    <w:p w14:paraId="0208E337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三个臭皮匠，赛过诸葛亮。</w:t>
      </w:r>
    </w:p>
    <w:p w14:paraId="5E1C7398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团结就是力量。</w:t>
      </w:r>
      <w:r w:rsidRPr="00FC07D2">
        <w:rPr>
          <w:rFonts w:ascii="Times New Roman" w:eastAsia="SimSun" w:hAnsi="Times New Roman" w:cs="Times New Roman"/>
        </w:rPr>
        <w:t xml:space="preserve"> </w:t>
      </w:r>
    </w:p>
    <w:p w14:paraId="3D093423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良好的开端是成功的一半。</w:t>
      </w:r>
    </w:p>
    <w:p w14:paraId="22B1F2F8" w14:textId="77777777" w:rsid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 w:hint="eastAsia"/>
        </w:rPr>
      </w:pPr>
      <w:r w:rsidRPr="00FC07D2">
        <w:rPr>
          <w:rFonts w:ascii="Times New Roman" w:eastAsia="SimSun" w:hAnsi="Times New Roman" w:cs="Times New Roman"/>
        </w:rPr>
        <w:t>有志者事竟成。</w:t>
      </w:r>
    </w:p>
    <w:p w14:paraId="7208B6BD" w14:textId="1FC2D5F5" w:rsidR="00C141FE" w:rsidRPr="00FC07D2" w:rsidRDefault="00C141FE" w:rsidP="00C141F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</w:rPr>
      </w:pPr>
      <w:r w:rsidRPr="00FC07D2">
        <w:rPr>
          <w:rFonts w:ascii="Times New Roman" w:eastAsia="SimSun" w:hAnsi="Times New Roman" w:cs="Times New Roman"/>
        </w:rPr>
        <w:t>入乡随俗。</w:t>
      </w:r>
    </w:p>
    <w:p w14:paraId="53577462" w14:textId="77777777" w:rsidR="00C141FE" w:rsidRPr="00C141FE" w:rsidRDefault="00C141FE" w:rsidP="00C141FE">
      <w:pPr>
        <w:widowControl/>
        <w:jc w:val="left"/>
        <w:rPr>
          <w:rFonts w:ascii="Times New Roman" w:eastAsia="SimSun" w:hAnsi="Times New Roman" w:cs="Times New Roman"/>
        </w:rPr>
      </w:pPr>
    </w:p>
    <w:p w14:paraId="0874B228" w14:textId="7FE34CF1" w:rsidR="00C141FE" w:rsidRPr="00C141FE" w:rsidRDefault="00C141FE">
      <w:pPr>
        <w:widowControl/>
        <w:jc w:val="left"/>
        <w:rPr>
          <w:rFonts w:ascii="Times New Roman" w:eastAsia="SimSun" w:hAnsi="Times New Roman" w:cs="Times New Roman"/>
        </w:rPr>
      </w:pPr>
    </w:p>
    <w:p w14:paraId="55FE308A" w14:textId="455C7EAE" w:rsidR="00F0507A" w:rsidRPr="00476081" w:rsidRDefault="00473AB1" w:rsidP="001653ED">
      <w:pPr>
        <w:jc w:val="center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English Proverbs &amp; Idioms</w:t>
      </w:r>
    </w:p>
    <w:p w14:paraId="13990C0E" w14:textId="77777777" w:rsidR="00476081" w:rsidRPr="00476081" w:rsidRDefault="00476081" w:rsidP="00476081">
      <w:pPr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(</w:t>
      </w:r>
      <w:r w:rsidRPr="00476081">
        <w:rPr>
          <w:rFonts w:ascii="Times New Roman" w:eastAsia="SimSun" w:hAnsi="Times New Roman" w:cs="Times New Roman"/>
        </w:rPr>
        <w:t>加粗的是适合在教育过程中说给学生听的</w:t>
      </w:r>
      <w:r w:rsidRPr="00476081">
        <w:rPr>
          <w:rFonts w:ascii="Times New Roman" w:eastAsia="SimSun" w:hAnsi="Times New Roman" w:cs="Times New Roman"/>
        </w:rPr>
        <w:t>)</w:t>
      </w:r>
    </w:p>
    <w:p w14:paraId="71703A78" w14:textId="77777777" w:rsidR="00476081" w:rsidRPr="00476081" w:rsidRDefault="00473AB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 xml:space="preserve">achieve twice the result with half the effort </w:t>
      </w:r>
    </w:p>
    <w:p w14:paraId="797FEF13" w14:textId="77777777" w:rsidR="00473AB1" w:rsidRPr="00476081" w:rsidRDefault="00473AB1" w:rsidP="00476081">
      <w:pPr>
        <w:pStyle w:val="a3"/>
        <w:ind w:left="360" w:firstLineChars="0" w:firstLine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(ant achieve half the result with twice the effort)</w:t>
      </w:r>
    </w:p>
    <w:p w14:paraId="3C0391E1" w14:textId="77777777" w:rsidR="00473AB1" w:rsidRPr="00476081" w:rsidRDefault="00473AB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Actions speak louder than words.</w:t>
      </w:r>
    </w:p>
    <w:p w14:paraId="700046D1" w14:textId="77777777" w:rsidR="00473AB1" w:rsidRPr="00476081" w:rsidRDefault="00473AB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A friend in need is a friend indeed.</w:t>
      </w:r>
    </w:p>
    <w:p w14:paraId="55A9B736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All roads lead to Rome.</w:t>
      </w:r>
    </w:p>
    <w:p w14:paraId="6AE6730C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All that glitters is not gold.</w:t>
      </w:r>
    </w:p>
    <w:p w14:paraId="25D88ACC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All work and no play make</w:t>
      </w:r>
      <w:r w:rsidRPr="00476081">
        <w:rPr>
          <w:rFonts w:ascii="Times New Roman" w:eastAsia="SimSun" w:hAnsi="Times New Roman" w:cs="Times New Roman"/>
          <w:b/>
          <w:color w:val="FF0000"/>
        </w:rPr>
        <w:t>s</w:t>
      </w:r>
      <w:r w:rsidRPr="00476081">
        <w:rPr>
          <w:rFonts w:ascii="Times New Roman" w:eastAsia="SimSun" w:hAnsi="Times New Roman" w:cs="Times New Roman"/>
          <w:b/>
        </w:rPr>
        <w:t xml:space="preserve"> Jack a dull boy.</w:t>
      </w:r>
    </w:p>
    <w:p w14:paraId="7F517C43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As you sow, so will you reap.</w:t>
      </w:r>
    </w:p>
    <w:p w14:paraId="74191378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A timely snow promises a good harvest.</w:t>
      </w:r>
    </w:p>
    <w:p w14:paraId="010CC9A0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 xml:space="preserve">Diligence can make up for </w:t>
      </w:r>
      <w:r w:rsidRPr="00476081">
        <w:rPr>
          <w:rFonts w:ascii="Times New Roman" w:eastAsia="SimSun" w:hAnsi="Times New Roman" w:cs="Times New Roman"/>
          <w:b/>
          <w:color w:val="FF0000"/>
        </w:rPr>
        <w:t>the</w:t>
      </w:r>
      <w:r w:rsidRPr="00476081">
        <w:rPr>
          <w:rFonts w:ascii="Times New Roman" w:eastAsia="SimSun" w:hAnsi="Times New Roman" w:cs="Times New Roman"/>
          <w:b/>
        </w:rPr>
        <w:t xml:space="preserve"> lack of intelligence.</w:t>
      </w:r>
    </w:p>
    <w:p w14:paraId="629FA94F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Don’t judge a person by his appearance/looks.</w:t>
      </w:r>
    </w:p>
    <w:p w14:paraId="222F1FA8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Early to bed and early to rise make</w:t>
      </w:r>
      <w:r w:rsidRPr="00476081">
        <w:rPr>
          <w:rFonts w:ascii="Times New Roman" w:eastAsia="SimSun" w:hAnsi="Times New Roman" w:cs="Times New Roman"/>
          <w:b/>
          <w:color w:val="FF0000"/>
        </w:rPr>
        <w:t>s</w:t>
      </w:r>
      <w:r w:rsidRPr="00476081">
        <w:rPr>
          <w:rFonts w:ascii="Times New Roman" w:eastAsia="SimSun" w:hAnsi="Times New Roman" w:cs="Times New Roman"/>
          <w:b/>
        </w:rPr>
        <w:t xml:space="preserve"> a man healthy, wealthy, and wise.</w:t>
      </w:r>
    </w:p>
    <w:p w14:paraId="04DE3AD0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Every coin has two sides.</w:t>
      </w:r>
    </w:p>
    <w:p w14:paraId="5C82FBAD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Every minute/second counts.</w:t>
      </w:r>
    </w:p>
    <w:p w14:paraId="27FE0BF1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Failure is the mother of success.</w:t>
      </w:r>
    </w:p>
    <w:p w14:paraId="581CEC33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First come, first served.</w:t>
      </w:r>
    </w:p>
    <w:p w14:paraId="689E3D96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Genius is one percent inspiration and ninety-nine percent perspiration.</w:t>
      </w:r>
    </w:p>
    <w:p w14:paraId="19AD9443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Health is better than wealth.</w:t>
      </w:r>
    </w:p>
    <w:p w14:paraId="331D8FFA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He who does not reach the Great Wall is not a true man.</w:t>
      </w:r>
    </w:p>
    <w:p w14:paraId="10294829" w14:textId="77777777" w:rsidR="001653ED" w:rsidRPr="00476081" w:rsidRDefault="001653ED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He who laughs last laughs best.</w:t>
      </w:r>
    </w:p>
    <w:p w14:paraId="1AC1F44F" w14:textId="77777777" w:rsidR="001653ED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He who plays with fire get burned.</w:t>
      </w:r>
    </w:p>
    <w:p w14:paraId="1DC64302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Honesty is the best policy.</w:t>
      </w:r>
    </w:p>
    <w:p w14:paraId="5A056211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Hope for the best, and prepare for the worst.</w:t>
      </w:r>
    </w:p>
    <w:p w14:paraId="1B9004D0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It’s never too late to learn.</w:t>
      </w:r>
    </w:p>
    <w:p w14:paraId="7F1562D8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It’s never too late to mend.</w:t>
      </w:r>
    </w:p>
    <w:p w14:paraId="727DFD04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It’s no use crying over spilt milk. (What’s done cannot be undone.)</w:t>
      </w:r>
    </w:p>
    <w:p w14:paraId="666068BA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Knowledge is power/strength.</w:t>
      </w:r>
    </w:p>
    <w:p w14:paraId="1B9EA587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Like father, like son.</w:t>
      </w:r>
    </w:p>
    <w:p w14:paraId="3040EC7C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 xml:space="preserve">Look before you leap. /Think twice before you </w:t>
      </w:r>
      <w:r w:rsidRPr="00476081">
        <w:rPr>
          <w:rFonts w:ascii="Times New Roman" w:eastAsia="SimSun" w:hAnsi="Times New Roman" w:cs="Times New Roman"/>
          <w:b/>
          <w:color w:val="FF0000"/>
        </w:rPr>
        <w:t>do</w:t>
      </w:r>
      <w:r w:rsidRPr="00476081">
        <w:rPr>
          <w:rFonts w:ascii="Times New Roman" w:eastAsia="SimSun" w:hAnsi="Times New Roman" w:cs="Times New Roman"/>
          <w:b/>
        </w:rPr>
        <w:t>.</w:t>
      </w:r>
    </w:p>
    <w:p w14:paraId="45BD0C9D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 xml:space="preserve">Lost time can never be found again. </w:t>
      </w:r>
      <w:r w:rsidRPr="00476081">
        <w:rPr>
          <w:rFonts w:ascii="Times New Roman" w:eastAsia="SimSun" w:hAnsi="Times New Roman" w:cs="Times New Roman"/>
        </w:rPr>
        <w:t>时光一去不复返。</w:t>
      </w:r>
    </w:p>
    <w:p w14:paraId="0099CC63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Money is the root of all evil.</w:t>
      </w:r>
    </w:p>
    <w:p w14:paraId="2742B447" w14:textId="77777777" w:rsidR="00C31E57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 w:hint="eastAsia"/>
          <w:b/>
        </w:rPr>
      </w:pPr>
      <w:r w:rsidRPr="00476081">
        <w:rPr>
          <w:rFonts w:ascii="Times New Roman" w:eastAsia="SimSun" w:hAnsi="Times New Roman" w:cs="Times New Roman"/>
          <w:b/>
        </w:rPr>
        <w:t>More haste, less speed.</w:t>
      </w:r>
    </w:p>
    <w:p w14:paraId="0F464C6A" w14:textId="499352A5" w:rsidR="00FC07D2" w:rsidRPr="00476081" w:rsidRDefault="00FC07D2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 w:hint="eastAsia"/>
          <w:b/>
        </w:rPr>
        <w:t>Never</w:t>
      </w:r>
      <w:r>
        <w:rPr>
          <w:rFonts w:ascii="Times New Roman" w:eastAsia="SimSun" w:hAnsi="Times New Roman" w:cs="Times New Roman"/>
          <w:b/>
        </w:rPr>
        <w:t xml:space="preserve"> get into trouble until trouble troubles you.</w:t>
      </w:r>
    </w:p>
    <w:p w14:paraId="450AD81E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Never put off what can be done today until tomorrow.</w:t>
      </w:r>
    </w:p>
    <w:p w14:paraId="4C11D173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No pains, no gains. / No gains without pains.</w:t>
      </w:r>
    </w:p>
    <w:p w14:paraId="629D0324" w14:textId="77777777" w:rsidR="00C31E57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Once bitten, twice shy. / A burnt child dreads the fire.</w:t>
      </w:r>
    </w:p>
    <w:p w14:paraId="3C8E582A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Out of sight, out of mind.</w:t>
      </w:r>
    </w:p>
    <w:p w14:paraId="3BD9262A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Practice makes perfect.</w:t>
      </w:r>
    </w:p>
    <w:p w14:paraId="1499EA1C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Prevention is better than cure.</w:t>
      </w:r>
    </w:p>
    <w:p w14:paraId="6FB6E745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Pride goes before a fall. / Pride will have a fall.</w:t>
      </w:r>
    </w:p>
    <w:p w14:paraId="56D33D9F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Rome was not built in a day.</w:t>
      </w:r>
    </w:p>
    <w:p w14:paraId="00EFEAD6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Seeing is believing.</w:t>
      </w:r>
    </w:p>
    <w:p w14:paraId="0F10C0B4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Strike while the iron is hot.</w:t>
      </w:r>
    </w:p>
    <w:p w14:paraId="10BD6C45" w14:textId="77777777" w:rsidR="00C31E57" w:rsidRPr="00476081" w:rsidRDefault="00C31E57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The early bird catches the worm.</w:t>
      </w:r>
    </w:p>
    <w:p w14:paraId="4DEF5EDB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The spirit is willing but the flesh is weak.</w:t>
      </w:r>
    </w:p>
    <w:p w14:paraId="7316DA33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There is no accounting for tastes.</w:t>
      </w:r>
    </w:p>
    <w:p w14:paraId="4EBDC891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There is no rule but has exceptions.</w:t>
      </w:r>
    </w:p>
    <w:p w14:paraId="61C44E32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Time and tide wait for no man.</w:t>
      </w:r>
      <w:bookmarkStart w:id="0" w:name="_GoBack"/>
      <w:bookmarkEnd w:id="0"/>
    </w:p>
    <w:p w14:paraId="42F8C71B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Two heads are better than one.</w:t>
      </w:r>
    </w:p>
    <w:p w14:paraId="5CFB22B6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Union/Unity is strength.</w:t>
      </w:r>
    </w:p>
    <w:p w14:paraId="296F7A08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Well begun is half done.</w:t>
      </w:r>
    </w:p>
    <w:p w14:paraId="34A95D8C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  <w:b/>
        </w:rPr>
      </w:pPr>
      <w:r w:rsidRPr="00476081">
        <w:rPr>
          <w:rFonts w:ascii="Times New Roman" w:eastAsia="SimSun" w:hAnsi="Times New Roman" w:cs="Times New Roman"/>
          <w:b/>
        </w:rPr>
        <w:t>Where there is a will, there is a way.</w:t>
      </w:r>
    </w:p>
    <w:p w14:paraId="60769920" w14:textId="77777777" w:rsidR="00476081" w:rsidRPr="00476081" w:rsidRDefault="00476081" w:rsidP="00473AB1">
      <w:pPr>
        <w:pStyle w:val="a3"/>
        <w:numPr>
          <w:ilvl w:val="0"/>
          <w:numId w:val="1"/>
        </w:numPr>
        <w:ind w:firstLineChars="0"/>
        <w:rPr>
          <w:rFonts w:ascii="Times New Roman" w:eastAsia="SimSun" w:hAnsi="Times New Roman" w:cs="Times New Roman"/>
        </w:rPr>
      </w:pPr>
      <w:r w:rsidRPr="00476081">
        <w:rPr>
          <w:rFonts w:ascii="Times New Roman" w:eastAsia="SimSun" w:hAnsi="Times New Roman" w:cs="Times New Roman"/>
        </w:rPr>
        <w:t>While in Rome, do as the Romans do.</w:t>
      </w:r>
    </w:p>
    <w:sectPr w:rsidR="00476081" w:rsidRPr="00476081" w:rsidSect="000572A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02A8F" w14:textId="77777777" w:rsidR="0021346D" w:rsidRDefault="0021346D" w:rsidP="00F8528F">
      <w:r>
        <w:separator/>
      </w:r>
    </w:p>
  </w:endnote>
  <w:endnote w:type="continuationSeparator" w:id="0">
    <w:p w14:paraId="0091D1B6" w14:textId="77777777" w:rsidR="0021346D" w:rsidRDefault="0021346D" w:rsidP="00F8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F3C84" w14:textId="77777777" w:rsidR="00F8528F" w:rsidRDefault="00F8528F" w:rsidP="00F837FF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6A983D" w14:textId="77777777" w:rsidR="00F8528F" w:rsidRDefault="00F8528F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B6B1C" w14:textId="77777777" w:rsidR="00F8528F" w:rsidRDefault="00F8528F" w:rsidP="00F837FF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346D">
      <w:rPr>
        <w:rStyle w:val="a6"/>
        <w:noProof/>
      </w:rPr>
      <w:t>1</w:t>
    </w:r>
    <w:r>
      <w:rPr>
        <w:rStyle w:val="a6"/>
      </w:rPr>
      <w:fldChar w:fldCharType="end"/>
    </w:r>
  </w:p>
  <w:p w14:paraId="6661EF6F" w14:textId="77777777" w:rsidR="00F8528F" w:rsidRDefault="00F8528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57609" w14:textId="77777777" w:rsidR="0021346D" w:rsidRDefault="0021346D" w:rsidP="00F8528F">
      <w:r>
        <w:separator/>
      </w:r>
    </w:p>
  </w:footnote>
  <w:footnote w:type="continuationSeparator" w:id="0">
    <w:p w14:paraId="5B2029CA" w14:textId="77777777" w:rsidR="0021346D" w:rsidRDefault="0021346D" w:rsidP="00F8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95F"/>
    <w:multiLevelType w:val="hybridMultilevel"/>
    <w:tmpl w:val="8A4C07FE"/>
    <w:lvl w:ilvl="0" w:tplc="7AF45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99151D"/>
    <w:multiLevelType w:val="hybridMultilevel"/>
    <w:tmpl w:val="402686C8"/>
    <w:lvl w:ilvl="0" w:tplc="E9B2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B1"/>
    <w:rsid w:val="000572A7"/>
    <w:rsid w:val="001653ED"/>
    <w:rsid w:val="0021346D"/>
    <w:rsid w:val="00473AB1"/>
    <w:rsid w:val="00476081"/>
    <w:rsid w:val="00C141FE"/>
    <w:rsid w:val="00C31E57"/>
    <w:rsid w:val="00F0507A"/>
    <w:rsid w:val="00F8528F"/>
    <w:rsid w:val="00FC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1B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B1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F8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F8528F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8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2018-07-11T02:47:00Z</dcterms:created>
  <dcterms:modified xsi:type="dcterms:W3CDTF">2018-07-11T03:18:00Z</dcterms:modified>
</cp:coreProperties>
</file>