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及时雨P291-300句子翻译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1、我们遗憾地通知你，你的申请被拒绝了。（sorry）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2、我想知道您能不能抽出15分钟时间和我谈谈。（spare）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3、学生应该将大部分时间花在学习上而不是看电视上。（spend）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4、尽管有很多困难，我们仍将努力执行我们的计划。（spite）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5、在大多数国家，手势“V”代表“胜利”。（stand）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6、瞪着眼睛看别人是不礼貌的。（stare）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7、一步步地按照说明，你就能做这个试验。（step）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8、如果你坚持复习课堂所学知识，你一定能成功。（stick）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9、这款运动鞋卖的非常好，已经脱销了。（stock）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10、不要无事生非了，否则我就报警。（stop）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11、经过书店时我停了下来，走进去随便翻了翻几本畅销书。（stop）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12、三十年的教学生涯中，她一直严以律己。（strict）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13、他努力想要赢得老板的欢心，但却事与愿违。（strive；2种）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①_____________________________________________________________________________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②_____________________________________________________________________________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14、在过去的几年里，这家工厂用塑料代替木头来降低成本。（substitute）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15、没有什么能代替鲁迅为中国文学所作的巨大贡献。（substitute）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16、只要专心学习，你一定能顺利通过考试。（succeed）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17、我从未见过像他一样滑稽的人。（such）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18、她是一个热心肠的人，把大量的业余时间花在了志愿者工作上。（such；2种）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①_____________________________________________________________________________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②_____________________________________________________________________________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19、许多遭到洪水侵害的农民别无选择，只得解雇一些工人。（suffer）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20、我劝他不要老是生活在上次失败的阴影中。（suggest）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_______________________________________________________________________________</w:t>
      </w:r>
    </w:p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及时雨P291-300句子答案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1、我们遗憾地通知你，你的申请被拒绝了。（sorry）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We're sorry to inform you that your application has been rejected.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2、我想知道您能不能抽出15分钟时间和我谈谈。（spare）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I wonder whether you can spare me fifteen minutes to talk with me.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3、学生应该将大部分时间花在学习上而不是看电视上。（spend）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Students should spend most time on study instead of in watching TV.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4、尽管有很多困难，我们仍将努力执行我们的计划。（spite）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In spite of many difficulties, we will do our best to carry out our plan.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5、在大多数国家，手势“V”代表“胜利”。（stand）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In most countries, the “V” sign stands for “victory”.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6、瞪着眼睛看别人是不礼貌的。（stare）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It is bad manners to stare at others.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7、一步步地按照说明，你就能做这个试验。（step）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Follow the directions step by step，and you can do the experiment.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8、如果你坚持复习课堂所学知识，你一定能成功。（stick）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If you stick to reviewing what you have learned in class, you'll certainly succeed.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9、这款运动鞋卖的非常好，已经脱销了。（stock）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This style of sports shoes sales well and is already out of stock.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10、不要无事生非了，否则我就报警。（stop）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Stop making trouble out of nothing，or I will call the police.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11、经过书店时我停了下来，走进去随便翻了翻几本畅销书。（stop）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When passing the bookstore, I stopped to go in and look through some best-sellers.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12、三十年的教学生涯中，她一直严以律己。（strict）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During her thirty years' teaching career, she was always strict with herself.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13、他努力想要赢得老板的欢心，但却事与愿违。（strive；2种）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①He strove for his boss's favor，but the result was contrary to his wash.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②He strove to win his boss's favor，but the result was contrary to his wash.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14、在过去的几年里，这家工厂用塑料代替木头来降低成本。（substitute）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In the past few years, this factory has substituted plastics for wood in order to reduce the cost.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15、没有什么能代替鲁迅为中国文学所作的巨大贡献。（substitute）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Nothing can substitute for Luxun's great contributions to the Chinese literature.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16、只要专心学习，你一定能顺利通过考试。（succeed）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So long as you concentrate on your studies, you'll succeed in passing the exam.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17、我从未见过像他一样滑稽的人。（such）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Never have I seen such a funny person as him.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18、她是一个热心肠的人，把大量的业余时间花在了志愿者工作上。（such；2种）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①She is such a warm-hearted person that she devotes much of her spare time to the volunteer work.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②Such a warm-hearted person is she that she devotes much of her spare time to the volunteer work.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19、许多遭到洪水侵害的农民别无选择，只得解雇一些工人。（suffer）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Many farmers who suffered from the flood had no choice but to dismiss some workers. 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20、我劝他不要老是生活在上次失败的阴影中。（suggest）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I suggested him not always living in the shadow of the last failure.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2020-01-18T19:48:55Z</dcterms:created>
  <dc:creator>赵碧琴的 iPhone</dc:creator>
  <cp:lastModifiedBy>赵碧琴的 iPhone</cp:lastModifiedBy>
  <dcterms:modified xsi:type="dcterms:W3CDTF">2020-01-18T20:47:38Z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2052-10.5.1</vt:lpwstr>
  </property>
</Properties>
</file>