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SimSun" w:hAnsi="Arial" w:cs="Arial"/>
          <w:b/>
          <w:bCs/>
          <w:i w:val="false"/>
          <w:iCs w:val="false"/>
          <w:color w:val="1E293B"/>
          <w:sz w:val="52"/>
          <w:szCs w:val="52"/>
        </w:rPr>
        <w:t xml:space="preserve">{{PROJECT_TITLE}}</w:t>
      </w:r>
    </w:p>
    <w:p>
      <w:pPr>
        <w:spacing w:after="120"/>
        <w:jc w:val="center"/>
      </w:pPr>
      <w:r>
        <w:rPr>
          <w:rFonts w:ascii="Arial" w:eastAsia="SimSun" w:hAnsi="Arial" w:cs="Arial"/>
          <w:b w:val="false"/>
          <w:bCs w:val="false"/>
          <w:i w:val="false"/>
          <w:iCs w:val="false"/>
          <w:color w:val="64748B"/>
          <w:sz w:val="28"/>
          <w:szCs w:val="28"/>
        </w:rPr>
        <w:t xml:space="preserve">产品需求文档（PRD）</w:t>
      </w:r>
    </w:p>
    <w:p>
      <w:pPr>
        <w:spacing w:after="600"/>
        <w:jc w:val="center"/>
      </w:pPr>
      <w:r>
        <w:rPr>
          <w:rFonts w:ascii="Arial" w:eastAsia="SimSun" w:hAnsi="Arial" w:cs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{{SCOPE_SUMMARY}}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产品名称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{{PRODUCT_NAME}}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{{VERSION}}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撰写日期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{{DATE}}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产品线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{{PRODUCT_LINE}}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目标平台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{{PLATFORMS}}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状态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{{STATUS}}</w:t>
            </w:r>
          </w:p>
        </w:tc>
      </w:tr>
    </w:tbl>
    <w:p>
      <w:r>
        <w:br w:type="page"/>
      </w:r>
    </w:p>
    <w:p>
      <w:pPr>
        <w:pStyle w:val="Heading1"/>
        <w:spacing w:after="240"/>
      </w:pPr>
      <w:r>
        <w:rPr>
          <w:rFonts w:ascii="Arial" w:eastAsia="SimSun" w:hAnsi="Arial" w:cs="Arial"/>
          <w:b/>
          <w:bCs/>
          <w:i w:val="false"/>
          <w:iCs w:val="false"/>
          <w:color w:val="1E293B"/>
          <w:sz w:val="32"/>
          <w:szCs w:val="32"/>
        </w:rPr>
        <w:t xml:space="preserve">目录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60"/>
      </w:pPr>
      <w:r>
        <w:rPr>
          <w:rFonts w:ascii="Arial" w:eastAsia="SimSun" w:hAnsi="Arial" w:cs="Arial"/>
          <w:b/>
          <w:bCs/>
          <w:i w:val="false"/>
          <w:iCs w:val="false"/>
          <w:color w:val="1E293B"/>
          <w:sz w:val="32"/>
          <w:szCs w:val="32"/>
        </w:rPr>
        <w:t xml:space="preserve">1. 项目背景与目标</w:t>
      </w:r>
    </w:p>
    <w:p>
      <w:pPr>
        <w:pStyle w:val="Heading2"/>
        <w:spacing w:before="240" w:after="160"/>
      </w:pPr>
      <w:r>
        <w:rPr>
          <w:rFonts w:ascii="Arial" w:eastAsia="SimSun" w:hAnsi="Arial" w:cs="Arial"/>
          <w:b/>
          <w:bCs/>
          <w:i w:val="false"/>
          <w:iCs w:val="false"/>
          <w:color w:val="1E293B"/>
          <w:sz w:val="28"/>
          <w:szCs w:val="28"/>
        </w:rPr>
        <w:t xml:space="preserve">1.1 背景</w:t>
      </w:r>
    </w:p>
    <w:p>
      <w:pPr>
        <w:spacing w:before="0" w:after="120" w:line="276"/>
        <w:jc w:val="left"/>
      </w:pPr>
      <w:r>
        <w:rPr>
          <w:rFonts w:ascii="Arial" w:eastAsia="SimSun" w:hAnsi="Arial" w:cs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{{BACKGROUND_TEXT}}</w:t>
      </w:r>
    </w:p>
    <w:p>
      <w:pPr>
        <w:pStyle w:val="Heading2"/>
        <w:spacing w:before="240" w:after="160"/>
      </w:pPr>
      <w:r>
        <w:rPr>
          <w:rFonts w:ascii="Arial" w:eastAsia="SimSun" w:hAnsi="Arial" w:cs="Arial"/>
          <w:b/>
          <w:bCs/>
          <w:i w:val="false"/>
          <w:iCs w:val="false"/>
          <w:color w:val="1E293B"/>
          <w:sz w:val="28"/>
          <w:szCs w:val="28"/>
        </w:rPr>
        <w:t xml:space="preserve">1.2 核心目标</w:t>
      </w:r>
    </w:p>
    <w:p>
      <w:pPr>
        <w:spacing w:before="0" w:after="120" w:line="276"/>
        <w:jc w:val="left"/>
      </w:pPr>
      <w:r>
        <w:rPr>
          <w:rFonts w:ascii="Arial" w:eastAsia="SimSun" w:hAnsi="Arial" w:cs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{{GOALS_TEXT}}</w:t>
      </w:r>
    </w:p>
    <w:p>
      <w:pPr>
        <w:pStyle w:val="Heading2"/>
        <w:spacing w:before="240" w:after="160"/>
      </w:pPr>
      <w:r>
        <w:rPr>
          <w:rFonts w:ascii="Arial" w:eastAsia="SimSun" w:hAnsi="Arial" w:cs="Arial"/>
          <w:b/>
          <w:bCs/>
          <w:i w:val="false"/>
          <w:iCs w:val="false"/>
          <w:color w:val="1E293B"/>
          <w:sz w:val="28"/>
          <w:szCs w:val="28"/>
        </w:rPr>
        <w:t xml:space="preserve">1.3 核心变更（vs 上一版）</w:t>
      </w:r>
    </w:p>
    <w:p>
      <w:pPr>
        <w:spacing w:before="0" w:after="120" w:line="276"/>
        <w:jc w:val="left"/>
      </w:pPr>
      <w:r>
        <w:rPr>
          <w:rFonts w:ascii="Arial" w:eastAsia="SimSun" w:hAnsi="Arial" w:cs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{{CHANGES_TEXT}}</w:t>
      </w:r>
    </w:p>
    <w:p>
      <w:pPr>
        <w:pStyle w:val="Heading2"/>
        <w:spacing w:before="240" w:after="160"/>
      </w:pPr>
      <w:r>
        <w:rPr>
          <w:rFonts w:ascii="Arial" w:eastAsia="SimSun" w:hAnsi="Arial" w:cs="Arial"/>
          <w:b/>
          <w:bCs/>
          <w:i w:val="false"/>
          <w:iCs w:val="false"/>
          <w:color w:val="1E293B"/>
          <w:sz w:val="28"/>
          <w:szCs w:val="28"/>
        </w:rPr>
        <w:t xml:space="preserve">1.4 用户角色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8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2D81FF" w:sz="1"/>
              <w:left w:val="single" w:color="2D81FF" w:sz="1"/>
              <w:bottom w:val="single" w:color="2D81FF" w:sz="1"/>
              <w:right w:val="single" w:color="2D81FF" w:sz="1"/>
            </w:tcBorders>
            <w:shd w:fill="2D8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1400"/>
            <w:tcBorders>
              <w:top w:val="single" w:color="2D81FF" w:sz="1"/>
              <w:left w:val="single" w:color="2D81FF" w:sz="1"/>
              <w:bottom w:val="single" w:color="2D81FF" w:sz="1"/>
              <w:right w:val="single" w:color="2D81FF" w:sz="1"/>
            </w:tcBorders>
            <w:shd w:fill="2D8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端</w:t>
            </w:r>
          </w:p>
        </w:tc>
        <w:tc>
          <w:tcPr>
            <w:tcW w:type="dxa" w:w="2800"/>
            <w:tcBorders>
              <w:top w:val="single" w:color="2D81FF" w:sz="1"/>
              <w:left w:val="single" w:color="2D81FF" w:sz="1"/>
              <w:bottom w:val="single" w:color="2D81FF" w:sz="1"/>
              <w:right w:val="single" w:color="2D81FF" w:sz="1"/>
            </w:tcBorders>
            <w:shd w:fill="2D8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000"/>
            <w:tcBorders>
              <w:top w:val="single" w:color="2D81FF" w:sz="1"/>
              <w:left w:val="single" w:color="2D81FF" w:sz="1"/>
              <w:bottom w:val="single" w:color="2D81FF" w:sz="1"/>
              <w:right w:val="single" w:color="2D81FF" w:sz="1"/>
            </w:tcBorders>
            <w:shd w:fill="2D8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核心操作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{{ROLE_1}}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{{PLATFORM}}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{{DESC}}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{{OPS}}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{{ROLE_2}}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{{PLATFORM}}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{{DESC}}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{{OPS}}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{{ROLE_3}}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{{PLATFORM}}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{{DESC}}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{{OPS}}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60"/>
      </w:pPr>
      <w:r>
        <w:rPr>
          <w:rFonts w:ascii="Arial" w:eastAsia="SimSun" w:hAnsi="Arial" w:cs="Arial"/>
          <w:b/>
          <w:bCs/>
          <w:i w:val="false"/>
          <w:iCs w:val="false"/>
          <w:color w:val="1E293B"/>
          <w:sz w:val="32"/>
          <w:szCs w:val="32"/>
        </w:rPr>
        <w:t xml:space="preserve">2. 场景地图</w:t>
      </w:r>
    </w:p>
    <w:p>
      <w:pPr>
        <w:spacing w:before="0" w:after="120" w:line="276"/>
        <w:jc w:val="left"/>
      </w:pPr>
      <w:r>
        <w:rPr>
          <w:rFonts w:ascii="Arial" w:eastAsia="SimSun" w:hAnsi="Arial" w:cs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{{SCENE_MAP_INTRO}}</w:t>
      </w:r>
    </w:p>
    <w:p>
      <w:pPr>
        <w:pStyle w:val="Heading2"/>
        <w:spacing w:before="240" w:after="160"/>
      </w:pPr>
      <w:r>
        <w:rPr>
          <w:rFonts w:ascii="Arial" w:eastAsia="SimSun" w:hAnsi="Arial" w:cs="Arial"/>
          <w:b/>
          <w:bCs/>
          <w:i w:val="false"/>
          <w:iCs w:val="false"/>
          <w:color w:val="1E293B"/>
          <w:sz w:val="28"/>
          <w:szCs w:val="28"/>
        </w:rPr>
        <w:t xml:space="preserve">2.1 View 1 · {{VIEW_A_NAME}}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2000"/>
        <w:gridCol w:w="1000"/>
      </w:tblGrid>
      <w:tr>
        <w:trPr>
          <w:tblHeader/>
        </w:trPr>
        <w:tc>
          <w:tcPr>
            <w:tcW w:type="dxa" w:w="1000"/>
            <w:tcBorders>
              <w:top w:val="single" w:color="2D81FF" w:sz="1"/>
              <w:left w:val="single" w:color="2D81FF" w:sz="1"/>
              <w:bottom w:val="single" w:color="2D81FF" w:sz="1"/>
              <w:right w:val="single" w:color="2D81FF" w:sz="1"/>
            </w:tcBorders>
            <w:shd w:fill="2D8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4000"/>
            <w:tcBorders>
              <w:top w:val="single" w:color="2D81FF" w:sz="1"/>
              <w:left w:val="single" w:color="2D81FF" w:sz="1"/>
              <w:bottom w:val="single" w:color="2D81FF" w:sz="1"/>
              <w:right w:val="single" w:color="2D81FF" w:sz="1"/>
            </w:tcBorders>
            <w:shd w:fill="2D8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000"/>
            <w:tcBorders>
              <w:top w:val="single" w:color="2D81FF" w:sz="1"/>
              <w:left w:val="single" w:color="2D81FF" w:sz="1"/>
              <w:bottom w:val="single" w:color="2D81FF" w:sz="1"/>
              <w:right w:val="single" w:color="2D81FF" w:sz="1"/>
            </w:tcBorders>
            <w:shd w:fill="2D8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000"/>
            <w:tcBorders>
              <w:top w:val="single" w:color="2D81FF" w:sz="1"/>
              <w:left w:val="single" w:color="2D81FF" w:sz="1"/>
              <w:bottom w:val="single" w:color="2D81FF" w:sz="1"/>
              <w:right w:val="single" w:color="2D81FF" w:sz="1"/>
            </w:tcBorders>
            <w:shd w:fill="2D8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{{ID}}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{{SCENE}}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{{MODULE}}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P0</w:t>
            </w:r>
          </w:p>
        </w:tc>
      </w:tr>
    </w:tbl>
    <w:p>
      <w:pPr>
        <w:spacing w:before="0" w:after="120" w:line="276"/>
        <w:jc w:val="left"/>
      </w:pPr>
      <w:r>
        <w:rPr>
          <w:rFonts w:ascii="Arial" w:eastAsia="SimSun" w:hAnsi="Arial" w:cs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160"/>
      </w:pPr>
      <w:r>
        <w:rPr>
          <w:rFonts w:ascii="Arial" w:eastAsia="SimSun" w:hAnsi="Arial" w:cs="Arial"/>
          <w:b/>
          <w:bCs/>
          <w:i w:val="false"/>
          <w:iCs w:val="false"/>
          <w:color w:val="1E293B"/>
          <w:sz w:val="28"/>
          <w:szCs w:val="28"/>
        </w:rPr>
        <w:t xml:space="preserve">2.2 View 2 · {{VIEW_B_NAME}}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2000"/>
        <w:gridCol w:w="1000"/>
      </w:tblGrid>
      <w:tr>
        <w:trPr>
          <w:tblHeader/>
        </w:trPr>
        <w:tc>
          <w:tcPr>
            <w:tcW w:type="dxa" w:w="1000"/>
            <w:tcBorders>
              <w:top w:val="single" w:color="2D81FF" w:sz="1"/>
              <w:left w:val="single" w:color="2D81FF" w:sz="1"/>
              <w:bottom w:val="single" w:color="2D81FF" w:sz="1"/>
              <w:right w:val="single" w:color="2D81FF" w:sz="1"/>
            </w:tcBorders>
            <w:shd w:fill="2D8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4000"/>
            <w:tcBorders>
              <w:top w:val="single" w:color="2D81FF" w:sz="1"/>
              <w:left w:val="single" w:color="2D81FF" w:sz="1"/>
              <w:bottom w:val="single" w:color="2D81FF" w:sz="1"/>
              <w:right w:val="single" w:color="2D81FF" w:sz="1"/>
            </w:tcBorders>
            <w:shd w:fill="2D8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000"/>
            <w:tcBorders>
              <w:top w:val="single" w:color="2D81FF" w:sz="1"/>
              <w:left w:val="single" w:color="2D81FF" w:sz="1"/>
              <w:bottom w:val="single" w:color="2D81FF" w:sz="1"/>
              <w:right w:val="single" w:color="2D81FF" w:sz="1"/>
            </w:tcBorders>
            <w:shd w:fill="2D8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端</w:t>
            </w:r>
          </w:p>
        </w:tc>
        <w:tc>
          <w:tcPr>
            <w:tcW w:type="dxa" w:w="1000"/>
            <w:tcBorders>
              <w:top w:val="single" w:color="2D81FF" w:sz="1"/>
              <w:left w:val="single" w:color="2D81FF" w:sz="1"/>
              <w:bottom w:val="single" w:color="2D81FF" w:sz="1"/>
              <w:right w:val="single" w:color="2D81FF" w:sz="1"/>
            </w:tcBorders>
            <w:shd w:fill="2D8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{{ID}}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{{SCENE}}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{{PLATFORM}}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P0</w:t>
            </w:r>
          </w:p>
        </w:tc>
      </w:tr>
    </w:tbl>
    <w:p>
      <w:pPr>
        <w:spacing w:before="0" w:after="120" w:line="276"/>
        <w:jc w:val="left"/>
      </w:pPr>
      <w:r>
        <w:rPr>
          <w:rFonts w:ascii="Arial" w:eastAsia="SimSun" w:hAnsi="Arial" w:cs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160"/>
      </w:pPr>
      <w:r>
        <w:rPr>
          <w:rFonts w:ascii="Arial" w:eastAsia="SimSun" w:hAnsi="Arial" w:cs="Arial"/>
          <w:b/>
          <w:bCs/>
          <w:i w:val="false"/>
          <w:iCs w:val="false"/>
          <w:color w:val="1E293B"/>
          <w:sz w:val="28"/>
          <w:szCs w:val="28"/>
        </w:rPr>
        <w:t xml:space="preserve">2.3 View 3 · {{VIEW_C_NAME}}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2000"/>
        <w:gridCol w:w="1000"/>
      </w:tblGrid>
      <w:tr>
        <w:trPr>
          <w:tblHeader/>
        </w:trPr>
        <w:tc>
          <w:tcPr>
            <w:tcW w:type="dxa" w:w="1000"/>
            <w:tcBorders>
              <w:top w:val="single" w:color="2D81FF" w:sz="1"/>
              <w:left w:val="single" w:color="2D81FF" w:sz="1"/>
              <w:bottom w:val="single" w:color="2D81FF" w:sz="1"/>
              <w:right w:val="single" w:color="2D81FF" w:sz="1"/>
            </w:tcBorders>
            <w:shd w:fill="2D8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4000"/>
            <w:tcBorders>
              <w:top w:val="single" w:color="2D81FF" w:sz="1"/>
              <w:left w:val="single" w:color="2D81FF" w:sz="1"/>
              <w:bottom w:val="single" w:color="2D81FF" w:sz="1"/>
              <w:right w:val="single" w:color="2D81FF" w:sz="1"/>
            </w:tcBorders>
            <w:shd w:fill="2D8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000"/>
            <w:tcBorders>
              <w:top w:val="single" w:color="2D81FF" w:sz="1"/>
              <w:left w:val="single" w:color="2D81FF" w:sz="1"/>
              <w:bottom w:val="single" w:color="2D81FF" w:sz="1"/>
              <w:right w:val="single" w:color="2D81FF" w:sz="1"/>
            </w:tcBorders>
            <w:shd w:fill="2D8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000"/>
            <w:tcBorders>
              <w:top w:val="single" w:color="2D81FF" w:sz="1"/>
              <w:left w:val="single" w:color="2D81FF" w:sz="1"/>
              <w:bottom w:val="single" w:color="2D81FF" w:sz="1"/>
              <w:right w:val="single" w:color="2D81FF" w:sz="1"/>
            </w:tcBorders>
            <w:shd w:fill="2D8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{{ID}}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{{SCENE}}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{{MODULE}}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P0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60"/>
      </w:pPr>
      <w:r>
        <w:rPr>
          <w:rFonts w:ascii="Arial" w:eastAsia="SimSun" w:hAnsi="Arial" w:cs="Arial"/>
          <w:b/>
          <w:bCs/>
          <w:i w:val="false"/>
          <w:iCs w:val="false"/>
          <w:color w:val="1E293B"/>
          <w:sz w:val="32"/>
          <w:szCs w:val="32"/>
        </w:rPr>
        <w:t xml:space="preserve">3. {{VIEW_A_NAME}}详细需求</w:t>
      </w:r>
    </w:p>
    <w:p>
      <w:pPr>
        <w:spacing w:before="0" w:after="120" w:line="276"/>
        <w:jc w:val="left"/>
      </w:pPr>
      <w:r>
        <w:rPr>
          <w:rFonts w:ascii="Arial" w:eastAsia="SimSun" w:hAnsi="Arial" w:cs="Arial"/>
          <w:b w:val="false"/>
          <w:bCs w:val="false"/>
          <w:i/>
          <w:iCs/>
          <w:color w:val="64748B"/>
          <w:sz w:val="20"/>
          <w:szCs w:val="20"/>
        </w:rPr>
        <w:t xml:space="preserve">左侧为原型截图占位，右侧为功能需求说明。</w:t>
      </w:r>
    </w:p>
    <w:p>
      <w:pPr>
        <w:pStyle w:val="Heading2"/>
        <w:spacing w:before="240" w:after="160"/>
      </w:pPr>
      <w:r>
        <w:rPr>
          <w:rFonts w:ascii="Arial" w:eastAsia="SimSun" w:hAnsi="Arial" w:cs="Arial"/>
          <w:b/>
          <w:bCs/>
          <w:i w:val="false"/>
          <w:iCs w:val="false"/>
          <w:color w:val="1E293B"/>
          <w:sz w:val="28"/>
          <w:szCs w:val="28"/>
        </w:rPr>
        <w:t xml:space="preserve">3.1 Scene {{ID}} · {{SCENE_NAME}}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5"/>
        <w:gridCol w:w="9073"/>
      </w:tblGrid>
      <w:tr>
        <w:tc>
          <w:tcPr>
            <w:tcW w:type="dxa" w:w="48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0" w:after="200"/>
              <w:jc w:val="center"/>
            </w:pPr>
            <w:r>
              <w:rPr>
                <w:rFonts w:ascii="Arial" w:eastAsia="SimSun" w:hAnsi="Arial" w:cs="Arial"/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🖥 {{ID}} · {{SCENE_NAME}}</w:t>
            </w:r>
          </w:p>
          <w:p>
            <w:pPr>
              <w:jc w:val="center"/>
            </w:pPr>
            <w:r>
              <w:rPr>
                <w:rFonts w:ascii="Arial" w:eastAsia="SimSun" w:hAnsi="Arial" w:cs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← 此处粘贴原型截图</w:t>
            </w:r>
          </w:p>
        </w:tc>
        <w:tc>
          <w:tcPr>
            <w:tcW w:type="dxa" w:w="907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120" w:after="60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{{REQ_SECTION_1}}</w:t>
            </w:r>
          </w:p>
          <w:p>
            <w:pPr>
              <w:spacing w:before="0" w:after="80" w:line="300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{{REQ_DETAIL_1}}</w:t>
            </w:r>
          </w:p>
          <w:p>
            <w:pPr>
              <w:spacing w:before="120" w:after="60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{{REQ_SECTION_2}}（变更）</w:t>
            </w:r>
          </w:p>
          <w:p>
            <w:pPr>
              <w:spacing w:before="0" w:after="80" w:line="300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{{REQ_DETAIL_2}}</w:t>
            </w:r>
          </w:p>
          <w:p>
            <w:pPr>
              <w:spacing w:before="120" w:after="60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关键交互</w:t>
            </w:r>
          </w:p>
          <w:p>
            <w:pPr>
              <w:spacing w:before="0" w:after="80" w:line="300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{{INTERACTION_DETAIL}}</w:t>
            </w:r>
          </w:p>
        </w:tc>
      </w:tr>
    </w:tbl>
    <w:p>
      <w:pPr>
        <w:spacing w:before="0" w:after="120" w:line="276"/>
        <w:jc w:val="left"/>
      </w:pPr>
      <w:r>
        <w:rPr>
          <w:rFonts w:ascii="Arial" w:eastAsia="SimSun" w:hAnsi="Arial" w:cs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160"/>
      </w:pPr>
      <w:r>
        <w:rPr>
          <w:rFonts w:ascii="Arial" w:eastAsia="SimSun" w:hAnsi="Arial" w:cs="Arial"/>
          <w:b/>
          <w:bCs/>
          <w:i w:val="false"/>
          <w:iCs w:val="false"/>
          <w:color w:val="1E293B"/>
          <w:sz w:val="28"/>
          <w:szCs w:val="28"/>
        </w:rPr>
        <w:t xml:space="preserve">3.2 Scene {{ID}} · {{SCENE_NAME}}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5"/>
        <w:gridCol w:w="9073"/>
      </w:tblGrid>
      <w:tr>
        <w:tc>
          <w:tcPr>
            <w:tcW w:type="dxa" w:w="48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0" w:after="200"/>
              <w:jc w:val="center"/>
            </w:pPr>
            <w:r>
              <w:rPr>
                <w:rFonts w:ascii="Arial" w:eastAsia="SimSun" w:hAnsi="Arial" w:cs="Arial"/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🖥 {{ID}} · {{SCENE_NAME}}</w:t>
            </w:r>
          </w:p>
          <w:p>
            <w:pPr>
              <w:jc w:val="center"/>
            </w:pPr>
            <w:r>
              <w:rPr>
                <w:rFonts w:ascii="Arial" w:eastAsia="SimSun" w:hAnsi="Arial" w:cs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← 此处粘贴原型截图</w:t>
            </w:r>
          </w:p>
        </w:tc>
        <w:tc>
          <w:tcPr>
            <w:tcW w:type="dxa" w:w="907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120" w:after="60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{{REQ_SECTION_1}}（变更：{{CHANGE_NOTE}}）</w:t>
            </w:r>
          </w:p>
          <w:p>
            <w:pPr>
              <w:spacing w:before="0" w:after="80" w:line="300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{{REQ_DETAIL_1}}</w:t>
            </w:r>
          </w:p>
          <w:p>
            <w:pPr>
              <w:spacing w:before="120" w:after="60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{{REQ_SECTION_2}}</w:t>
            </w:r>
          </w:p>
          <w:p>
            <w:pPr>
              <w:spacing w:before="0" w:after="80" w:line="300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{{REQ_DETAIL_2}}</w:t>
            </w:r>
          </w:p>
        </w:tc>
      </w:tr>
    </w:tbl>
    <w:p>
      <w:pPr>
        <w:spacing w:before="0" w:after="120" w:line="276"/>
        <w:jc w:val="left"/>
      </w:pPr>
      <w:r>
        <w:rPr>
          <w:rFonts w:ascii="Arial" w:eastAsia="SimSun" w:hAnsi="Arial" w:cs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sectPr>
          <w:pgSz w:w="16838" w:h="11906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60"/>
      </w:pPr>
      <w:r>
        <w:rPr>
          <w:rFonts w:ascii="Arial" w:eastAsia="SimSun" w:hAnsi="Arial" w:cs="Arial"/>
          <w:b/>
          <w:bCs/>
          <w:i w:val="false"/>
          <w:iCs w:val="false"/>
          <w:color w:val="1E293B"/>
          <w:sz w:val="32"/>
          <w:szCs w:val="32"/>
        </w:rPr>
        <w:t xml:space="preserve">4. {{VIEW_B_NAME}}详细需求</w:t>
      </w:r>
    </w:p>
    <w:p>
      <w:pPr>
        <w:spacing w:before="0" w:after="120" w:line="276"/>
        <w:jc w:val="left"/>
      </w:pPr>
      <w:r>
        <w:rPr>
          <w:rFonts w:ascii="Arial" w:eastAsia="SimSun" w:hAnsi="Arial" w:cs="Arial"/>
          <w:b w:val="false"/>
          <w:bCs w:val="false"/>
          <w:i/>
          <w:iCs/>
          <w:color w:val="64748B"/>
          <w:sz w:val="20"/>
          <w:szCs w:val="20"/>
        </w:rPr>
        <w:t xml:space="preserve">左侧为原型截图占位，右侧为功能需求说明。</w:t>
      </w:r>
    </w:p>
    <w:p>
      <w:pPr>
        <w:pStyle w:val="Heading2"/>
        <w:spacing w:before="240" w:after="160"/>
      </w:pPr>
      <w:r>
        <w:rPr>
          <w:rFonts w:ascii="Arial" w:eastAsia="SimSun" w:hAnsi="Arial" w:cs="Arial"/>
          <w:b/>
          <w:bCs/>
          <w:i w:val="false"/>
          <w:iCs w:val="false"/>
          <w:color w:val="1E293B"/>
          <w:sz w:val="28"/>
          <w:szCs w:val="28"/>
        </w:rPr>
        <w:t xml:space="preserve">4.1 Scene {{ID}} · {{SCENE_NAME}}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5"/>
        <w:gridCol w:w="9073"/>
      </w:tblGrid>
      <w:tr>
        <w:tc>
          <w:tcPr>
            <w:tcW w:type="dxa" w:w="48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0" w:after="200"/>
              <w:jc w:val="center"/>
            </w:pPr>
            <w:r>
              <w:rPr>
                <w:rFonts w:ascii="Arial" w:eastAsia="SimSun" w:hAnsi="Arial" w:cs="Arial"/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📱🖥 {{ID}} · {{SCENE_NAME}}</w:t>
            </w:r>
          </w:p>
          <w:p>
            <w:pPr>
              <w:jc w:val="center"/>
            </w:pPr>
            <w:r>
              <w:rPr>
                <w:rFonts w:ascii="Arial" w:eastAsia="SimSun" w:hAnsi="Arial" w:cs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← 此处粘贴原型截图</w:t>
            </w:r>
          </w:p>
        </w:tc>
        <w:tc>
          <w:tcPr>
            <w:tcW w:type="dxa" w:w="907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120" w:after="60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{{REQ_SECTION}}</w:t>
            </w:r>
          </w:p>
          <w:p>
            <w:pPr>
              <w:spacing w:before="0" w:after="80" w:line="300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{{REQ_DETAIL}}</w:t>
            </w:r>
          </w:p>
        </w:tc>
      </w:tr>
    </w:tbl>
    <w:p>
      <w:r>
        <w:br w:type="page"/>
      </w:r>
    </w:p>
    <w:p>
      <w:pPr>
        <w:sectPr>
          <w:pgSz w:w="16838" w:h="11906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60"/>
      </w:pPr>
      <w:r>
        <w:rPr>
          <w:rFonts w:ascii="Arial" w:eastAsia="SimSun" w:hAnsi="Arial" w:cs="Arial"/>
          <w:b/>
          <w:bCs/>
          <w:i w:val="false"/>
          <w:iCs w:val="false"/>
          <w:color w:val="1E293B"/>
          <w:sz w:val="32"/>
          <w:szCs w:val="32"/>
        </w:rPr>
        <w:t xml:space="preserve">5. {{VIEW_C_NAME}}详细需求</w:t>
      </w:r>
    </w:p>
    <w:p>
      <w:pPr>
        <w:pStyle w:val="Heading2"/>
        <w:spacing w:before="240" w:after="160"/>
      </w:pPr>
      <w:r>
        <w:rPr>
          <w:rFonts w:ascii="Arial" w:eastAsia="SimSun" w:hAnsi="Arial" w:cs="Arial"/>
          <w:b/>
          <w:bCs/>
          <w:i w:val="false"/>
          <w:iCs w:val="false"/>
          <w:color w:val="1E293B"/>
          <w:sz w:val="28"/>
          <w:szCs w:val="28"/>
        </w:rPr>
        <w:t xml:space="preserve">5.1 {{SCENE_ID}} {{SCENE_NAME}}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5"/>
        <w:gridCol w:w="9073"/>
      </w:tblGrid>
      <w:tr>
        <w:tc>
          <w:tcPr>
            <w:tcW w:type="dxa" w:w="48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0" w:after="200"/>
              <w:jc w:val="center"/>
            </w:pPr>
            <w:r>
              <w:rPr>
                <w:rFonts w:ascii="Arial" w:eastAsia="SimSun" w:hAnsi="Arial" w:cs="Arial"/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⚙️ {{ID}} · {{SCENE_NAME}}</w:t>
            </w:r>
          </w:p>
          <w:p>
            <w:pPr>
              <w:jc w:val="center"/>
            </w:pPr>
            <w:r>
              <w:rPr>
                <w:rFonts w:ascii="Arial" w:eastAsia="SimSun" w:hAnsi="Arial" w:cs="Arial"/>
                <w:b w:val="false"/>
                <w:bCs w:val="false"/>
                <w:i/>
                <w:iCs/>
                <w:color w:val="64748B"/>
                <w:sz w:val="18"/>
                <w:szCs w:val="18"/>
              </w:rPr>
              <w:t xml:space="preserve">← 此处粘贴原型截图</w:t>
            </w:r>
          </w:p>
        </w:tc>
        <w:tc>
          <w:tcPr>
            <w:tcW w:type="dxa" w:w="907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120" w:after="60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筛选栏</w:t>
            </w:r>
          </w:p>
          <w:p>
            <w:pPr>
              <w:spacing w:before="0" w:after="80" w:line="300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{{FILTER_FIELDS}}</w:t>
            </w:r>
          </w:p>
          <w:p>
            <w:pPr>
              <w:spacing w:before="120" w:after="60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列表字段</w:t>
            </w:r>
          </w:p>
          <w:p>
            <w:pPr>
              <w:spacing w:before="0" w:after="80" w:line="300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{{TABLE_FIELDS}}</w:t>
            </w:r>
          </w:p>
          <w:p>
            <w:pPr>
              <w:spacing w:before="120" w:after="60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变更</w:t>
            </w:r>
          </w:p>
          <w:p>
            <w:pPr>
              <w:spacing w:before="0" w:after="80" w:line="300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{{CHANGES}}</w:t>
            </w:r>
          </w:p>
        </w:tc>
      </w:tr>
    </w:tbl>
    <w:p>
      <w:r>
        <w:br w:type="page"/>
      </w:r>
    </w:p>
    <w:p>
      <w:pPr>
        <w:sectPr>
          <w:pgSz w:w="16838" w:h="11906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60"/>
      </w:pPr>
      <w:r>
        <w:rPr>
          <w:rFonts w:ascii="Arial" w:eastAsia="SimSun" w:hAnsi="Arial" w:cs="Arial"/>
          <w:b/>
          <w:bCs/>
          <w:i w:val="false"/>
          <w:iCs w:val="false"/>
          <w:color w:val="1E293B"/>
          <w:sz w:val="32"/>
          <w:szCs w:val="32"/>
        </w:rPr>
        <w:t xml:space="preserve">6. 业务规则</w:t>
      </w:r>
    </w:p>
    <w:p>
      <w:pPr>
        <w:pStyle w:val="Heading2"/>
        <w:spacing w:before="240" w:after="160"/>
      </w:pPr>
      <w:r>
        <w:rPr>
          <w:rFonts w:ascii="Arial" w:eastAsia="SimSun" w:hAnsi="Arial" w:cs="Arial"/>
          <w:b/>
          <w:bCs/>
          <w:i w:val="false"/>
          <w:iCs w:val="false"/>
          <w:color w:val="1E293B"/>
          <w:sz w:val="28"/>
          <w:szCs w:val="28"/>
        </w:rPr>
        <w:t xml:space="preserve">6.1 {{RULE_GROUP_1}}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2D81FF" w:sz="1"/>
              <w:left w:val="single" w:color="2D81FF" w:sz="1"/>
              <w:bottom w:val="single" w:color="2D81FF" w:sz="1"/>
              <w:right w:val="single" w:color="2D81FF" w:sz="1"/>
            </w:tcBorders>
            <w:shd w:fill="2D8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dxa" w:w="6526"/>
            <w:tcBorders>
              <w:top w:val="single" w:color="2D81FF" w:sz="1"/>
              <w:left w:val="single" w:color="2D81FF" w:sz="1"/>
              <w:bottom w:val="single" w:color="2D81FF" w:sz="1"/>
              <w:right w:val="single" w:color="2D81FF" w:sz="1"/>
            </w:tcBorders>
            <w:shd w:fill="2D8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{{RULE}}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{{DETAIL}}</w:t>
            </w:r>
          </w:p>
        </w:tc>
      </w:tr>
    </w:tbl>
    <w:p>
      <w:pPr>
        <w:spacing w:before="0" w:after="120" w:line="276"/>
        <w:jc w:val="left"/>
      </w:pPr>
      <w:r>
        <w:rPr>
          <w:rFonts w:ascii="Arial" w:eastAsia="SimSun" w:hAnsi="Arial" w:cs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160"/>
      </w:pPr>
      <w:r>
        <w:rPr>
          <w:rFonts w:ascii="Arial" w:eastAsia="SimSun" w:hAnsi="Arial" w:cs="Arial"/>
          <w:b/>
          <w:bCs/>
          <w:i w:val="false"/>
          <w:iCs w:val="false"/>
          <w:color w:val="1E293B"/>
          <w:sz w:val="28"/>
          <w:szCs w:val="28"/>
        </w:rPr>
        <w:t xml:space="preserve">6.2 {{RULE_GROUP_2}}</w:t>
      </w:r>
    </w:p>
    <w:p>
      <w:pPr>
        <w:spacing w:before="0" w:after="120" w:line="276"/>
        <w:jc w:val="left"/>
      </w:pPr>
      <w:r>
        <w:rPr>
          <w:rFonts w:ascii="Arial" w:eastAsia="SimSun" w:hAnsi="Arial" w:cs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{{ENUM_VALUES}}</w:t>
      </w:r>
    </w:p>
    <w:p>
      <w:pPr>
        <w:pStyle w:val="Heading2"/>
        <w:spacing w:before="240" w:after="160"/>
      </w:pPr>
      <w:r>
        <w:rPr>
          <w:rFonts w:ascii="Arial" w:eastAsia="SimSun" w:hAnsi="Arial" w:cs="Arial"/>
          <w:b/>
          <w:bCs/>
          <w:i w:val="false"/>
          <w:iCs w:val="false"/>
          <w:color w:val="1E293B"/>
          <w:sz w:val="28"/>
          <w:szCs w:val="28"/>
        </w:rPr>
        <w:t xml:space="preserve">6.N 组件复用 &amp; 数据关系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00"/>
      </w:tblGrid>
      <w:tr>
        <w:trPr>
          <w:tblHeader/>
        </w:trPr>
        <w:tc>
          <w:tcPr>
            <w:tcW w:type="dxa" w:w="2400"/>
            <w:tcBorders>
              <w:top w:val="single" w:color="2D81FF" w:sz="1"/>
              <w:left w:val="single" w:color="2D81FF" w:sz="1"/>
              <w:bottom w:val="single" w:color="2D81FF" w:sz="1"/>
              <w:right w:val="single" w:color="2D81FF" w:sz="1"/>
            </w:tcBorders>
            <w:shd w:fill="2D8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200"/>
            <w:tcBorders>
              <w:top w:val="single" w:color="2D81FF" w:sz="1"/>
              <w:left w:val="single" w:color="2D81FF" w:sz="1"/>
              <w:bottom w:val="single" w:color="2D81FF" w:sz="1"/>
              <w:right w:val="single" w:color="2D81FF" w:sz="1"/>
            </w:tcBorders>
            <w:shd w:fill="2D8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{{VIEW_A_NAME}}</w:t>
            </w:r>
          </w:p>
        </w:tc>
        <w:tc>
          <w:tcPr>
            <w:tcW w:type="dxa" w:w="2200"/>
            <w:tcBorders>
              <w:top w:val="single" w:color="2D81FF" w:sz="1"/>
              <w:left w:val="single" w:color="2D81FF" w:sz="1"/>
              <w:bottom w:val="single" w:color="2D81FF" w:sz="1"/>
              <w:right w:val="single" w:color="2D81FF" w:sz="1"/>
            </w:tcBorders>
            <w:shd w:fill="2D8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{{VIEW_B_NAME}}</w:t>
            </w:r>
          </w:p>
        </w:tc>
        <w:tc>
          <w:tcPr>
            <w:tcW w:type="dxa" w:w="2200"/>
            <w:tcBorders>
              <w:top w:val="single" w:color="2D81FF" w:sz="1"/>
              <w:left w:val="single" w:color="2D81FF" w:sz="1"/>
              <w:bottom w:val="single" w:color="2D81FF" w:sz="1"/>
              <w:right w:val="single" w:color="2D81FF" w:sz="1"/>
            </w:tcBorders>
            <w:shd w:fill="2D8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Mobile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{{COMPONENT}}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✓</w:t>
            </w:r>
          </w:p>
        </w:tc>
      </w:tr>
    </w:tbl>
    <w:p>
      <w:pPr>
        <w:spacing w:before="0" w:after="120" w:line="276"/>
        <w:jc w:val="left"/>
      </w:pPr>
      <w:r>
        <w:rPr>
          <w:rFonts w:ascii="Arial" w:eastAsia="SimSun" w:hAnsi="Arial" w:cs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160"/>
      </w:pPr>
      <w:r>
        <w:rPr>
          <w:rFonts w:ascii="Arial" w:eastAsia="SimSun" w:hAnsi="Arial" w:cs="Arial"/>
          <w:b/>
          <w:bCs/>
          <w:i w:val="false"/>
          <w:iCs w:val="false"/>
          <w:color w:val="1E293B"/>
          <w:sz w:val="28"/>
          <w:szCs w:val="28"/>
        </w:rPr>
        <w:t xml:space="preserve">6.N+1 页面层级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00"/>
      </w:tblGrid>
      <w:tr>
        <w:trPr>
          <w:tblHeader/>
        </w:trPr>
        <w:tc>
          <w:tcPr>
            <w:tcW w:type="dxa" w:w="1500"/>
            <w:tcBorders>
              <w:top w:val="single" w:color="2D81FF" w:sz="1"/>
              <w:left w:val="single" w:color="2D81FF" w:sz="1"/>
              <w:bottom w:val="single" w:color="2D81FF" w:sz="1"/>
              <w:right w:val="single" w:color="2D81FF" w:sz="1"/>
            </w:tcBorders>
            <w:shd w:fill="2D8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500"/>
            <w:tcBorders>
              <w:top w:val="single" w:color="2D81FF" w:sz="1"/>
              <w:left w:val="single" w:color="2D81FF" w:sz="1"/>
              <w:bottom w:val="single" w:color="2D81FF" w:sz="1"/>
              <w:right w:val="single" w:color="2D81FF" w:sz="1"/>
            </w:tcBorders>
            <w:shd w:fill="2D8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4000"/>
            <w:tcBorders>
              <w:top w:val="single" w:color="2D81FF" w:sz="1"/>
              <w:left w:val="single" w:color="2D81FF" w:sz="1"/>
              <w:bottom w:val="single" w:color="2D81FF" w:sz="1"/>
              <w:right w:val="single" w:color="2D81FF" w:sz="1"/>
            </w:tcBorders>
            <w:shd w:fill="2D8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路由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{{PAGE}}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{{ROUTE}}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60"/>
      </w:pPr>
      <w:r>
        <w:rPr>
          <w:rFonts w:ascii="Arial" w:eastAsia="SimSun" w:hAnsi="Arial" w:cs="Arial"/>
          <w:b/>
          <w:bCs/>
          <w:i w:val="false"/>
          <w:iCs w:val="false"/>
          <w:color w:val="1E293B"/>
          <w:sz w:val="32"/>
          <w:szCs w:val="32"/>
        </w:rPr>
        <w:t xml:space="preserve">7. 非功能性需求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D81FF" w:sz="1"/>
              <w:left w:val="single" w:color="2D81FF" w:sz="1"/>
              <w:bottom w:val="single" w:color="2D81FF" w:sz="1"/>
              <w:right w:val="single" w:color="2D81FF" w:sz="1"/>
            </w:tcBorders>
            <w:shd w:fill="2D8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6026"/>
            <w:tcBorders>
              <w:top w:val="single" w:color="2D81FF" w:sz="1"/>
              <w:left w:val="single" w:color="2D81FF" w:sz="1"/>
              <w:bottom w:val="single" w:color="2D81FF" w:sz="1"/>
              <w:right w:val="single" w:color="2D81FF" w:sz="1"/>
            </w:tcBorders>
            <w:shd w:fill="2D8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首屏加载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≤ 2s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Tab / Chip 切换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≤ 300ms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抽屉/弹窗动画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≤ 300ms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数据同步延迟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≤ 5min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并发支持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≥ 100,000 PV/min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iOS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{{MIN_VERSION}}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Android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{{MIN_VERSION}}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Web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{{BROWSERS}}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后台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{{BROWSERS}}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60"/>
      </w:pPr>
      <w:r>
        <w:rPr>
          <w:rFonts w:ascii="Arial" w:eastAsia="SimSun" w:hAnsi="Arial" w:cs="Arial"/>
          <w:b/>
          <w:bCs/>
          <w:i w:val="false"/>
          <w:iCs w:val="false"/>
          <w:color w:val="1E293B"/>
          <w:sz w:val="32"/>
          <w:szCs w:val="32"/>
        </w:rPr>
        <w:t xml:space="preserve">8. 埋点与监控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2D81FF" w:sz="1"/>
              <w:left w:val="single" w:color="2D81FF" w:sz="1"/>
              <w:bottom w:val="single" w:color="2D81FF" w:sz="1"/>
              <w:right w:val="single" w:color="2D81FF" w:sz="1"/>
            </w:tcBorders>
            <w:shd w:fill="2D8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W w:type="dxa" w:w="3000"/>
            <w:tcBorders>
              <w:top w:val="single" w:color="2D81FF" w:sz="1"/>
              <w:left w:val="single" w:color="2D81FF" w:sz="1"/>
              <w:bottom w:val="single" w:color="2D81FF" w:sz="1"/>
              <w:right w:val="single" w:color="2D81FF" w:sz="1"/>
            </w:tcBorders>
            <w:shd w:fill="2D8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触发</w:t>
            </w:r>
          </w:p>
        </w:tc>
        <w:tc>
          <w:tcPr>
            <w:tcW w:type="dxa" w:w="3500"/>
            <w:tcBorders>
              <w:top w:val="single" w:color="2D81FF" w:sz="1"/>
              <w:left w:val="single" w:color="2D81FF" w:sz="1"/>
              <w:bottom w:val="single" w:color="2D81FF" w:sz="1"/>
              <w:right w:val="single" w:color="2D81FF" w:sz="1"/>
            </w:tcBorders>
            <w:shd w:fill="2D8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参数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{{EVENT}}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{{TRIGGER}}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{{PARAMS}}</w:t>
            </w:r>
          </w:p>
        </w:tc>
      </w:tr>
    </w:tbl>
    <w:p>
      <w:pPr>
        <w:spacing w:before="0" w:after="120" w:line="276"/>
        <w:jc w:val="left"/>
      </w:pPr>
      <w:r>
        <w:rPr>
          <w:rFonts w:ascii="Arial" w:eastAsia="SimSun" w:hAnsi="Arial" w:cs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before="0" w:after="120" w:line="276"/>
        <w:jc w:val="left"/>
      </w:pPr>
      <w:r>
        <w:rPr>
          <w:rFonts w:ascii="Arial" w:eastAsia="SimSun" w:hAnsi="Arial" w:cs="Arial"/>
          <w:b/>
          <w:bCs/>
          <w:i w:val="false"/>
          <w:iCs w:val="false"/>
          <w:color w:val="1E293B"/>
          <w:sz w:val="20"/>
          <w:szCs w:val="20"/>
        </w:rPr>
        <w:t xml:space="preserve">监控告警：</w:t>
      </w:r>
    </w:p>
    <w:p>
      <w:pPr>
        <w:spacing w:before="0" w:after="120" w:line="276"/>
        <w:jc w:val="left"/>
      </w:pPr>
      <w:r>
        <w:rPr>
          <w:rFonts w:ascii="Arial" w:eastAsia="SimSun" w:hAnsi="Arial" w:cs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{{ALERT_RULES}}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60"/>
      </w:pPr>
      <w:r>
        <w:rPr>
          <w:rFonts w:ascii="Arial" w:eastAsia="SimSun" w:hAnsi="Arial" w:cs="Arial"/>
          <w:b/>
          <w:bCs/>
          <w:i w:val="false"/>
          <w:iCs w:val="false"/>
          <w:color w:val="1E293B"/>
          <w:sz w:val="32"/>
          <w:szCs w:val="32"/>
        </w:rPr>
        <w:t xml:space="preserve">9. 里程碑与排期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rPr>
          <w:tblHeader/>
        </w:trPr>
        <w:tc>
          <w:tcPr>
            <w:tcW w:type="dxa" w:w="2000"/>
            <w:tcBorders>
              <w:top w:val="single" w:color="2D81FF" w:sz="1"/>
              <w:left w:val="single" w:color="2D81FF" w:sz="1"/>
              <w:bottom w:val="single" w:color="2D81FF" w:sz="1"/>
              <w:right w:val="single" w:color="2D81FF" w:sz="1"/>
            </w:tcBorders>
            <w:shd w:fill="2D8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500"/>
            <w:tcBorders>
              <w:top w:val="single" w:color="2D81FF" w:sz="1"/>
              <w:left w:val="single" w:color="2D81FF" w:sz="1"/>
              <w:bottom w:val="single" w:color="2D81FF" w:sz="1"/>
              <w:right w:val="single" w:color="2D81FF" w:sz="1"/>
            </w:tcBorders>
            <w:shd w:fill="2D8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4500"/>
            <w:tcBorders>
              <w:top w:val="single" w:color="2D81FF" w:sz="1"/>
              <w:left w:val="single" w:color="2D81FF" w:sz="1"/>
              <w:bottom w:val="single" w:color="2D81FF" w:sz="1"/>
              <w:right w:val="single" w:color="2D81FF" w:sz="1"/>
            </w:tcBorders>
            <w:shd w:fill="2D8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SimSun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P0 开发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第 1-4 周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{{DELIVERABLES}}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联调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第 5-6 周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{{DELIVERABLES}}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内测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第 7 周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UAT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灰度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第 8 周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{{PERCENT}}% 用户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全量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第 9 周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eastAsia="SimSun" w:hAnsi="Arial" w:cs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全量 + P1 迭代启动</w:t>
            </w:r>
          </w:p>
        </w:tc>
      </w:tr>
    </w:tbl>
    <w:p>
      <w:pPr>
        <w:spacing w:before="0" w:after="120" w:line="276"/>
        <w:jc w:val="left"/>
      </w:pPr>
      <w:r>
        <w:rPr>
          <w:rFonts w:ascii="Arial" w:eastAsia="SimSun" w:hAnsi="Arial" w:cs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240" w:after="160"/>
      </w:pPr>
      <w:r>
        <w:rPr>
          <w:rFonts w:ascii="Arial" w:eastAsia="SimSun" w:hAnsi="Arial" w:cs="Arial"/>
          <w:b/>
          <w:bCs/>
          <w:i w:val="false"/>
          <w:iCs w:val="false"/>
          <w:color w:val="1E293B"/>
          <w:sz w:val="28"/>
          <w:szCs w:val="28"/>
        </w:rPr>
        <w:t xml:space="preserve">9.1 后续规划</w:t>
      </w:r>
    </w:p>
    <w:p>
      <w:pPr>
        <w:spacing w:before="0" w:after="120" w:line="276"/>
        <w:jc w:val="left"/>
      </w:pPr>
      <w:r>
        <w:rPr>
          <w:rFonts w:ascii="Arial" w:eastAsia="SimSun" w:hAnsi="Arial" w:cs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{{FUTURE_PLANS}}</w:t>
      </w:r>
    </w:p>
    <w:p>
      <w:pPr>
        <w:spacing w:before="0" w:after="120" w:line="276"/>
        <w:jc w:val="left"/>
      </w:pPr>
      <w:r>
        <w:rPr>
          <w:rFonts w:ascii="Arial" w:eastAsia="SimSun" w:hAnsi="Arial" w:cs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eastAsia="SimSun" w:hAnsi="Arial" w:cs="Arial"/>
          <w:b w:val="false"/>
          <w:bCs w:val="false"/>
          <w:i/>
          <w:iCs/>
          <w:color w:val="64748B"/>
          <w:sz w:val="20"/>
          <w:szCs w:val="20"/>
        </w:rPr>
        <w:t xml:space="preserve">— 文档结束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SimSun" w:hAnsi="Arial" w:cs="Arial"/>
        <w:color w:val="1E293B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eastAsia="SimSun" w:hAnsi="Arial" w:cs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eastAsia="SimSun" w:hAnsi="Arial" w:cs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eastAsia="SimSun" w:hAnsi="Arial" w:cs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{{PROJECT_TITLE}} · 产品需求文档（PRD）</dc:title>
  <dc:creator>PRD Generator</dc:creator>
  <cp:lastModifiedBy>Un-named</cp:lastModifiedBy>
  <cp:revision>1</cp:revision>
  <dcterms:created xsi:type="dcterms:W3CDTF">2026-03-30T15:20:01.169Z</dcterms:created>
  <dcterms:modified xsi:type="dcterms:W3CDTF">2026-03-30T15:20:01.170Z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