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" C ++ dilində proqramlaşdırma " kursu üzrə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imtahan sualları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OYP(Obyekt-Yönümlü Proqramlaşdırma) nədir? OYP-dan istifadə etməklə proqramların hazırlanmasında əsas vurğu nəyə edilir?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"Qara qutu" konsepsiyanın mahiyyəti nədən ibarətdir? Onun OYP-la nə əlaqəsi var?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Obyekt nədir? O nədən ibarətdir? Sahələr(data members,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properties)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və metodlar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Sinif(Class) nədir? Obyekt anlayışının bu anlayışdan fərqi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İnkapsulyasiya(Encapsulation)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İcazə spesifikatorları(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specifiers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nədir? Sizə hansı icazə spesifikatorları(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specifiers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məlumdur? Struktur və siniflərin(class) fərqi nədən ibarətdir?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İnspectors və modifikatorlar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Konstruktorlar nəyə lazımdır? Onların sintaksisi necədir? Konstruktor nə zaman çağırılır? Default konstruktor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Destruktorlar nəyə lazımdır? Onların sintaksisi necədir? Destruktor nə zaman çağırılır?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Konstruktorlar və Destruktorlar hansı icazə spesifikatoruna(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access specifier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malik olmalıdır? Konstruktorların və Destruktorların çağırılma ardıcıllığı necədir?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Konstruktorların yüklənməsinin (overloading) rahatlığı nədən ibarətdir?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İnitializator-lar nədir? Onlardan harada istifadə olunur?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Niyə copy-konstruktor lazımdır? Hansı hallarda onsuz keçinmək olmaz? Hansı hallarda destruktor olmadan keçinmək olmaz?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Copy-konstruktorun elanı sintaksisi necədir? Əgər sinifdə copy-konstruktor müəyyən edilməyibsə, obyektlərin kopyalanması necə baş verəcək?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göstəricisi (pointer) nədir? O nə üçün lazımdır? This göstəricisi harada və necə istifadə olunur?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Operatorların yüklənməsi(operator overloading) nədir? O nə üçün lazımdir? Operatorların yüklənməsi sintaksisi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Hansı operatorları yükləmək(overload) olmaz? Standart tiplər üçün(məsələn int) operatorları yükləmək olarmı?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Öz yeni operatorlarımızı daxil edə bilərikmi? C ++ dilində qeyri-aşkar operator overloading varmı?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İnput və output operatorlarının yüklənməsi sintaksisi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İncrement və decrement operatorlarının yüklənməsi sintaksisi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İncrement və decrement operatorlarının yüklənməsində prefix və postfix variantlarının fərqi nədədir?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Indeksləmə operatorunun( [ ] ) overloading-i nə üçün istifadə oluna bilər? Onun sintaksisi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Hansı hallarda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assignment operatorunu overload etmək lazımdır? Onun sintaksisi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friends nə deməkdir? Friendly function nədir? Onlar nə üçün lazımdır? Friendly function-ların elan edilmə sintaksisi necədir?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Friendly classes nədir? Friendly operations overloading nədir?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data member(property) nədir? Static data member-lərin elanı sintaksisi necədir? Onlara müraciət necə baş verir?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Klassın static metodları nədir? Static metodların elanı sintaksisi necədir? Onların çağırılması necə baş verir?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Dinamik verilənlər strukturu(Dynamic data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structure)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Stack nədir? Onun işləmə prinsipləri hansılardır?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Növbə(Queue) nədir? Onun işləmə prinsipləri hansılardır?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Bir birləşməri siyahı nədir?Onun strukturu necədir? - Linked List baş - 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İki birləşməli siyahı nədir?Onun strukturu necədir?- Doubly Linked List, Head, Tail?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template function nədir? Onlar nə üçün lazımdır? template funksiyanın eləamedilməsi necədir? Template function ilə necə funksiya yaradırlar?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template class nədir? Onlari elan etme sintaksisi nedir ?Template class-dan class nece yaratmag olar.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inheritance nedir ?Class-larin  Inheritance sintaksisi nece olur? Toremenin  access specifier nedir , ve olar toremeye nece tesir edirler.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Konstrukrorlar ve destruktorlar torene bilerlermi? Torenilmiş Claas-in obyektini yaratdiğda , onun konstruktorlari ve destruktorlari hansi qaydada  işə düşürlər.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base class-in metodunun cağirilma sintaksisi nədir? hiding/replacement- nədir? overriding/redefinition 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template class inheritance özəlliyi nədir ? Sintaksisi gostərin.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multiple inheritance nədir? Onun sintaksisi necə olur? Onun konstruktorlari ve destruktorlari hansi qaydada  işə düşürlər.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Çoxsaylı varislikdə adların bir birinin üstünə düşmək problemi necə həll olunur?Virtual basic class nedir? Virtual basic class-in elanedilmə sintaksisi necədir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“Early binding”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“Late binding” nədir? O nə üçün  lazımdır?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“Virtual method” nədir?Virtual method-larin  elan elanedilmə sistaksisi necədir?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polymorphism nədir? Polymorph class nedir? Polymorph object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Konstruktorlar virtual ola biler? Destruktorlar virtual ola biler?  Virtual destruktorlar nəyə lazimdi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Pure Viratual Function nədir? Abstract class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exceptional situation necə işlənir? Sintaksisi göstərin.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namespace nədir? Nə üçün istifadə olunur?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const_cast nə üçün istifadə olunur?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dynamic_cast nə üçün istifadə olunur?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reinterpret_cast nə üçün istifadə olunur?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Operator static_cast nə üçün istifadə olunur?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Predicate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Functor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Lambda expression nədir?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wbZJ/xc4c1TWdnERrGQI/Xw7Eg==">AMUW2mUyB20Y3ahT0h1A0liVxshoPAT2CsI+csUkjsX8aXPZepsBQO4ndVzJzhyqyrbi274YhpVNn18PFjL7TcGdNMcZWkbM6qfpKRTPKKmsKeMGyC95XTc=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