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745B" w14:textId="7FF2B3C5" w:rsidR="0038246F" w:rsidRDefault="003F3FBD">
      <w:r>
        <w:t>Syfte</w:t>
      </w:r>
      <w:r w:rsidR="00FA5DB2">
        <w:t>t med rapporten är vilken sorteringsalgoritm som är mest effektiv.</w:t>
      </w:r>
    </w:p>
    <w:p w14:paraId="1A6F7253" w14:textId="3E761B03" w:rsidR="00800211" w:rsidRDefault="00800211">
      <w:r>
        <w:t xml:space="preserve">Frågeställning: </w:t>
      </w:r>
    </w:p>
    <w:p w14:paraId="07EC6394" w14:textId="68D9D3E2" w:rsidR="00800211" w:rsidRDefault="00800211" w:rsidP="00800211">
      <w:pPr>
        <w:pStyle w:val="Liststycke"/>
        <w:numPr>
          <w:ilvl w:val="0"/>
          <w:numId w:val="1"/>
        </w:numPr>
      </w:pPr>
      <w:r>
        <w:t>Hur fungerar en sorteringsalgoritm</w:t>
      </w:r>
    </w:p>
    <w:p w14:paraId="4AE5E066" w14:textId="269D5B13" w:rsidR="00800211" w:rsidRDefault="00800211" w:rsidP="00800211">
      <w:pPr>
        <w:pStyle w:val="Liststycke"/>
        <w:numPr>
          <w:ilvl w:val="0"/>
          <w:numId w:val="1"/>
        </w:numPr>
      </w:pPr>
      <w:r>
        <w:t>Vad gör en sorteringsalgoritm effektiv?</w:t>
      </w:r>
    </w:p>
    <w:p w14:paraId="26FBC816" w14:textId="057BF8E9" w:rsidR="00800211" w:rsidRDefault="005C0F52" w:rsidP="00800211">
      <w:pPr>
        <w:pStyle w:val="Liststycke"/>
        <w:numPr>
          <w:ilvl w:val="0"/>
          <w:numId w:val="1"/>
        </w:numPr>
      </w:pPr>
      <w:r>
        <w:t>Vad gör sorteringsalgoritmer när det är tal och när det är ord.</w:t>
      </w:r>
    </w:p>
    <w:sectPr w:rsidR="008002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1264C"/>
    <w:multiLevelType w:val="hybridMultilevel"/>
    <w:tmpl w:val="24B8281C"/>
    <w:lvl w:ilvl="0" w:tplc="690ED6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73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03"/>
    <w:rsid w:val="00097242"/>
    <w:rsid w:val="00264403"/>
    <w:rsid w:val="002F01F8"/>
    <w:rsid w:val="0038246F"/>
    <w:rsid w:val="003E69BF"/>
    <w:rsid w:val="003F3FBD"/>
    <w:rsid w:val="00415B82"/>
    <w:rsid w:val="005C0F52"/>
    <w:rsid w:val="005F4D6C"/>
    <w:rsid w:val="00607461"/>
    <w:rsid w:val="00614A11"/>
    <w:rsid w:val="00800211"/>
    <w:rsid w:val="00BF3722"/>
    <w:rsid w:val="00F9679B"/>
    <w:rsid w:val="00FA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732BE"/>
  <w15:chartTrackingRefBased/>
  <w15:docId w15:val="{77C00E42-0747-4BCE-9560-600A93E5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64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64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64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64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64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64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64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64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64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64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64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64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6440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6440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6440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6440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6440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6440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64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64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64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64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64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6440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6440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6440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64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6440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64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192</Characters>
  <Application>Microsoft Office Word</Application>
  <DocSecurity>0</DocSecurity>
  <Lines>1</Lines>
  <Paragraphs>1</Paragraphs>
  <ScaleCrop>false</ScaleCrop>
  <Company>Enkopings kommun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Cazper Lindholm</dc:creator>
  <cp:keywords/>
  <dc:description/>
  <cp:lastModifiedBy>Cazper Lindholm</cp:lastModifiedBy>
  <cp:revision>7</cp:revision>
  <dcterms:created xsi:type="dcterms:W3CDTF">2025-09-05T09:37:00Z</dcterms:created>
  <dcterms:modified xsi:type="dcterms:W3CDTF">2025-09-05T09:42:00Z</dcterms:modified>
</cp:coreProperties>
</file>