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F303" w14:textId="77777777" w:rsidR="000C228A" w:rsidRPr="00050A01" w:rsidRDefault="000C228A" w:rsidP="000C228A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</w:rPr>
      </w:pPr>
    </w:p>
    <w:p w14:paraId="1EFEB4AD" w14:textId="576D3A5F" w:rsidR="000C228A" w:rsidRPr="00050A01" w:rsidRDefault="00010A7C" w:rsidP="00010A7C">
      <w:pPr>
        <w:tabs>
          <w:tab w:val="left" w:pos="4823"/>
        </w:tabs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</w:rPr>
      </w:pPr>
      <w:bookmarkStart w:id="0" w:name="_Hlk207921968"/>
      <w:bookmarkEnd w:id="0"/>
      <w:r w:rsidRPr="00050A01">
        <w:rPr>
          <w:rFonts w:ascii="Times New Roman" w:eastAsia="Times New Roman" w:hAnsi="Times New Roman" w:cs="Times New Roman"/>
          <w:color w:val="008013"/>
          <w:sz w:val="28"/>
          <w:szCs w:val="28"/>
        </w:rPr>
        <w:tab/>
      </w:r>
    </w:p>
    <w:p w14:paraId="2C660A9E" w14:textId="77777777" w:rsidR="000C228A" w:rsidRPr="00050A01" w:rsidRDefault="000C228A" w:rsidP="000C228A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</w:rPr>
      </w:pPr>
    </w:p>
    <w:p w14:paraId="61B22AF6" w14:textId="77777777" w:rsidR="000C228A" w:rsidRPr="00050A01" w:rsidRDefault="000C228A" w:rsidP="000C228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8013"/>
          <w:sz w:val="28"/>
          <w:szCs w:val="28"/>
        </w:rPr>
      </w:pPr>
      <w:r w:rsidRPr="00050A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78DCB5" wp14:editId="7904BB14">
            <wp:extent cx="4997496" cy="2169652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96" cy="2169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6F7DC" w14:textId="36B96A83" w:rsidR="006B7112" w:rsidRPr="00050A01" w:rsidRDefault="00797341" w:rsidP="002D5FA1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>FACULTY OF ENGINEERI</w:t>
      </w:r>
      <w:r w:rsidR="002F5209">
        <w:rPr>
          <w:rFonts w:ascii="Times New Roman" w:hAnsi="Times New Roman" w:cs="Times New Roman"/>
          <w:bCs/>
          <w:sz w:val="28"/>
          <w:szCs w:val="28"/>
          <w:lang w:val="en-GB"/>
        </w:rPr>
        <w:t>N</w:t>
      </w: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>G AND TECHONOLOGY</w:t>
      </w:r>
    </w:p>
    <w:p w14:paraId="4A562C8F" w14:textId="5E9F0559" w:rsidR="00576E34" w:rsidRPr="00050A01" w:rsidRDefault="00576E34" w:rsidP="002D5FA1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>COMPUTER PROGRAMMING</w:t>
      </w:r>
    </w:p>
    <w:p w14:paraId="46438DD4" w14:textId="04CD3C13" w:rsidR="00797341" w:rsidRPr="00050A01" w:rsidRDefault="00576E34" w:rsidP="002D5FA1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/>
          <w:sz w:val="28"/>
          <w:szCs w:val="28"/>
          <w:lang w:val="en-GB"/>
        </w:rPr>
        <w:t>ASSIGNMENT REPORT ON</w:t>
      </w:r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THE KNOWLEDGE OBTAINED </w:t>
      </w:r>
      <w:proofErr w:type="gramStart"/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 xml:space="preserve">IN </w:t>
      </w:r>
      <w:r w:rsidRPr="00050A01">
        <w:rPr>
          <w:rFonts w:ascii="Times New Roman" w:hAnsi="Times New Roman" w:cs="Times New Roman"/>
          <w:b/>
          <w:sz w:val="28"/>
          <w:szCs w:val="28"/>
          <w:lang w:val="en-GB"/>
        </w:rPr>
        <w:t xml:space="preserve"> A</w:t>
      </w:r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>LGORITHM</w:t>
      </w:r>
      <w:proofErr w:type="gramEnd"/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DEVELOPMENT, </w:t>
      </w:r>
      <w:r w:rsidR="00BF7DD8">
        <w:rPr>
          <w:rFonts w:ascii="Times New Roman" w:hAnsi="Times New Roman" w:cs="Times New Roman"/>
          <w:b/>
          <w:sz w:val="28"/>
          <w:szCs w:val="28"/>
          <w:lang w:val="en-GB"/>
        </w:rPr>
        <w:t xml:space="preserve">CONTROL </w:t>
      </w:r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 xml:space="preserve">STRUCTURED </w:t>
      </w:r>
      <w:proofErr w:type="gramStart"/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 xml:space="preserve">PROGRAMMING </w:t>
      </w:r>
      <w:r w:rsidRPr="00050A01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>AND</w:t>
      </w:r>
      <w:proofErr w:type="gramEnd"/>
      <w:r w:rsidR="00444EB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MODULES 1-4 </w:t>
      </w:r>
      <w:r w:rsidRPr="00050A01">
        <w:rPr>
          <w:rFonts w:ascii="Times New Roman" w:hAnsi="Times New Roman" w:cs="Times New Roman"/>
          <w:b/>
          <w:sz w:val="28"/>
          <w:szCs w:val="28"/>
          <w:lang w:val="en-GB"/>
        </w:rPr>
        <w:t>USING MATLAB</w:t>
      </w:r>
    </w:p>
    <w:p w14:paraId="08172A67" w14:textId="4CD2095A" w:rsidR="00576E34" w:rsidRPr="00050A01" w:rsidRDefault="00576E34" w:rsidP="002D5FA1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BY GROUP </w:t>
      </w:r>
      <w:r w:rsidR="00C53507">
        <w:rPr>
          <w:rFonts w:ascii="Times New Roman" w:hAnsi="Times New Roman" w:cs="Times New Roman"/>
          <w:bCs/>
          <w:sz w:val="28"/>
          <w:szCs w:val="28"/>
          <w:lang w:val="en-GB"/>
        </w:rPr>
        <w:t>SIX</w:t>
      </w:r>
    </w:p>
    <w:p w14:paraId="44A456C0" w14:textId="7DD39C33" w:rsidR="00576E34" w:rsidRPr="00050A01" w:rsidRDefault="00576E34" w:rsidP="002D5FA1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>PRESENTED TO MR.</w:t>
      </w:r>
      <w:r w:rsidR="00982978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>MASERUKA BENEDICTO</w:t>
      </w:r>
    </w:p>
    <w:p w14:paraId="66029367" w14:textId="38FC8F69" w:rsidR="00576E34" w:rsidRPr="00050A01" w:rsidRDefault="00576E34" w:rsidP="002D5FA1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>DATE OF SUBMISSION;</w:t>
      </w:r>
    </w:p>
    <w:p w14:paraId="13A6CA5B" w14:textId="7AF84C61" w:rsidR="00576E34" w:rsidRPr="00050A01" w:rsidRDefault="00444EB9" w:rsidP="002D5FA1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  <w:lang w:val="en-GB"/>
        </w:rPr>
        <w:t>30</w:t>
      </w:r>
      <w:r w:rsidRPr="00444EB9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="00576E34" w:rsidRPr="00050A01">
        <w:rPr>
          <w:rFonts w:ascii="Times New Roman" w:hAnsi="Times New Roman" w:cs="Times New Roman"/>
          <w:bCs/>
          <w:sz w:val="28"/>
          <w:szCs w:val="28"/>
          <w:lang w:val="en-GB"/>
        </w:rPr>
        <w:t>SEPTEMBER,2025.</w:t>
      </w:r>
    </w:p>
    <w:p w14:paraId="70FF7A40" w14:textId="3B4D5096" w:rsidR="000C228A" w:rsidRPr="00050A01" w:rsidRDefault="000C228A" w:rsidP="002D5FA1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71BFCC6D" w14:textId="77777777" w:rsidR="006402DC" w:rsidRPr="00050A01" w:rsidRDefault="006402DC" w:rsidP="006B7112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6CC9F576" w14:textId="77777777" w:rsidR="006402DC" w:rsidRPr="00050A01" w:rsidRDefault="006402DC" w:rsidP="006B7112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1401E675" w14:textId="45CDBF21" w:rsidR="000C228A" w:rsidRPr="00050A01" w:rsidRDefault="000C228A" w:rsidP="000C228A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27F2DE10" w14:textId="5970EC20" w:rsidR="006B7112" w:rsidRPr="00050A01" w:rsidRDefault="006B7112" w:rsidP="006B7112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3334667B" w14:textId="77777777" w:rsidR="006402DC" w:rsidRPr="00050A01" w:rsidRDefault="006402DC" w:rsidP="006B7112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17F66079" w14:textId="77777777" w:rsidR="006402DC" w:rsidRPr="00050A01" w:rsidRDefault="006402DC" w:rsidP="006B7112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75B72E0F" w14:textId="77777777" w:rsidR="0000411B" w:rsidRDefault="0000411B" w:rsidP="001956EF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2B3DD133" w14:textId="4B3FC66B" w:rsidR="000C228A" w:rsidRPr="00050A01" w:rsidRDefault="000C228A" w:rsidP="001956EF">
      <w:pPr>
        <w:spacing w:before="240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>GROUP</w:t>
      </w:r>
      <w:r w:rsidR="00813495" w:rsidRPr="00050A0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="0067571A">
        <w:rPr>
          <w:rFonts w:ascii="Times New Roman" w:hAnsi="Times New Roman" w:cs="Times New Roman"/>
          <w:bCs/>
          <w:sz w:val="28"/>
          <w:szCs w:val="28"/>
          <w:lang w:val="en-GB"/>
        </w:rPr>
        <w:t>SIX</w:t>
      </w:r>
      <w:r w:rsidRPr="00050A0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MEMBERS</w:t>
      </w:r>
    </w:p>
    <w:tbl>
      <w:tblPr>
        <w:tblStyle w:val="TableGrid"/>
        <w:tblW w:w="10890" w:type="dxa"/>
        <w:tblInd w:w="-1298" w:type="dxa"/>
        <w:tblLook w:val="04A0" w:firstRow="1" w:lastRow="0" w:firstColumn="1" w:lastColumn="0" w:noHBand="0" w:noVBand="1"/>
      </w:tblPr>
      <w:tblGrid>
        <w:gridCol w:w="4085"/>
        <w:gridCol w:w="2395"/>
        <w:gridCol w:w="4410"/>
      </w:tblGrid>
      <w:tr w:rsidR="002B1775" w:rsidRPr="00050A01" w14:paraId="741D5160" w14:textId="77777777" w:rsidTr="001956EF">
        <w:tc>
          <w:tcPr>
            <w:tcW w:w="4085" w:type="dxa"/>
          </w:tcPr>
          <w:p w14:paraId="7D8F4CA4" w14:textId="7777777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NAME</w:t>
            </w:r>
          </w:p>
        </w:tc>
        <w:tc>
          <w:tcPr>
            <w:tcW w:w="2395" w:type="dxa"/>
          </w:tcPr>
          <w:p w14:paraId="7D7C3BD7" w14:textId="7777777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COURSE</w:t>
            </w:r>
          </w:p>
        </w:tc>
        <w:tc>
          <w:tcPr>
            <w:tcW w:w="4410" w:type="dxa"/>
          </w:tcPr>
          <w:p w14:paraId="2210A882" w14:textId="7777777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REG NUMBER</w:t>
            </w:r>
          </w:p>
        </w:tc>
      </w:tr>
      <w:tr w:rsidR="002B1775" w:rsidRPr="00050A01" w14:paraId="3DEFF7AF" w14:textId="77777777" w:rsidTr="001956EF">
        <w:tc>
          <w:tcPr>
            <w:tcW w:w="4085" w:type="dxa"/>
          </w:tcPr>
          <w:p w14:paraId="29E88577" w14:textId="18E27511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OPIO SAM ODWORI</w:t>
            </w:r>
          </w:p>
        </w:tc>
        <w:tc>
          <w:tcPr>
            <w:tcW w:w="2395" w:type="dxa"/>
          </w:tcPr>
          <w:p w14:paraId="5854EDC9" w14:textId="0047F950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WAR</w:t>
            </w:r>
          </w:p>
        </w:tc>
        <w:tc>
          <w:tcPr>
            <w:tcW w:w="4410" w:type="dxa"/>
          </w:tcPr>
          <w:p w14:paraId="4D3323C4" w14:textId="7BF1AFE0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</w:t>
            </w: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/2024/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4454</w:t>
            </w:r>
          </w:p>
        </w:tc>
      </w:tr>
      <w:tr w:rsidR="002B1775" w:rsidRPr="00050A01" w14:paraId="525092B8" w14:textId="77777777" w:rsidTr="001956EF">
        <w:tc>
          <w:tcPr>
            <w:tcW w:w="4085" w:type="dxa"/>
          </w:tcPr>
          <w:p w14:paraId="33FDEBA5" w14:textId="048DDDED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MUWAZA DEOGRATIUS</w:t>
            </w:r>
          </w:p>
        </w:tc>
        <w:tc>
          <w:tcPr>
            <w:tcW w:w="2395" w:type="dxa"/>
          </w:tcPr>
          <w:p w14:paraId="2F45F913" w14:textId="513A2010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PTI</w:t>
            </w:r>
          </w:p>
        </w:tc>
        <w:tc>
          <w:tcPr>
            <w:tcW w:w="4410" w:type="dxa"/>
          </w:tcPr>
          <w:p w14:paraId="2A712977" w14:textId="4F85667E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5398</w:t>
            </w:r>
          </w:p>
        </w:tc>
      </w:tr>
      <w:tr w:rsidR="002B1775" w:rsidRPr="00050A01" w14:paraId="2C724146" w14:textId="77777777" w:rsidTr="001956EF">
        <w:tc>
          <w:tcPr>
            <w:tcW w:w="4085" w:type="dxa"/>
          </w:tcPr>
          <w:p w14:paraId="1947B111" w14:textId="48AE330B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KATUNGUKA EMMANUEL</w:t>
            </w:r>
          </w:p>
        </w:tc>
        <w:tc>
          <w:tcPr>
            <w:tcW w:w="2395" w:type="dxa"/>
          </w:tcPr>
          <w:p w14:paraId="6E608708" w14:textId="7777777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WAR</w:t>
            </w:r>
          </w:p>
        </w:tc>
        <w:tc>
          <w:tcPr>
            <w:tcW w:w="4410" w:type="dxa"/>
          </w:tcPr>
          <w:p w14:paraId="08291E0B" w14:textId="47D09C5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5C241B"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30</w:t>
            </w:r>
          </w:p>
        </w:tc>
      </w:tr>
      <w:tr w:rsidR="002B1775" w:rsidRPr="00050A01" w14:paraId="5FD8CEE6" w14:textId="77777777" w:rsidTr="001956EF">
        <w:tc>
          <w:tcPr>
            <w:tcW w:w="4085" w:type="dxa"/>
          </w:tcPr>
          <w:p w14:paraId="0B853334" w14:textId="1E27E00F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JOAN RACHAEL LAGU</w:t>
            </w:r>
          </w:p>
        </w:tc>
        <w:tc>
          <w:tcPr>
            <w:tcW w:w="2395" w:type="dxa"/>
          </w:tcPr>
          <w:p w14:paraId="100A0A04" w14:textId="7777777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WAR</w:t>
            </w:r>
          </w:p>
        </w:tc>
        <w:tc>
          <w:tcPr>
            <w:tcW w:w="4410" w:type="dxa"/>
          </w:tcPr>
          <w:p w14:paraId="6C2EF0CD" w14:textId="3E4274C6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</w:t>
            </w:r>
            <w:r w:rsidR="005C241B"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U/UP/2024/10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28</w:t>
            </w:r>
          </w:p>
        </w:tc>
      </w:tr>
      <w:tr w:rsidR="002B1775" w:rsidRPr="00050A01" w14:paraId="6552C834" w14:textId="77777777" w:rsidTr="001956EF">
        <w:tc>
          <w:tcPr>
            <w:tcW w:w="4085" w:type="dxa"/>
          </w:tcPr>
          <w:p w14:paraId="1B863316" w14:textId="6159EAAD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KISAKYE PRISCILA PATIANCE</w:t>
            </w:r>
          </w:p>
        </w:tc>
        <w:tc>
          <w:tcPr>
            <w:tcW w:w="2395" w:type="dxa"/>
          </w:tcPr>
          <w:p w14:paraId="06628B31" w14:textId="2DE544D7" w:rsidR="002B1775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WAR</w:t>
            </w:r>
          </w:p>
        </w:tc>
        <w:tc>
          <w:tcPr>
            <w:tcW w:w="4410" w:type="dxa"/>
          </w:tcPr>
          <w:p w14:paraId="0D82931F" w14:textId="6CFC4997" w:rsidR="002B1775" w:rsidRPr="00050A01" w:rsidRDefault="002B1775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1034</w:t>
            </w:r>
          </w:p>
        </w:tc>
      </w:tr>
      <w:tr w:rsidR="006402DC" w:rsidRPr="00050A01" w14:paraId="0CE478FA" w14:textId="77777777" w:rsidTr="001956EF">
        <w:tc>
          <w:tcPr>
            <w:tcW w:w="4085" w:type="dxa"/>
          </w:tcPr>
          <w:p w14:paraId="0AC23230" w14:textId="01D7E989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AYOO LINDA</w:t>
            </w:r>
          </w:p>
        </w:tc>
        <w:tc>
          <w:tcPr>
            <w:tcW w:w="2395" w:type="dxa"/>
          </w:tcPr>
          <w:p w14:paraId="570C0BEA" w14:textId="47A9ECB5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AMI</w:t>
            </w:r>
          </w:p>
        </w:tc>
        <w:tc>
          <w:tcPr>
            <w:tcW w:w="4410" w:type="dxa"/>
          </w:tcPr>
          <w:p w14:paraId="0431FDDB" w14:textId="3BCADFD9" w:rsidR="006402DC" w:rsidRPr="00050A01" w:rsidRDefault="00A93390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5097</w:t>
            </w:r>
          </w:p>
        </w:tc>
      </w:tr>
      <w:tr w:rsidR="006402DC" w:rsidRPr="00050A01" w14:paraId="26DCA9C4" w14:textId="77777777" w:rsidTr="001956EF">
        <w:tc>
          <w:tcPr>
            <w:tcW w:w="4085" w:type="dxa"/>
          </w:tcPr>
          <w:p w14:paraId="19A6D697" w14:textId="449CC3F2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WAMBASA GEOFERY</w:t>
            </w:r>
          </w:p>
        </w:tc>
        <w:tc>
          <w:tcPr>
            <w:tcW w:w="2395" w:type="dxa"/>
          </w:tcPr>
          <w:p w14:paraId="30830C44" w14:textId="370F67F2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WAR</w:t>
            </w:r>
          </w:p>
        </w:tc>
        <w:tc>
          <w:tcPr>
            <w:tcW w:w="4410" w:type="dxa"/>
          </w:tcPr>
          <w:p w14:paraId="2E7A5A08" w14:textId="552C14CA" w:rsidR="006402DC" w:rsidRPr="00050A01" w:rsidRDefault="00A93390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3259</w:t>
            </w:r>
          </w:p>
        </w:tc>
      </w:tr>
      <w:tr w:rsidR="006402DC" w:rsidRPr="00050A01" w14:paraId="64A881F0" w14:textId="77777777" w:rsidTr="001956EF">
        <w:tc>
          <w:tcPr>
            <w:tcW w:w="4085" w:type="dxa"/>
          </w:tcPr>
          <w:p w14:paraId="6D4481E9" w14:textId="61C11E94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NAMANYA PRECIOUS</w:t>
            </w:r>
          </w:p>
        </w:tc>
        <w:tc>
          <w:tcPr>
            <w:tcW w:w="2395" w:type="dxa"/>
          </w:tcPr>
          <w:p w14:paraId="7838B842" w14:textId="238C34D4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AMI</w:t>
            </w:r>
          </w:p>
        </w:tc>
        <w:tc>
          <w:tcPr>
            <w:tcW w:w="4410" w:type="dxa"/>
          </w:tcPr>
          <w:p w14:paraId="3301BC7B" w14:textId="28946776" w:rsidR="006402DC" w:rsidRPr="00050A01" w:rsidRDefault="00A93390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2D13A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5255</w:t>
            </w:r>
          </w:p>
        </w:tc>
      </w:tr>
      <w:tr w:rsidR="006402DC" w:rsidRPr="00050A01" w14:paraId="4B478E61" w14:textId="77777777" w:rsidTr="001956EF">
        <w:tc>
          <w:tcPr>
            <w:tcW w:w="4085" w:type="dxa"/>
          </w:tcPr>
          <w:p w14:paraId="19ED30C4" w14:textId="39009D42" w:rsidR="006402DC" w:rsidRPr="00050A01" w:rsidRDefault="002D13A1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NANGOLI DERRIK</w:t>
            </w:r>
          </w:p>
        </w:tc>
        <w:tc>
          <w:tcPr>
            <w:tcW w:w="2395" w:type="dxa"/>
          </w:tcPr>
          <w:p w14:paraId="3B747DF6" w14:textId="2AE3AE3C" w:rsidR="006402DC" w:rsidRPr="00050A01" w:rsidRDefault="00A93390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AMI</w:t>
            </w:r>
          </w:p>
        </w:tc>
        <w:tc>
          <w:tcPr>
            <w:tcW w:w="4410" w:type="dxa"/>
          </w:tcPr>
          <w:p w14:paraId="7F110707" w14:textId="6070D492" w:rsidR="006402DC" w:rsidRPr="00050A01" w:rsidRDefault="00A93390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050A0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E864B2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3736</w:t>
            </w:r>
          </w:p>
        </w:tc>
      </w:tr>
      <w:tr w:rsidR="00C01DB3" w:rsidRPr="00050A01" w14:paraId="321C6D8F" w14:textId="77777777" w:rsidTr="001956EF">
        <w:tc>
          <w:tcPr>
            <w:tcW w:w="4085" w:type="dxa"/>
          </w:tcPr>
          <w:p w14:paraId="611740B0" w14:textId="4E91EACF" w:rsidR="00C01DB3" w:rsidRPr="00050A01" w:rsidRDefault="00E864B2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APUDA CECILIA LINDI</w:t>
            </w:r>
          </w:p>
        </w:tc>
        <w:tc>
          <w:tcPr>
            <w:tcW w:w="2395" w:type="dxa"/>
          </w:tcPr>
          <w:p w14:paraId="5419797A" w14:textId="267EE207" w:rsidR="00C01DB3" w:rsidRPr="00050A01" w:rsidRDefault="00E864B2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WAR</w:t>
            </w:r>
          </w:p>
        </w:tc>
        <w:tc>
          <w:tcPr>
            <w:tcW w:w="4410" w:type="dxa"/>
          </w:tcPr>
          <w:p w14:paraId="7056197B" w14:textId="0EFC3D98" w:rsidR="00C01DB3" w:rsidRPr="00050A01" w:rsidRDefault="00E864B2" w:rsidP="00FF778F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BU/UP/2024/</w:t>
            </w:r>
            <w:r w:rsidR="0098297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3248</w:t>
            </w:r>
          </w:p>
        </w:tc>
      </w:tr>
    </w:tbl>
    <w:p w14:paraId="5232251C" w14:textId="6B4A8252" w:rsidR="006B7112" w:rsidRPr="00050A01" w:rsidRDefault="006B7112" w:rsidP="001956EF">
      <w:pPr>
        <w:spacing w:after="178"/>
        <w:rPr>
          <w:rFonts w:ascii="Times New Roman" w:hAnsi="Times New Roman" w:cs="Times New Roman"/>
          <w:sz w:val="28"/>
          <w:szCs w:val="28"/>
        </w:rPr>
      </w:pPr>
    </w:p>
    <w:p w14:paraId="68C693C9" w14:textId="0F85BEF0" w:rsidR="006B7112" w:rsidRPr="00050A01" w:rsidRDefault="006B7112" w:rsidP="001956EF">
      <w:pPr>
        <w:spacing w:after="165"/>
        <w:rPr>
          <w:rFonts w:ascii="Times New Roman" w:hAnsi="Times New Roman" w:cs="Times New Roman"/>
          <w:sz w:val="28"/>
          <w:szCs w:val="28"/>
        </w:rPr>
      </w:pPr>
    </w:p>
    <w:p w14:paraId="25208673" w14:textId="77777777" w:rsidR="006B7112" w:rsidRPr="00050A01" w:rsidRDefault="006B7112" w:rsidP="006B7112">
      <w:pPr>
        <w:spacing w:after="64"/>
        <w:rPr>
          <w:rFonts w:ascii="Times New Roman" w:hAnsi="Times New Roman" w:cs="Times New Roman"/>
          <w:sz w:val="28"/>
          <w:szCs w:val="28"/>
        </w:rPr>
      </w:pPr>
      <w:r w:rsidRPr="00050A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2A9FD" w14:textId="77777777" w:rsidR="000C228A" w:rsidRPr="00050A01" w:rsidRDefault="000C228A" w:rsidP="006B7112">
      <w:pPr>
        <w:spacing w:before="240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0BD0424E" w14:textId="77777777" w:rsidR="00672709" w:rsidRPr="00050A01" w:rsidRDefault="00672709" w:rsidP="006B7112">
      <w:pPr>
        <w:spacing w:before="240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4F8C5352" w14:textId="77777777" w:rsidR="00672709" w:rsidRPr="00050A01" w:rsidRDefault="00672709" w:rsidP="006B7112">
      <w:pPr>
        <w:spacing w:before="240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32B8FFA7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3F9A646B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42EBDC12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0DE8C124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6061E730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3C9DE319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6B41AED2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1619D7D2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6337555C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16142E64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1E589DA1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55C78EB5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067153EA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</w:p>
    <w:p w14:paraId="39A725F9" w14:textId="05F94015" w:rsidR="00E50A4F" w:rsidRPr="009C6BF8" w:rsidRDefault="00E864B2" w:rsidP="00D3509C">
      <w:pPr>
        <w:pStyle w:val="Heading2"/>
        <w:rPr>
          <w:lang w:val="en-GB"/>
        </w:rPr>
      </w:pPr>
      <w:bookmarkStart w:id="1" w:name="_Toc210156347"/>
      <w:r w:rsidRPr="009C6BF8">
        <w:rPr>
          <w:lang w:val="en-GB"/>
        </w:rPr>
        <w:t>DECLARATION</w:t>
      </w:r>
      <w:bookmarkEnd w:id="1"/>
    </w:p>
    <w:p w14:paraId="029A09B1" w14:textId="0D54F8E3" w:rsidR="00460188" w:rsidRDefault="00E864B2" w:rsidP="006B7112">
      <w:pPr>
        <w:spacing w:before="240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We group </w:t>
      </w:r>
      <w:r w:rsidR="007F06D7">
        <w:rPr>
          <w:rFonts w:ascii="Times New Roman" w:hAnsi="Times New Roman" w:cs="Times New Roman"/>
          <w:bCs/>
          <w:sz w:val="28"/>
          <w:szCs w:val="28"/>
          <w:lang w:val="en-GB"/>
        </w:rPr>
        <w:t>six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members declare that </w:t>
      </w:r>
      <w:r w:rsidR="00D22653">
        <w:rPr>
          <w:rFonts w:ascii="Times New Roman" w:hAnsi="Times New Roman" w:cs="Times New Roman"/>
          <w:bCs/>
          <w:sz w:val="28"/>
          <w:szCs w:val="28"/>
          <w:lang w:val="en-GB"/>
        </w:rPr>
        <w:t>all the work embodied in this report is of our own</w:t>
      </w:r>
      <w:r w:rsidR="007F06D7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efforts</w:t>
      </w:r>
      <w:r w:rsidR="00D2265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and </w:t>
      </w:r>
      <w:r w:rsidR="009502FA">
        <w:rPr>
          <w:rFonts w:ascii="Times New Roman" w:hAnsi="Times New Roman" w:cs="Times New Roman"/>
          <w:bCs/>
          <w:sz w:val="28"/>
          <w:szCs w:val="28"/>
          <w:lang w:val="en-GB"/>
        </w:rPr>
        <w:t>that it was not duplicated from any</w:t>
      </w:r>
      <w:r w:rsidR="00D22653">
        <w:rPr>
          <w:rFonts w:ascii="Times New Roman" w:hAnsi="Times New Roman" w:cs="Times New Roman"/>
          <w:bCs/>
          <w:sz w:val="28"/>
          <w:szCs w:val="28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60188" w14:paraId="06C533A3" w14:textId="77777777" w:rsidTr="00460188">
        <w:tc>
          <w:tcPr>
            <w:tcW w:w="4148" w:type="dxa"/>
          </w:tcPr>
          <w:p w14:paraId="0158B1E4" w14:textId="5E288A1B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NAMES</w:t>
            </w:r>
          </w:p>
        </w:tc>
        <w:tc>
          <w:tcPr>
            <w:tcW w:w="4148" w:type="dxa"/>
          </w:tcPr>
          <w:p w14:paraId="42AD2084" w14:textId="4A26E551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SIGNATURE</w:t>
            </w:r>
          </w:p>
        </w:tc>
      </w:tr>
      <w:tr w:rsidR="00460188" w14:paraId="4A7D2F83" w14:textId="77777777" w:rsidTr="00460188">
        <w:tc>
          <w:tcPr>
            <w:tcW w:w="4148" w:type="dxa"/>
          </w:tcPr>
          <w:p w14:paraId="565A9E53" w14:textId="1318026E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WAMBASA GEOFREY</w:t>
            </w:r>
          </w:p>
        </w:tc>
        <w:tc>
          <w:tcPr>
            <w:tcW w:w="4148" w:type="dxa"/>
          </w:tcPr>
          <w:p w14:paraId="6D78B323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73CE848F" w14:textId="77777777" w:rsidTr="00460188">
        <w:tc>
          <w:tcPr>
            <w:tcW w:w="4148" w:type="dxa"/>
          </w:tcPr>
          <w:p w14:paraId="3F94A0B6" w14:textId="352C015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OPIO SAM ODWORI</w:t>
            </w:r>
          </w:p>
        </w:tc>
        <w:tc>
          <w:tcPr>
            <w:tcW w:w="4148" w:type="dxa"/>
          </w:tcPr>
          <w:p w14:paraId="43E64414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10B85E04" w14:textId="77777777" w:rsidTr="00460188">
        <w:tc>
          <w:tcPr>
            <w:tcW w:w="4148" w:type="dxa"/>
          </w:tcPr>
          <w:p w14:paraId="54C06539" w14:textId="61A40255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JOAN RACHAEL LAGU</w:t>
            </w:r>
          </w:p>
        </w:tc>
        <w:tc>
          <w:tcPr>
            <w:tcW w:w="4148" w:type="dxa"/>
          </w:tcPr>
          <w:p w14:paraId="73F81E89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2DFB020F" w14:textId="77777777" w:rsidTr="00460188">
        <w:tc>
          <w:tcPr>
            <w:tcW w:w="4148" w:type="dxa"/>
          </w:tcPr>
          <w:p w14:paraId="0BFB76D4" w14:textId="042A9F2D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KISAKYE PRISCILA PATIENCE</w:t>
            </w:r>
          </w:p>
        </w:tc>
        <w:tc>
          <w:tcPr>
            <w:tcW w:w="4148" w:type="dxa"/>
          </w:tcPr>
          <w:p w14:paraId="490A5F68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:rsidRPr="009C6BF8" w14:paraId="5E15BA79" w14:textId="77777777" w:rsidTr="00460188">
        <w:tc>
          <w:tcPr>
            <w:tcW w:w="4148" w:type="dxa"/>
          </w:tcPr>
          <w:p w14:paraId="118AB4CC" w14:textId="3CD05677" w:rsidR="00460188" w:rsidRPr="00CA31CF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 w:rsidRPr="00CA31CF"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NAMANYA PRECIOUS</w:t>
            </w:r>
          </w:p>
        </w:tc>
        <w:tc>
          <w:tcPr>
            <w:tcW w:w="4148" w:type="dxa"/>
          </w:tcPr>
          <w:p w14:paraId="1146A432" w14:textId="77777777" w:rsidR="00460188" w:rsidRPr="009C6BF8" w:rsidRDefault="00460188" w:rsidP="006B7112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  <w:tr w:rsidR="00460188" w14:paraId="59C38998" w14:textId="77777777" w:rsidTr="00460188">
        <w:tc>
          <w:tcPr>
            <w:tcW w:w="4148" w:type="dxa"/>
          </w:tcPr>
          <w:p w14:paraId="029FA986" w14:textId="22678D45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AYOO LINDA</w:t>
            </w:r>
          </w:p>
        </w:tc>
        <w:tc>
          <w:tcPr>
            <w:tcW w:w="4148" w:type="dxa"/>
          </w:tcPr>
          <w:p w14:paraId="42372CEE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0619BAAF" w14:textId="77777777" w:rsidTr="00460188">
        <w:tc>
          <w:tcPr>
            <w:tcW w:w="4148" w:type="dxa"/>
          </w:tcPr>
          <w:p w14:paraId="3D82629D" w14:textId="144430ED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KATUNGUKA EMMANUEL</w:t>
            </w:r>
          </w:p>
        </w:tc>
        <w:tc>
          <w:tcPr>
            <w:tcW w:w="4148" w:type="dxa"/>
          </w:tcPr>
          <w:p w14:paraId="4E0DE512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3CD96F32" w14:textId="77777777" w:rsidTr="00460188">
        <w:tc>
          <w:tcPr>
            <w:tcW w:w="4148" w:type="dxa"/>
          </w:tcPr>
          <w:p w14:paraId="241B8891" w14:textId="1AA49335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MUWAZA DEOGRATIUS</w:t>
            </w:r>
          </w:p>
        </w:tc>
        <w:tc>
          <w:tcPr>
            <w:tcW w:w="4148" w:type="dxa"/>
          </w:tcPr>
          <w:p w14:paraId="4F52F6F8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0EAF5150" w14:textId="77777777" w:rsidTr="00460188">
        <w:tc>
          <w:tcPr>
            <w:tcW w:w="4148" w:type="dxa"/>
          </w:tcPr>
          <w:p w14:paraId="7C8BA89A" w14:textId="0811EA9F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APUDA CECILIA</w:t>
            </w:r>
            <w:r w:rsidR="00982978"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 xml:space="preserve"> LINDI</w:t>
            </w:r>
          </w:p>
        </w:tc>
        <w:tc>
          <w:tcPr>
            <w:tcW w:w="4148" w:type="dxa"/>
          </w:tcPr>
          <w:p w14:paraId="14D01B2D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  <w:tr w:rsidR="00460188" w14:paraId="31BC4468" w14:textId="77777777" w:rsidTr="00460188">
        <w:tc>
          <w:tcPr>
            <w:tcW w:w="4148" w:type="dxa"/>
          </w:tcPr>
          <w:p w14:paraId="76CF13DF" w14:textId="3FE152CB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NANGOLI DERICK</w:t>
            </w:r>
          </w:p>
        </w:tc>
        <w:tc>
          <w:tcPr>
            <w:tcW w:w="4148" w:type="dxa"/>
          </w:tcPr>
          <w:p w14:paraId="013A397E" w14:textId="77777777" w:rsidR="00460188" w:rsidRDefault="00460188" w:rsidP="006B7112">
            <w:pPr>
              <w:spacing w:before="240"/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</w:p>
        </w:tc>
      </w:tr>
    </w:tbl>
    <w:p w14:paraId="55655857" w14:textId="68398B18" w:rsidR="00672709" w:rsidRPr="00050A01" w:rsidRDefault="00D22653" w:rsidP="006B7112">
      <w:pPr>
        <w:spacing w:before="240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</w:p>
    <w:p w14:paraId="2881760E" w14:textId="77777777" w:rsidR="00E50A4F" w:rsidRDefault="00E50A4F" w:rsidP="00E50A4F">
      <w:pPr>
        <w:rPr>
          <w:rFonts w:ascii="Times New Roman" w:hAnsi="Times New Roman" w:cs="Times New Roman"/>
          <w:sz w:val="28"/>
          <w:szCs w:val="28"/>
        </w:rPr>
      </w:pPr>
      <w:bookmarkStart w:id="2" w:name="_Toc208231411"/>
      <w:bookmarkStart w:id="3" w:name="_Toc32748"/>
    </w:p>
    <w:p w14:paraId="5C67A3CB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30E08A46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03BE93DB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0E8BEF47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77B334E1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7E76E95D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5CDDC200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3C199A97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37D31BC2" w14:textId="5B9C6104" w:rsidR="0000411B" w:rsidRPr="002911BF" w:rsidRDefault="00460188" w:rsidP="00D3509C">
      <w:pPr>
        <w:pStyle w:val="Heading2"/>
      </w:pPr>
      <w:bookmarkStart w:id="4" w:name="_Toc210156348"/>
      <w:r w:rsidRPr="002911BF">
        <w:lastRenderedPageBreak/>
        <w:t>ACKNOWLEDGEMENT</w:t>
      </w:r>
      <w:bookmarkEnd w:id="4"/>
    </w:p>
    <w:p w14:paraId="4AF1A305" w14:textId="59CB3462" w:rsidR="002F11BF" w:rsidRDefault="00460188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thank the Almighty God for the gift of life, knowledge and co</w:t>
      </w:r>
      <w:r w:rsidR="002F11BF">
        <w:rPr>
          <w:rFonts w:ascii="Times New Roman" w:hAnsi="Times New Roman" w:cs="Times New Roman"/>
          <w:sz w:val="28"/>
          <w:szCs w:val="28"/>
        </w:rPr>
        <w:t xml:space="preserve">nstant guidance throughout the course of this assignment. We extend our sincere </w:t>
      </w:r>
      <w:r w:rsidR="00FE2835">
        <w:rPr>
          <w:rFonts w:ascii="Times New Roman" w:hAnsi="Times New Roman" w:cs="Times New Roman"/>
          <w:sz w:val="28"/>
          <w:szCs w:val="28"/>
        </w:rPr>
        <w:t>gratitude</w:t>
      </w:r>
      <w:r w:rsidR="002F11BF">
        <w:rPr>
          <w:rFonts w:ascii="Times New Roman" w:hAnsi="Times New Roman" w:cs="Times New Roman"/>
          <w:sz w:val="28"/>
          <w:szCs w:val="28"/>
        </w:rPr>
        <w:t xml:space="preserve"> to our beloved parents for their support in our academics and also our lecturer </w:t>
      </w:r>
      <w:r w:rsidR="00FE2835">
        <w:rPr>
          <w:rFonts w:ascii="Times New Roman" w:hAnsi="Times New Roman" w:cs="Times New Roman"/>
          <w:sz w:val="28"/>
          <w:szCs w:val="28"/>
        </w:rPr>
        <w:t xml:space="preserve">Mr. Maseruka </w:t>
      </w:r>
      <w:r w:rsidR="00D3509C">
        <w:rPr>
          <w:rFonts w:ascii="Times New Roman" w:hAnsi="Times New Roman" w:cs="Times New Roman"/>
          <w:sz w:val="28"/>
          <w:szCs w:val="28"/>
        </w:rPr>
        <w:t>Benedicto (HOD) for</w:t>
      </w:r>
      <w:r w:rsidR="002F11BF">
        <w:rPr>
          <w:rFonts w:ascii="Times New Roman" w:hAnsi="Times New Roman" w:cs="Times New Roman"/>
          <w:sz w:val="28"/>
          <w:szCs w:val="28"/>
        </w:rPr>
        <w:t xml:space="preserve"> his continuous efforts in ensuring we learn computer programming</w:t>
      </w:r>
      <w:r w:rsidR="00FE685E">
        <w:rPr>
          <w:rFonts w:ascii="Times New Roman" w:hAnsi="Times New Roman" w:cs="Times New Roman"/>
          <w:sz w:val="28"/>
          <w:szCs w:val="28"/>
        </w:rPr>
        <w:t xml:space="preserve"> </w:t>
      </w:r>
      <w:r w:rsidR="00D3509C">
        <w:rPr>
          <w:rFonts w:ascii="Times New Roman" w:hAnsi="Times New Roman" w:cs="Times New Roman"/>
          <w:sz w:val="28"/>
          <w:szCs w:val="28"/>
        </w:rPr>
        <w:t>thoroughly</w:t>
      </w:r>
      <w:r w:rsidR="0060360F">
        <w:rPr>
          <w:rFonts w:ascii="Times New Roman" w:hAnsi="Times New Roman" w:cs="Times New Roman"/>
          <w:sz w:val="28"/>
          <w:szCs w:val="28"/>
        </w:rPr>
        <w:t>.</w:t>
      </w:r>
    </w:p>
    <w:p w14:paraId="353E19C3" w14:textId="25DE5149" w:rsidR="002F11BF" w:rsidRDefault="002F11BF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finally thank our fellow group </w:t>
      </w:r>
      <w:r w:rsidR="0060360F">
        <w:rPr>
          <w:rFonts w:ascii="Times New Roman" w:hAnsi="Times New Roman" w:cs="Times New Roman"/>
          <w:sz w:val="28"/>
          <w:szCs w:val="28"/>
        </w:rPr>
        <w:t>six</w:t>
      </w:r>
      <w:r>
        <w:rPr>
          <w:rFonts w:ascii="Times New Roman" w:hAnsi="Times New Roman" w:cs="Times New Roman"/>
          <w:sz w:val="28"/>
          <w:szCs w:val="28"/>
        </w:rPr>
        <w:t xml:space="preserve"> members for their cooperation and active participation in this assignment through our group leader </w:t>
      </w:r>
      <w:r w:rsidR="00FE2835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ambasa </w:t>
      </w:r>
      <w:r w:rsidR="00FE2835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eofre</w:t>
      </w:r>
      <w:r w:rsidR="00FE2835">
        <w:rPr>
          <w:rFonts w:ascii="Times New Roman" w:hAnsi="Times New Roman" w:cs="Times New Roman"/>
          <w:sz w:val="28"/>
          <w:szCs w:val="28"/>
        </w:rPr>
        <w:t>y.</w:t>
      </w:r>
    </w:p>
    <w:p w14:paraId="726AAE42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010E414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2CF5DE18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2DB16796" w14:textId="7B9F9C5A" w:rsidR="00460188" w:rsidRPr="00460188" w:rsidRDefault="002F11BF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04F8DA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33866DD3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181397DB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45AD4E5C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430B6096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61323BA9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0D7C1D27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0E961624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4B5D22A3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4EE70A88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5F0A1EB2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549067D2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6A055E2C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301FCBF5" w14:textId="77777777" w:rsidR="0000411B" w:rsidRDefault="0000411B" w:rsidP="00E50A4F">
      <w:pPr>
        <w:rPr>
          <w:rFonts w:ascii="Times New Roman" w:hAnsi="Times New Roman" w:cs="Times New Roman"/>
          <w:sz w:val="28"/>
          <w:szCs w:val="28"/>
        </w:rPr>
      </w:pPr>
    </w:p>
    <w:p w14:paraId="58C13D6C" w14:textId="77777777" w:rsidR="00D46D57" w:rsidRDefault="00D46D57" w:rsidP="00D46D57">
      <w:pPr>
        <w:pStyle w:val="Heading2"/>
      </w:pPr>
    </w:p>
    <w:p w14:paraId="65A4E884" w14:textId="77777777" w:rsidR="00102D69" w:rsidRPr="00102D69" w:rsidRDefault="00102D69" w:rsidP="00102D69"/>
    <w:p w14:paraId="54CAF9B0" w14:textId="3E919C45" w:rsidR="00FE2835" w:rsidRPr="00C65E91" w:rsidRDefault="00FE2835" w:rsidP="00D3509C">
      <w:pPr>
        <w:pStyle w:val="Heading2"/>
      </w:pPr>
      <w:bookmarkStart w:id="5" w:name="_Toc210156349"/>
      <w:r w:rsidRPr="00C65E91">
        <w:lastRenderedPageBreak/>
        <w:t>APPROVAL.</w:t>
      </w:r>
      <w:bookmarkEnd w:id="5"/>
    </w:p>
    <w:p w14:paraId="65DFDD1C" w14:textId="11853DD5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is to confirm that this report has been </w:t>
      </w:r>
      <w:r w:rsidR="00F13035">
        <w:rPr>
          <w:rFonts w:ascii="Times New Roman" w:hAnsi="Times New Roman" w:cs="Times New Roman"/>
          <w:sz w:val="28"/>
          <w:szCs w:val="28"/>
        </w:rPr>
        <w:t>prepared</w:t>
      </w:r>
      <w:r>
        <w:rPr>
          <w:rFonts w:ascii="Times New Roman" w:hAnsi="Times New Roman" w:cs="Times New Roman"/>
          <w:sz w:val="28"/>
          <w:szCs w:val="28"/>
        </w:rPr>
        <w:t xml:space="preserve"> and presented by group </w:t>
      </w:r>
      <w:r w:rsidR="00F13035">
        <w:rPr>
          <w:rFonts w:ascii="Times New Roman" w:hAnsi="Times New Roman" w:cs="Times New Roman"/>
          <w:sz w:val="28"/>
          <w:szCs w:val="28"/>
        </w:rPr>
        <w:t>six</w:t>
      </w:r>
      <w:r w:rsidR="00DB5E8B">
        <w:rPr>
          <w:rFonts w:ascii="Times New Roman" w:hAnsi="Times New Roman" w:cs="Times New Roman"/>
          <w:sz w:val="28"/>
          <w:szCs w:val="28"/>
        </w:rPr>
        <w:t xml:space="preserve"> without duplication but research</w:t>
      </w:r>
      <w:r w:rsidR="00BF0204">
        <w:rPr>
          <w:rFonts w:ascii="Times New Roman" w:hAnsi="Times New Roman" w:cs="Times New Roman"/>
          <w:sz w:val="28"/>
          <w:szCs w:val="28"/>
        </w:rPr>
        <w:t>.</w:t>
      </w:r>
    </w:p>
    <w:p w14:paraId="516DE271" w14:textId="1D46DCC3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……………………………………</w:t>
      </w:r>
      <w:r w:rsidR="00D3509C">
        <w:rPr>
          <w:rFonts w:ascii="Times New Roman" w:hAnsi="Times New Roman" w:cs="Times New Roman"/>
          <w:sz w:val="28"/>
          <w:szCs w:val="28"/>
        </w:rPr>
        <w:t>………………………</w:t>
      </w:r>
    </w:p>
    <w:p w14:paraId="3CDC090D" w14:textId="5DAC375D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Signature………………………………</w:t>
      </w:r>
      <w:r w:rsidR="00D3509C">
        <w:rPr>
          <w:rFonts w:ascii="Times New Roman" w:hAnsi="Times New Roman" w:cs="Times New Roman"/>
          <w:sz w:val="28"/>
          <w:szCs w:val="28"/>
        </w:rPr>
        <w:t>……………………….</w:t>
      </w:r>
    </w:p>
    <w:p w14:paraId="42D9F4D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7261E826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61D6253D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3B2F44CD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0B78F646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3B1FC54D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6D5BDE63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65D36832" w14:textId="77777777" w:rsidR="00460188" w:rsidRDefault="00460188" w:rsidP="00E50A4F">
      <w:pPr>
        <w:rPr>
          <w:rFonts w:ascii="Times New Roman" w:hAnsi="Times New Roman" w:cs="Times New Roman"/>
          <w:sz w:val="28"/>
          <w:szCs w:val="28"/>
        </w:rPr>
      </w:pPr>
    </w:p>
    <w:p w14:paraId="367075AC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399BE4F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71ABFB08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03E9CE8D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B0E83A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20883BAE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E45E5AD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34FD1C51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01FB0B97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00930E6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6F5E03D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A1F1DBA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62E99FA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3B7F3A0D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4F0CFC3" w14:textId="14277E20" w:rsidR="00FE2835" w:rsidRPr="00380EC1" w:rsidRDefault="00FE2835" w:rsidP="00D3509C">
      <w:pPr>
        <w:pStyle w:val="Heading2"/>
      </w:pPr>
      <w:bookmarkStart w:id="6" w:name="_Toc210156350"/>
      <w:r w:rsidRPr="00380EC1">
        <w:lastRenderedPageBreak/>
        <w:t>DEDICATION</w:t>
      </w:r>
      <w:bookmarkEnd w:id="6"/>
    </w:p>
    <w:p w14:paraId="08674FF0" w14:textId="2C2C84DB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dedicate this report to all group </w:t>
      </w:r>
      <w:r w:rsidR="006D1535">
        <w:rPr>
          <w:rFonts w:ascii="Times New Roman" w:hAnsi="Times New Roman" w:cs="Times New Roman"/>
          <w:sz w:val="28"/>
          <w:szCs w:val="28"/>
        </w:rPr>
        <w:t>SIX</w:t>
      </w:r>
      <w:r>
        <w:rPr>
          <w:rFonts w:ascii="Times New Roman" w:hAnsi="Times New Roman" w:cs="Times New Roman"/>
          <w:sz w:val="28"/>
          <w:szCs w:val="28"/>
        </w:rPr>
        <w:t xml:space="preserve"> members, who worked tirelessly to ensure that </w:t>
      </w:r>
      <w:r w:rsidR="00BF0204">
        <w:rPr>
          <w:rFonts w:ascii="Times New Roman" w:hAnsi="Times New Roman" w:cs="Times New Roman"/>
          <w:sz w:val="28"/>
          <w:szCs w:val="28"/>
        </w:rPr>
        <w:t>its</w:t>
      </w:r>
      <w:r>
        <w:rPr>
          <w:rFonts w:ascii="Times New Roman" w:hAnsi="Times New Roman" w:cs="Times New Roman"/>
          <w:sz w:val="28"/>
          <w:szCs w:val="28"/>
        </w:rPr>
        <w:t xml:space="preserve"> completed.</w:t>
      </w:r>
    </w:p>
    <w:p w14:paraId="0C58CDCC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CFFB194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3D1E17A1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E5F6A4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9355256" w14:textId="2D750DD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6E2BBB9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DE02CF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05CA64FE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6749304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7B1BF41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0F61555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28BD2789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0A8B52A" w14:textId="77777777" w:rsidR="005B1674" w:rsidRDefault="005B1674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0DB31E" w14:textId="77777777" w:rsidR="005B1674" w:rsidRDefault="005B1674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8207F" w14:textId="77777777" w:rsidR="005B1674" w:rsidRDefault="005B1674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1048AB" w14:textId="77777777" w:rsidR="005B1674" w:rsidRDefault="005B1674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CD8C50" w14:textId="77777777" w:rsidR="00FD785F" w:rsidRDefault="00FD785F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AC7CC" w14:textId="77777777" w:rsidR="00FD785F" w:rsidRDefault="00FD785F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AD02E" w14:textId="77777777" w:rsidR="00FD785F" w:rsidRDefault="00FD785F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BD7D8" w14:textId="77777777" w:rsidR="00FD785F" w:rsidRDefault="00FD785F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332C0" w14:textId="77777777" w:rsidR="00FD785F" w:rsidRDefault="00FD785F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93A5F" w14:textId="77777777" w:rsidR="00FD785F" w:rsidRDefault="00FD785F" w:rsidP="005B1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D82E8" w14:textId="77777777" w:rsidR="00CA0645" w:rsidRDefault="00CA0645" w:rsidP="00D3509C">
      <w:pPr>
        <w:pStyle w:val="Heading2"/>
      </w:pPr>
    </w:p>
    <w:p w14:paraId="77CCD2F4" w14:textId="77777777" w:rsidR="00102D69" w:rsidRPr="00102D69" w:rsidRDefault="00102D69" w:rsidP="00102D69"/>
    <w:p w14:paraId="781B08A7" w14:textId="77777777" w:rsidR="00A7395A" w:rsidRDefault="00A7395A" w:rsidP="00D3509C">
      <w:pPr>
        <w:pStyle w:val="Heading2"/>
      </w:pPr>
    </w:p>
    <w:p w14:paraId="7B8F1C3F" w14:textId="7EA0C10D" w:rsidR="005B1674" w:rsidRDefault="005B1674" w:rsidP="00D3509C">
      <w:pPr>
        <w:pStyle w:val="Heading2"/>
      </w:pPr>
      <w:bookmarkStart w:id="7" w:name="_Toc210156351"/>
      <w:r w:rsidRPr="004C24E5">
        <w:t>METHODOLOGY</w:t>
      </w:r>
      <w:bookmarkEnd w:id="7"/>
    </w:p>
    <w:p w14:paraId="153C9EBE" w14:textId="34CD79E7" w:rsidR="00444EB9" w:rsidRDefault="00444EB9" w:rsidP="00444EB9">
      <w:pPr>
        <w:rPr>
          <w:sz w:val="28"/>
          <w:szCs w:val="28"/>
        </w:rPr>
      </w:pPr>
      <w:r>
        <w:rPr>
          <w:sz w:val="28"/>
          <w:szCs w:val="28"/>
        </w:rPr>
        <w:t>In this assignment, we utilized our knowledge of algorithm development, structured programming including the knowledge we obtained from modules 1-4.</w:t>
      </w:r>
    </w:p>
    <w:p w14:paraId="71FB0B57" w14:textId="4CB08394" w:rsidR="00444EB9" w:rsidRPr="00444EB9" w:rsidRDefault="00444EB9" w:rsidP="00444EB9">
      <w:pPr>
        <w:rPr>
          <w:sz w:val="28"/>
          <w:szCs w:val="28"/>
        </w:rPr>
      </w:pPr>
      <w:r>
        <w:rPr>
          <w:sz w:val="28"/>
          <w:szCs w:val="28"/>
        </w:rPr>
        <w:t>We were able to use the Newton-Raphson method, the secant method to find solutions to functions, solve differential equations and also solve real world problems which were obtained in different plots.</w:t>
      </w:r>
    </w:p>
    <w:p w14:paraId="5800A760" w14:textId="0544685B" w:rsidR="00A7395A" w:rsidRPr="00A7395A" w:rsidRDefault="00A7395A" w:rsidP="00A7395A"/>
    <w:p w14:paraId="3C3B95D2" w14:textId="0011B454" w:rsidR="005B1674" w:rsidRPr="00050A01" w:rsidRDefault="005B1674" w:rsidP="005B1674">
      <w:pPr>
        <w:rPr>
          <w:rFonts w:ascii="Times New Roman" w:hAnsi="Times New Roman" w:cs="Times New Roman"/>
          <w:sz w:val="28"/>
          <w:szCs w:val="28"/>
        </w:rPr>
      </w:pPr>
      <w:r w:rsidRPr="00050A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EF79B9" w14:textId="77777777" w:rsidR="005B1674" w:rsidRPr="00050A01" w:rsidRDefault="005B1674" w:rsidP="005B1674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3F3A5A0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212535E5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7ED446A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3B70C9EF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9879B03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34A81CFB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51A31245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F6E03AF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1A4758B2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49764DE7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7D18A7CD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7DD060A4" w14:textId="77777777" w:rsidR="00FE2835" w:rsidRDefault="00FE2835" w:rsidP="00E50A4F">
      <w:pPr>
        <w:rPr>
          <w:rFonts w:ascii="Times New Roman" w:hAnsi="Times New Roman" w:cs="Times New Roman"/>
          <w:sz w:val="28"/>
          <w:szCs w:val="28"/>
        </w:rPr>
      </w:pPr>
    </w:p>
    <w:p w14:paraId="28473D58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3734A9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E029F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C41CF6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1DC96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11D4C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C2E26" w14:textId="77777777" w:rsidR="00F517DA" w:rsidRDefault="00F517DA" w:rsidP="00757C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E8760F" w14:textId="77777777" w:rsidR="00102D69" w:rsidRDefault="00102D69" w:rsidP="000B3A22">
      <w:pPr>
        <w:tabs>
          <w:tab w:val="left" w:pos="7704"/>
        </w:tabs>
        <w:rPr>
          <w:rFonts w:ascii="Times New Roman" w:hAnsi="Times New Roman" w:cs="Times New Roman"/>
          <w:sz w:val="28"/>
          <w:szCs w:val="28"/>
        </w:rPr>
      </w:pPr>
    </w:p>
    <w:p w14:paraId="2DF87F13" w14:textId="77777777" w:rsidR="00444EB9" w:rsidRDefault="00444EB9" w:rsidP="000B3A22">
      <w:pPr>
        <w:tabs>
          <w:tab w:val="left" w:pos="7704"/>
        </w:tabs>
        <w:rPr>
          <w:rFonts w:ascii="Times New Roman" w:hAnsi="Times New Roman" w:cs="Times New Roman"/>
          <w:sz w:val="28"/>
          <w:szCs w:val="28"/>
        </w:rPr>
      </w:pPr>
    </w:p>
    <w:p w14:paraId="12C0305B" w14:textId="77777777" w:rsidR="00444EB9" w:rsidRDefault="00444EB9" w:rsidP="000B3A22">
      <w:pPr>
        <w:tabs>
          <w:tab w:val="left" w:pos="7704"/>
        </w:tabs>
        <w:rPr>
          <w:rFonts w:ascii="Times New Roman" w:hAnsi="Times New Roman" w:cs="Times New Roman"/>
          <w:sz w:val="28"/>
          <w:szCs w:val="28"/>
        </w:rPr>
      </w:pPr>
    </w:p>
    <w:p w14:paraId="479FE41A" w14:textId="07C5CA24" w:rsidR="00F517DA" w:rsidRDefault="000B3A22" w:rsidP="000B3A22">
      <w:pPr>
        <w:tabs>
          <w:tab w:val="left" w:pos="77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hAnsi="Times New Roman" w:cs="Times New Roman"/>
          <w:sz w:val="28"/>
          <w:szCs w:val="28"/>
        </w:rPr>
        <w:id w:val="18383342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3F31A9" w14:textId="5AF0D19C" w:rsidR="003E644A" w:rsidRPr="00335036" w:rsidRDefault="00FF778F" w:rsidP="00757CD4">
          <w:pPr>
            <w:jc w:val="center"/>
          </w:pPr>
          <w:r w:rsidRPr="00050A01">
            <w:rPr>
              <w:rFonts w:ascii="Times New Roman" w:hAnsi="Times New Roman" w:cs="Times New Roman"/>
              <w:sz w:val="28"/>
              <w:szCs w:val="28"/>
            </w:rPr>
            <w:t>Table</w:t>
          </w:r>
          <w:r w:rsidR="00757CD4">
            <w:rPr>
              <w:rFonts w:ascii="Times New Roman" w:hAnsi="Times New Roman" w:cs="Times New Roman"/>
              <w:sz w:val="28"/>
              <w:szCs w:val="28"/>
            </w:rPr>
            <w:t xml:space="preserve"> of Content</w:t>
          </w:r>
          <w:r w:rsidRPr="00050A0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  <w:p w14:paraId="7E751F73" w14:textId="7AFE4725" w:rsidR="00BB2E6B" w:rsidRDefault="00FF778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050A01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begin"/>
          </w:r>
          <w:r w:rsidRPr="00050A01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instrText xml:space="preserve"> TOC \o "1-3" \h \z \u </w:instrText>
          </w:r>
          <w:r w:rsidRPr="00050A01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separate"/>
          </w:r>
          <w:hyperlink w:anchor="_Toc210156347" w:history="1">
            <w:r w:rsidR="00BB2E6B" w:rsidRPr="006D370B">
              <w:rPr>
                <w:rStyle w:val="Hyperlink"/>
                <w:noProof/>
                <w:lang w:val="en-GB"/>
              </w:rPr>
              <w:t>DECLARATION</w:t>
            </w:r>
            <w:r w:rsidR="00BB2E6B">
              <w:rPr>
                <w:noProof/>
                <w:webHidden/>
              </w:rPr>
              <w:tab/>
            </w:r>
            <w:r w:rsidR="00BB2E6B">
              <w:rPr>
                <w:noProof/>
                <w:webHidden/>
              </w:rPr>
              <w:fldChar w:fldCharType="begin"/>
            </w:r>
            <w:r w:rsidR="00BB2E6B">
              <w:rPr>
                <w:noProof/>
                <w:webHidden/>
              </w:rPr>
              <w:instrText xml:space="preserve"> PAGEREF _Toc210156347 \h </w:instrText>
            </w:r>
            <w:r w:rsidR="00BB2E6B">
              <w:rPr>
                <w:noProof/>
                <w:webHidden/>
              </w:rPr>
            </w:r>
            <w:r w:rsidR="00BB2E6B">
              <w:rPr>
                <w:noProof/>
                <w:webHidden/>
              </w:rPr>
              <w:fldChar w:fldCharType="separate"/>
            </w:r>
            <w:r w:rsidR="00BB2E6B">
              <w:rPr>
                <w:noProof/>
                <w:webHidden/>
              </w:rPr>
              <w:t>iii</w:t>
            </w:r>
            <w:r w:rsidR="00BB2E6B">
              <w:rPr>
                <w:noProof/>
                <w:webHidden/>
              </w:rPr>
              <w:fldChar w:fldCharType="end"/>
            </w:r>
          </w:hyperlink>
        </w:p>
        <w:p w14:paraId="6E446B0C" w14:textId="75F0F122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48" w:history="1">
            <w:r w:rsidRPr="006D370B">
              <w:rPr>
                <w:rStyle w:val="Hyperlink"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9755" w14:textId="6859CD32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49" w:history="1">
            <w:r w:rsidRPr="006D370B">
              <w:rPr>
                <w:rStyle w:val="Hyperlink"/>
                <w:noProof/>
              </w:rPr>
              <w:t>APPROVAL.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67FB" w14:textId="25C8F49D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0" w:history="1">
            <w:r w:rsidRPr="006D370B">
              <w:rPr>
                <w:rStyle w:val="Hyperlink"/>
                <w:noProof/>
              </w:rPr>
              <w:t>DEDICATION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C253" w14:textId="6CCDE25E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1" w:history="1">
            <w:r w:rsidRPr="006D370B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E88F" w14:textId="04906034" w:rsidR="00BB2E6B" w:rsidRDefault="00BB2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2" w:history="1">
            <w:r w:rsidRPr="006D370B">
              <w:rPr>
                <w:rStyle w:val="Hyperlink"/>
                <w:noProof/>
              </w:rPr>
              <w:t>CHAPTER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B79E9" w14:textId="47093E81" w:rsidR="00BB2E6B" w:rsidRDefault="00BB2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3" w:history="1">
            <w:r w:rsidRPr="006D370B">
              <w:rPr>
                <w:rStyle w:val="Hyperlink"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AFD0" w14:textId="16D11948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4" w:history="1">
            <w:r w:rsidRPr="006D370B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HISTORICAL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CC66" w14:textId="6297A318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5" w:history="1">
            <w:r w:rsidRPr="006D370B">
              <w:rPr>
                <w:rStyle w:val="Hyperlink"/>
                <w:rFonts w:ascii="Times New Roman" w:hAnsi="Times New Roman" w:cs="Times New Roman"/>
                <w:noProof/>
              </w:rPr>
              <w:t>Historical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5F6A" w14:textId="5F86A9E8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6" w:history="1">
            <w:r w:rsidRPr="006D370B">
              <w:rPr>
                <w:rStyle w:val="Hyperlink"/>
                <w:rFonts w:ascii="Times New Roman" w:hAnsi="Times New Roman" w:cs="Times New Roman"/>
                <w:noProof/>
              </w:rPr>
              <w:t>STUDY METHODOLOGY.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30CF" w14:textId="10937F74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7" w:history="1">
            <w:r w:rsidRPr="006D370B">
              <w:rPr>
                <w:rStyle w:val="Hyperlink"/>
                <w:noProof/>
              </w:rPr>
              <w:t>CHAPTER TWO: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6418" w14:textId="158299EB" w:rsidR="00BB2E6B" w:rsidRDefault="00BB2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8" w:history="1">
            <w:r w:rsidRPr="006D370B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1BFF7" w14:textId="0FD5E23A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59" w:history="1">
            <w:r w:rsidRPr="006D370B">
              <w:rPr>
                <w:rStyle w:val="Hyperlink"/>
                <w:rFonts w:ascii="Times New Roman" w:eastAsia="Arial" w:hAnsi="Times New Roman" w:cs="Times New Roman"/>
                <w:noProof/>
              </w:rPr>
              <w:t>Subplot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3900" w14:textId="1747A757" w:rsidR="00BB2E6B" w:rsidRDefault="00BB2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60" w:history="1">
            <w:r w:rsidRPr="006D370B">
              <w:rPr>
                <w:rStyle w:val="Hyperlink"/>
                <w:rFonts w:eastAsia="Arial"/>
                <w:noProof/>
              </w:rPr>
              <w:t>CHAPTER THREE: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9FC7" w14:textId="0CA5B810" w:rsidR="00BB2E6B" w:rsidRDefault="00BB2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61" w:history="1">
            <w:r w:rsidRPr="006D370B">
              <w:rPr>
                <w:rStyle w:val="Hyperlink"/>
                <w:rFonts w:eastAsia="Arial"/>
                <w:noProof/>
              </w:rPr>
              <w:t>3.1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7428D" w14:textId="3C17375E" w:rsidR="00BB2E6B" w:rsidRDefault="00BB2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62" w:history="1">
            <w:r w:rsidRPr="006D370B">
              <w:rPr>
                <w:rStyle w:val="Hyperlink"/>
                <w:rFonts w:eastAsia="Arial"/>
                <w:noProof/>
              </w:rPr>
              <w:t>3.2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E9F9" w14:textId="4B5F5F35" w:rsidR="00BB2E6B" w:rsidRDefault="00BB2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0156363" w:history="1">
            <w:r w:rsidRPr="006D370B">
              <w:rPr>
                <w:rStyle w:val="Hyperlink"/>
                <w:rFonts w:eastAsia="Arial"/>
                <w:noProof/>
              </w:rPr>
              <w:t>3.3 CONCLUSION AND LEARNING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DE77" w14:textId="773CCB9F" w:rsidR="00A93390" w:rsidRPr="00050A01" w:rsidRDefault="00FF778F" w:rsidP="00A93390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050A01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762FA0C3" w14:textId="4B742E01" w:rsidR="00A93390" w:rsidRPr="00050A01" w:rsidRDefault="00000000" w:rsidP="00A93390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</w:p>
      </w:sdtContent>
    </w:sdt>
    <w:p w14:paraId="1067FE0A" w14:textId="77777777" w:rsidR="002D2323" w:rsidRPr="00050A01" w:rsidRDefault="002D2323" w:rsidP="00A93390">
      <w:pPr>
        <w:rPr>
          <w:rFonts w:ascii="Times New Roman" w:hAnsi="Times New Roman" w:cs="Times New Roman"/>
          <w:sz w:val="28"/>
          <w:szCs w:val="28"/>
        </w:rPr>
      </w:pPr>
    </w:p>
    <w:p w14:paraId="43CCD259" w14:textId="77777777" w:rsidR="00E50A4F" w:rsidRDefault="00E50A4F" w:rsidP="00335036">
      <w:pPr>
        <w:pStyle w:val="Heading2"/>
        <w:rPr>
          <w:rFonts w:ascii="Times New Roman" w:hAnsi="Times New Roman" w:cs="Times New Roman"/>
          <w:szCs w:val="28"/>
        </w:rPr>
      </w:pPr>
      <w:bookmarkStart w:id="8" w:name="_Toc177588265"/>
    </w:p>
    <w:p w14:paraId="6D805CBF" w14:textId="77777777" w:rsidR="00102D69" w:rsidRDefault="00102D69" w:rsidP="00335036">
      <w:pPr>
        <w:sectPr w:rsidR="00102D69" w:rsidSect="00102D69">
          <w:footerReference w:type="default" r:id="rId9"/>
          <w:pgSz w:w="11906" w:h="16838"/>
          <w:pgMar w:top="1440" w:right="1440" w:bottom="1440" w:left="1440" w:header="709" w:footer="709" w:gutter="0"/>
          <w:pgNumType w:fmt="lowerRoman" w:start="1"/>
          <w:cols w:space="708"/>
          <w:docGrid w:linePitch="360"/>
        </w:sectPr>
      </w:pPr>
    </w:p>
    <w:bookmarkEnd w:id="2"/>
    <w:bookmarkEnd w:id="3"/>
    <w:bookmarkEnd w:id="8"/>
    <w:p w14:paraId="650674FB" w14:textId="77777777" w:rsidR="00FD68E2" w:rsidRPr="00050A01" w:rsidRDefault="00FD68E2" w:rsidP="00233E18">
      <w:pPr>
        <w:spacing w:after="187"/>
        <w:rPr>
          <w:rFonts w:ascii="Times New Roman" w:hAnsi="Times New Roman" w:cs="Times New Roman"/>
          <w:sz w:val="28"/>
          <w:szCs w:val="28"/>
        </w:rPr>
      </w:pPr>
    </w:p>
    <w:p w14:paraId="5BCD03C2" w14:textId="77777777" w:rsidR="0076257A" w:rsidRPr="0076257A" w:rsidRDefault="008D0C6A" w:rsidP="00DA2D7C">
      <w:pPr>
        <w:pStyle w:val="Heading1"/>
        <w:ind w:left="0" w:firstLine="0"/>
        <w:rPr>
          <w:b w:val="0"/>
          <w:bCs/>
          <w:sz w:val="28"/>
          <w:szCs w:val="28"/>
        </w:rPr>
      </w:pPr>
      <w:bookmarkStart w:id="9" w:name="_Toc210156352"/>
      <w:r w:rsidRPr="00050A01">
        <w:rPr>
          <w:sz w:val="28"/>
          <w:szCs w:val="28"/>
        </w:rPr>
        <w:t>CHAPTER ONE</w:t>
      </w:r>
      <w:bookmarkEnd w:id="9"/>
      <w:r w:rsidRPr="00050A01">
        <w:rPr>
          <w:sz w:val="28"/>
          <w:szCs w:val="28"/>
        </w:rPr>
        <w:t xml:space="preserve"> </w:t>
      </w:r>
    </w:p>
    <w:p w14:paraId="0DEEA6FE" w14:textId="74FE5342" w:rsidR="008D0C6A" w:rsidRPr="0076257A" w:rsidRDefault="008D0C6A" w:rsidP="00DA2D7C">
      <w:pPr>
        <w:pStyle w:val="Heading1"/>
        <w:ind w:left="0" w:firstLine="0"/>
        <w:rPr>
          <w:b w:val="0"/>
          <w:bCs/>
          <w:szCs w:val="24"/>
        </w:rPr>
      </w:pPr>
      <w:bookmarkStart w:id="10" w:name="_Toc210156353"/>
      <w:r w:rsidRPr="0076257A">
        <w:rPr>
          <w:b w:val="0"/>
          <w:bCs/>
          <w:szCs w:val="24"/>
        </w:rPr>
        <w:t>INTRODUCTION</w:t>
      </w:r>
      <w:bookmarkEnd w:id="10"/>
    </w:p>
    <w:p w14:paraId="17891DBE" w14:textId="77777777" w:rsidR="00892A80" w:rsidRPr="00050A01" w:rsidRDefault="00ED2263" w:rsidP="00FF778F">
      <w:pPr>
        <w:pStyle w:val="Heading2"/>
        <w:rPr>
          <w:rFonts w:ascii="Times New Roman" w:hAnsi="Times New Roman" w:cs="Times New Roman"/>
          <w:szCs w:val="28"/>
          <w:lang w:val="en-GB"/>
        </w:rPr>
      </w:pPr>
      <w:bookmarkStart w:id="11" w:name="_Toc210156354"/>
      <w:r w:rsidRPr="00050A01">
        <w:rPr>
          <w:rFonts w:ascii="Times New Roman" w:hAnsi="Times New Roman" w:cs="Times New Roman"/>
          <w:szCs w:val="28"/>
          <w:lang w:val="en-GB"/>
        </w:rPr>
        <w:t>HISTORICAL BACKGROUND</w:t>
      </w:r>
      <w:bookmarkEnd w:id="11"/>
    </w:p>
    <w:p w14:paraId="0246AFBC" w14:textId="77777777" w:rsidR="00892A80" w:rsidRPr="004C24E5" w:rsidRDefault="00892A80" w:rsidP="00892A80">
      <w:pPr>
        <w:spacing w:after="226" w:line="255" w:lineRule="auto"/>
        <w:ind w:left="141" w:right="1248" w:firstLin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24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MATLAB, which stands for matrix laboratory, is a high-performance programming language and environment designed primarily for technical computing. Its origins trace back to the late 1970s when Cleve Moler, a professor of computer science, developed it to provide his students with easy access to mathematical software libraries without requiring them to learn Fortran.  </w:t>
      </w:r>
    </w:p>
    <w:p w14:paraId="6CD06B21" w14:textId="5148CD31" w:rsidR="00892A80" w:rsidRPr="004C24E5" w:rsidRDefault="00892A80" w:rsidP="00892A80">
      <w:pPr>
        <w:spacing w:after="226" w:line="255" w:lineRule="auto"/>
        <w:ind w:left="141" w:right="1248" w:firstLine="9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 xml:space="preserve">MATLAB is built around the concept of matrices, making it particularly effective for linear algebra and matrix </w:t>
      </w:r>
      <w:r w:rsidR="008456DD" w:rsidRPr="004C24E5">
        <w:rPr>
          <w:rFonts w:ascii="Times New Roman" w:hAnsi="Times New Roman" w:cs="Times New Roman"/>
          <w:sz w:val="28"/>
          <w:szCs w:val="28"/>
        </w:rPr>
        <w:t>manipulation. It</w:t>
      </w:r>
      <w:r w:rsidRPr="004C24E5">
        <w:rPr>
          <w:rFonts w:ascii="Times New Roman" w:hAnsi="Times New Roman" w:cs="Times New Roman"/>
          <w:sz w:val="28"/>
          <w:szCs w:val="28"/>
        </w:rPr>
        <w:t xml:space="preserve"> provides a vast library of built-in functions for mathematical operations, statistics, optimization, and other specialized tasks.</w:t>
      </w:r>
    </w:p>
    <w:p w14:paraId="12AAB4CC" w14:textId="6346AC49" w:rsidR="00892A80" w:rsidRPr="004C24E5" w:rsidRDefault="00892A80" w:rsidP="00892A80">
      <w:pPr>
        <w:spacing w:after="226" w:line="255" w:lineRule="auto"/>
        <w:ind w:left="141" w:right="1248" w:firstLine="9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 xml:space="preserve"> MATLAB offers powerful tools for creating 2D and 3D plots, enabling users to visualize data </w:t>
      </w:r>
      <w:r w:rsidR="008456DD" w:rsidRPr="004C24E5">
        <w:rPr>
          <w:rFonts w:ascii="Times New Roman" w:hAnsi="Times New Roman" w:cs="Times New Roman"/>
          <w:sz w:val="28"/>
          <w:szCs w:val="28"/>
        </w:rPr>
        <w:t>effectively. Specialized</w:t>
      </w:r>
      <w:r w:rsidRPr="004C24E5">
        <w:rPr>
          <w:rFonts w:ascii="Times New Roman" w:hAnsi="Times New Roman" w:cs="Times New Roman"/>
          <w:sz w:val="28"/>
          <w:szCs w:val="28"/>
        </w:rPr>
        <w:t xml:space="preserve"> toolboxes extend MATLAB's capabilities, providing functions tailored for specific applications like signal processing, image processing, control systems, and machine learning.</w:t>
      </w:r>
    </w:p>
    <w:p w14:paraId="64298CF3" w14:textId="31987821" w:rsidR="00892A80" w:rsidRPr="004C24E5" w:rsidRDefault="00892A80" w:rsidP="00D46D57">
      <w:pPr>
        <w:spacing w:after="226" w:line="255" w:lineRule="auto"/>
        <w:ind w:left="141" w:right="1248" w:firstLine="9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>MATLAB can interface with other programming languages (like C, C++, and Python) and software tools, allowing for flexible integration into larger systems. Its interactive environment features a command window, workspace, and editor, making it accessible for both beginners and advanced users.</w:t>
      </w:r>
    </w:p>
    <w:p w14:paraId="1BE0270A" w14:textId="6DC93BE5" w:rsidR="00D46D57" w:rsidRPr="004C24E5" w:rsidRDefault="00D46D57" w:rsidP="00D46D57">
      <w:pPr>
        <w:pStyle w:val="Heading2"/>
        <w:rPr>
          <w:rFonts w:ascii="Times New Roman" w:hAnsi="Times New Roman" w:cs="Times New Roman"/>
        </w:rPr>
      </w:pPr>
      <w:bookmarkStart w:id="12" w:name="_Toc210156355"/>
      <w:r w:rsidRPr="004C24E5">
        <w:rPr>
          <w:rFonts w:ascii="Times New Roman" w:hAnsi="Times New Roman" w:cs="Times New Roman"/>
        </w:rPr>
        <w:t>Historical Background</w:t>
      </w:r>
      <w:bookmarkEnd w:id="12"/>
    </w:p>
    <w:p w14:paraId="29114309" w14:textId="77777777" w:rsidR="00892A80" w:rsidRPr="004C24E5" w:rsidRDefault="00892A80" w:rsidP="00892A80">
      <w:pPr>
        <w:spacing w:after="226" w:line="255" w:lineRule="auto"/>
        <w:ind w:left="141" w:right="1248" w:firstLine="9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 xml:space="preserve"> The first version of MATLAB was created in Fortran in the late 1970s as a simple interactive matrix calculator. This early iteration included basic matrix operations and was built on top of two significant mathematical libraries: LINPACK and EISPACK, which were developed for numerical linear algebra and eigenvalue problems, respectively.  </w:t>
      </w:r>
    </w:p>
    <w:p w14:paraId="5E23CB66" w14:textId="47D5DA35" w:rsidR="008456DD" w:rsidRPr="004C24E5" w:rsidRDefault="00892A80" w:rsidP="00D46D57">
      <w:pPr>
        <w:spacing w:after="226" w:line="255" w:lineRule="auto"/>
        <w:ind w:left="141" w:right="1248" w:firstLine="9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 xml:space="preserve">Recent versions of MATLAB have introduced features like the </w:t>
      </w:r>
      <w:r w:rsidRPr="004C24E5">
        <w:rPr>
          <w:rFonts w:ascii="Times New Roman" w:hAnsi="Times New Roman" w:cs="Times New Roman"/>
          <w:i/>
          <w:sz w:val="28"/>
          <w:szCs w:val="28"/>
        </w:rPr>
        <w:t>Live Editor</w:t>
      </w:r>
      <w:r w:rsidRPr="004C24E5">
        <w:rPr>
          <w:rFonts w:ascii="Times New Roman" w:hAnsi="Times New Roman" w:cs="Times New Roman"/>
          <w:sz w:val="28"/>
          <w:szCs w:val="28"/>
        </w:rPr>
        <w:t xml:space="preserve">, which allows users to create interactive documents that combine code, output, and formatted text. This evolution reflects </w:t>
      </w:r>
      <w:r w:rsidRPr="004C24E5">
        <w:rPr>
          <w:rFonts w:ascii="Times New Roman" w:hAnsi="Times New Roman" w:cs="Times New Roman"/>
          <w:sz w:val="28"/>
          <w:szCs w:val="28"/>
        </w:rPr>
        <w:lastRenderedPageBreak/>
        <w:t xml:space="preserve">MATLAB's ongoing adaptation to meet the needs of its diverse user base across academia and industry.   </w:t>
      </w:r>
    </w:p>
    <w:p w14:paraId="74F6A645" w14:textId="2529BAF0" w:rsidR="00D46D57" w:rsidRPr="004C24E5" w:rsidRDefault="00D46D57" w:rsidP="00D46D57">
      <w:pPr>
        <w:pStyle w:val="Heading2"/>
        <w:rPr>
          <w:rFonts w:ascii="Times New Roman" w:eastAsiaTheme="minorHAnsi" w:hAnsi="Times New Roman" w:cs="Times New Roman"/>
        </w:rPr>
      </w:pPr>
      <w:bookmarkStart w:id="13" w:name="_Toc210156356"/>
      <w:r w:rsidRPr="004C24E5">
        <w:rPr>
          <w:rFonts w:ascii="Times New Roman" w:hAnsi="Times New Roman" w:cs="Times New Roman"/>
        </w:rPr>
        <w:t>STUDY METHODOLOGY.</w:t>
      </w:r>
      <w:bookmarkEnd w:id="13"/>
    </w:p>
    <w:p w14:paraId="663E4AAC" w14:textId="37374376" w:rsidR="00ED2263" w:rsidRPr="004C24E5" w:rsidRDefault="00ED2263" w:rsidP="008456DD">
      <w:pPr>
        <w:pStyle w:val="Heading3"/>
        <w:rPr>
          <w:rFonts w:ascii="Times New Roman" w:eastAsia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D81298A" w14:textId="07248E91" w:rsidR="008456DD" w:rsidRPr="004C24E5" w:rsidRDefault="00ED2263" w:rsidP="00ED2263">
      <w:pPr>
        <w:spacing w:after="4"/>
        <w:ind w:left="141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 xml:space="preserve">At the start, each member was given a task of making research about the assignment before our first meeting. The research concepts were obtained through watching tutorials on </w:t>
      </w:r>
      <w:r w:rsidR="008456DD" w:rsidRPr="004C24E5">
        <w:rPr>
          <w:rFonts w:ascii="Times New Roman" w:hAnsi="Times New Roman" w:cs="Times New Roman"/>
          <w:sz w:val="28"/>
          <w:szCs w:val="28"/>
        </w:rPr>
        <w:t>YouTube, reading the modules</w:t>
      </w:r>
      <w:r w:rsidRPr="004C24E5">
        <w:rPr>
          <w:rFonts w:ascii="Times New Roman" w:hAnsi="Times New Roman" w:cs="Times New Roman"/>
          <w:sz w:val="28"/>
          <w:szCs w:val="28"/>
        </w:rPr>
        <w:t xml:space="preserve"> and </w:t>
      </w:r>
    </w:p>
    <w:p w14:paraId="7EC3A324" w14:textId="3E21B09C" w:rsidR="00ED2263" w:rsidRPr="004C24E5" w:rsidRDefault="00ED2263" w:rsidP="00ED2263">
      <w:pPr>
        <w:spacing w:after="4"/>
        <w:ind w:left="141"/>
        <w:rPr>
          <w:rFonts w:ascii="Times New Roman" w:hAnsi="Times New Roman" w:cs="Times New Roman"/>
          <w:sz w:val="28"/>
          <w:szCs w:val="28"/>
        </w:rPr>
      </w:pPr>
      <w:r w:rsidRPr="004C24E5">
        <w:rPr>
          <w:rFonts w:ascii="Times New Roman" w:hAnsi="Times New Roman" w:cs="Times New Roman"/>
          <w:sz w:val="28"/>
          <w:szCs w:val="28"/>
        </w:rPr>
        <w:t>consultations from other continuing students especially those in year three and four.</w:t>
      </w:r>
    </w:p>
    <w:p w14:paraId="32568EA5" w14:textId="77777777" w:rsidR="00ED2263" w:rsidRPr="004C24E5" w:rsidRDefault="00ED2263" w:rsidP="00ED2263">
      <w:pPr>
        <w:spacing w:after="4"/>
        <w:ind w:left="141"/>
        <w:rPr>
          <w:rFonts w:ascii="Times New Roman" w:hAnsi="Times New Roman" w:cs="Times New Roman"/>
          <w:sz w:val="28"/>
          <w:szCs w:val="28"/>
        </w:rPr>
      </w:pPr>
    </w:p>
    <w:p w14:paraId="20AE75BC" w14:textId="77777777" w:rsidR="001D7B72" w:rsidRPr="004C24E5" w:rsidRDefault="001D7B72" w:rsidP="00E84620">
      <w:pPr>
        <w:pStyle w:val="Heading1"/>
        <w:ind w:left="0" w:firstLine="0"/>
        <w:rPr>
          <w:sz w:val="28"/>
          <w:szCs w:val="28"/>
        </w:rPr>
      </w:pPr>
    </w:p>
    <w:p w14:paraId="3AC353BD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58224F96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2F8D03D3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41AF6A53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5F6B12FA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5BE188EC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443ADA52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595AD643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DCE2AE1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7583314C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FF9AC89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4AF3FAC5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43434E60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10A2C2A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1C105AE4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41EF232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46F30F01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5022033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0DAB40E4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5B3297B6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0D2D3CAD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613396E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78CCD81D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D0514BD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2A830E7E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3D5080BD" w14:textId="77777777" w:rsidR="00233E18" w:rsidRDefault="00233E18" w:rsidP="00E84620">
      <w:pPr>
        <w:pStyle w:val="Heading1"/>
        <w:ind w:left="0" w:firstLine="0"/>
        <w:rPr>
          <w:sz w:val="28"/>
          <w:szCs w:val="28"/>
        </w:rPr>
      </w:pPr>
    </w:p>
    <w:p w14:paraId="4DE85D6A" w14:textId="77777777" w:rsidR="00233E18" w:rsidRDefault="00233E18" w:rsidP="00CA0645">
      <w:pPr>
        <w:rPr>
          <w:rFonts w:ascii="Times New Roman" w:hAnsi="Times New Roman" w:cs="Times New Roman"/>
          <w:sz w:val="24"/>
          <w:szCs w:val="24"/>
        </w:rPr>
      </w:pPr>
    </w:p>
    <w:p w14:paraId="544190DB" w14:textId="3A449B11" w:rsidR="00233E18" w:rsidRDefault="00233E18" w:rsidP="00233E18">
      <w:pPr>
        <w:pStyle w:val="Heading2"/>
      </w:pPr>
      <w:bookmarkStart w:id="14" w:name="_Toc210156357"/>
      <w:r>
        <w:lastRenderedPageBreak/>
        <w:t>CHAPTER TWO:</w:t>
      </w:r>
      <w:bookmarkEnd w:id="14"/>
    </w:p>
    <w:p w14:paraId="0C492956" w14:textId="702CE87E" w:rsidR="007E3640" w:rsidRDefault="007E3640" w:rsidP="007E3640">
      <w:pPr>
        <w:pStyle w:val="Heading1"/>
      </w:pPr>
      <w:bookmarkStart w:id="15" w:name="_Toc210156358"/>
      <w:r>
        <w:t>Question</w:t>
      </w:r>
      <w:bookmarkEnd w:id="15"/>
    </w:p>
    <w:p w14:paraId="70F7B076" w14:textId="65B15848" w:rsidR="007E3640" w:rsidRPr="00E4389B" w:rsidRDefault="007E3640" w:rsidP="007E3640">
      <w:pPr>
        <w:rPr>
          <w:sz w:val="28"/>
          <w:szCs w:val="28"/>
        </w:rPr>
      </w:pPr>
      <w:r w:rsidRPr="00E4389B">
        <w:rPr>
          <w:sz w:val="28"/>
          <w:szCs w:val="28"/>
        </w:rPr>
        <w:t xml:space="preserve">   In your different groups, utilize the knowledge of algorithm development, control structures and modules 1-4 on the following problems.</w:t>
      </w:r>
    </w:p>
    <w:p w14:paraId="69399CF8" w14:textId="77777777" w:rsidR="007E3640" w:rsidRPr="00E4389B" w:rsidRDefault="007E3640" w:rsidP="007E3640">
      <w:pPr>
        <w:rPr>
          <w:sz w:val="28"/>
          <w:szCs w:val="28"/>
        </w:rPr>
      </w:pPr>
      <w:r w:rsidRPr="00E4389B">
        <w:rPr>
          <w:sz w:val="28"/>
          <w:szCs w:val="28"/>
        </w:rPr>
        <w:t>(a)</w:t>
      </w:r>
      <w:r w:rsidRPr="00E4389B">
        <w:rPr>
          <w:sz w:val="28"/>
          <w:szCs w:val="28"/>
        </w:rPr>
        <w:tab/>
        <w:t>All numerical approximation methods for finding the solutions to a function. This includes but not limited to secant, bisection method…</w:t>
      </w:r>
    </w:p>
    <w:p w14:paraId="6247CAE8" w14:textId="7563A1DD" w:rsidR="007E3640" w:rsidRPr="00E4389B" w:rsidRDefault="007E3640" w:rsidP="007E3640">
      <w:pPr>
        <w:rPr>
          <w:sz w:val="28"/>
          <w:szCs w:val="28"/>
        </w:rPr>
      </w:pPr>
      <w:r w:rsidRPr="00E4389B">
        <w:rPr>
          <w:sz w:val="28"/>
          <w:szCs w:val="28"/>
        </w:rPr>
        <w:t>(b)</w:t>
      </w:r>
      <w:r w:rsidRPr="00E4389B">
        <w:rPr>
          <w:sz w:val="28"/>
          <w:szCs w:val="28"/>
        </w:rPr>
        <w:tab/>
        <w:t xml:space="preserve">All methods for solving differential equations numerically and these include Euler formular, Runge- kutta </w:t>
      </w:r>
    </w:p>
    <w:p w14:paraId="774006F0" w14:textId="4246AD68" w:rsidR="007E3640" w:rsidRPr="00E4389B" w:rsidRDefault="007E3640" w:rsidP="007E3640">
      <w:pPr>
        <w:rPr>
          <w:sz w:val="28"/>
          <w:szCs w:val="28"/>
        </w:rPr>
      </w:pPr>
      <w:r w:rsidRPr="00E4389B">
        <w:rPr>
          <w:sz w:val="28"/>
          <w:szCs w:val="28"/>
        </w:rPr>
        <w:t>(c)</w:t>
      </w:r>
      <w:r w:rsidRPr="00E4389B">
        <w:rPr>
          <w:sz w:val="28"/>
          <w:szCs w:val="28"/>
        </w:rPr>
        <w:tab/>
        <w:t>Ensure to apply (a) and (b) on a practical real-world plot</w:t>
      </w:r>
    </w:p>
    <w:p w14:paraId="6E570B2A" w14:textId="77777777" w:rsidR="007E3640" w:rsidRPr="00E4389B" w:rsidRDefault="007E3640" w:rsidP="007E3640">
      <w:pPr>
        <w:rPr>
          <w:sz w:val="28"/>
          <w:szCs w:val="28"/>
        </w:rPr>
      </w:pPr>
      <w:r w:rsidRPr="00E4389B">
        <w:rPr>
          <w:sz w:val="28"/>
          <w:szCs w:val="28"/>
        </w:rPr>
        <w:t>NB Ensure that the different methods are tested on similar programs (minimum of 2)</w:t>
      </w:r>
    </w:p>
    <w:p w14:paraId="1CF7E40B" w14:textId="6EE141C2" w:rsidR="00704C1E" w:rsidRDefault="007E3640" w:rsidP="00704C1E">
      <w:pPr>
        <w:rPr>
          <w:sz w:val="28"/>
          <w:szCs w:val="28"/>
        </w:rPr>
      </w:pPr>
      <w:r w:rsidRPr="00E4389B">
        <w:rPr>
          <w:sz w:val="28"/>
          <w:szCs w:val="28"/>
        </w:rPr>
        <w:t>This will help you plot graphs that compare the problem analytical solutions to different methods a long with the computation time.</w:t>
      </w:r>
    </w:p>
    <w:p w14:paraId="0B10FBE7" w14:textId="77777777" w:rsidR="00EF522F" w:rsidRDefault="00EF522F" w:rsidP="00704C1E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0AB3AB7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%% Root Finding Methods for Business Break-Even Analysis</w:t>
      </w:r>
    </w:p>
    <w:p w14:paraId="29C4BD1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clear;</w:t>
      </w:r>
    </w:p>
    <w:p w14:paraId="7B979157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00AFC35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1E4FF6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Problem: Find break-even point where Revenue = Cost</w:t>
      </w:r>
    </w:p>
    <w:p w14:paraId="7927BBE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Revenue = Price * Quantity</w:t>
      </w:r>
    </w:p>
    <w:p w14:paraId="045FB6D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Cost = Fixed Cost + Variable Cost * Quantity</w:t>
      </w:r>
    </w:p>
    <w:p w14:paraId="66F5A1E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8501DC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Price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 xml:space="preserve">25;   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      </w:t>
      </w: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Selling price per unit</w:t>
      </w:r>
    </w:p>
    <w:p w14:paraId="34939B2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 xml:space="preserve">1000;   </w:t>
      </w:r>
      <w:proofErr w:type="gram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Fixed costs</w:t>
      </w:r>
    </w:p>
    <w:p w14:paraId="1DB53AF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 xml:space="preserve">15;  </w:t>
      </w: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 Variable cost per unit</w:t>
      </w:r>
    </w:p>
    <w:p w14:paraId="4CA39D8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DEF35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Break-even: Price*Q = </w:t>
      </w:r>
      <w:proofErr w:type="spell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 + </w:t>
      </w:r>
      <w:proofErr w:type="spell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*Q</w:t>
      </w:r>
    </w:p>
    <w:p w14:paraId="7329823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=&gt; (Price - </w:t>
      </w:r>
      <w:proofErr w:type="spell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Variable_</w:t>
      </w:r>
      <w:proofErr w:type="gram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Cost</w:t>
      </w:r>
      <w:proofErr w:type="spell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)*</w:t>
      </w:r>
      <w:proofErr w:type="gram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Q - </w:t>
      </w:r>
      <w:proofErr w:type="spell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 0</w:t>
      </w:r>
    </w:p>
    <w:p w14:paraId="1A75EB6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f = @(Q) (Price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 * Q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38D56DE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f_prime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@(Q) Price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Constant derivative</w:t>
      </w:r>
    </w:p>
    <w:p w14:paraId="6EE6A87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1DA8E4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%% Newton-Raphson Method</w:t>
      </w:r>
    </w:p>
    <w:p w14:paraId="58908BD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'=== NEWTON-RAPHSON METHOD ===\n'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C5269D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'Business Break-Even Analysis\n'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40B40F3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'Price: $%.0f, Fixed Cost: $%.0f, Variable Cost: $%.0f\n\n'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Price,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56B77E5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8771B5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tic;</w:t>
      </w:r>
    </w:p>
    <w:p w14:paraId="6C60878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Q0 = 50; </w:t>
      </w: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Initial </w:t>
      </w:r>
      <w:proofErr w:type="gram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guess</w:t>
      </w:r>
      <w:proofErr w:type="gramEnd"/>
    </w:p>
    <w:p w14:paraId="4E3B7B3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tolerance = 1e-6;</w:t>
      </w:r>
    </w:p>
    <w:p w14:paraId="5AF1CF1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max_iter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100;</w:t>
      </w:r>
    </w:p>
    <w:p w14:paraId="09A3238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296373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Q0;</w:t>
      </w:r>
    </w:p>
    <w:p w14:paraId="67D16F5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iter_newton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0;</w:t>
      </w:r>
    </w:p>
    <w:p w14:paraId="68A9D43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zeros(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1,max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_iter);</w:t>
      </w:r>
    </w:p>
    <w:p w14:paraId="564034B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833941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1:max_iter</w:t>
      </w:r>
    </w:p>
    <w:p w14:paraId="6DC626D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f_val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f(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65CD5F0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f_deriv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f_prime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12C33D5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f_val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/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f_deriv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6714725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16726D1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error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abs(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Q_new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ED0A34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 = error;</w:t>
      </w:r>
    </w:p>
    <w:p w14:paraId="651518B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7562CFB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704C1E">
        <w:rPr>
          <w:rFonts w:ascii="Consolas" w:eastAsia="Times New Roman" w:hAnsi="Consolas" w:cs="Times New Roman"/>
          <w:sz w:val="20"/>
          <w:szCs w:val="20"/>
        </w:rPr>
        <w:t>error &lt; tolerance</w:t>
      </w:r>
    </w:p>
    <w:p w14:paraId="6AC897F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2C7BE1B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78FC9E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52409BB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iter_newton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13A3D48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F1C958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6A16A7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time_newton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toc;</w:t>
      </w:r>
    </w:p>
    <w:p w14:paraId="097ED5F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E4149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Calculate profit at break-even</w:t>
      </w:r>
    </w:p>
    <w:p w14:paraId="05F5C75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Revenue = Price *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40EDCF3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Total_Cost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7E34478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Profit = Revenue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Total_Cost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36A9D7B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CC6870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quantity: %.2f units\n'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57375D8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'Revenue at break-even: $%.2f\n'</w:t>
      </w:r>
      <w:r w:rsidRPr="00704C1E">
        <w:rPr>
          <w:rFonts w:ascii="Consolas" w:eastAsia="Times New Roman" w:hAnsi="Consolas" w:cs="Times New Roman"/>
          <w:sz w:val="20"/>
          <w:szCs w:val="20"/>
        </w:rPr>
        <w:t>, Revenue);</w:t>
      </w:r>
    </w:p>
    <w:p w14:paraId="020AF3A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'Total Cost at break-even: $%.2f\n'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Total_Cost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9324D0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'Profit at break-even: $%.2f\n'</w:t>
      </w:r>
      <w:r w:rsidRPr="00704C1E">
        <w:rPr>
          <w:rFonts w:ascii="Consolas" w:eastAsia="Times New Roman" w:hAnsi="Consolas" w:cs="Times New Roman"/>
          <w:sz w:val="20"/>
          <w:szCs w:val="20"/>
        </w:rPr>
        <w:t>, Profit);</w:t>
      </w:r>
    </w:p>
    <w:p w14:paraId="19C2971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'Iterations: %d, Time: %.6f seconds\n'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iter_newton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time_newton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592BDE2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2F6FF07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%% Secant Method</w:t>
      </w:r>
    </w:p>
    <w:p w14:paraId="58A2562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'\n=== SECANT METHOD ===\n'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66CF1EB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tic;</w:t>
      </w:r>
    </w:p>
    <w:p w14:paraId="32DAEE9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Q0_secant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 xml:space="preserve">40;  </w:t>
      </w: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First </w:t>
      </w:r>
      <w:proofErr w:type="gram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guess</w:t>
      </w:r>
      <w:proofErr w:type="gramEnd"/>
    </w:p>
    <w:p w14:paraId="1400A81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Q1_secant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 xml:space="preserve">60;  </w:t>
      </w: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Second </w:t>
      </w:r>
      <w:proofErr w:type="gramStart"/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guess</w:t>
      </w:r>
      <w:proofErr w:type="gramEnd"/>
    </w:p>
    <w:p w14:paraId="783E71B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tolerance = 1e-6;</w:t>
      </w:r>
    </w:p>
    <w:p w14:paraId="0E9E86F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max_iter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100;</w:t>
      </w:r>
    </w:p>
    <w:p w14:paraId="72ACEF8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F6DC53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[Q0_secant, Q1_secant];</w:t>
      </w:r>
    </w:p>
    <w:p w14:paraId="6132B6A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[];</w:t>
      </w:r>
    </w:p>
    <w:p w14:paraId="7195F40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BF250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1:max_iter</w:t>
      </w:r>
    </w:p>
    <w:p w14:paraId="5FFB726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f0 = f(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(end-1));</w:t>
      </w:r>
    </w:p>
    <w:p w14:paraId="4C60A77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f1 = f(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(end));</w:t>
      </w:r>
    </w:p>
    <w:p w14:paraId="330670F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192814D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f1 - f0) &lt; eps</w:t>
      </w:r>
    </w:p>
    <w:p w14:paraId="31B51C0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0C0220A7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8AB58C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707A517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(i+1) - f1 * 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(i+1)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)) / (f1 - f0);</w:t>
      </w:r>
    </w:p>
    <w:p w14:paraId="1F9332E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(i+2)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6D1442B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3D51852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error = abs(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(i+2)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(i+1));</w:t>
      </w:r>
    </w:p>
    <w:p w14:paraId="7B6D4AF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i:i</w:t>
      </w:r>
      <w:proofErr w:type="spellEnd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) = error;</w:t>
      </w:r>
    </w:p>
    <w:p w14:paraId="2AE2730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4C63802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704C1E">
        <w:rPr>
          <w:rFonts w:ascii="Consolas" w:eastAsia="Times New Roman" w:hAnsi="Consolas" w:cs="Times New Roman"/>
          <w:sz w:val="20"/>
          <w:szCs w:val="20"/>
        </w:rPr>
        <w:t>error &lt; tolerance</w:t>
      </w:r>
    </w:p>
    <w:p w14:paraId="2037286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7F1532D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B4CF40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23B26D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24D955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time_secant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toc;</w:t>
      </w:r>
    </w:p>
    <w:p w14:paraId="6566196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8E927C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Calculate for secant method</w:t>
      </w:r>
    </w:p>
    <w:p w14:paraId="43A819A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Revenue_secant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Price *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(end);</w:t>
      </w:r>
    </w:p>
    <w:p w14:paraId="22ED922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Total_Cost_secant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(end);</w:t>
      </w:r>
    </w:p>
    <w:p w14:paraId="0F0DDF7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243335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quantity: %.2f units\n'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(end));</w:t>
      </w:r>
    </w:p>
    <w:p w14:paraId="0714AF2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'Revenue at break-even: $%.2f\n'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Revenue_secant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F8F2C67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'Total Cost at break-even: $%.2f\n'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Total_Cost_secant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2A733B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'Iterations: %d, Time: %.6f seconds\n'</w:t>
      </w:r>
      <w:r w:rsidRPr="00704C1E">
        <w:rPr>
          <w:rFonts w:ascii="Consolas" w:eastAsia="Times New Roman" w:hAnsi="Consolas" w:cs="Times New Roman"/>
          <w:sz w:val="20"/>
          <w:szCs w:val="20"/>
        </w:rPr>
        <w:t>, length(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)-2,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time_secant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137824E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32CDD4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%% Analytical solution</w:t>
      </w:r>
    </w:p>
    <w:p w14:paraId="6B31D67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Q_analytical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/ (Price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1FC8B3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'\n=== ANALYTICAL SOLUTION ===\n'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00767A0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quantity: %.2f units\n'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Q_analytical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5C333FE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528061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%% Visualization - Break-Even Analysis</w:t>
      </w:r>
    </w:p>
    <w:p w14:paraId="5B7F99D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704C1E">
        <w:rPr>
          <w:rFonts w:ascii="Consolas" w:eastAsia="Times New Roman" w:hAnsi="Consolas" w:cs="Times New Roman"/>
          <w:sz w:val="20"/>
          <w:szCs w:val="20"/>
        </w:rPr>
        <w:t>, [100, 100, 1200, 800]);</w:t>
      </w:r>
    </w:p>
    <w:p w14:paraId="493DD15B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955A6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Subplot 1: Revenue and Cost curves</w:t>
      </w:r>
    </w:p>
    <w:p w14:paraId="73B968F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2,3,1);</w:t>
      </w:r>
    </w:p>
    <w:p w14:paraId="2AFDE11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0:150;</w:t>
      </w:r>
    </w:p>
    <w:p w14:paraId="68B1234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Revenue_curve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Price *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6EA2E7D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Cost_curve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Fixed_Cost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+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Variable_Cost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*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7AA4A11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8C4803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Revenue_curve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'g-'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2);</w:t>
      </w:r>
    </w:p>
    <w:p w14:paraId="457792E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174A6D8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Cost_curve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'r-'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2);</w:t>
      </w:r>
    </w:p>
    <w:p w14:paraId="1D577DF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Revenue,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'ko'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'black'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4088955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], [0, Revenue],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1);</w:t>
      </w:r>
    </w:p>
    <w:p w14:paraId="52D538C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'Quantity (units)'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58F07A9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'Dollars ($)'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1C9BF19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Analysis'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258EDAB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legend(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'Revenue'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'Total Cost'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Point'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'northwest'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46930D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02836ED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3FF39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Subplot 2: Profit function</w:t>
      </w:r>
    </w:p>
    <w:p w14:paraId="3B6FC3C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2,3,2);</w:t>
      </w:r>
    </w:p>
    <w:p w14:paraId="49B6089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Profit_curve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Revenue_curve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Cost_curve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6775587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Profit_curve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'b-'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2);</w:t>
      </w:r>
    </w:p>
    <w:p w14:paraId="1BCF702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000E2E0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0,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ro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'red'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B07D227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, zeros(size(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Q_range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1);</w:t>
      </w:r>
    </w:p>
    <w:p w14:paraId="3615EA5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'Quantity (units)'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01CB568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'Profit ($)'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0C46EB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'Profit Function'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AD80FE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legend(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'Profit'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Point'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'Zero Profit Line'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'northwest'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0DE66B3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5BAC824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40E174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Subplot 3: Convergence comparison</w:t>
      </w:r>
    </w:p>
    <w:p w14:paraId="2BA0284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2,3,3);</w:t>
      </w:r>
    </w:p>
    <w:p w14:paraId="3A36270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'r-o'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2);</w:t>
      </w:r>
    </w:p>
    <w:p w14:paraId="4A84EFD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68F20E4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plot(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errors_secant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'b-s'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2);</w:t>
      </w:r>
    </w:p>
    <w:p w14:paraId="291BA23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'Iteration'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242A4C8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'Error'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05C6B44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'Convergence Comparison'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2FDF9F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legend(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'Newton-Raphson'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'Secant'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'northeast'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546AE56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23EF592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03B80D0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Subplot 4: Computation time</w:t>
      </w:r>
    </w:p>
    <w:p w14:paraId="75C9710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lastRenderedPageBreak/>
        <w:t>subplot(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2,3,4);</w:t>
      </w:r>
    </w:p>
    <w:p w14:paraId="4C01B54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methods = {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'Newton-Raphson'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'Secant'</w:t>
      </w:r>
      <w:r w:rsidRPr="00704C1E">
        <w:rPr>
          <w:rFonts w:ascii="Consolas" w:eastAsia="Times New Roman" w:hAnsi="Consolas" w:cs="Times New Roman"/>
          <w:sz w:val="20"/>
          <w:szCs w:val="20"/>
        </w:rPr>
        <w:t>};</w:t>
      </w:r>
    </w:p>
    <w:p w14:paraId="7893D3A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times = [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time_newton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time_secant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] * 1000;</w:t>
      </w:r>
    </w:p>
    <w:p w14:paraId="5A2AD73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88EA85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bar(times);</w:t>
      </w:r>
    </w:p>
    <w:p w14:paraId="53DD62F4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gca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XTickLabel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methods);</w:t>
      </w:r>
    </w:p>
    <w:p w14:paraId="6F2A17C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'Time (milliseconds)'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3CE052F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'Computation Time'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04DC983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1DC93E5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68815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Add labels on bars</w:t>
      </w:r>
    </w:p>
    <w:p w14:paraId="6035DCB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(times)</w:t>
      </w:r>
    </w:p>
    <w:p w14:paraId="0D62101C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text(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, times(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 + 0.01, </w:t>
      </w: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 xml:space="preserve">'%.3f 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ms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>, times(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610C6A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4CA1F59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C589F6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E795D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Subplot 5: Results comparison</w:t>
      </w:r>
    </w:p>
    <w:p w14:paraId="456D5E0F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2,3,5);</w:t>
      </w:r>
    </w:p>
    <w:p w14:paraId="0FBE3B65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quantities = [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Q_newton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Q_secant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(end),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Q_analytical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];</w:t>
      </w:r>
    </w:p>
    <w:p w14:paraId="0FF95248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methods_all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'Newton'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'Secant'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'Analytical'</w:t>
      </w:r>
      <w:r w:rsidRPr="00704C1E">
        <w:rPr>
          <w:rFonts w:ascii="Consolas" w:eastAsia="Times New Roman" w:hAnsi="Consolas" w:cs="Times New Roman"/>
          <w:sz w:val="20"/>
          <w:szCs w:val="20"/>
        </w:rPr>
        <w:t>};</w:t>
      </w:r>
    </w:p>
    <w:p w14:paraId="6AD65DA9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CD3FD8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>bar(quantities);</w:t>
      </w:r>
    </w:p>
    <w:p w14:paraId="2BB100E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gca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XTickLabel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methods_all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407D4D6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'Break-Even Quantity'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220E4E71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'Results Comparison'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19E4147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704C1E">
        <w:rPr>
          <w:rFonts w:ascii="Consolas" w:eastAsia="Times New Roman" w:hAnsi="Consolas" w:cs="Times New Roman"/>
          <w:sz w:val="20"/>
          <w:szCs w:val="20"/>
        </w:rPr>
        <w:t>;</w:t>
      </w:r>
    </w:p>
    <w:p w14:paraId="5DF2547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49FA317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08013"/>
          <w:sz w:val="20"/>
          <w:szCs w:val="20"/>
        </w:rPr>
        <w:t>% Add labels on bars</w:t>
      </w:r>
    </w:p>
    <w:p w14:paraId="6B4069DE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(quantities)</w:t>
      </w:r>
    </w:p>
    <w:p w14:paraId="212A528D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text(</w:t>
      </w:r>
      <w:proofErr w:type="spellStart"/>
      <w:proofErr w:type="gramEnd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, quantities(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 + 2, </w:t>
      </w: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'%.2f'</w:t>
      </w:r>
      <w:r w:rsidRPr="00704C1E">
        <w:rPr>
          <w:rFonts w:ascii="Consolas" w:eastAsia="Times New Roman" w:hAnsi="Consolas" w:cs="Times New Roman"/>
          <w:sz w:val="20"/>
          <w:szCs w:val="20"/>
        </w:rPr>
        <w:t>, quantities(</w:t>
      </w:r>
      <w:proofErr w:type="spellStart"/>
      <w:r w:rsidRPr="00704C1E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FADAA16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462F70A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704C1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3AC2DF3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F6B8BBB" w14:textId="77777777" w:rsid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704C1E">
        <w:rPr>
          <w:rFonts w:ascii="Consolas" w:eastAsia="Times New Roman" w:hAnsi="Consolas" w:cs="Times New Roman"/>
          <w:sz w:val="20"/>
          <w:szCs w:val="20"/>
        </w:rPr>
        <w:t>sgtitle</w:t>
      </w:r>
      <w:proofErr w:type="spellEnd"/>
      <w:r w:rsidRPr="00704C1E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'Root Finding: Business Break-Even Analysis'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704C1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704C1E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704C1E">
        <w:rPr>
          <w:rFonts w:ascii="Consolas" w:eastAsia="Times New Roman" w:hAnsi="Consolas" w:cs="Times New Roman"/>
          <w:sz w:val="20"/>
          <w:szCs w:val="20"/>
        </w:rPr>
        <w:t>);</w:t>
      </w:r>
    </w:p>
    <w:p w14:paraId="7A05B7D3" w14:textId="64B8E1C0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 xml:space="preserve">   </w:t>
      </w:r>
    </w:p>
    <w:p w14:paraId="7FEEC8D6" w14:textId="77777777" w:rsidR="00704C1E" w:rsidRDefault="00704C1E" w:rsidP="00704C1E">
      <w:pPr>
        <w:pStyle w:val="NormalWeb"/>
      </w:pPr>
      <w:r>
        <w:rPr>
          <w:noProof/>
        </w:rPr>
        <w:lastRenderedPageBreak/>
        <w:drawing>
          <wp:inline distT="0" distB="0" distL="0" distR="0" wp14:anchorId="069BBC7F" wp14:editId="30B1813D">
            <wp:extent cx="6187440" cy="6256020"/>
            <wp:effectExtent l="0" t="0" r="381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42" cy="627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7792" w14:textId="77777777" w:rsidR="00704C1E" w:rsidRPr="00704C1E" w:rsidRDefault="00704C1E" w:rsidP="00704C1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053D639" w14:textId="77777777" w:rsidR="00704C1E" w:rsidRPr="00704C1E" w:rsidRDefault="00704C1E" w:rsidP="00704C1E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6CF42DEB" w14:textId="77777777" w:rsidR="00704C1E" w:rsidRPr="00704C1E" w:rsidRDefault="00704C1E" w:rsidP="00704C1E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6755727B" w14:textId="6E928BDA" w:rsidR="00E4389B" w:rsidRDefault="00E4389B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15EE5CF0" w14:textId="77777777" w:rsidR="005C16CC" w:rsidRDefault="005C16CC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0E5E2430" w14:textId="77777777" w:rsidR="005C16CC" w:rsidRDefault="005C16CC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0A107710" w14:textId="77777777" w:rsidR="005C16CC" w:rsidRDefault="005C16CC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04F5ADDA" w14:textId="77777777" w:rsidR="005C16CC" w:rsidRDefault="005C16CC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60CE2668" w14:textId="77777777" w:rsidR="005C16CC" w:rsidRDefault="005C16CC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0F8F8F05" w14:textId="77777777" w:rsidR="005C16CC" w:rsidRDefault="005C16CC" w:rsidP="00B95806">
      <w:pPr>
        <w:rPr>
          <w:rFonts w:ascii="Consolas" w:eastAsia="Times New Roman" w:hAnsi="Consolas" w:cs="Times New Roman"/>
          <w:color w:val="008013"/>
          <w:sz w:val="20"/>
          <w:szCs w:val="20"/>
        </w:rPr>
      </w:pPr>
    </w:p>
    <w:p w14:paraId="6098F64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Problem: Bank account with continuous compounding</w:t>
      </w:r>
    </w:p>
    <w:p w14:paraId="672BF22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dA</w:t>
      </w:r>
      <w:proofErr w:type="spellEnd"/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/dt = r*A</w:t>
      </w:r>
    </w:p>
    <w:p w14:paraId="1BF5BA8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Where: A = account balance, r = interest rate</w:t>
      </w:r>
    </w:p>
    <w:p w14:paraId="3D00B5C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F49DDF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r = 0.05;       </w:t>
      </w: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Annual interest rate (5%)</w:t>
      </w:r>
    </w:p>
    <w:p w14:paraId="2FD45A2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A0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 xml:space="preserve">1000;   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  </w:t>
      </w: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Initial balance ($)</w:t>
      </w:r>
    </w:p>
    <w:p w14:paraId="0093E18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[0, 10]; </w:t>
      </w: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Time span (years)</w:t>
      </w:r>
    </w:p>
    <w:p w14:paraId="443F39C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98634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Analytical solution: A(t) = A0 * exp(r*t)</w:t>
      </w:r>
    </w:p>
    <w:p w14:paraId="19268EBD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@(t) A0 * exp(r*t);</w:t>
      </w:r>
    </w:p>
    <w:p w14:paraId="773EB59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CA106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%% Euler's Method</w:t>
      </w:r>
    </w:p>
    <w:p w14:paraId="51E49E5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'=== EULER''S METHOD ===\n'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A9AE4F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'Bank Account with Compound Interest\n'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34EB98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'Initial: $%.0f, Rate: %.1f%%, Years: %.0f\n\n'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A0, r*100,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2));</w:t>
      </w:r>
    </w:p>
    <w:p w14:paraId="6E2FB20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CC9AE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tic;</w:t>
      </w:r>
    </w:p>
    <w:p w14:paraId="625FF90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h = 0.1; </w:t>
      </w: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Step size (years)</w:t>
      </w:r>
    </w:p>
    <w:p w14:paraId="16E111E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(1):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h:t_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2);</w:t>
      </w:r>
    </w:p>
    <w:p w14:paraId="5377AF2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zeros(size(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));</w:t>
      </w:r>
    </w:p>
    <w:p w14:paraId="3186E01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1) = A0;</w:t>
      </w:r>
    </w:p>
    <w:p w14:paraId="1E4F3D9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0FB0AB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)-1</w:t>
      </w:r>
    </w:p>
    <w:p w14:paraId="19D7238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dAdt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r *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6D7A3D4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(i+1)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 + h *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dAdt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058E44E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DF55576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7DC7506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time_euler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toc;</w:t>
      </w:r>
    </w:p>
    <w:p w14:paraId="2F8222E6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(end);</w:t>
      </w:r>
    </w:p>
    <w:p w14:paraId="2E81A27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'Final balance: $%.2f\n'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E4302C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'Computation time: %.6f seconds\n'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time_euler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2BCD773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462347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%% Runge-Kutta Method</w:t>
      </w:r>
    </w:p>
    <w:p w14:paraId="4682C23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'=== RUNGE-KUTTA ===\n'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2162B3A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tic;</w:t>
      </w:r>
    </w:p>
    <w:p w14:paraId="629282B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0.1; </w:t>
      </w: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Step size</w:t>
      </w:r>
    </w:p>
    <w:p w14:paraId="29AE05D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(1):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h_rk:t_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2);</w:t>
      </w:r>
    </w:p>
    <w:p w14:paraId="1422F50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zeros(size(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));</w:t>
      </w:r>
    </w:p>
    <w:p w14:paraId="1C1DF06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1) = A0;</w:t>
      </w:r>
    </w:p>
    <w:p w14:paraId="439D168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C763B3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)-1</w:t>
      </w:r>
    </w:p>
    <w:p w14:paraId="5EC9B43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k1 = r *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B12C37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k2 = r * 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 + 0.5*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*k1);</w:t>
      </w:r>
    </w:p>
    <w:p w14:paraId="19E2B71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k3 = r * 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 + 0.5*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*k2);</w:t>
      </w:r>
    </w:p>
    <w:p w14:paraId="299743E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k4 = r * 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 +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*k3);</w:t>
      </w:r>
    </w:p>
    <w:p w14:paraId="2B13C3A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3045273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(i+1)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 + 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h_rk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/6) * (k1 + 2*k2 + 2*k3 + k4);</w:t>
      </w:r>
    </w:p>
    <w:p w14:paraId="67FD80F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349F28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E9FA9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timet_rk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toc;</w:t>
      </w:r>
    </w:p>
    <w:p w14:paraId="19401D26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(end);</w:t>
      </w:r>
    </w:p>
    <w:p w14:paraId="4BAB098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'Final balance: $%.2f\n'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B9A62C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'Computation time: %.6f seconds\n'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timet_rk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6CCB5B9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0862CE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%% MATLAB's ode45</w:t>
      </w:r>
    </w:p>
    <w:p w14:paraId="4674E9BD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'=== MATLAB ODE45 ===\n'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0E37D95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tic;</w:t>
      </w:r>
    </w:p>
    <w:p w14:paraId="0F9ABF9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dAdt_func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@(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t, A) r * A;</w:t>
      </w:r>
    </w:p>
    <w:p w14:paraId="3EB4F8E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[t_ode45, A_ode45] = ode45(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dAdt_func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, A0);</w:t>
      </w:r>
    </w:p>
    <w:p w14:paraId="3FBD386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lastRenderedPageBreak/>
        <w:t>time_ode45 = toc;</w:t>
      </w:r>
    </w:p>
    <w:p w14:paraId="59292DF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final_balance_ode45 = A_ode45(end);</w:t>
      </w:r>
    </w:p>
    <w:p w14:paraId="1BD459A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'Final balance: $%.2f\n'</w:t>
      </w:r>
      <w:r w:rsidRPr="005C16CC">
        <w:rPr>
          <w:rFonts w:ascii="Consolas" w:eastAsia="Times New Roman" w:hAnsi="Consolas" w:cs="Times New Roman"/>
          <w:sz w:val="20"/>
          <w:szCs w:val="20"/>
        </w:rPr>
        <w:t>, final_balance_ode45);</w:t>
      </w:r>
    </w:p>
    <w:p w14:paraId="3C814DF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'Computation time: %.6f seconds\n'</w:t>
      </w:r>
      <w:r w:rsidRPr="005C16CC">
        <w:rPr>
          <w:rFonts w:ascii="Consolas" w:eastAsia="Times New Roman" w:hAnsi="Consolas" w:cs="Times New Roman"/>
          <w:sz w:val="20"/>
          <w:szCs w:val="20"/>
        </w:rPr>
        <w:t>, time_ode45);</w:t>
      </w:r>
    </w:p>
    <w:p w14:paraId="4798C9D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B83C6B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%% Analytical solution</w:t>
      </w:r>
    </w:p>
    <w:p w14:paraId="196A7E1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final_balance_analytical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2));</w:t>
      </w:r>
    </w:p>
    <w:p w14:paraId="257439F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'\n=== ANALYTICAL SOLUTION ===\n'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6E1352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'Final balance: $%.2f\n'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final_balance_analytical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8C1641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29023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%% Visualization - Bank Account Growth</w:t>
      </w:r>
    </w:p>
    <w:p w14:paraId="3648007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5C16CC">
        <w:rPr>
          <w:rFonts w:ascii="Consolas" w:eastAsia="Times New Roman" w:hAnsi="Consolas" w:cs="Times New Roman"/>
          <w:sz w:val="20"/>
          <w:szCs w:val="20"/>
        </w:rPr>
        <w:t>, [100, 100, 1200, 800]);</w:t>
      </w:r>
    </w:p>
    <w:p w14:paraId="03464CC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AFBC0E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Subplot 1: Account balance over time</w:t>
      </w:r>
    </w:p>
    <w:p w14:paraId="67239B7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2,3,1);</w:t>
      </w:r>
    </w:p>
    <w:p w14:paraId="5C0FC3E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 xml:space="preserve">1),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span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2), 100);</w:t>
      </w:r>
    </w:p>
    <w:p w14:paraId="63DC2E9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10F357D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27E249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'k-'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3,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C4F230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'Analytical'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23009446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6845002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ro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3,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3A23668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'Euler'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B222AA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'bs-'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3,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68CA428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'Runge-Kutta'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267C99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 xml:space="preserve">t_ode45, A_ode45,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'g^-'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3,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52AE037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'ODE45'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8C8DDD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'Time (years)'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CF3CF4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'Account Balance ($)'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064DEB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'Bank Account Growth'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8C1FF1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legend(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'northwest'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5639D3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1993706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4BA09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Subplot 2: Error comparison</w:t>
      </w:r>
    </w:p>
    <w:p w14:paraId="185DA3A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2,3,2);</w:t>
      </w:r>
    </w:p>
    <w:p w14:paraId="5B5BA70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A_euler_interp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interp1(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66240A0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At_rk_interp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interp1(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0FA11E1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A_ode45_interp = interp1(t_ode45, A_ode45,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30B00C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2A08F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error_euler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abs(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A_euler_interp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0FA6E5C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errort_rk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abs(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At_rk_interp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10CA4C1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error_ode45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 xml:space="preserve">A_ode45_interp -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A_analytical_plot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BD6537E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84DDEA5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error_euler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'r-'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>, 2);</w:t>
      </w:r>
    </w:p>
    <w:p w14:paraId="4E63199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4AD876F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errort_rk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'b-'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>, 2);</w:t>
      </w:r>
    </w:p>
    <w:p w14:paraId="6D57B5E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t_analytical_plot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error_ode45,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'g-'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>, 2);</w:t>
      </w:r>
    </w:p>
    <w:p w14:paraId="58EAE55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'Time (years)'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66C3276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'Absolute Error ($)'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FD8B12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'Error Comparison'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7103E2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legend(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'Euler'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'Runge-Kutta'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'ODE45'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'northwest'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52CCE4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62F28CE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E135CB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Subplot 3: Computation time</w:t>
      </w:r>
    </w:p>
    <w:p w14:paraId="17D8D58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2,3,3);</w:t>
      </w:r>
    </w:p>
    <w:p w14:paraId="7484C8AD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methods = {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'Euler'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'Runge-Kutta'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'ODE45'</w:t>
      </w:r>
      <w:r w:rsidRPr="005C16CC">
        <w:rPr>
          <w:rFonts w:ascii="Consolas" w:eastAsia="Times New Roman" w:hAnsi="Consolas" w:cs="Times New Roman"/>
          <w:sz w:val="20"/>
          <w:szCs w:val="20"/>
        </w:rPr>
        <w:t>};</w:t>
      </w:r>
    </w:p>
    <w:p w14:paraId="251381D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times = [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time_euler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timet_rk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, time_ode45] * 1000;</w:t>
      </w:r>
    </w:p>
    <w:p w14:paraId="786A069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68B28F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bar(times);</w:t>
      </w:r>
    </w:p>
    <w:p w14:paraId="73AE82F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lastRenderedPageBreak/>
        <w:t>set(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gca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XTickLabel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>, methods);</w:t>
      </w:r>
    </w:p>
    <w:p w14:paraId="08E3EAC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'Time (milliseconds)'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2AB3414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'Computation Time'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39DCA20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6040C0D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F328080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(times)</w:t>
      </w:r>
    </w:p>
    <w:p w14:paraId="3F786F2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text(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, times(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 + max(times)*0.05, </w:t>
      </w: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 xml:space="preserve">'%.3f 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ms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>, times(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A4D6EB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579DD8E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D97992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BDBF2B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Subplot 4: Final balance comparison</w:t>
      </w:r>
    </w:p>
    <w:p w14:paraId="5FFC40F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2,3,4);</w:t>
      </w:r>
    </w:p>
    <w:p w14:paraId="6B55D4D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final_balances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[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final_balance_euler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final_balancet_rk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final_balance_ode45,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final_balance_analytical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];</w:t>
      </w:r>
    </w:p>
    <w:p w14:paraId="56D33F6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methods_all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'Euler'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'Runge-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Kutta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'ODE45'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'Analytical'</w:t>
      </w:r>
      <w:r w:rsidRPr="005C16CC">
        <w:rPr>
          <w:rFonts w:ascii="Consolas" w:eastAsia="Times New Roman" w:hAnsi="Consolas" w:cs="Times New Roman"/>
          <w:sz w:val="20"/>
          <w:szCs w:val="20"/>
        </w:rPr>
        <w:t>};</w:t>
      </w:r>
    </w:p>
    <w:p w14:paraId="01334F1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86D2F6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bar(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final_balances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FC0F97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gca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XTickLabel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methods_all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292EDDD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'Final Balance ($)'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0600C17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'Final Balance Comparison'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660BD07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6E487ECD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E35730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final_balances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</w:t>
      </w:r>
    </w:p>
    <w:p w14:paraId="138BF891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text(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final_balances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 + 50, </w:t>
      </w: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'$%.2f'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final_balances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7BCB9EB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D952D6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EFC58C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1E6D49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08013"/>
          <w:sz w:val="20"/>
          <w:szCs w:val="20"/>
        </w:rPr>
        <w:t>% Subplot 5: Interest earned</w:t>
      </w:r>
    </w:p>
    <w:p w14:paraId="6F774A7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2,3,5);</w:t>
      </w:r>
    </w:p>
    <w:p w14:paraId="4E71E49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interest_earned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final_balances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- A0;</w:t>
      </w:r>
    </w:p>
    <w:p w14:paraId="025A8764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>bar(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interest_earned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6608AC5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gca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XTickLabel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methods_all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75C87B78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'Interest Earned ($)'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273590B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'Total Interest Earned'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4CFDD2DC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C16CC">
        <w:rPr>
          <w:rFonts w:ascii="Consolas" w:eastAsia="Times New Roman" w:hAnsi="Consolas" w:cs="Times New Roman"/>
          <w:sz w:val="20"/>
          <w:szCs w:val="20"/>
        </w:rPr>
        <w:t>;</w:t>
      </w:r>
    </w:p>
    <w:p w14:paraId="408F30F7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05654E9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interest_earned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)</w:t>
      </w:r>
    </w:p>
    <w:p w14:paraId="1B045F0A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text(</w:t>
      </w:r>
      <w:proofErr w:type="spellStart"/>
      <w:proofErr w:type="gramEnd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interest_earned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 + 20, </w:t>
      </w: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'$%.2f'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interest_earned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5C16CC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 xml:space="preserve">)), </w:t>
      </w: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11BEC7CB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HorizontalAlignment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'center'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5F038352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C16CC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4D1D30F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09A9A01" w14:textId="77777777" w:rsid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5C16CC">
        <w:rPr>
          <w:rFonts w:ascii="Consolas" w:eastAsia="Times New Roman" w:hAnsi="Consolas" w:cs="Times New Roman"/>
          <w:sz w:val="20"/>
          <w:szCs w:val="20"/>
        </w:rPr>
        <w:t>sgtitle</w:t>
      </w:r>
      <w:proofErr w:type="spellEnd"/>
      <w:r w:rsidRPr="005C16C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'Differential Equations: Bank Account Growth'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5C16CC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C16CC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C16CC">
        <w:rPr>
          <w:rFonts w:ascii="Consolas" w:eastAsia="Times New Roman" w:hAnsi="Consolas" w:cs="Times New Roman"/>
          <w:sz w:val="20"/>
          <w:szCs w:val="20"/>
        </w:rPr>
        <w:t>);</w:t>
      </w:r>
    </w:p>
    <w:p w14:paraId="6D87760F" w14:textId="77777777" w:rsidR="005C16CC" w:rsidRDefault="005C16CC" w:rsidP="005C16CC">
      <w:pPr>
        <w:pStyle w:val="NormalWeb"/>
      </w:pPr>
      <w:r>
        <w:rPr>
          <w:rFonts w:ascii="Consolas" w:hAnsi="Consolas"/>
          <w:sz w:val="20"/>
          <w:szCs w:val="20"/>
        </w:rPr>
        <w:lastRenderedPageBreak/>
        <w:t xml:space="preserve">  </w:t>
      </w:r>
      <w:r>
        <w:rPr>
          <w:noProof/>
        </w:rPr>
        <w:drawing>
          <wp:inline distT="0" distB="0" distL="0" distR="0" wp14:anchorId="3C167D5A" wp14:editId="6156283A">
            <wp:extent cx="6033770" cy="5067132"/>
            <wp:effectExtent l="0" t="0" r="508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799" cy="51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CA4C" w14:textId="00C90D79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612CAA3" w14:textId="77777777" w:rsidR="005C16CC" w:rsidRPr="005C16CC" w:rsidRDefault="005C16CC" w:rsidP="005C16C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3DF6BC3" w14:textId="6E556E9A" w:rsidR="007E3640" w:rsidRDefault="00B95806" w:rsidP="00B95806">
      <w:pPr>
        <w:tabs>
          <w:tab w:val="left" w:pos="794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088D255" w14:textId="77777777" w:rsidR="00E4389B" w:rsidRDefault="00E4389B" w:rsidP="007E3640">
      <w:pPr>
        <w:rPr>
          <w:sz w:val="28"/>
          <w:szCs w:val="28"/>
        </w:rPr>
      </w:pPr>
    </w:p>
    <w:p w14:paraId="50060977" w14:textId="77777777" w:rsidR="00EF522F" w:rsidRDefault="00EF522F" w:rsidP="007E3640">
      <w:pPr>
        <w:rPr>
          <w:b/>
          <w:bCs/>
          <w:sz w:val="28"/>
          <w:szCs w:val="28"/>
        </w:rPr>
      </w:pPr>
    </w:p>
    <w:p w14:paraId="03DBE4DA" w14:textId="77777777" w:rsidR="00EF522F" w:rsidRDefault="00EF522F" w:rsidP="007E3640">
      <w:pPr>
        <w:rPr>
          <w:b/>
          <w:bCs/>
          <w:sz w:val="28"/>
          <w:szCs w:val="28"/>
        </w:rPr>
      </w:pPr>
    </w:p>
    <w:p w14:paraId="32AF353A" w14:textId="77777777" w:rsidR="00EF522F" w:rsidRDefault="00EF522F" w:rsidP="007E3640">
      <w:pPr>
        <w:rPr>
          <w:b/>
          <w:bCs/>
          <w:sz w:val="28"/>
          <w:szCs w:val="28"/>
        </w:rPr>
      </w:pPr>
    </w:p>
    <w:p w14:paraId="50DAED3C" w14:textId="77777777" w:rsidR="00EF522F" w:rsidRDefault="00EF522F" w:rsidP="007E3640">
      <w:pPr>
        <w:rPr>
          <w:b/>
          <w:bCs/>
          <w:sz w:val="28"/>
          <w:szCs w:val="28"/>
        </w:rPr>
      </w:pPr>
    </w:p>
    <w:p w14:paraId="227650E3" w14:textId="77777777" w:rsidR="00EF522F" w:rsidRDefault="00EF522F" w:rsidP="007E3640">
      <w:pPr>
        <w:rPr>
          <w:b/>
          <w:bCs/>
          <w:sz w:val="28"/>
          <w:szCs w:val="28"/>
        </w:rPr>
      </w:pPr>
    </w:p>
    <w:p w14:paraId="02AFB592" w14:textId="77777777" w:rsidR="00EF522F" w:rsidRDefault="00EF522F" w:rsidP="007E3640">
      <w:pPr>
        <w:rPr>
          <w:b/>
          <w:bCs/>
          <w:sz w:val="28"/>
          <w:szCs w:val="28"/>
        </w:rPr>
      </w:pPr>
    </w:p>
    <w:p w14:paraId="4DE0EC32" w14:textId="77777777" w:rsidR="00EF522F" w:rsidRDefault="00EF522F" w:rsidP="007E3640">
      <w:pPr>
        <w:rPr>
          <w:b/>
          <w:bCs/>
          <w:sz w:val="28"/>
          <w:szCs w:val="28"/>
        </w:rPr>
      </w:pPr>
    </w:p>
    <w:p w14:paraId="0758678A" w14:textId="46C55000" w:rsidR="005C16CC" w:rsidRDefault="00EF522F" w:rsidP="007E36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DESCRIPTION FOR THE ABOVE GRAPHS</w:t>
      </w:r>
    </w:p>
    <w:p w14:paraId="6BBC680D" w14:textId="01499E7B" w:rsidR="007B51C6" w:rsidRPr="0036016F" w:rsidRDefault="007B51C6" w:rsidP="007E36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16F">
        <w:rPr>
          <w:rFonts w:ascii="Times New Roman" w:hAnsi="Times New Roman" w:cs="Times New Roman"/>
          <w:b/>
          <w:bCs/>
          <w:sz w:val="28"/>
          <w:szCs w:val="28"/>
        </w:rPr>
        <w:t>Subplot 1</w:t>
      </w:r>
    </w:p>
    <w:p w14:paraId="641B8234" w14:textId="2F7BB6D1" w:rsidR="00EF522F" w:rsidRDefault="00EF522F" w:rsidP="00EF52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BREAK EVEN ANALYSIS GRAPH </w:t>
      </w:r>
      <w:r w:rsidR="00035737">
        <w:rPr>
          <w:sz w:val="28"/>
          <w:szCs w:val="28"/>
        </w:rPr>
        <w:t>(</w:t>
      </w:r>
      <w:r>
        <w:rPr>
          <w:sz w:val="28"/>
          <w:szCs w:val="28"/>
        </w:rPr>
        <w:t>TOP LEFT</w:t>
      </w:r>
      <w:r w:rsidR="00035737">
        <w:rPr>
          <w:sz w:val="28"/>
          <w:szCs w:val="28"/>
        </w:rPr>
        <w:t>)</w:t>
      </w:r>
    </w:p>
    <w:p w14:paraId="5938A59A" w14:textId="2DCB4BB9" w:rsidR="00035737" w:rsidRDefault="00035737" w:rsidP="00EF522F">
      <w:pPr>
        <w:rPr>
          <w:sz w:val="28"/>
          <w:szCs w:val="28"/>
        </w:rPr>
      </w:pPr>
      <w:r>
        <w:rPr>
          <w:sz w:val="28"/>
          <w:szCs w:val="28"/>
        </w:rPr>
        <w:t>This graph plots revenue against total costs. It majorly shows the break-even point where revenue equals to the cost.</w:t>
      </w:r>
    </w:p>
    <w:p w14:paraId="7CC09D5E" w14:textId="34EDD2AF" w:rsidR="00035737" w:rsidRDefault="00035737" w:rsidP="0003573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PROFIT FUNCTION GRAPH (top cent</w:t>
      </w:r>
      <w:r w:rsidR="007B51C6">
        <w:rPr>
          <w:sz w:val="28"/>
          <w:szCs w:val="28"/>
        </w:rPr>
        <w:t>er</w:t>
      </w:r>
      <w:r>
        <w:rPr>
          <w:sz w:val="28"/>
          <w:szCs w:val="28"/>
        </w:rPr>
        <w:t>)</w:t>
      </w:r>
    </w:p>
    <w:p w14:paraId="59F6031D" w14:textId="5E2DE58A" w:rsidR="00035737" w:rsidRDefault="00035737" w:rsidP="00035737">
      <w:pPr>
        <w:rPr>
          <w:sz w:val="28"/>
          <w:szCs w:val="28"/>
        </w:rPr>
      </w:pPr>
      <w:r>
        <w:rPr>
          <w:sz w:val="28"/>
          <w:szCs w:val="28"/>
        </w:rPr>
        <w:t>This graph plots profit against quantity. It majorly includes a zero- profit line and marks the Break-Even point.</w:t>
      </w:r>
    </w:p>
    <w:p w14:paraId="200DF3EC" w14:textId="558BCA45" w:rsidR="00035737" w:rsidRDefault="00035737" w:rsidP="0003573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CONVERGENCE COMPARISON GRAPH (top-right)</w:t>
      </w:r>
    </w:p>
    <w:p w14:paraId="7BC75B9C" w14:textId="4C710832" w:rsidR="00035737" w:rsidRDefault="00035737" w:rsidP="00035737">
      <w:pPr>
        <w:rPr>
          <w:sz w:val="28"/>
          <w:szCs w:val="28"/>
        </w:rPr>
      </w:pPr>
      <w:r>
        <w:rPr>
          <w:sz w:val="28"/>
          <w:szCs w:val="28"/>
        </w:rPr>
        <w:t>The plot illustrates errors against iterations for Newton-Raphson and Secant methods. It demonstrates the root finding method that converges faster.</w:t>
      </w:r>
    </w:p>
    <w:p w14:paraId="68B79A8C" w14:textId="4C271EDC" w:rsidR="00035737" w:rsidRDefault="00035737" w:rsidP="0003573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COMPUTATIONAL TIME BARCHART (bottom-right)</w:t>
      </w:r>
    </w:p>
    <w:p w14:paraId="53EE39D1" w14:textId="0048B406" w:rsidR="00035737" w:rsidRDefault="00035737" w:rsidP="00035737">
      <w:pPr>
        <w:rPr>
          <w:sz w:val="28"/>
          <w:szCs w:val="28"/>
        </w:rPr>
      </w:pPr>
      <w:r>
        <w:rPr>
          <w:sz w:val="28"/>
          <w:szCs w:val="28"/>
        </w:rPr>
        <w:t>It compares the time taken by the Newton-Raphson against the Secant method.</w:t>
      </w:r>
    </w:p>
    <w:p w14:paraId="22F1884C" w14:textId="587916BE" w:rsidR="00035737" w:rsidRDefault="00035737" w:rsidP="0003573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RESULTS COMPARISON BARCHART (</w:t>
      </w:r>
      <w:r w:rsidR="007B51C6">
        <w:rPr>
          <w:sz w:val="28"/>
          <w:szCs w:val="28"/>
        </w:rPr>
        <w:t>bottom-right</w:t>
      </w:r>
      <w:r>
        <w:rPr>
          <w:sz w:val="28"/>
          <w:szCs w:val="28"/>
        </w:rPr>
        <w:t>)</w:t>
      </w:r>
    </w:p>
    <w:p w14:paraId="131B9D41" w14:textId="1AEDE37B" w:rsidR="007B51C6" w:rsidRDefault="007B51C6" w:rsidP="007B51C6">
      <w:pPr>
        <w:rPr>
          <w:sz w:val="28"/>
          <w:szCs w:val="28"/>
        </w:rPr>
      </w:pPr>
      <w:r>
        <w:rPr>
          <w:sz w:val="28"/>
          <w:szCs w:val="28"/>
        </w:rPr>
        <w:t>This compares break-even quantity results between methods, basically showing how they converge to the same solution.</w:t>
      </w:r>
    </w:p>
    <w:p w14:paraId="39B50A12" w14:textId="77777777" w:rsidR="007B51C6" w:rsidRPr="007B51C6" w:rsidRDefault="007B51C6" w:rsidP="007B51C6">
      <w:pPr>
        <w:rPr>
          <w:sz w:val="28"/>
          <w:szCs w:val="28"/>
        </w:rPr>
      </w:pPr>
    </w:p>
    <w:p w14:paraId="27C57BDF" w14:textId="77777777" w:rsidR="00035737" w:rsidRPr="00035737" w:rsidRDefault="00035737" w:rsidP="00035737">
      <w:pPr>
        <w:rPr>
          <w:sz w:val="28"/>
          <w:szCs w:val="28"/>
        </w:rPr>
      </w:pPr>
    </w:p>
    <w:p w14:paraId="40364670" w14:textId="77777777" w:rsidR="00EF522F" w:rsidRDefault="00EF522F" w:rsidP="007E3640">
      <w:pPr>
        <w:rPr>
          <w:b/>
          <w:bCs/>
          <w:sz w:val="28"/>
          <w:szCs w:val="28"/>
        </w:rPr>
      </w:pPr>
    </w:p>
    <w:p w14:paraId="38985F56" w14:textId="77777777" w:rsidR="00EF522F" w:rsidRPr="00EF522F" w:rsidRDefault="00EF522F" w:rsidP="007E3640">
      <w:pPr>
        <w:rPr>
          <w:b/>
          <w:bCs/>
          <w:sz w:val="28"/>
          <w:szCs w:val="28"/>
        </w:rPr>
      </w:pPr>
    </w:p>
    <w:p w14:paraId="4E8B3269" w14:textId="77777777" w:rsidR="005C16CC" w:rsidRDefault="005C16CC" w:rsidP="007E3640">
      <w:pPr>
        <w:rPr>
          <w:sz w:val="28"/>
          <w:szCs w:val="28"/>
        </w:rPr>
      </w:pPr>
    </w:p>
    <w:p w14:paraId="3F303AE8" w14:textId="77777777" w:rsidR="005C16CC" w:rsidRDefault="005C16CC" w:rsidP="007E3640">
      <w:pPr>
        <w:rPr>
          <w:sz w:val="28"/>
          <w:szCs w:val="28"/>
        </w:rPr>
      </w:pPr>
    </w:p>
    <w:p w14:paraId="1BA69080" w14:textId="77777777" w:rsidR="005C16CC" w:rsidRDefault="005C16CC" w:rsidP="007E3640">
      <w:pPr>
        <w:rPr>
          <w:sz w:val="28"/>
          <w:szCs w:val="28"/>
        </w:rPr>
      </w:pPr>
    </w:p>
    <w:p w14:paraId="1C2D294F" w14:textId="77777777" w:rsidR="005C16CC" w:rsidRDefault="005C16CC" w:rsidP="007E3640">
      <w:pPr>
        <w:rPr>
          <w:sz w:val="28"/>
          <w:szCs w:val="28"/>
        </w:rPr>
      </w:pPr>
    </w:p>
    <w:p w14:paraId="403B3856" w14:textId="234BA040" w:rsidR="005C16CC" w:rsidRPr="00E4389B" w:rsidRDefault="005C16CC" w:rsidP="007E3640">
      <w:pPr>
        <w:rPr>
          <w:sz w:val="28"/>
          <w:szCs w:val="28"/>
        </w:rPr>
      </w:pPr>
    </w:p>
    <w:p w14:paraId="6255DC79" w14:textId="77777777" w:rsidR="007B51C6" w:rsidRDefault="007B51C6" w:rsidP="00D3509C">
      <w:pPr>
        <w:pStyle w:val="Heading2"/>
        <w:rPr>
          <w:rFonts w:eastAsia="Arial"/>
        </w:rPr>
      </w:pPr>
    </w:p>
    <w:p w14:paraId="13E6FB2F" w14:textId="3BF287F0" w:rsidR="00EF522F" w:rsidRPr="0036016F" w:rsidRDefault="007B51C6" w:rsidP="00D3509C">
      <w:pPr>
        <w:pStyle w:val="Heading2"/>
        <w:rPr>
          <w:rFonts w:ascii="Times New Roman" w:eastAsia="Arial" w:hAnsi="Times New Roman" w:cs="Times New Roman"/>
        </w:rPr>
      </w:pPr>
      <w:bookmarkStart w:id="16" w:name="_Toc210156359"/>
      <w:r w:rsidRPr="0036016F">
        <w:rPr>
          <w:rFonts w:ascii="Times New Roman" w:eastAsia="Arial" w:hAnsi="Times New Roman" w:cs="Times New Roman"/>
        </w:rPr>
        <w:t>Subplot 2</w:t>
      </w:r>
      <w:bookmarkEnd w:id="16"/>
    </w:p>
    <w:p w14:paraId="508EF4B7" w14:textId="432C0B43" w:rsidR="007B51C6" w:rsidRDefault="007B51C6" w:rsidP="007B51C6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BANK ACCOUNT GROWTH (top left)</w:t>
      </w:r>
    </w:p>
    <w:p w14:paraId="4E6073D9" w14:textId="005C461D" w:rsidR="007B51C6" w:rsidRDefault="007B51C6" w:rsidP="007B51C6">
      <w:pPr>
        <w:rPr>
          <w:sz w:val="28"/>
          <w:szCs w:val="28"/>
        </w:rPr>
      </w:pPr>
      <w:r>
        <w:rPr>
          <w:sz w:val="28"/>
          <w:szCs w:val="28"/>
        </w:rPr>
        <w:t xml:space="preserve">This plot can also be referred to as the Time against Balance plot. It shows the account growth curve for different numerical methods for example Euler’s method, Runge-Kutta. </w:t>
      </w:r>
    </w:p>
    <w:p w14:paraId="171C99D0" w14:textId="28E2E404" w:rsidR="007B51C6" w:rsidRDefault="007B51C6" w:rsidP="007B51C6">
      <w:pPr>
        <w:rPr>
          <w:sz w:val="28"/>
          <w:szCs w:val="28"/>
        </w:rPr>
      </w:pPr>
      <w:r>
        <w:rPr>
          <w:sz w:val="28"/>
          <w:szCs w:val="28"/>
        </w:rPr>
        <w:t xml:space="preserve">Note: all </w:t>
      </w:r>
      <w:r w:rsidR="00F731E1">
        <w:rPr>
          <w:sz w:val="28"/>
          <w:szCs w:val="28"/>
        </w:rPr>
        <w:t>methods generally follow the exponential growth but Euler’s method drifts slightly from the exact solution.</w:t>
      </w:r>
    </w:p>
    <w:p w14:paraId="25C262B7" w14:textId="7F31B877" w:rsidR="00F731E1" w:rsidRDefault="00F731E1" w:rsidP="00F731E1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ERROR COMPARISON PLOT (top-middle)</w:t>
      </w:r>
    </w:p>
    <w:p w14:paraId="45D3FC93" w14:textId="01F4CD3B" w:rsidR="00F731E1" w:rsidRDefault="00F731E1" w:rsidP="00F731E1">
      <w:pPr>
        <w:rPr>
          <w:sz w:val="28"/>
          <w:szCs w:val="28"/>
        </w:rPr>
      </w:pPr>
      <w:r>
        <w:rPr>
          <w:sz w:val="28"/>
          <w:szCs w:val="28"/>
        </w:rPr>
        <w:t xml:space="preserve">This is also known as Absolute Error against Time plot. </w:t>
      </w:r>
    </w:p>
    <w:p w14:paraId="5CCA8AC8" w14:textId="6AA1BA0C" w:rsidR="00F731E1" w:rsidRDefault="00F731E1" w:rsidP="00F731E1">
      <w:pPr>
        <w:rPr>
          <w:sz w:val="28"/>
          <w:szCs w:val="28"/>
        </w:rPr>
      </w:pPr>
      <w:r>
        <w:rPr>
          <w:sz w:val="28"/>
          <w:szCs w:val="28"/>
        </w:rPr>
        <w:t>This majorly highlights why Euler is less accurate for stiff or long-term integration.</w:t>
      </w:r>
    </w:p>
    <w:p w14:paraId="649C63F6" w14:textId="155BBE64" w:rsidR="00F731E1" w:rsidRDefault="00F27EC4" w:rsidP="00F27EC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COMPUTATION TIME (top-right)</w:t>
      </w:r>
    </w:p>
    <w:p w14:paraId="5126A128" w14:textId="11BBE90D" w:rsidR="00F27EC4" w:rsidRDefault="00F27EC4" w:rsidP="00F27EC4">
      <w:pPr>
        <w:rPr>
          <w:sz w:val="28"/>
          <w:szCs w:val="28"/>
        </w:rPr>
      </w:pPr>
      <w:r>
        <w:rPr>
          <w:sz w:val="28"/>
          <w:szCs w:val="28"/>
        </w:rPr>
        <w:t>It is the most computationally expensive but far more accurate and reliable for real problems.</w:t>
      </w:r>
    </w:p>
    <w:p w14:paraId="1E488AC8" w14:textId="572A6F77" w:rsidR="00F27EC4" w:rsidRDefault="00F27EC4" w:rsidP="00F27EC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FINAL BALANCE COMPARISON (bottom-left)</w:t>
      </w:r>
    </w:p>
    <w:p w14:paraId="17BB467E" w14:textId="78266C78" w:rsidR="00F27EC4" w:rsidRDefault="00F27EC4" w:rsidP="00F27EC4">
      <w:pPr>
        <w:rPr>
          <w:sz w:val="28"/>
          <w:szCs w:val="28"/>
        </w:rPr>
      </w:pPr>
      <w:r>
        <w:rPr>
          <w:sz w:val="28"/>
          <w:szCs w:val="28"/>
        </w:rPr>
        <w:t>For this comparison plot, all methods give nearly the same final balance. Though differences are very small, Euler’s method is slightly off.</w:t>
      </w:r>
    </w:p>
    <w:p w14:paraId="581C4D44" w14:textId="414792E3" w:rsidR="00F27EC4" w:rsidRDefault="00F27EC4" w:rsidP="00F27EC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TOTAL INTEREST EARNED (bottom-right)</w:t>
      </w:r>
    </w:p>
    <w:p w14:paraId="771A1DFA" w14:textId="46E600F3" w:rsidR="00F27EC4" w:rsidRPr="00F27EC4" w:rsidRDefault="00F27EC4" w:rsidP="00F27EC4">
      <w:pPr>
        <w:rPr>
          <w:sz w:val="28"/>
          <w:szCs w:val="28"/>
        </w:rPr>
      </w:pPr>
      <w:r>
        <w:rPr>
          <w:sz w:val="28"/>
          <w:szCs w:val="28"/>
        </w:rPr>
        <w:t>All comparisons between methods are very close but Euler’s method slightly underestimates compared to the analytical method.</w:t>
      </w:r>
    </w:p>
    <w:p w14:paraId="3C6E32DA" w14:textId="77777777" w:rsidR="00F731E1" w:rsidRPr="00F731E1" w:rsidRDefault="00F731E1" w:rsidP="00F731E1">
      <w:pPr>
        <w:rPr>
          <w:sz w:val="28"/>
          <w:szCs w:val="28"/>
        </w:rPr>
      </w:pPr>
    </w:p>
    <w:p w14:paraId="2DEB6E48" w14:textId="77777777" w:rsidR="007B51C6" w:rsidRPr="007B51C6" w:rsidRDefault="007B51C6" w:rsidP="007B51C6"/>
    <w:p w14:paraId="4D627DED" w14:textId="77777777" w:rsidR="00EF522F" w:rsidRDefault="00EF522F" w:rsidP="00D3509C">
      <w:pPr>
        <w:pStyle w:val="Heading2"/>
        <w:rPr>
          <w:rFonts w:eastAsia="Arial"/>
        </w:rPr>
      </w:pPr>
    </w:p>
    <w:p w14:paraId="6766DD40" w14:textId="77777777" w:rsidR="00EF522F" w:rsidRDefault="00EF522F" w:rsidP="00D3509C">
      <w:pPr>
        <w:pStyle w:val="Heading2"/>
        <w:rPr>
          <w:rFonts w:eastAsia="Arial"/>
        </w:rPr>
      </w:pPr>
    </w:p>
    <w:p w14:paraId="4F0BA66F" w14:textId="77777777" w:rsidR="00EF522F" w:rsidRDefault="00EF522F" w:rsidP="00D3509C">
      <w:pPr>
        <w:pStyle w:val="Heading2"/>
        <w:rPr>
          <w:rFonts w:eastAsia="Arial"/>
        </w:rPr>
      </w:pPr>
    </w:p>
    <w:p w14:paraId="5B8AE068" w14:textId="77777777" w:rsidR="00EF522F" w:rsidRDefault="00EF522F" w:rsidP="00D3509C">
      <w:pPr>
        <w:pStyle w:val="Heading2"/>
        <w:rPr>
          <w:rFonts w:eastAsia="Arial"/>
        </w:rPr>
      </w:pPr>
    </w:p>
    <w:p w14:paraId="3805EE46" w14:textId="77777777" w:rsidR="00EF522F" w:rsidRDefault="00EF522F" w:rsidP="00D3509C">
      <w:pPr>
        <w:pStyle w:val="Heading2"/>
        <w:rPr>
          <w:rFonts w:eastAsia="Arial"/>
        </w:rPr>
      </w:pPr>
    </w:p>
    <w:p w14:paraId="2DF24AD7" w14:textId="77777777" w:rsidR="0036016F" w:rsidRDefault="0036016F" w:rsidP="00D3509C">
      <w:pPr>
        <w:pStyle w:val="Heading2"/>
        <w:rPr>
          <w:rFonts w:eastAsia="Arial"/>
        </w:rPr>
      </w:pPr>
    </w:p>
    <w:p w14:paraId="5D7498EC" w14:textId="263DDA74" w:rsidR="004C24E5" w:rsidRPr="00D3509C" w:rsidRDefault="00CA31CF" w:rsidP="00D3509C">
      <w:pPr>
        <w:pStyle w:val="Heading2"/>
        <w:rPr>
          <w:rFonts w:eastAsia="Arial"/>
        </w:rPr>
      </w:pPr>
      <w:bookmarkStart w:id="17" w:name="_Toc210156360"/>
      <w:r w:rsidRPr="00D3509C">
        <w:rPr>
          <w:rFonts w:eastAsia="Arial"/>
        </w:rPr>
        <w:t xml:space="preserve">CHAPTER </w:t>
      </w:r>
      <w:r w:rsidR="00D3509C" w:rsidRPr="00D3509C">
        <w:rPr>
          <w:rFonts w:eastAsia="Arial"/>
        </w:rPr>
        <w:t>THREE</w:t>
      </w:r>
      <w:r w:rsidRPr="00D3509C">
        <w:rPr>
          <w:rFonts w:eastAsia="Arial"/>
        </w:rPr>
        <w:t>:</w:t>
      </w:r>
      <w:bookmarkEnd w:id="17"/>
    </w:p>
    <w:p w14:paraId="254AED07" w14:textId="600CEDAB" w:rsidR="004C24E5" w:rsidRPr="00D3509C" w:rsidRDefault="00D3509C" w:rsidP="00D3509C">
      <w:pPr>
        <w:pStyle w:val="Heading1"/>
        <w:rPr>
          <w:rFonts w:eastAsia="Arial"/>
        </w:rPr>
      </w:pPr>
      <w:bookmarkStart w:id="18" w:name="_Toc210156361"/>
      <w:r w:rsidRPr="00D3509C">
        <w:rPr>
          <w:rFonts w:eastAsia="Arial"/>
        </w:rPr>
        <w:t xml:space="preserve">3.1 </w:t>
      </w:r>
      <w:r w:rsidR="004C24E5" w:rsidRPr="00D3509C">
        <w:rPr>
          <w:rFonts w:eastAsia="Arial"/>
        </w:rPr>
        <w:t>CHALLENGES</w:t>
      </w:r>
      <w:bookmarkEnd w:id="18"/>
    </w:p>
    <w:p w14:paraId="6BFADF80" w14:textId="77777777" w:rsidR="0031404F" w:rsidRDefault="0031404F" w:rsidP="002A04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</w:p>
    <w:p w14:paraId="34541051" w14:textId="01675B84" w:rsidR="004C24E5" w:rsidRDefault="0031404F" w:rsidP="0031404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>
        <w:rPr>
          <w:rFonts w:ascii="Times New Roman" w:eastAsia="Arial" w:hAnsi="Times New Roman" w:cs="Times New Roman"/>
          <w:color w:val="252525"/>
          <w:sz w:val="28"/>
          <w:szCs w:val="28"/>
        </w:rPr>
        <w:t>Limited time given for the assignment to be completed.</w:t>
      </w:r>
    </w:p>
    <w:p w14:paraId="140320D6" w14:textId="708654C3" w:rsidR="0031404F" w:rsidRDefault="0031404F" w:rsidP="0031404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>
        <w:rPr>
          <w:rFonts w:ascii="Times New Roman" w:eastAsia="Arial" w:hAnsi="Times New Roman" w:cs="Times New Roman"/>
          <w:color w:val="252525"/>
          <w:sz w:val="28"/>
          <w:szCs w:val="28"/>
        </w:rPr>
        <w:t>Referencing errors at times made the work hectic</w:t>
      </w:r>
    </w:p>
    <w:p w14:paraId="6F430192" w14:textId="50477ABA" w:rsidR="0031404F" w:rsidRDefault="0031404F" w:rsidP="0031404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>
        <w:rPr>
          <w:rFonts w:ascii="Times New Roman" w:eastAsia="Arial" w:hAnsi="Times New Roman" w:cs="Times New Roman"/>
          <w:color w:val="252525"/>
          <w:sz w:val="28"/>
          <w:szCs w:val="28"/>
        </w:rPr>
        <w:t>Lack of concentration due to the different course units being handled at the same time</w:t>
      </w:r>
    </w:p>
    <w:p w14:paraId="0D793185" w14:textId="77777777" w:rsidR="0031404F" w:rsidRDefault="0031404F" w:rsidP="0031404F">
      <w:pPr>
        <w:pStyle w:val="ListParagraph"/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</w:p>
    <w:p w14:paraId="57D94974" w14:textId="7BF1856D" w:rsidR="0031404F" w:rsidRPr="00D3509C" w:rsidRDefault="00D3509C" w:rsidP="00D3509C">
      <w:pPr>
        <w:pStyle w:val="Heading1"/>
        <w:rPr>
          <w:rFonts w:eastAsia="Arial"/>
        </w:rPr>
      </w:pPr>
      <w:bookmarkStart w:id="19" w:name="_Toc210156362"/>
      <w:r w:rsidRPr="00D3509C">
        <w:rPr>
          <w:rFonts w:eastAsia="Arial"/>
        </w:rPr>
        <w:t xml:space="preserve">3.2 </w:t>
      </w:r>
      <w:r w:rsidR="0031404F" w:rsidRPr="00D3509C">
        <w:rPr>
          <w:rFonts w:eastAsia="Arial"/>
        </w:rPr>
        <w:t>RECOMMENDATIONS</w:t>
      </w:r>
      <w:bookmarkEnd w:id="19"/>
    </w:p>
    <w:p w14:paraId="19183CDE" w14:textId="0C4D487A" w:rsidR="0031404F" w:rsidRDefault="0031404F" w:rsidP="0031404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>
        <w:rPr>
          <w:rFonts w:ascii="Times New Roman" w:eastAsia="Arial" w:hAnsi="Times New Roman" w:cs="Times New Roman"/>
          <w:color w:val="252525"/>
          <w:sz w:val="28"/>
          <w:szCs w:val="28"/>
        </w:rPr>
        <w:t>We recommend that the lecturer to always give us ample time to complete the assignment.</w:t>
      </w:r>
    </w:p>
    <w:p w14:paraId="7C284A6D" w14:textId="6C429E1A" w:rsidR="0031404F" w:rsidRPr="0031404F" w:rsidRDefault="0031404F" w:rsidP="00D37A7F">
      <w:pPr>
        <w:pStyle w:val="ListParagraph"/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</w:p>
    <w:p w14:paraId="09B65B11" w14:textId="66B649D5" w:rsidR="002A04F3" w:rsidRPr="00D3509C" w:rsidRDefault="00D3509C" w:rsidP="00D3509C">
      <w:pPr>
        <w:pStyle w:val="Heading1"/>
        <w:rPr>
          <w:rFonts w:eastAsia="Arial"/>
        </w:rPr>
      </w:pPr>
      <w:bookmarkStart w:id="20" w:name="_Toc210156363"/>
      <w:r w:rsidRPr="00D3509C">
        <w:rPr>
          <w:rFonts w:eastAsia="Arial"/>
        </w:rPr>
        <w:t xml:space="preserve">3.3 </w:t>
      </w:r>
      <w:r w:rsidR="00D37A7F" w:rsidRPr="00D3509C">
        <w:rPr>
          <w:rFonts w:eastAsia="Arial"/>
        </w:rPr>
        <w:t>CONCLUSION AND LEARNING EXPERIENCE</w:t>
      </w:r>
      <w:bookmarkEnd w:id="20"/>
    </w:p>
    <w:p w14:paraId="106344A9" w14:textId="671525A0" w:rsidR="002A04F3" w:rsidRDefault="00D37A7F" w:rsidP="002A04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>
        <w:rPr>
          <w:rFonts w:ascii="Times New Roman" w:eastAsia="Arial" w:hAnsi="Times New Roman" w:cs="Times New Roman"/>
          <w:color w:val="252525"/>
          <w:sz w:val="28"/>
          <w:szCs w:val="28"/>
        </w:rPr>
        <w:t>Upon assignment completion,</w:t>
      </w:r>
      <w:r w:rsidR="004414F6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we really appreciated the </w:t>
      </w:r>
      <w:r w:rsidR="00D3509C">
        <w:rPr>
          <w:rFonts w:ascii="Times New Roman" w:eastAsia="Arial" w:hAnsi="Times New Roman" w:cs="Times New Roman"/>
          <w:color w:val="252525"/>
          <w:sz w:val="28"/>
          <w:szCs w:val="28"/>
        </w:rPr>
        <w:t>MATLAB</w:t>
      </w:r>
      <w:r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especially from the introduction part to the </w:t>
      </w:r>
      <w:r w:rsidR="00D3509C">
        <w:rPr>
          <w:rFonts w:ascii="Times New Roman" w:eastAsia="Arial" w:hAnsi="Times New Roman" w:cs="Times New Roman"/>
          <w:color w:val="252525"/>
          <w:sz w:val="28"/>
          <w:szCs w:val="28"/>
        </w:rPr>
        <w:t>coverage. This</w:t>
      </w:r>
      <w:r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embedded a </w:t>
      </w:r>
      <w:r w:rsidR="00D3509C">
        <w:rPr>
          <w:rFonts w:ascii="Times New Roman" w:eastAsia="Arial" w:hAnsi="Times New Roman" w:cs="Times New Roman"/>
          <w:color w:val="252525"/>
          <w:sz w:val="28"/>
          <w:szCs w:val="28"/>
        </w:rPr>
        <w:t>real-life</w:t>
      </w:r>
      <w:r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application of the software into the different engineering aspects. We gained </w:t>
      </w:r>
      <w:r w:rsidR="00D3509C">
        <w:rPr>
          <w:rFonts w:ascii="Times New Roman" w:eastAsia="Arial" w:hAnsi="Times New Roman" w:cs="Times New Roman"/>
          <w:color w:val="252525"/>
          <w:sz w:val="28"/>
          <w:szCs w:val="28"/>
        </w:rPr>
        <w:t>a deeper</w:t>
      </w:r>
      <w:r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rhythm on </w:t>
      </w:r>
      <w:r w:rsidR="00A15A6B">
        <w:rPr>
          <w:rFonts w:ascii="Times New Roman" w:eastAsia="Arial" w:hAnsi="Times New Roman" w:cs="Times New Roman"/>
          <w:color w:val="252525"/>
          <w:sz w:val="28"/>
          <w:szCs w:val="28"/>
        </w:rPr>
        <w:t>algorithm development, structured programming and also the previous modules 1-4</w:t>
      </w:r>
      <w:r w:rsidR="004414F6">
        <w:rPr>
          <w:rFonts w:ascii="Times New Roman" w:eastAsia="Arial" w:hAnsi="Times New Roman" w:cs="Times New Roman"/>
          <w:color w:val="252525"/>
          <w:sz w:val="28"/>
          <w:szCs w:val="28"/>
        </w:rPr>
        <w:t>. This experience was</w:t>
      </w:r>
      <w:r w:rsidR="00A15A6B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of</w:t>
      </w:r>
      <w:r w:rsidR="004414F6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utmost </w:t>
      </w:r>
      <w:r w:rsidR="00A15A6B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importance </w:t>
      </w:r>
      <w:r w:rsidR="004414F6">
        <w:rPr>
          <w:rFonts w:ascii="Times New Roman" w:eastAsia="Arial" w:hAnsi="Times New Roman" w:cs="Times New Roman"/>
          <w:color w:val="252525"/>
          <w:sz w:val="28"/>
          <w:szCs w:val="28"/>
        </w:rPr>
        <w:t>to all of us.</w:t>
      </w:r>
    </w:p>
    <w:p w14:paraId="02DF829C" w14:textId="4549F695" w:rsidR="002A04F3" w:rsidRPr="002A04F3" w:rsidRDefault="002A04F3" w:rsidP="002A04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</w:p>
    <w:p w14:paraId="6EDFF6E8" w14:textId="77777777" w:rsidR="002A04F3" w:rsidRDefault="002A04F3" w:rsidP="009D59FF">
      <w:pPr>
        <w:rPr>
          <w:rFonts w:ascii="Times New Roman" w:hAnsi="Times New Roman" w:cs="Times New Roman"/>
          <w:sz w:val="28"/>
          <w:szCs w:val="28"/>
        </w:rPr>
      </w:pPr>
    </w:p>
    <w:p w14:paraId="7DC09329" w14:textId="77777777" w:rsidR="00003032" w:rsidRDefault="00003032" w:rsidP="009D59FF">
      <w:pPr>
        <w:rPr>
          <w:rFonts w:ascii="Times New Roman" w:hAnsi="Times New Roman" w:cs="Times New Roman"/>
          <w:sz w:val="28"/>
          <w:szCs w:val="28"/>
        </w:rPr>
      </w:pPr>
    </w:p>
    <w:p w14:paraId="5BBF498A" w14:textId="77777777" w:rsidR="00003032" w:rsidRPr="009D59FF" w:rsidRDefault="00003032" w:rsidP="009D59FF">
      <w:pPr>
        <w:rPr>
          <w:rFonts w:ascii="Times New Roman" w:hAnsi="Times New Roman" w:cs="Times New Roman"/>
          <w:sz w:val="28"/>
          <w:szCs w:val="28"/>
        </w:rPr>
      </w:pPr>
    </w:p>
    <w:sectPr w:rsidR="00003032" w:rsidRPr="009D59FF" w:rsidSect="00102D69">
      <w:pgSz w:w="11906" w:h="16838" w:code="9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4868" w14:textId="77777777" w:rsidR="000C07AD" w:rsidRDefault="000C07AD" w:rsidP="00863F18">
      <w:pPr>
        <w:spacing w:after="0" w:line="240" w:lineRule="auto"/>
      </w:pPr>
      <w:r>
        <w:separator/>
      </w:r>
    </w:p>
  </w:endnote>
  <w:endnote w:type="continuationSeparator" w:id="0">
    <w:p w14:paraId="213E9426" w14:textId="77777777" w:rsidR="000C07AD" w:rsidRDefault="000C07AD" w:rsidP="00863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75418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FE36F" w14:textId="4FC8646E" w:rsidR="00083A1E" w:rsidRDefault="00083A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06D5EA" w14:textId="77777777" w:rsidR="00863F18" w:rsidRDefault="00863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E10C" w14:textId="77777777" w:rsidR="000C07AD" w:rsidRDefault="000C07AD" w:rsidP="00863F18">
      <w:pPr>
        <w:spacing w:after="0" w:line="240" w:lineRule="auto"/>
      </w:pPr>
      <w:r>
        <w:separator/>
      </w:r>
    </w:p>
  </w:footnote>
  <w:footnote w:type="continuationSeparator" w:id="0">
    <w:p w14:paraId="6D4F28BE" w14:textId="77777777" w:rsidR="000C07AD" w:rsidRDefault="000C07AD" w:rsidP="00863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D9C"/>
    <w:multiLevelType w:val="hybridMultilevel"/>
    <w:tmpl w:val="4CB42734"/>
    <w:lvl w:ilvl="0" w:tplc="9D80B83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EF3D0E"/>
    <w:multiLevelType w:val="hybridMultilevel"/>
    <w:tmpl w:val="59801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D6594"/>
    <w:multiLevelType w:val="hybridMultilevel"/>
    <w:tmpl w:val="E6F02A32"/>
    <w:lvl w:ilvl="0" w:tplc="464C46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E7DA7"/>
    <w:multiLevelType w:val="multilevel"/>
    <w:tmpl w:val="A70A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E0D85"/>
    <w:multiLevelType w:val="hybridMultilevel"/>
    <w:tmpl w:val="2604C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957CE"/>
    <w:multiLevelType w:val="hybridMultilevel"/>
    <w:tmpl w:val="60D2DA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50E97"/>
    <w:multiLevelType w:val="hybridMultilevel"/>
    <w:tmpl w:val="559227AE"/>
    <w:lvl w:ilvl="0" w:tplc="838C31C2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C15CD"/>
    <w:multiLevelType w:val="multilevel"/>
    <w:tmpl w:val="3B38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4000C"/>
    <w:multiLevelType w:val="hybridMultilevel"/>
    <w:tmpl w:val="FE56EA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86925"/>
    <w:multiLevelType w:val="hybridMultilevel"/>
    <w:tmpl w:val="A4DC2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31000"/>
    <w:multiLevelType w:val="hybridMultilevel"/>
    <w:tmpl w:val="60A629A8"/>
    <w:lvl w:ilvl="0" w:tplc="2B7239F8">
      <w:start w:val="1"/>
      <w:numFmt w:val="lowerLetter"/>
      <w:lvlText w:val="(%1)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1" w15:restartNumberingAfterBreak="0">
    <w:nsid w:val="538D11BA"/>
    <w:multiLevelType w:val="hybridMultilevel"/>
    <w:tmpl w:val="674C2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F1133"/>
    <w:multiLevelType w:val="hybridMultilevel"/>
    <w:tmpl w:val="5518CF0A"/>
    <w:lvl w:ilvl="0" w:tplc="DFEE376A">
      <w:start w:val="1"/>
      <w:numFmt w:val="lowerLetter"/>
      <w:lvlText w:val="%1)"/>
      <w:lvlJc w:val="left"/>
      <w:pPr>
        <w:ind w:left="720" w:hanging="360"/>
      </w:pPr>
      <w:rPr>
        <w:rFonts w:ascii="Consolas" w:eastAsia="Times New Roman" w:hAnsi="Consolas" w:hint="default"/>
        <w:b w:val="0"/>
        <w:color w:val="00801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80529"/>
    <w:multiLevelType w:val="hybridMultilevel"/>
    <w:tmpl w:val="5AD286AC"/>
    <w:lvl w:ilvl="0" w:tplc="E7DC8126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66678A">
      <w:start w:val="1"/>
      <w:numFmt w:val="bullet"/>
      <w:lvlText w:val="o"/>
      <w:lvlJc w:val="left"/>
      <w:pPr>
        <w:ind w:left="1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E47B0">
      <w:start w:val="1"/>
      <w:numFmt w:val="bullet"/>
      <w:lvlText w:val="▪"/>
      <w:lvlJc w:val="left"/>
      <w:pPr>
        <w:ind w:left="2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A0872A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56A43E">
      <w:start w:val="1"/>
      <w:numFmt w:val="bullet"/>
      <w:lvlText w:val="o"/>
      <w:lvlJc w:val="left"/>
      <w:pPr>
        <w:ind w:left="3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CC2F2A">
      <w:start w:val="1"/>
      <w:numFmt w:val="bullet"/>
      <w:lvlText w:val="▪"/>
      <w:lvlJc w:val="left"/>
      <w:pPr>
        <w:ind w:left="4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C014BE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8876A8">
      <w:start w:val="1"/>
      <w:numFmt w:val="bullet"/>
      <w:lvlText w:val="o"/>
      <w:lvlJc w:val="left"/>
      <w:pPr>
        <w:ind w:left="5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5EB868">
      <w:start w:val="1"/>
      <w:numFmt w:val="bullet"/>
      <w:lvlText w:val="▪"/>
      <w:lvlJc w:val="left"/>
      <w:pPr>
        <w:ind w:left="6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0789339">
    <w:abstractNumId w:val="13"/>
  </w:num>
  <w:num w:numId="2" w16cid:durableId="970329420">
    <w:abstractNumId w:val="3"/>
  </w:num>
  <w:num w:numId="3" w16cid:durableId="1879003718">
    <w:abstractNumId w:val="7"/>
  </w:num>
  <w:num w:numId="4" w16cid:durableId="1807549124">
    <w:abstractNumId w:val="0"/>
  </w:num>
  <w:num w:numId="5" w16cid:durableId="1352339345">
    <w:abstractNumId w:val="12"/>
  </w:num>
  <w:num w:numId="6" w16cid:durableId="417168831">
    <w:abstractNumId w:val="11"/>
  </w:num>
  <w:num w:numId="7" w16cid:durableId="1497569883">
    <w:abstractNumId w:val="9"/>
  </w:num>
  <w:num w:numId="8" w16cid:durableId="166678970">
    <w:abstractNumId w:val="2"/>
  </w:num>
  <w:num w:numId="9" w16cid:durableId="125317568">
    <w:abstractNumId w:val="8"/>
  </w:num>
  <w:num w:numId="10" w16cid:durableId="314724718">
    <w:abstractNumId w:val="5"/>
  </w:num>
  <w:num w:numId="11" w16cid:durableId="1721587564">
    <w:abstractNumId w:val="10"/>
  </w:num>
  <w:num w:numId="12" w16cid:durableId="109787658">
    <w:abstractNumId w:val="6"/>
  </w:num>
  <w:num w:numId="13" w16cid:durableId="950168880">
    <w:abstractNumId w:val="4"/>
  </w:num>
  <w:num w:numId="14" w16cid:durableId="2015451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39D"/>
    <w:rsid w:val="00003032"/>
    <w:rsid w:val="0000411B"/>
    <w:rsid w:val="00010A7C"/>
    <w:rsid w:val="00035737"/>
    <w:rsid w:val="00050A01"/>
    <w:rsid w:val="00083A1E"/>
    <w:rsid w:val="000A0B0D"/>
    <w:rsid w:val="000B3A22"/>
    <w:rsid w:val="000B6400"/>
    <w:rsid w:val="000C07AD"/>
    <w:rsid w:val="000C228A"/>
    <w:rsid w:val="000E06F2"/>
    <w:rsid w:val="000E0C41"/>
    <w:rsid w:val="000E4104"/>
    <w:rsid w:val="0010139D"/>
    <w:rsid w:val="00102D69"/>
    <w:rsid w:val="00124EBE"/>
    <w:rsid w:val="00156393"/>
    <w:rsid w:val="0017354F"/>
    <w:rsid w:val="001956EF"/>
    <w:rsid w:val="001C3C38"/>
    <w:rsid w:val="001D7B72"/>
    <w:rsid w:val="001E36BD"/>
    <w:rsid w:val="00215C73"/>
    <w:rsid w:val="0022209A"/>
    <w:rsid w:val="00233E18"/>
    <w:rsid w:val="002468ED"/>
    <w:rsid w:val="00250F20"/>
    <w:rsid w:val="0025505F"/>
    <w:rsid w:val="00272430"/>
    <w:rsid w:val="0027295C"/>
    <w:rsid w:val="00275342"/>
    <w:rsid w:val="002911BF"/>
    <w:rsid w:val="002A04F3"/>
    <w:rsid w:val="002A24CA"/>
    <w:rsid w:val="002B1775"/>
    <w:rsid w:val="002D13A1"/>
    <w:rsid w:val="002D2323"/>
    <w:rsid w:val="002D5FA1"/>
    <w:rsid w:val="002E5E1F"/>
    <w:rsid w:val="002F11BF"/>
    <w:rsid w:val="002F5209"/>
    <w:rsid w:val="00301E9D"/>
    <w:rsid w:val="00305006"/>
    <w:rsid w:val="0031404F"/>
    <w:rsid w:val="003221D1"/>
    <w:rsid w:val="003223F6"/>
    <w:rsid w:val="00335036"/>
    <w:rsid w:val="003455A6"/>
    <w:rsid w:val="0036016F"/>
    <w:rsid w:val="003651C8"/>
    <w:rsid w:val="00380EC1"/>
    <w:rsid w:val="00393A3C"/>
    <w:rsid w:val="00394E86"/>
    <w:rsid w:val="0039512D"/>
    <w:rsid w:val="003B1BD0"/>
    <w:rsid w:val="003C0F93"/>
    <w:rsid w:val="003D2FED"/>
    <w:rsid w:val="003E0E10"/>
    <w:rsid w:val="003E22CD"/>
    <w:rsid w:val="003E644A"/>
    <w:rsid w:val="003F6826"/>
    <w:rsid w:val="004414F6"/>
    <w:rsid w:val="004439B4"/>
    <w:rsid w:val="00444EB9"/>
    <w:rsid w:val="00445BEC"/>
    <w:rsid w:val="00452A1A"/>
    <w:rsid w:val="00460188"/>
    <w:rsid w:val="00466604"/>
    <w:rsid w:val="004C24E5"/>
    <w:rsid w:val="004D3C66"/>
    <w:rsid w:val="004E012B"/>
    <w:rsid w:val="005013CE"/>
    <w:rsid w:val="00506195"/>
    <w:rsid w:val="00536835"/>
    <w:rsid w:val="00563C68"/>
    <w:rsid w:val="00564D4D"/>
    <w:rsid w:val="00576E34"/>
    <w:rsid w:val="00583A00"/>
    <w:rsid w:val="005B0519"/>
    <w:rsid w:val="005B1674"/>
    <w:rsid w:val="005B66E0"/>
    <w:rsid w:val="005C0F54"/>
    <w:rsid w:val="005C16CC"/>
    <w:rsid w:val="005C241B"/>
    <w:rsid w:val="005C3CFD"/>
    <w:rsid w:val="005E22D4"/>
    <w:rsid w:val="00603536"/>
    <w:rsid w:val="0060360F"/>
    <w:rsid w:val="006402DC"/>
    <w:rsid w:val="00672709"/>
    <w:rsid w:val="0067571A"/>
    <w:rsid w:val="006779E2"/>
    <w:rsid w:val="006B3167"/>
    <w:rsid w:val="006B7112"/>
    <w:rsid w:val="006D1535"/>
    <w:rsid w:val="006D1C70"/>
    <w:rsid w:val="006E71FA"/>
    <w:rsid w:val="006E7B41"/>
    <w:rsid w:val="006F2279"/>
    <w:rsid w:val="00700403"/>
    <w:rsid w:val="0070206A"/>
    <w:rsid w:val="00704C1E"/>
    <w:rsid w:val="00722587"/>
    <w:rsid w:val="00757CD4"/>
    <w:rsid w:val="0076257A"/>
    <w:rsid w:val="007669CA"/>
    <w:rsid w:val="00790B3E"/>
    <w:rsid w:val="00797341"/>
    <w:rsid w:val="007976E7"/>
    <w:rsid w:val="007A6622"/>
    <w:rsid w:val="007B51C6"/>
    <w:rsid w:val="007C1C95"/>
    <w:rsid w:val="007E3640"/>
    <w:rsid w:val="007F06D7"/>
    <w:rsid w:val="008077B4"/>
    <w:rsid w:val="00807C12"/>
    <w:rsid w:val="00813495"/>
    <w:rsid w:val="00815B6C"/>
    <w:rsid w:val="00826545"/>
    <w:rsid w:val="00841ABF"/>
    <w:rsid w:val="008456DD"/>
    <w:rsid w:val="00854BB0"/>
    <w:rsid w:val="00863F18"/>
    <w:rsid w:val="00885BDB"/>
    <w:rsid w:val="00892A80"/>
    <w:rsid w:val="008A237C"/>
    <w:rsid w:val="008B2F99"/>
    <w:rsid w:val="008D0C6A"/>
    <w:rsid w:val="008D732F"/>
    <w:rsid w:val="008E22FA"/>
    <w:rsid w:val="00913546"/>
    <w:rsid w:val="0092351D"/>
    <w:rsid w:val="009502FA"/>
    <w:rsid w:val="00982978"/>
    <w:rsid w:val="009C6BF8"/>
    <w:rsid w:val="009D59FF"/>
    <w:rsid w:val="009E19D3"/>
    <w:rsid w:val="009E6CA7"/>
    <w:rsid w:val="00A00C7B"/>
    <w:rsid w:val="00A03EFB"/>
    <w:rsid w:val="00A15A6B"/>
    <w:rsid w:val="00A26DFA"/>
    <w:rsid w:val="00A64002"/>
    <w:rsid w:val="00A65366"/>
    <w:rsid w:val="00A7395A"/>
    <w:rsid w:val="00A80621"/>
    <w:rsid w:val="00A84280"/>
    <w:rsid w:val="00A93390"/>
    <w:rsid w:val="00A9604B"/>
    <w:rsid w:val="00AB3185"/>
    <w:rsid w:val="00AB4416"/>
    <w:rsid w:val="00AC3C96"/>
    <w:rsid w:val="00AC70F6"/>
    <w:rsid w:val="00AE5851"/>
    <w:rsid w:val="00AF156F"/>
    <w:rsid w:val="00B13EFE"/>
    <w:rsid w:val="00B143A7"/>
    <w:rsid w:val="00B2486E"/>
    <w:rsid w:val="00B66ED8"/>
    <w:rsid w:val="00B95806"/>
    <w:rsid w:val="00BB1D54"/>
    <w:rsid w:val="00BB2E6B"/>
    <w:rsid w:val="00BB5B8F"/>
    <w:rsid w:val="00BB5FAB"/>
    <w:rsid w:val="00BC4597"/>
    <w:rsid w:val="00BE18AE"/>
    <w:rsid w:val="00BE6458"/>
    <w:rsid w:val="00BF0204"/>
    <w:rsid w:val="00BF7DD8"/>
    <w:rsid w:val="00C01DB3"/>
    <w:rsid w:val="00C208BD"/>
    <w:rsid w:val="00C261D0"/>
    <w:rsid w:val="00C44EA7"/>
    <w:rsid w:val="00C53507"/>
    <w:rsid w:val="00C65E91"/>
    <w:rsid w:val="00C76B28"/>
    <w:rsid w:val="00C8286A"/>
    <w:rsid w:val="00CA0645"/>
    <w:rsid w:val="00CA31CF"/>
    <w:rsid w:val="00CB0B3F"/>
    <w:rsid w:val="00CC0412"/>
    <w:rsid w:val="00CE0BD2"/>
    <w:rsid w:val="00CF1DE8"/>
    <w:rsid w:val="00CF3B00"/>
    <w:rsid w:val="00D02923"/>
    <w:rsid w:val="00D157A8"/>
    <w:rsid w:val="00D22653"/>
    <w:rsid w:val="00D33E9A"/>
    <w:rsid w:val="00D34DA2"/>
    <w:rsid w:val="00D3509C"/>
    <w:rsid w:val="00D37A7F"/>
    <w:rsid w:val="00D40062"/>
    <w:rsid w:val="00D46D57"/>
    <w:rsid w:val="00D4777D"/>
    <w:rsid w:val="00D62304"/>
    <w:rsid w:val="00D8154D"/>
    <w:rsid w:val="00D8239C"/>
    <w:rsid w:val="00D929A1"/>
    <w:rsid w:val="00D97859"/>
    <w:rsid w:val="00DA040C"/>
    <w:rsid w:val="00DA2D7C"/>
    <w:rsid w:val="00DA54A8"/>
    <w:rsid w:val="00DB3372"/>
    <w:rsid w:val="00DB5E8B"/>
    <w:rsid w:val="00E163AC"/>
    <w:rsid w:val="00E4389B"/>
    <w:rsid w:val="00E44425"/>
    <w:rsid w:val="00E449A2"/>
    <w:rsid w:val="00E50A4F"/>
    <w:rsid w:val="00E6527D"/>
    <w:rsid w:val="00E6559E"/>
    <w:rsid w:val="00E84620"/>
    <w:rsid w:val="00E864B2"/>
    <w:rsid w:val="00E92C12"/>
    <w:rsid w:val="00EA6529"/>
    <w:rsid w:val="00EC7F51"/>
    <w:rsid w:val="00ED2263"/>
    <w:rsid w:val="00EF522F"/>
    <w:rsid w:val="00EF72FC"/>
    <w:rsid w:val="00F073BB"/>
    <w:rsid w:val="00F13035"/>
    <w:rsid w:val="00F2182A"/>
    <w:rsid w:val="00F27EC4"/>
    <w:rsid w:val="00F37FBA"/>
    <w:rsid w:val="00F40CD7"/>
    <w:rsid w:val="00F517DA"/>
    <w:rsid w:val="00F731E1"/>
    <w:rsid w:val="00F84DC3"/>
    <w:rsid w:val="00FD1F93"/>
    <w:rsid w:val="00FD357B"/>
    <w:rsid w:val="00FD68E2"/>
    <w:rsid w:val="00FD785F"/>
    <w:rsid w:val="00FE2835"/>
    <w:rsid w:val="00FE685E"/>
    <w:rsid w:val="00F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C8ADE"/>
  <w15:chartTrackingRefBased/>
  <w15:docId w15:val="{EBCE2053-2FDB-42E1-9C81-E34DF78D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D62304"/>
    <w:pPr>
      <w:keepNext/>
      <w:keepLines/>
      <w:spacing w:after="0"/>
      <w:ind w:left="14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A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7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B1775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qFormat/>
    <w:rsid w:val="003E22CD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  <w:szCs w:val="20"/>
    </w:rPr>
  </w:style>
  <w:style w:type="character" w:customStyle="1" w:styleId="Heading1Char">
    <w:name w:val="Heading 1 Char"/>
    <w:basedOn w:val="DefaultParagraphFont"/>
    <w:link w:val="Heading1"/>
    <w:rsid w:val="00D62304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89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A80"/>
    <w:rPr>
      <w:b/>
      <w:bCs/>
    </w:rPr>
  </w:style>
  <w:style w:type="character" w:customStyle="1" w:styleId="Heading3Char">
    <w:name w:val="Heading 3 Char"/>
    <w:basedOn w:val="DefaultParagraphFont"/>
    <w:link w:val="Heading3"/>
    <w:rsid w:val="00892A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3509C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05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519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F778F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F778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F778F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F77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FF77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F778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6779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3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F18"/>
  </w:style>
  <w:style w:type="paragraph" w:styleId="Footer">
    <w:name w:val="footer"/>
    <w:basedOn w:val="Normal"/>
    <w:link w:val="FooterChar"/>
    <w:uiPriority w:val="99"/>
    <w:unhideWhenUsed/>
    <w:rsid w:val="00863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02AEC-80D6-406D-9935-6C5AD8FDC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2896</Words>
  <Characters>16512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HOSEA Ssebakijje</dc:creator>
  <cp:keywords/>
  <dc:description/>
  <cp:lastModifiedBy>AYOO LINDA</cp:lastModifiedBy>
  <cp:revision>4</cp:revision>
  <cp:lastPrinted>2025-09-24T05:49:00Z</cp:lastPrinted>
  <dcterms:created xsi:type="dcterms:W3CDTF">2025-09-30T17:30:00Z</dcterms:created>
  <dcterms:modified xsi:type="dcterms:W3CDTF">2025-09-30T18:45:00Z</dcterms:modified>
</cp:coreProperties>
</file>