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04A48" w14:textId="319B39B6" w:rsidR="00E50F65" w:rsidRPr="003546A2" w:rsidRDefault="006E0F33" w:rsidP="006E0F33">
      <w:pPr>
        <w:pStyle w:val="Tittel"/>
        <w:rPr>
          <w:lang w:val="en-US"/>
        </w:rPr>
      </w:pPr>
      <w:proofErr w:type="spellStart"/>
      <w:r w:rsidRPr="003546A2">
        <w:rPr>
          <w:lang w:val="en-US"/>
        </w:rPr>
        <w:t>Flyttehjelp</w:t>
      </w:r>
      <w:proofErr w:type="spellEnd"/>
    </w:p>
    <w:p w14:paraId="26D5FAE0" w14:textId="77777777" w:rsidR="006E0F33" w:rsidRPr="003546A2" w:rsidRDefault="006E0F33" w:rsidP="006E0F33">
      <w:pPr>
        <w:rPr>
          <w:lang w:val="en-US"/>
        </w:rPr>
      </w:pPr>
      <w:r w:rsidRPr="003546A2">
        <w:rPr>
          <w:lang w:val="en-US"/>
        </w:rPr>
        <w:t xml:space="preserve">Start server: </w:t>
      </w:r>
    </w:p>
    <w:p w14:paraId="4D815BAE" w14:textId="641BD7BD" w:rsidR="007B5889" w:rsidRDefault="007B5889" w:rsidP="006E0F33">
      <w:pPr>
        <w:rPr>
          <w:lang w:val="en-US"/>
        </w:rPr>
      </w:pPr>
      <w:proofErr w:type="spellStart"/>
      <w:r w:rsidRPr="007B5889">
        <w:rPr>
          <w:lang w:val="en-US"/>
        </w:rPr>
        <w:t>uvicorn</w:t>
      </w:r>
      <w:proofErr w:type="spellEnd"/>
      <w:r w:rsidRPr="007B5889">
        <w:rPr>
          <w:lang w:val="en-US"/>
        </w:rPr>
        <w:t xml:space="preserve"> </w:t>
      </w:r>
      <w:proofErr w:type="spellStart"/>
      <w:r w:rsidRPr="007B5889">
        <w:rPr>
          <w:lang w:val="en-US"/>
        </w:rPr>
        <w:t>main:app</w:t>
      </w:r>
      <w:proofErr w:type="spellEnd"/>
      <w:r w:rsidRPr="007B5889">
        <w:rPr>
          <w:lang w:val="en-US"/>
        </w:rPr>
        <w:t xml:space="preserve"> </w:t>
      </w:r>
      <w:r>
        <w:rPr>
          <w:lang w:val="en-US"/>
        </w:rPr>
        <w:t>-–</w:t>
      </w:r>
      <w:r w:rsidRPr="007B5889">
        <w:rPr>
          <w:lang w:val="en-US"/>
        </w:rPr>
        <w:t>reload</w:t>
      </w:r>
    </w:p>
    <w:p w14:paraId="5C337AFB" w14:textId="0B57FA66" w:rsidR="006E0F33" w:rsidRDefault="006E0F33" w:rsidP="006E0F33">
      <w:pPr>
        <w:rPr>
          <w:lang w:val="en-US"/>
        </w:rPr>
      </w:pPr>
      <w:r w:rsidRPr="006E0F33">
        <w:rPr>
          <w:lang w:val="en-US"/>
        </w:rPr>
        <w:t xml:space="preserve">python -m </w:t>
      </w:r>
      <w:proofErr w:type="spellStart"/>
      <w:r w:rsidRPr="006E0F33">
        <w:rPr>
          <w:lang w:val="en-US"/>
        </w:rPr>
        <w:t>http.server</w:t>
      </w:r>
      <w:proofErr w:type="spellEnd"/>
      <w:r w:rsidRPr="006E0F33">
        <w:rPr>
          <w:lang w:val="en-US"/>
        </w:rPr>
        <w:t xml:space="preserve"> 5500</w:t>
      </w:r>
      <w:r>
        <w:rPr>
          <w:lang w:val="en-US"/>
        </w:rPr>
        <w:t xml:space="preserve"> (</w:t>
      </w:r>
      <w:hyperlink r:id="rId4" w:history="1">
        <w:r w:rsidR="003546A2" w:rsidRPr="0076562B">
          <w:rPr>
            <w:rStyle w:val="Hyperkobling"/>
            <w:lang w:val="en-US"/>
          </w:rPr>
          <w:t>http://localhost:5500/index.html</w:t>
        </w:r>
      </w:hyperlink>
      <w:r>
        <w:rPr>
          <w:lang w:val="en-US"/>
        </w:rPr>
        <w:t>)</w:t>
      </w:r>
    </w:p>
    <w:p w14:paraId="4D3DF1EC" w14:textId="77777777" w:rsidR="003546A2" w:rsidRDefault="003546A2" w:rsidP="006E0F33">
      <w:pPr>
        <w:rPr>
          <w:lang w:val="en-US"/>
        </w:rPr>
      </w:pPr>
    </w:p>
    <w:p w14:paraId="55FAA7BF" w14:textId="5519BFBB" w:rsidR="003546A2" w:rsidRDefault="003546A2" w:rsidP="006E0F33">
      <w:pPr>
        <w:rPr>
          <w:lang w:val="en-US"/>
        </w:rPr>
      </w:pPr>
      <w:r>
        <w:rPr>
          <w:lang w:val="en-US"/>
        </w:rPr>
        <w:t>Font: Poppins</w:t>
      </w:r>
    </w:p>
    <w:p w14:paraId="5D0A069A" w14:textId="7CC19D43" w:rsidR="003546A2" w:rsidRDefault="003546A2" w:rsidP="006E0F33">
      <w:pPr>
        <w:rPr>
          <w:lang w:val="en-US"/>
        </w:rPr>
      </w:pPr>
      <w:r>
        <w:rPr>
          <w:lang w:val="en-US"/>
        </w:rPr>
        <w:t>Color: 3D3D3D</w:t>
      </w:r>
    </w:p>
    <w:p w14:paraId="638DE866" w14:textId="464CD663" w:rsidR="003546A2" w:rsidRDefault="00BC417F" w:rsidP="006E0F33">
      <w:pPr>
        <w:rPr>
          <w:lang w:val="en-US"/>
        </w:rPr>
      </w:pPr>
      <w:hyperlink r:id="rId5" w:history="1">
        <w:r w:rsidRPr="009729DB">
          <w:rPr>
            <w:rStyle w:val="Hyperkobling"/>
            <w:lang w:val="en-US"/>
          </w:rPr>
          <w:t>https://unsplash.com/photos/white-truck-parked-near-white-building-crHhZlES310</w:t>
        </w:r>
      </w:hyperlink>
    </w:p>
    <w:p w14:paraId="79023AD9" w14:textId="77777777" w:rsidR="00BC417F" w:rsidRDefault="00BC417F" w:rsidP="006E0F33">
      <w:pPr>
        <w:rPr>
          <w:lang w:val="en-US"/>
        </w:rPr>
      </w:pPr>
    </w:p>
    <w:p w14:paraId="292FA1DD" w14:textId="6F5F9F12" w:rsidR="00BC417F" w:rsidRDefault="00BC417F" w:rsidP="006E0F33">
      <w:pPr>
        <w:rPr>
          <w:lang w:val="en-US"/>
        </w:rPr>
      </w:pPr>
      <w:hyperlink r:id="rId6" w:history="1">
        <w:r w:rsidRPr="009729DB">
          <w:rPr>
            <w:rStyle w:val="Hyperkobling"/>
            <w:lang w:val="en-US"/>
          </w:rPr>
          <w:t>https://unsplash.com/photos/woman-in-blue-shorts-and-black-boots-standing-beside-yellow-and-white-truck-during-daytime-x6pnKtPZ-8s</w:t>
        </w:r>
      </w:hyperlink>
    </w:p>
    <w:p w14:paraId="0DEB7ABD" w14:textId="77777777" w:rsidR="00BC417F" w:rsidRDefault="00BC417F" w:rsidP="006E0F33">
      <w:pPr>
        <w:rPr>
          <w:lang w:val="en-US"/>
        </w:rPr>
      </w:pPr>
    </w:p>
    <w:p w14:paraId="3B21D648" w14:textId="77777777" w:rsidR="00AB3613" w:rsidRDefault="00AB3613" w:rsidP="006E0F33">
      <w:r w:rsidRPr="00AB3613">
        <w:t>FORM:</w:t>
      </w:r>
    </w:p>
    <w:p w14:paraId="09CC8E1B" w14:textId="76648D00" w:rsidR="00AB3613" w:rsidRDefault="00AB3613" w:rsidP="006E0F33">
      <w:r>
        <w:t>Flytter fra:</w:t>
      </w:r>
      <w:r w:rsidRPr="00AB3613">
        <w:br/>
      </w:r>
      <w:r>
        <w:t xml:space="preserve">Q: </w:t>
      </w:r>
      <w:r w:rsidRPr="00AB3613">
        <w:t>Hva slags boligtype flytter du fra?</w:t>
      </w:r>
      <w:r>
        <w:br/>
        <w:t>A: 1. Leilighet 2. Enebolig, rekkehus eller tomannsbolig</w:t>
      </w:r>
    </w:p>
    <w:p w14:paraId="6251B4DB" w14:textId="5CBA07E7" w:rsidR="00AB3613" w:rsidRDefault="00AB3613" w:rsidP="006E0F33">
      <w:r>
        <w:t xml:space="preserve">Q: </w:t>
      </w:r>
      <w:r w:rsidRPr="00AB3613">
        <w:t>I hvilken etasje ligger boligen som du flytter fra?</w:t>
      </w:r>
      <w:r>
        <w:br/>
        <w:t>A: Velg etasje</w:t>
      </w:r>
    </w:p>
    <w:p w14:paraId="48E540AF" w14:textId="5A2D50E1" w:rsidR="00AB3613" w:rsidRDefault="00AB3613" w:rsidP="006E0F33">
      <w:r>
        <w:t xml:space="preserve">Q: </w:t>
      </w:r>
      <w:r w:rsidRPr="00AB3613">
        <w:t>Er det heis i bygget du flytter fra?</w:t>
      </w:r>
      <w:r>
        <w:br/>
        <w:t>A: Ja, Nei</w:t>
      </w:r>
    </w:p>
    <w:p w14:paraId="59ACD49B" w14:textId="5998C6C7" w:rsidR="00AB3613" w:rsidRDefault="00AB3613" w:rsidP="006E0F33">
      <w:r>
        <w:t>Q: Nåværende adresse</w:t>
      </w:r>
      <w:r>
        <w:br/>
        <w:t xml:space="preserve">A: Adresse, </w:t>
      </w:r>
      <w:proofErr w:type="spellStart"/>
      <w:r>
        <w:t>Gatenr</w:t>
      </w:r>
      <w:proofErr w:type="spellEnd"/>
      <w:r>
        <w:t>, Postnummer, Sted</w:t>
      </w:r>
    </w:p>
    <w:p w14:paraId="2B8C83EA" w14:textId="01C3B31D" w:rsidR="00AB3613" w:rsidRDefault="00AB3613" w:rsidP="006E0F33">
      <w:r>
        <w:t>Q: Hvor stor er boligen du flytter fra?</w:t>
      </w:r>
      <w:r>
        <w:br/>
        <w:t>A: KVM</w:t>
      </w:r>
    </w:p>
    <w:p w14:paraId="2350CD7D" w14:textId="77777777" w:rsidR="00AB3613" w:rsidRDefault="00AB3613" w:rsidP="006E0F33">
      <w:r>
        <w:t>Flytter til:</w:t>
      </w:r>
    </w:p>
    <w:p w14:paraId="184D7573" w14:textId="77777777" w:rsidR="00AB3613" w:rsidRDefault="00AB3613" w:rsidP="006E0F33">
      <w:proofErr w:type="spellStart"/>
      <w:r>
        <w:t>Repeat</w:t>
      </w:r>
      <w:proofErr w:type="spellEnd"/>
      <w:r>
        <w:t>:</w:t>
      </w:r>
    </w:p>
    <w:p w14:paraId="715FE868" w14:textId="77777777" w:rsidR="00AB3613" w:rsidRDefault="00AB3613" w:rsidP="006E0F33">
      <w:r>
        <w:t>Q: Ønsket flyttedato</w:t>
      </w:r>
    </w:p>
    <w:p w14:paraId="4C3B3F17" w14:textId="77777777" w:rsidR="00AB3613" w:rsidRDefault="00AB3613" w:rsidP="006E0F33">
      <w:r>
        <w:t>Q: Hvor fleksibel er flyttedatoen</w:t>
      </w:r>
    </w:p>
    <w:p w14:paraId="710E8B73" w14:textId="77777777" w:rsidR="00AB3613" w:rsidRDefault="00AB3613" w:rsidP="006E0F33">
      <w:r>
        <w:t>Q: Omtrent hvor stort er flyttelasset</w:t>
      </w:r>
    </w:p>
    <w:p w14:paraId="47F1054C" w14:textId="77777777" w:rsidR="00AB3613" w:rsidRDefault="00AB3613" w:rsidP="006E0F33">
      <w:r>
        <w:t>Q: Flyttevask?</w:t>
      </w:r>
    </w:p>
    <w:p w14:paraId="6184DAE5" w14:textId="4907B67F" w:rsidR="00AB3613" w:rsidRPr="00AB3613" w:rsidRDefault="00AB3613" w:rsidP="006E0F33">
      <w:r>
        <w:br/>
      </w:r>
    </w:p>
    <w:p w14:paraId="6BF15789" w14:textId="77777777" w:rsidR="00BC417F" w:rsidRPr="00AB3613" w:rsidRDefault="00BC417F" w:rsidP="006E0F33"/>
    <w:sectPr w:rsidR="00BC417F" w:rsidRPr="00AB36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33"/>
    <w:rsid w:val="001F1490"/>
    <w:rsid w:val="00282F42"/>
    <w:rsid w:val="003546A2"/>
    <w:rsid w:val="00363489"/>
    <w:rsid w:val="0059133F"/>
    <w:rsid w:val="006D2EAB"/>
    <w:rsid w:val="006E0F33"/>
    <w:rsid w:val="007B5889"/>
    <w:rsid w:val="009E0739"/>
    <w:rsid w:val="00A27B49"/>
    <w:rsid w:val="00AB3613"/>
    <w:rsid w:val="00BC417F"/>
    <w:rsid w:val="00D84DCD"/>
    <w:rsid w:val="00DE7566"/>
    <w:rsid w:val="00E47743"/>
    <w:rsid w:val="00E50F65"/>
    <w:rsid w:val="00E7323A"/>
    <w:rsid w:val="00EC42C0"/>
    <w:rsid w:val="00EE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56BA1"/>
  <w15:chartTrackingRefBased/>
  <w15:docId w15:val="{A00DA42E-973C-4FCA-81FE-35415C4CA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E0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E0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E0F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E0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E0F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E0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E0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E0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E0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E0F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6E0F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6E0F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6E0F33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6E0F33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6E0F3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6E0F3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6E0F3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6E0F33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6E0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E0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6E0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E0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6E0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6E0F33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6E0F33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6E0F33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6E0F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6E0F33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6E0F33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3546A2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546A2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AB361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photos/woman-in-blue-shorts-and-black-boots-standing-beside-yellow-and-white-truck-during-daytime-x6pnKtPZ-8s" TargetMode="External"/><Relationship Id="rId5" Type="http://schemas.openxmlformats.org/officeDocument/2006/relationships/hyperlink" Target="https://unsplash.com/photos/white-truck-parked-near-white-building-crHhZlES310" TargetMode="External"/><Relationship Id="rId4" Type="http://schemas.openxmlformats.org/officeDocument/2006/relationships/hyperlink" Target="http://localhost:5500/index.html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1</Pages>
  <Words>177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Jenssen</dc:creator>
  <cp:keywords/>
  <dc:description/>
  <cp:lastModifiedBy>Cedric Jenssen</cp:lastModifiedBy>
  <cp:revision>7</cp:revision>
  <dcterms:created xsi:type="dcterms:W3CDTF">2025-04-22T11:40:00Z</dcterms:created>
  <dcterms:modified xsi:type="dcterms:W3CDTF">2025-05-10T16:01:00Z</dcterms:modified>
</cp:coreProperties>
</file>