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kitq56fn4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CHECKLIST: Test E2E Manual - E-commerce Tres En Uno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9lakrbgz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INSTRUCCIONES: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navegador en modo incógnito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a: http://127.0.0.1:8000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Seguir cada paso marcando ✅ o ❌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cualquier problema encontrado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x394z2r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REGISTRO DE USUARIO 👤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xl416fiy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1.1: Acceder al registro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"Registrarse"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La página de registro carga correctamente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formulario es visible y funcional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najjbdaa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1.2: Llenar formulario de registro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Nombre completo</w:t>
      </w:r>
      <w:r w:rsidDel="00000000" w:rsidR="00000000" w:rsidRPr="00000000">
        <w:rPr>
          <w:rtl w:val="0"/>
        </w:rPr>
        <w:t xml:space="preserve"> acepta texto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valida formato de email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 acepta números (solo números)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 tiene formato chileno.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 tiene validación mínima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Confirmar contraseña</w:t>
      </w:r>
      <w:r w:rsidDel="00000000" w:rsidR="00000000" w:rsidRPr="00000000">
        <w:rPr>
          <w:rtl w:val="0"/>
        </w:rPr>
        <w:t xml:space="preserve"> valida que coincida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campos requeridos están marcados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Nombre: Test Usuario E2E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Email: test.e2e@example.com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Teléfono: 123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Contraseña: 123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illh65y7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1.3: Validaciones del formulario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 duplicado muestra error claro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Contraseña corta muestra error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Contraseñas no coinciden muestra error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 inválido muestra error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Campos vacíos muestran error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Probar con: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Email duplicado: test@test.com (si ya existe)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Contraseña corta: 123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Contraseñas diferentes: Test1234! vs Test4321!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Email inválido: testtest.com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nxkvni6z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1.4: Enviar registro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"Registrarse"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mensaje de éxito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Redirige a página correcta (login o home)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Usuario queda logueado automáticamente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1hip62vhs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a3vteqv2g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nlo5bhbbo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LOGIN 🔐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y2x1ae91w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2.1: Logout (si quedó logueado del registro)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"Cerrar sesión"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La sesión se cierra correctamente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Redirige a home o login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s4mvm7qh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2.2: Acceder al login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"Ingresar" 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La página de login carga correctamente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formulario es visible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vr537923v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2.3: Intentar login con credenciales incorrectas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 correcto + contraseña incorrecta → Muestra error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 incorrecto → Muestra error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Campos vacíos → Muestra error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mensaje de error NO revela si el email existe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Email: test.e2e@example.com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Contraseña incorrecta: WrongPassword123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igzhmagvt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2.4: Login exitoso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test.e2e@example.com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Contraseña: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Test1234!</w:t>
      </w:r>
    </w:p>
    <w:p w:rsidR="00000000" w:rsidDel="00000000" w:rsidP="00000000" w:rsidRDefault="00000000" w:rsidRPr="00000000" w14:paraId="000000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"Iniciar sesión"</w:t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Redirige al home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nombre del usuario aparece en navbar/header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Aparece opción "Cerrar sesión"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dxp5om6nc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EXPLORAR PRODUCTOS 🛍️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c2of4uk4r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3.1: Ver catálogo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 "Productos"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productos se muestran correctamente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Las imágenes cargan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precios son visibles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productos con oferta muestran precio rebajado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Se logra visualizar el stock disponible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  <w:r w:rsidDel="00000000" w:rsidR="00000000" w:rsidRPr="00000000">
        <w:rPr>
          <w:rtl w:val="0"/>
        </w:rPr>
        <w:t xml:space="preserve">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q90vlp80w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3.2: Ver detalle de producto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un producto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La página de detalle carga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Muestra: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Imagen grande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Nombre del producto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Descripción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Precio (con oferta si aplica)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Stock disponible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Botón "Agregar al carrito"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Selector de cantidad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qrgubr6gc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CARRITO DE COMPRAS 🛒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bo3uxgg5q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4.1: Añadir producto al carrito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Selecciona cantidad: 2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"Añadir al carrito"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mensaje de confirmación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contador del carrito se actualiza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producto se añade correctamente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qpp8tws0c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4.2: Ver carrito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ícono del carrito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carrito muestra el producto añadido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Información correcta: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Imagen del producto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Nombre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Precio unitario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Cantidad (2)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Subtotal correcto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Total calculado correctamente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Botón "Proceder al pago" visible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encontrados:Ninguno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6yv31bch3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4.3: Modificar cantidad en carrito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Aumentar cantidad a 3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subtotal se actualiza automáticamente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total se actualiza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Disminuir cantidad a 1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Se actualiza correctamente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5ep36gvqn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4.4: Añadir más productos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Volver al catálogo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Añadir otro producto diferente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carrito muestra ambos productos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totales son correctos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34puak845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4.5: Eliminar producto del carrito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"Eliminar" o ícono de basura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producto se elimina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total se recalcula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confirmación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zrd4k4w9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4.6: Validar stock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Intenta añadir más unidades de las que hay en stock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Debe mostrar error o limitar la cantidad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permite checkout si excede stock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2sawltqo9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5: CHECKOUT 💳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0hsulf2av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5.1: Iniciar checkout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 el carrito, click en "Proceder al pago"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Redirige a página de checkout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resumen del pedido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formulario de datos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9f4z6em5p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5.2: Formulario de checkout - Datos personales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Nombre pre-llenado (del usuario logueado)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Email pre-llenado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Teléfono pre-llenado o editable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] Campos editables si es necesario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ze23w2zj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5.3: Formulario de checkout - Dirección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Dirección</w:t>
      </w:r>
      <w:r w:rsidDel="00000000" w:rsidR="00000000" w:rsidRPr="00000000">
        <w:rPr>
          <w:rtl w:val="0"/>
        </w:rPr>
        <w:t xml:space="preserve"> funcional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Región</w:t>
      </w:r>
      <w:r w:rsidDel="00000000" w:rsidR="00000000" w:rsidRPr="00000000">
        <w:rPr>
          <w:rtl w:val="0"/>
        </w:rPr>
        <w:t xml:space="preserve"> (dropdown o texto)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Comuna</w:t>
      </w:r>
      <w:r w:rsidDel="00000000" w:rsidR="00000000" w:rsidRPr="00000000">
        <w:rPr>
          <w:rtl w:val="0"/>
        </w:rPr>
        <w:t xml:space="preserve"> (dropdown o texto)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Código Postal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</w:t>
      </w:r>
      <w:r w:rsidDel="00000000" w:rsidR="00000000" w:rsidRPr="00000000">
        <w:rPr>
          <w:b w:val="1"/>
          <w:bCs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Todos los campos obligatorios están marcados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Dirección: Av. Libertador Bernardo O'Higgins 123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Región: Metropolitana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Comuna: Santiago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Código Postal: 8320000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Referencia: Edificio azul, Depto 304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gmsmmm38e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5.4: Formulario de checkout - Método de pago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Opciones de pago visibles: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instrucciones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d0m1sgbrj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5.5: Formulario de checkout - Notas adicionales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Campo de notas/comentarios funcional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Acepta texto largo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Es opcional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Notas: Por favor llamar antes de entregar. Horario: 14:00-18:00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baapejbru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5.6: Resumen del pedido en checkout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Lista de productos correcta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Cantidades correctas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Precios correctos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Subtotal correcto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Total final correcto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hay productos duplicados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se1venud0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5.7: Validaciones del checkout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 Campos obligatorios vacíos → Muestra error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 Email inválido → Muestra error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 Teléfono inválido → Muestra error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 Sin productos en carrito → No permite checkout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Dejar dirección vacía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Poner email inválido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Poner teléfono con letras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sjvdc3bs9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5.8: Confirmar pedido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Click en "Confirmar pedido" o "Finalizar compra"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confirmación de procesamiento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da error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Redirige a página de confirmación o pedido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21q8374ge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6: CONFIRMACIÓN Y PEDIDO 📦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m8gm063w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6.1: Página de confirmación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mensaje de éxito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número de pedido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resumen del pedido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estado del pedido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instrucciones de pago (si aplica)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Botón para "Ver mis pedidos" o similar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ng1q61dfs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6.2: Ver historial de pedidos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 "Mis Pedidos" o "Perfil"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Muestra el pedido recién creado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Información visible: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Número de pedido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Fecha</w:t>
      </w:r>
    </w:p>
    <w:p w:rsidR="00000000" w:rsidDel="00000000" w:rsidP="00000000" w:rsidRDefault="00000000" w:rsidRPr="00000000" w14:paraId="000001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Total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Estado (Pendiente de pago, etc.)</w:t>
      </w:r>
    </w:p>
    <w:p w:rsidR="00000000" w:rsidDel="00000000" w:rsidP="00000000" w:rsidRDefault="00000000" w:rsidRPr="00000000" w14:paraId="000001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Lista de productos</w:t>
      </w:r>
    </w:p>
    <w:p w:rsidR="00000000" w:rsidDel="00000000" w:rsidP="00000000" w:rsidRDefault="00000000" w:rsidRPr="00000000" w14:paraId="000001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Dirección de envío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ocb58uu3p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6.3: Verificar carrito después del pedido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carrito está vacío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productos del pedido ya no están en carrito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29jghs98u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6.4: Verificar stock después del pedido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al producto que compraste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stock se redujo correctamente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Si compraste 2, el stock bajó en 2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6977ocwpi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7: VERIFICACIÓN DE BASE DE DATOS 🗄️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v9u15pz06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7.1: Admin Django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Inicia sesión con superusuario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 "Pedidos"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pedido está registrado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Estado: "Pendiente de pago"</w:t>
      </w:r>
    </w:p>
    <w:p w:rsidR="00000000" w:rsidDel="00000000" w:rsidP="00000000" w:rsidRDefault="00000000" w:rsidRPr="00000000" w14:paraId="0000012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Toda la información es correcta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-❌Hay que crear un super usuario nuevo para 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j2uuqcp8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7.2: Verificar cliente en DB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Ve a "Clientes" en admin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test.e2e@example.com</w:t>
      </w:r>
      <w:r w:rsidDel="00000000" w:rsidR="00000000" w:rsidRPr="00000000">
        <w:rPr>
          <w:rtl w:val="0"/>
        </w:rPr>
        <w:t xml:space="preserve"> existe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datos son correctos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-No se muestra la contraseña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fx1nuvg83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7.3: Verificar detalles del pedido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 admin, abre el pedido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"Detalles del pedido" están correctos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Cada producto con su cantidad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precios son los correctos al momento de compra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subtotales son correctos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0cq2dsacx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gd113hz1p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trhzm38mr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8: CASOS EDGE (Extremos) 🎯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3mrksiggw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8.1: Usuario invitado (sin registro)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Abre modo incógnito nuevo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Intenta comprar sin registrarse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¿Permite checkout como invitado?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¿Guarda el pedido correctamente?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bekht8sg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8.2: Carrito persistente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Añade productos al carrito (logueado)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Cierra sesión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Inicia sesión nuevamente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] ¿El carrito mantiene los productos?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 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-El carrito mantiene los productos de la sesion en el modo invitado y viceversa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ebgeeb0z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8.3: Producto sin stock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Encuentra un producto sin stock (o ponle stock 0 en admin)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¿Muestra "Sin stock"?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¿El botón "Añadir al carrito" está deshabilitado?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¿No permite añadirlo al carrito?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uac1bh9j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8.4: Múltiples pestañas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Abre el sitio en 2 pestañas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 pestaña 1: Añade producto al carrito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 pestaña 2: Refresca y ve el carrito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¿Se sincroniza el carrito?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xnnib9n7n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8.5: Formulario incompleto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En checkout, llena solo algunos campos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Intenta enviar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¿Valida todos los campos obligatorios?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¿Los mensajes de error son claros?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¿Mantiene los datos que ya llenaste?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gs0cap14u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8.6: Caracteres especiales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 ] En checkout, usa caracteres especiales en dirección:</w:t>
        <w:br w:type="textWrapping"/>
        <w:t xml:space="preserve"> Dirección: O'Higgins #123, "Edificio" &amp; Compañía &lt;Dpto.&gt;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¿Se guarda correctamente?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¿Se muestra sin problemas?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¿No causa errores?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yu6bzf1yj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8.7: Sesión expirada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Inicia sesión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Espera 30 minutos (o elimina cookie de sesión manualmente)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Intenta hacer checkout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¿Redirige al login?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¿Mantiene el carrito después de re-login?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x7m5cu7sp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9: NAVEGADORES Y DISPOSITIVOS 📱💻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r3c5ln4yl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Navegador: Chrome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Todo el flujo E2E funciona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hay errores en consola (F12)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CSS se ve bien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Imágenes cargan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eenuuzju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Navegador: Firefox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Todo el flujo E2E funciona</w:t>
      </w:r>
    </w:p>
    <w:p w:rsidR="00000000" w:rsidDel="00000000" w:rsidP="00000000" w:rsidRDefault="00000000" w:rsidRPr="00000000" w14:paraId="000001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hay errores en consola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CSS se ve bien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Imágenes cargan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lo96knpy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Navegador: Edge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Todo el flujo E2E funciona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No hay errores en consola</w:t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CSS se ve bien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oici810ic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Dispositivo móvil (simulado o real)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Abre en móvil (o usa DevTools → modo móvil)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sitio es responsive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formularios son usables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Los botones son clickeables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El carrito funciona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[✅] Checkout funciona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encontrados: Ninguno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2gltds8j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RESUMEN DE PROBLEMAS ENCONTRADOS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/>
      </w:pPr>
      <w:bookmarkStart w:colFirst="0" w:colLast="0" w:name="_if2wjvqxyn83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CRÍTICOS (Impiden uso):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5unvo1dqf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IMPORTANTES (Afectan experiencia):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/>
      </w:pPr>
      <w:bookmarkStart w:colFirst="0" w:colLast="0" w:name="_867ow7jxxx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MEJORAS (Nice to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8m828nrmqn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RESULTADO FINAL: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rtl w:val="0"/>
        </w:rPr>
        <w:t xml:space="preserve">Tests pasados: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198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color w:val="bf9000"/>
          <w:rtl w:val="0"/>
        </w:rPr>
        <w:t xml:space="preserve">198 </w:t>
      </w:r>
      <w:r w:rsidDel="00000000" w:rsidR="00000000" w:rsidRPr="00000000">
        <w:rPr>
          <w:b w:val="1"/>
          <w:bCs w:val="1"/>
          <w:rtl w:val="0"/>
        </w:rPr>
        <w:t xml:space="preserve">Tests fallados: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0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Tiempo total: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60 minutos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general: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93c47d" w:val="clear"/>
          <w:rtl w:val="0"/>
        </w:rPr>
        <w:t xml:space="preserve">[✅] ✅ LISTO PARA PRODUCCIÓN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[] ⚠️ NECESITA AJUSTES MENORES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❌ NECESITA TRABAJO IMPORTANTE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del test:</w:t>
      </w:r>
      <w:r w:rsidDel="00000000" w:rsidR="00000000" w:rsidRPr="00000000">
        <w:rPr>
          <w:rtl w:val="0"/>
        </w:rPr>
        <w:t xml:space="preserve"> 11/11/2025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Celine Toledo Jorquera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Notas adicionales: E2E listo para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