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A48C1" w14:textId="052AABA7" w:rsidR="00D547B8" w:rsidRDefault="0015238F" w:rsidP="00BF5A9B">
      <w:pPr>
        <w:pStyle w:val="Ttulo"/>
        <w:jc w:val="center"/>
      </w:pPr>
      <w:r>
        <w:t>Eclipse</w:t>
      </w:r>
    </w:p>
    <w:p w14:paraId="6C4A48C2" w14:textId="032DEF65" w:rsidR="00D547B8" w:rsidRDefault="00901A4A" w:rsidP="00BF5A9B">
      <w:pPr>
        <w:jc w:val="center"/>
        <w:rPr>
          <w:i/>
        </w:rPr>
      </w:pPr>
      <w:r>
        <w:rPr>
          <w:i/>
        </w:rPr>
        <w:t xml:space="preserve">Game </w:t>
      </w:r>
      <w:r w:rsidR="00B54FC4">
        <w:rPr>
          <w:i/>
        </w:rPr>
        <w:t xml:space="preserve">Design </w:t>
      </w:r>
      <w:r w:rsidR="003F22F6">
        <w:rPr>
          <w:i/>
        </w:rPr>
        <w:t>D</w:t>
      </w:r>
      <w:r w:rsidR="00B54FC4">
        <w:rPr>
          <w:i/>
        </w:rPr>
        <w:t>ocumen</w:t>
      </w:r>
      <w:r>
        <w:rPr>
          <w:i/>
        </w:rPr>
        <w:t>t</w:t>
      </w:r>
    </w:p>
    <w:p w14:paraId="6955056B" w14:textId="66AA0C54" w:rsidR="00D40041" w:rsidRDefault="00B54FC4" w:rsidP="00C04B2A">
      <w:pPr>
        <w:pStyle w:val="Ttulo2"/>
        <w:jc w:val="both"/>
      </w:pPr>
      <w:r>
        <w:t>Identidad del Jueg</w:t>
      </w:r>
      <w:r w:rsidR="00C04B2A">
        <w:t>o</w:t>
      </w:r>
      <w:r>
        <w:t xml:space="preserve">: </w:t>
      </w:r>
    </w:p>
    <w:p w14:paraId="72AF72C2" w14:textId="6469C435" w:rsidR="00D40041" w:rsidRDefault="00D40041" w:rsidP="000979F1">
      <w:pPr>
        <w:jc w:val="both"/>
        <w:rPr>
          <w:i/>
        </w:rPr>
      </w:pPr>
      <w:r>
        <w:t xml:space="preserve">Juego de estilo plataformas </w:t>
      </w:r>
      <w:r w:rsidR="002C2088">
        <w:t xml:space="preserve">con puzles </w:t>
      </w:r>
      <w:r w:rsidR="002B3FA7">
        <w:t xml:space="preserve">que puede jugarse tanto en modo historia como en modo </w:t>
      </w:r>
      <w:r w:rsidR="005A3BFF">
        <w:t>cooperativo</w:t>
      </w:r>
      <w:r w:rsidR="00E12588">
        <w:t xml:space="preserve"> </w:t>
      </w:r>
      <w:r w:rsidR="002B3FA7">
        <w:t>con</w:t>
      </w:r>
      <w:r w:rsidR="00E12588">
        <w:t xml:space="preserve"> dos jugadores.</w:t>
      </w:r>
      <w:r w:rsidR="006E2400">
        <w:t xml:space="preserve"> </w:t>
      </w:r>
      <w:r w:rsidR="006E2400" w:rsidRPr="006E2400">
        <w:t>El objetivo principal consiste en llegar a la meta en cada nivel</w:t>
      </w:r>
      <w:r w:rsidR="000C6F4A">
        <w:t xml:space="preserve"> en el menor tiempo posible.</w:t>
      </w:r>
      <w:r w:rsidR="005C706C">
        <w:t xml:space="preserve"> </w:t>
      </w:r>
    </w:p>
    <w:p w14:paraId="5685F6DC" w14:textId="0C441213" w:rsidR="00C04B2A" w:rsidRPr="00C04B2A" w:rsidRDefault="00B54FC4" w:rsidP="00C04B2A">
      <w:pPr>
        <w:pStyle w:val="Ttulo2"/>
        <w:jc w:val="both"/>
      </w:pPr>
      <w:bookmarkStart w:id="0" w:name="_30j0zll" w:colFirst="0" w:colLast="0"/>
      <w:bookmarkEnd w:id="0"/>
      <w:r>
        <w:t>Pilares del Diseño:</w:t>
      </w:r>
    </w:p>
    <w:p w14:paraId="3FCAA057" w14:textId="44DFEF72" w:rsidR="00A57555" w:rsidRDefault="001E0271" w:rsidP="000979F1">
      <w:pPr>
        <w:jc w:val="both"/>
      </w:pPr>
      <w:r>
        <w:t>Enrevesado, dinámico</w:t>
      </w:r>
      <w:r w:rsidR="00A35C59">
        <w:t xml:space="preserve">, </w:t>
      </w:r>
      <w:r w:rsidR="00FD063E">
        <w:t>coordinación</w:t>
      </w:r>
      <w:r w:rsidR="001C0375">
        <w:t xml:space="preserve"> extrema</w:t>
      </w:r>
      <w:r w:rsidR="00FD063E">
        <w:t>.</w:t>
      </w:r>
    </w:p>
    <w:p w14:paraId="6C4A48C8" w14:textId="77777777" w:rsidR="00D547B8" w:rsidRDefault="00B54FC4" w:rsidP="000979F1">
      <w:pPr>
        <w:pStyle w:val="Ttulo2"/>
        <w:jc w:val="both"/>
      </w:pPr>
      <w:bookmarkStart w:id="1" w:name="_1fob9te" w:colFirst="0" w:colLast="0"/>
      <w:bookmarkEnd w:id="1"/>
      <w:r>
        <w:t>Resumen de Género/Historia/Mecánicas:</w:t>
      </w:r>
    </w:p>
    <w:p w14:paraId="6C4A48C9" w14:textId="6DB8B7E2" w:rsidR="00D547B8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t xml:space="preserve">Describe de qué va el juego en términos de jugabilidad y/o historia. (Ejemplo: Éste juego utiliza el balanceo de una cuerda </w:t>
      </w:r>
      <w:r w:rsidRPr="00FD4B44">
        <w:rPr>
          <w:color w:val="FF0000"/>
          <w:u w:val="single"/>
        </w:rPr>
        <w:t xml:space="preserve">como mecánica para contar </w:t>
      </w:r>
      <w:r w:rsidRPr="00512EC3">
        <w:rPr>
          <w:u w:val="single"/>
        </w:rPr>
        <w:t>qué es ser una albóndiga.)</w:t>
      </w:r>
    </w:p>
    <w:p w14:paraId="62733FC0" w14:textId="7A61A341" w:rsidR="00782BB5" w:rsidRDefault="00782BB5" w:rsidP="000979F1">
      <w:pPr>
        <w:jc w:val="both"/>
        <w:rPr>
          <w:u w:val="single"/>
        </w:rPr>
      </w:pPr>
    </w:p>
    <w:p w14:paraId="0EC0F425" w14:textId="3EAB6AD4" w:rsidR="00782BB5" w:rsidRDefault="00092485" w:rsidP="000979F1">
      <w:pPr>
        <w:jc w:val="both"/>
      </w:pPr>
      <w:r>
        <w:t xml:space="preserve">Según cuenta la leyenda, el primer </w:t>
      </w:r>
      <w:r w:rsidR="00E2438B">
        <w:t xml:space="preserve">embarazo del milenio </w:t>
      </w:r>
      <w:r w:rsidR="00F32FBA">
        <w:t>estará maldito.</w:t>
      </w:r>
      <w:r w:rsidR="00773A2A">
        <w:t xml:space="preserve"> La madre daría a luz </w:t>
      </w:r>
      <w:r w:rsidR="008A4C79">
        <w:t xml:space="preserve">a </w:t>
      </w:r>
      <w:r w:rsidR="00773A2A">
        <w:t>dos gemelos</w:t>
      </w:r>
      <w:r w:rsidR="00994B14">
        <w:t xml:space="preserve"> </w:t>
      </w:r>
      <w:r w:rsidR="00531D57">
        <w:t>que materializarían los conceptos de luz y oscuridad en el mundo</w:t>
      </w:r>
      <w:r w:rsidR="00D46A2C">
        <w:t xml:space="preserve">, y que serían </w:t>
      </w:r>
      <w:r w:rsidR="00E571A3">
        <w:t xml:space="preserve">complementarios, inseparables. </w:t>
      </w:r>
      <w:r w:rsidR="00304B82">
        <w:t>E</w:t>
      </w:r>
      <w:r w:rsidR="007303E6">
        <w:t xml:space="preserve">n el año 3000 </w:t>
      </w:r>
      <w:r w:rsidR="00673165">
        <w:t>d.C.</w:t>
      </w:r>
      <w:r w:rsidR="00F41A25">
        <w:t xml:space="preserve"> </w:t>
      </w:r>
      <w:r w:rsidR="008531F7">
        <w:t xml:space="preserve">nacen dos gemelos que </w:t>
      </w:r>
      <w:r w:rsidR="000537B0">
        <w:t>parecen cumplir dicha profecía:</w:t>
      </w:r>
      <w:r w:rsidR="006D5B04">
        <w:t xml:space="preserve"> Hyperion</w:t>
      </w:r>
      <w:r w:rsidR="0033138D">
        <w:t xml:space="preserve">, el portador de la luz, y </w:t>
      </w:r>
      <w:r w:rsidR="006D5B04">
        <w:t>Érebos, el portador de la oscuridad.</w:t>
      </w:r>
      <w:r w:rsidR="00CB32F2">
        <w:t xml:space="preserve"> Su madre no es capaz de cumplir el deseo de la profecía y asesinar a uno de ellos, </w:t>
      </w:r>
      <w:r w:rsidR="00967BA4">
        <w:t xml:space="preserve">así que los envía a lugares lejanos con la esperanza de que la maldición </w:t>
      </w:r>
      <w:r w:rsidR="001F19D8">
        <w:t>se deshaga. Sin embargo, dicha maldición permanece intacta</w:t>
      </w:r>
      <w:r w:rsidR="008D0A8C">
        <w:t xml:space="preserve"> y la desolación empieza a arrasar el mundo. </w:t>
      </w:r>
      <w:r w:rsidR="005A139F">
        <w:t xml:space="preserve">Pero una parte de la leyenda </w:t>
      </w:r>
      <w:r w:rsidR="008F5246">
        <w:t xml:space="preserve">había </w:t>
      </w:r>
      <w:r w:rsidR="005A139F">
        <w:t>permanec</w:t>
      </w:r>
      <w:r w:rsidR="008F5246">
        <w:t>ido</w:t>
      </w:r>
      <w:r w:rsidR="005A139F">
        <w:t xml:space="preserve"> oculta:</w:t>
      </w:r>
      <w:r w:rsidR="008F5246">
        <w:t xml:space="preserve"> </w:t>
      </w:r>
      <w:r w:rsidR="000150F4">
        <w:t xml:space="preserve">los gemelos acabarían encontrándose y gracias a sus fuerzas y al poder de los amuletos de </w:t>
      </w:r>
      <w:r w:rsidR="00230F79">
        <w:t xml:space="preserve">Seramar esparcidos por el mundo, podrían acabar con </w:t>
      </w:r>
      <w:r w:rsidR="008B6EEB">
        <w:t>el hechizo perverso que esta</w:t>
      </w:r>
      <w:r w:rsidR="004F1C2F">
        <w:t>ba asolando el planeta.</w:t>
      </w:r>
      <w:r w:rsidR="005A139F">
        <w:t xml:space="preserve"> </w:t>
      </w:r>
    </w:p>
    <w:p w14:paraId="09E90E20" w14:textId="77777777" w:rsidR="00842FE7" w:rsidRDefault="00842FE7" w:rsidP="000979F1">
      <w:pPr>
        <w:jc w:val="both"/>
      </w:pPr>
    </w:p>
    <w:p w14:paraId="67F5482C" w14:textId="5AA8B675" w:rsidR="00303CE7" w:rsidRDefault="008E09A8" w:rsidP="000979F1">
      <w:pPr>
        <w:jc w:val="both"/>
      </w:pPr>
      <w:r>
        <w:t xml:space="preserve">De esta forma, </w:t>
      </w:r>
      <w:r w:rsidR="002E0486">
        <w:t>Eclipse</w:t>
      </w:r>
      <w:r w:rsidR="00842FE7">
        <w:t xml:space="preserve"> se centra en </w:t>
      </w:r>
      <w:r w:rsidR="004B34D3">
        <w:t>las ideas</w:t>
      </w:r>
      <w:r w:rsidR="00842FE7">
        <w:t xml:space="preserve"> de luces y sombras, representado un jugador la luz y otro la oscuridad</w:t>
      </w:r>
      <w:r w:rsidR="00693827">
        <w:t>, encarnando a Hyperion y a Érebos respectivamente.</w:t>
      </w:r>
      <w:r w:rsidR="00350DB8">
        <w:t xml:space="preserve"> </w:t>
      </w:r>
      <w:r w:rsidR="007E59A2">
        <w:t>Se</w:t>
      </w:r>
      <w:r w:rsidR="00350DB8">
        <w:t xml:space="preserve"> utilizan mecánicas relacionadas con el concepto de luminosidad</w:t>
      </w:r>
      <w:r w:rsidR="007E59A2">
        <w:t>, como por ejemplo los láseres y los espejos (</w:t>
      </w:r>
      <w:r w:rsidR="009226DB">
        <w:t>luz</w:t>
      </w:r>
      <w:r w:rsidR="007E59A2">
        <w:t>)</w:t>
      </w:r>
      <w:r w:rsidR="006C170E">
        <w:t xml:space="preserve"> y los portales (oscuridad).</w:t>
      </w:r>
    </w:p>
    <w:p w14:paraId="6383718F" w14:textId="77777777" w:rsidR="00842FE7" w:rsidRDefault="00842FE7" w:rsidP="000979F1">
      <w:pPr>
        <w:jc w:val="both"/>
      </w:pPr>
    </w:p>
    <w:p w14:paraId="2CECCC6A" w14:textId="49D2AEE4" w:rsidR="00303CE7" w:rsidRDefault="00303CE7" w:rsidP="000979F1">
      <w:pPr>
        <w:jc w:val="both"/>
      </w:pPr>
      <w:r>
        <w:t>El juego cuenta con diez niveles</w:t>
      </w:r>
      <w:r w:rsidR="008C3140">
        <w:t xml:space="preserve"> y varios tutoriales.</w:t>
      </w:r>
    </w:p>
    <w:p w14:paraId="54813EB5" w14:textId="2C7F8EC6" w:rsidR="00902606" w:rsidRDefault="00902606" w:rsidP="000979F1">
      <w:pPr>
        <w:jc w:val="both"/>
      </w:pPr>
    </w:p>
    <w:p w14:paraId="3495048B" w14:textId="2A9332EF" w:rsidR="00902606" w:rsidRDefault="00902606" w:rsidP="00B64CB4">
      <w:pPr>
        <w:spacing w:after="240"/>
        <w:jc w:val="both"/>
      </w:pPr>
      <w:r>
        <w:t>A continuación se muestran las mecánicas principales</w:t>
      </w:r>
      <w:r w:rsidR="002B5490">
        <w:t>, distribuidas en distintos niveles</w:t>
      </w:r>
      <w:r>
        <w:t>:</w:t>
      </w:r>
    </w:p>
    <w:p w14:paraId="2D63B0D2" w14:textId="262BACB4" w:rsidR="007B1E46" w:rsidRDefault="007B1E46" w:rsidP="007B1E46">
      <w:pPr>
        <w:pStyle w:val="Prrafodelista"/>
        <w:numPr>
          <w:ilvl w:val="0"/>
          <w:numId w:val="1"/>
        </w:numPr>
        <w:jc w:val="both"/>
      </w:pPr>
      <w:r>
        <w:t xml:space="preserve">Mecánica de </w:t>
      </w:r>
      <w:r w:rsidR="006A61CA">
        <w:t xml:space="preserve">los </w:t>
      </w:r>
      <w:r>
        <w:t>portales</w:t>
      </w:r>
      <w:r w:rsidR="006A61CA">
        <w:t xml:space="preserve">, tanto para traspasar objetos </w:t>
      </w:r>
      <w:r w:rsidR="00C27679">
        <w:t>como para que un personaje se pase a la parte del nivel del otro (en modo cooperativo).</w:t>
      </w:r>
    </w:p>
    <w:p w14:paraId="748D48C8" w14:textId="77777777" w:rsidR="00902606" w:rsidRDefault="00902606" w:rsidP="00902606">
      <w:pPr>
        <w:pStyle w:val="Prrafodelista"/>
        <w:jc w:val="both"/>
      </w:pPr>
    </w:p>
    <w:p w14:paraId="78D3EE63" w14:textId="142B5A43" w:rsidR="00902606" w:rsidRDefault="007B1E46" w:rsidP="00902606">
      <w:pPr>
        <w:pStyle w:val="Prrafodelista"/>
        <w:numPr>
          <w:ilvl w:val="0"/>
          <w:numId w:val="1"/>
        </w:numPr>
        <w:jc w:val="both"/>
      </w:pPr>
      <w:r>
        <w:t xml:space="preserve">Mecánica de arrastrar </w:t>
      </w:r>
      <w:r w:rsidR="00FB1734">
        <w:t>objetos y moverlos</w:t>
      </w:r>
      <w:r w:rsidR="00FD3133">
        <w:t xml:space="preserve"> para poder acceder a determinadas plataformas o para no caer a los pinchos.</w:t>
      </w:r>
    </w:p>
    <w:p w14:paraId="64A3BE99" w14:textId="77777777" w:rsidR="00902606" w:rsidRDefault="00902606" w:rsidP="00902606">
      <w:pPr>
        <w:pStyle w:val="Prrafodelista"/>
        <w:jc w:val="both"/>
      </w:pPr>
    </w:p>
    <w:p w14:paraId="0D994FFF" w14:textId="00506D18" w:rsidR="00902606" w:rsidRDefault="007B1E46" w:rsidP="00902606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Mecánicas de </w:t>
      </w:r>
      <w:r w:rsidR="0019797D">
        <w:t xml:space="preserve">mover </w:t>
      </w:r>
      <w:r>
        <w:t xml:space="preserve">espejos </w:t>
      </w:r>
      <w:r w:rsidR="0019797D">
        <w:t>para hacer rebotar</w:t>
      </w:r>
      <w:r>
        <w:t xml:space="preserve"> láseres</w:t>
      </w:r>
      <w:r w:rsidR="00FB1734">
        <w:t>.</w:t>
      </w:r>
    </w:p>
    <w:p w14:paraId="518244E1" w14:textId="77777777" w:rsidR="00902606" w:rsidRDefault="00902606" w:rsidP="00902606">
      <w:pPr>
        <w:pStyle w:val="Prrafodelista"/>
        <w:jc w:val="both"/>
      </w:pPr>
    </w:p>
    <w:p w14:paraId="6DF015AF" w14:textId="6DF46035" w:rsidR="00902606" w:rsidRDefault="0019797D" w:rsidP="00902606">
      <w:pPr>
        <w:pStyle w:val="Prrafodelista"/>
        <w:numPr>
          <w:ilvl w:val="0"/>
          <w:numId w:val="1"/>
        </w:numPr>
        <w:jc w:val="both"/>
      </w:pPr>
      <w:r>
        <w:t>Mecánica de invertir gravedad</w:t>
      </w:r>
      <w:r w:rsidR="00902606">
        <w:t>.</w:t>
      </w:r>
    </w:p>
    <w:p w14:paraId="585FCAB3" w14:textId="77777777" w:rsidR="00902606" w:rsidRDefault="00902606" w:rsidP="00902606">
      <w:pPr>
        <w:pStyle w:val="Prrafodelista"/>
        <w:jc w:val="both"/>
      </w:pPr>
    </w:p>
    <w:p w14:paraId="4FA2DDE4" w14:textId="5D64A7ED" w:rsidR="00902606" w:rsidRDefault="0019797D" w:rsidP="00902606">
      <w:pPr>
        <w:pStyle w:val="Prrafodelista"/>
        <w:numPr>
          <w:ilvl w:val="0"/>
          <w:numId w:val="1"/>
        </w:numPr>
        <w:jc w:val="both"/>
      </w:pPr>
      <w:r>
        <w:t xml:space="preserve">Mecánica de </w:t>
      </w:r>
      <w:r w:rsidR="00AF5712">
        <w:t xml:space="preserve">tocar </w:t>
      </w:r>
      <w:r w:rsidR="00C100B0">
        <w:t xml:space="preserve">unos botones asociados a una determinada nota, </w:t>
      </w:r>
      <w:r w:rsidR="002C4F29">
        <w:t>para conseguir formar una canción.</w:t>
      </w:r>
      <w:r w:rsidR="005D61D5">
        <w:t xml:space="preserve"> </w:t>
      </w:r>
    </w:p>
    <w:p w14:paraId="6A3A0A1D" w14:textId="77777777" w:rsidR="00902606" w:rsidRDefault="00902606" w:rsidP="00902606">
      <w:pPr>
        <w:pStyle w:val="Prrafodelista"/>
        <w:jc w:val="both"/>
      </w:pPr>
    </w:p>
    <w:p w14:paraId="1165BC0D" w14:textId="0AE6E9B0" w:rsidR="001222C1" w:rsidRDefault="00917126" w:rsidP="001222C1">
      <w:pPr>
        <w:pStyle w:val="Prrafodelista"/>
        <w:numPr>
          <w:ilvl w:val="0"/>
          <w:numId w:val="1"/>
        </w:numPr>
        <w:jc w:val="both"/>
      </w:pPr>
      <w:r>
        <w:t>Mecánica de que las plataformas se van cayendo</w:t>
      </w:r>
      <w:r w:rsidR="00F26799">
        <w:t xml:space="preserve"> al tocarlas</w:t>
      </w:r>
      <w:r w:rsidR="00B77A7F">
        <w:t xml:space="preserve"> o según al pasar cierto tiempo</w:t>
      </w:r>
      <w:r>
        <w:t>.</w:t>
      </w:r>
    </w:p>
    <w:p w14:paraId="08C53A99" w14:textId="77777777" w:rsidR="001222C1" w:rsidRDefault="001222C1" w:rsidP="001222C1">
      <w:pPr>
        <w:pStyle w:val="Prrafodelista"/>
        <w:jc w:val="both"/>
      </w:pPr>
    </w:p>
    <w:p w14:paraId="6397C742" w14:textId="579FAF7F" w:rsidR="00917126" w:rsidRDefault="00917126" w:rsidP="007B1E46">
      <w:pPr>
        <w:pStyle w:val="Prrafodelista"/>
        <w:numPr>
          <w:ilvl w:val="0"/>
          <w:numId w:val="1"/>
        </w:numPr>
        <w:jc w:val="both"/>
      </w:pPr>
      <w:r>
        <w:t>Mecánica</w:t>
      </w:r>
      <w:r w:rsidR="00434A49">
        <w:t xml:space="preserve"> de que un personaje se pasa a la parte del otro para que mediante su salto</w:t>
      </w:r>
      <w:r w:rsidR="002F16B1">
        <w:t>.</w:t>
      </w:r>
    </w:p>
    <w:p w14:paraId="73BD611C" w14:textId="77777777" w:rsidR="001222C1" w:rsidRDefault="001222C1" w:rsidP="001222C1">
      <w:pPr>
        <w:pStyle w:val="Prrafodelista"/>
      </w:pPr>
    </w:p>
    <w:p w14:paraId="241C7B92" w14:textId="77777777" w:rsidR="001222C1" w:rsidRDefault="001222C1" w:rsidP="001222C1">
      <w:pPr>
        <w:pStyle w:val="Prrafodelista"/>
        <w:jc w:val="both"/>
      </w:pPr>
    </w:p>
    <w:p w14:paraId="59094A21" w14:textId="0C718FED" w:rsidR="002F16B1" w:rsidRDefault="002F16B1" w:rsidP="006447D2">
      <w:pPr>
        <w:jc w:val="both"/>
      </w:pPr>
    </w:p>
    <w:p w14:paraId="7BAB374F" w14:textId="04C37C09" w:rsidR="006447D2" w:rsidRDefault="006447D2" w:rsidP="006447D2">
      <w:pPr>
        <w:jc w:val="both"/>
      </w:pPr>
      <w:r>
        <w:t xml:space="preserve">A continuación se muestran </w:t>
      </w:r>
      <w:r w:rsidR="000E1980">
        <w:t>los distint</w:t>
      </w:r>
      <w:r w:rsidR="002B5490">
        <w:t>as ambientaciones del videojuego</w:t>
      </w:r>
      <w:r w:rsidR="009C64E4">
        <w:t>:</w:t>
      </w:r>
    </w:p>
    <w:p w14:paraId="3FE84682" w14:textId="1E3D080A" w:rsidR="001222C1" w:rsidRDefault="000E1980" w:rsidP="001222C1">
      <w:pPr>
        <w:pStyle w:val="Prrafodelista"/>
        <w:numPr>
          <w:ilvl w:val="0"/>
          <w:numId w:val="1"/>
        </w:numPr>
        <w:jc w:val="both"/>
      </w:pPr>
      <w:r>
        <w:t>Nivel de la jungla.</w:t>
      </w:r>
    </w:p>
    <w:p w14:paraId="5AE67651" w14:textId="251D38FD" w:rsidR="000E1980" w:rsidRDefault="00257C21" w:rsidP="000E1980">
      <w:pPr>
        <w:pStyle w:val="Prrafodelista"/>
        <w:numPr>
          <w:ilvl w:val="0"/>
          <w:numId w:val="1"/>
        </w:numPr>
        <w:jc w:val="both"/>
      </w:pPr>
      <w:r>
        <w:t>Nivel de la nave espacial</w:t>
      </w:r>
      <w:r w:rsidR="001222C1">
        <w:t>.</w:t>
      </w:r>
    </w:p>
    <w:p w14:paraId="186DB8E0" w14:textId="192C20FE" w:rsidR="00257C21" w:rsidRDefault="00257C21" w:rsidP="000E1980">
      <w:pPr>
        <w:pStyle w:val="Prrafodelista"/>
        <w:numPr>
          <w:ilvl w:val="0"/>
          <w:numId w:val="1"/>
        </w:numPr>
        <w:jc w:val="both"/>
      </w:pPr>
      <w:r>
        <w:t>Nivel del oeste.</w:t>
      </w:r>
    </w:p>
    <w:p w14:paraId="4CFA6D90" w14:textId="36BACDC9" w:rsidR="00257C21" w:rsidRDefault="00257C21" w:rsidP="000E1980">
      <w:pPr>
        <w:pStyle w:val="Prrafodelista"/>
        <w:numPr>
          <w:ilvl w:val="0"/>
          <w:numId w:val="1"/>
        </w:numPr>
        <w:jc w:val="both"/>
      </w:pPr>
      <w:r>
        <w:t>Nivel de la fábrica.</w:t>
      </w:r>
    </w:p>
    <w:p w14:paraId="2B16D2B5" w14:textId="77777777" w:rsidR="006447D2" w:rsidRPr="00782BB5" w:rsidRDefault="006447D2" w:rsidP="006447D2">
      <w:pPr>
        <w:jc w:val="both"/>
      </w:pPr>
    </w:p>
    <w:p w14:paraId="6C4A48CA" w14:textId="77777777" w:rsidR="00D547B8" w:rsidRDefault="00B54FC4" w:rsidP="000979F1">
      <w:pPr>
        <w:pStyle w:val="Ttulo2"/>
        <w:jc w:val="both"/>
      </w:pPr>
      <w:bookmarkStart w:id="2" w:name="_3znysh7" w:colFirst="0" w:colLast="0"/>
      <w:bookmarkEnd w:id="2"/>
      <w:r>
        <w:t xml:space="preserve">Características: </w:t>
      </w:r>
    </w:p>
    <w:p w14:paraId="6C4A48CB" w14:textId="77777777" w:rsidR="00D547B8" w:rsidRPr="00512EC3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t>Enumera las características o elementos únicos que quieres incluir en tu juego.</w:t>
      </w:r>
    </w:p>
    <w:p w14:paraId="6C4A48CC" w14:textId="77777777" w:rsidR="00D547B8" w:rsidRDefault="00B54FC4" w:rsidP="000979F1">
      <w:pPr>
        <w:pStyle w:val="Ttulo2"/>
        <w:jc w:val="both"/>
      </w:pPr>
      <w:bookmarkStart w:id="3" w:name="_2et92p0" w:colFirst="0" w:colLast="0"/>
      <w:bookmarkEnd w:id="3"/>
      <w:r>
        <w:t xml:space="preserve">Interfaz: </w:t>
      </w:r>
    </w:p>
    <w:p w14:paraId="6C4A48CD" w14:textId="16D7968B" w:rsidR="00D547B8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t>Enumera los métodos de entrada, los controles del jugador y cómo interactuarán con el juego.</w:t>
      </w:r>
    </w:p>
    <w:p w14:paraId="67B71EC5" w14:textId="158E565B" w:rsidR="00FB384F" w:rsidRDefault="00FB384F" w:rsidP="000979F1">
      <w:pPr>
        <w:jc w:val="both"/>
        <w:rPr>
          <w:u w:val="single"/>
        </w:rPr>
      </w:pPr>
    </w:p>
    <w:p w14:paraId="612D23ED" w14:textId="7F814138" w:rsidR="00CA1AE3" w:rsidRPr="00CA1AE3" w:rsidRDefault="00CA1AE3" w:rsidP="00CA1AE3">
      <w:pPr>
        <w:jc w:val="both"/>
      </w:pPr>
      <w:r w:rsidRPr="00CA1AE3">
        <w:t>Los controles básicos serán los siguientes</w:t>
      </w:r>
      <w:r w:rsidR="00F03229">
        <w:t xml:space="preserve"> (PC / móvil o tablet)</w:t>
      </w:r>
      <w:r w:rsidRPr="00CA1AE3">
        <w:t xml:space="preserve">: </w:t>
      </w:r>
    </w:p>
    <w:p w14:paraId="1BC833F6" w14:textId="77777777" w:rsidR="00CA1AE3" w:rsidRPr="00CA1AE3" w:rsidRDefault="00CA1AE3" w:rsidP="00CA1AE3">
      <w:pPr>
        <w:jc w:val="both"/>
      </w:pPr>
    </w:p>
    <w:p w14:paraId="6A7E1751" w14:textId="77777777" w:rsidR="00CA1AE3" w:rsidRPr="00CA1AE3" w:rsidRDefault="00CA1AE3" w:rsidP="00CA1AE3">
      <w:pPr>
        <w:pStyle w:val="Prrafodelista"/>
        <w:numPr>
          <w:ilvl w:val="0"/>
          <w:numId w:val="2"/>
        </w:numPr>
        <w:jc w:val="both"/>
      </w:pPr>
      <w:r w:rsidRPr="00CA1AE3">
        <w:t xml:space="preserve">Desplazarse a la derecha: D / → </w:t>
      </w:r>
    </w:p>
    <w:p w14:paraId="02516C0D" w14:textId="77777777" w:rsidR="00CA1AE3" w:rsidRPr="00CA1AE3" w:rsidRDefault="00CA1AE3" w:rsidP="00CA1AE3">
      <w:pPr>
        <w:jc w:val="both"/>
      </w:pPr>
    </w:p>
    <w:p w14:paraId="08AAD83D" w14:textId="77777777" w:rsidR="00CA1AE3" w:rsidRPr="00CA1AE3" w:rsidRDefault="00CA1AE3" w:rsidP="00CA1AE3">
      <w:pPr>
        <w:pStyle w:val="Prrafodelista"/>
        <w:numPr>
          <w:ilvl w:val="0"/>
          <w:numId w:val="2"/>
        </w:numPr>
        <w:jc w:val="both"/>
      </w:pPr>
      <w:r w:rsidRPr="00CA1AE3">
        <w:t xml:space="preserve">Desplazarse a la izquierda: A / ← </w:t>
      </w:r>
    </w:p>
    <w:p w14:paraId="1D364168" w14:textId="77777777" w:rsidR="00CA1AE3" w:rsidRPr="00CA1AE3" w:rsidRDefault="00CA1AE3" w:rsidP="00CA1AE3">
      <w:pPr>
        <w:jc w:val="both"/>
      </w:pPr>
    </w:p>
    <w:p w14:paraId="4577E174" w14:textId="77777777" w:rsidR="00CA1AE3" w:rsidRPr="00CA1AE3" w:rsidRDefault="00CA1AE3" w:rsidP="00CA1AE3">
      <w:pPr>
        <w:pStyle w:val="Prrafodelista"/>
        <w:numPr>
          <w:ilvl w:val="0"/>
          <w:numId w:val="2"/>
        </w:numPr>
        <w:jc w:val="both"/>
      </w:pPr>
      <w:r w:rsidRPr="00CA1AE3">
        <w:t xml:space="preserve">Saltar: W / ↑ </w:t>
      </w:r>
    </w:p>
    <w:p w14:paraId="2310EFF4" w14:textId="77777777" w:rsidR="00CA1AE3" w:rsidRPr="00CA1AE3" w:rsidRDefault="00CA1AE3" w:rsidP="00CA1AE3">
      <w:pPr>
        <w:jc w:val="both"/>
      </w:pPr>
    </w:p>
    <w:p w14:paraId="5BD2267A" w14:textId="77777777" w:rsidR="00CA1AE3" w:rsidRPr="00CA1AE3" w:rsidRDefault="00CA1AE3" w:rsidP="00CA1AE3">
      <w:pPr>
        <w:pStyle w:val="Prrafodelista"/>
        <w:numPr>
          <w:ilvl w:val="0"/>
          <w:numId w:val="2"/>
        </w:numPr>
        <w:jc w:val="both"/>
      </w:pPr>
      <w:r w:rsidRPr="00CA1AE3">
        <w:t xml:space="preserve">Agacharse: S / ↓ </w:t>
      </w:r>
    </w:p>
    <w:p w14:paraId="281AF10F" w14:textId="77777777" w:rsidR="00CA1AE3" w:rsidRPr="00CA1AE3" w:rsidRDefault="00CA1AE3" w:rsidP="00CA1AE3">
      <w:pPr>
        <w:jc w:val="both"/>
      </w:pPr>
    </w:p>
    <w:p w14:paraId="10939271" w14:textId="3B10F474" w:rsidR="00CA1AE3" w:rsidRDefault="00CA1AE3" w:rsidP="00CA1AE3">
      <w:pPr>
        <w:pStyle w:val="Prrafodelista"/>
        <w:numPr>
          <w:ilvl w:val="0"/>
          <w:numId w:val="2"/>
        </w:numPr>
        <w:jc w:val="both"/>
      </w:pPr>
      <w:r w:rsidRPr="00CA1AE3">
        <w:t>Correr: Shift + desplazamiento en la dirección deseada</w:t>
      </w:r>
    </w:p>
    <w:p w14:paraId="6288D02C" w14:textId="77777777" w:rsidR="00CA1AE3" w:rsidRDefault="00CA1AE3" w:rsidP="00CA1AE3">
      <w:pPr>
        <w:pStyle w:val="Prrafodelista"/>
      </w:pPr>
    </w:p>
    <w:p w14:paraId="147EE0F5" w14:textId="77777777" w:rsidR="00CA1AE3" w:rsidRPr="00CA1AE3" w:rsidRDefault="00CA1AE3" w:rsidP="00CA1AE3">
      <w:pPr>
        <w:pStyle w:val="Prrafodelista"/>
        <w:jc w:val="both"/>
      </w:pPr>
    </w:p>
    <w:p w14:paraId="6C4A48CE" w14:textId="77777777" w:rsidR="00D547B8" w:rsidRDefault="00B54FC4" w:rsidP="000979F1">
      <w:pPr>
        <w:pStyle w:val="Ttulo2"/>
        <w:jc w:val="both"/>
      </w:pPr>
      <w:bookmarkStart w:id="4" w:name="_tyjcwt" w:colFirst="0" w:colLast="0"/>
      <w:bookmarkEnd w:id="4"/>
      <w:r>
        <w:lastRenderedPageBreak/>
        <w:t xml:space="preserve">Estilo de Arte: </w:t>
      </w:r>
    </w:p>
    <w:p w14:paraId="6C4A48CF" w14:textId="289A28A8" w:rsidR="00D547B8" w:rsidRDefault="00B54FC4" w:rsidP="000979F1">
      <w:pPr>
        <w:jc w:val="both"/>
      </w:pPr>
      <w:r w:rsidRPr="00512EC3">
        <w:rPr>
          <w:u w:val="single"/>
        </w:rPr>
        <w:t>Añade todas las imágenes y juegos con estética similar a lo que estás intentando conseguir.</w:t>
      </w:r>
    </w:p>
    <w:p w14:paraId="3D168880" w14:textId="247F7DAE" w:rsidR="008B49E5" w:rsidRDefault="008B49E5" w:rsidP="000979F1">
      <w:pPr>
        <w:jc w:val="both"/>
      </w:pPr>
    </w:p>
    <w:p w14:paraId="0A46E54D" w14:textId="49D3D433" w:rsidR="005C222E" w:rsidRDefault="008B49E5" w:rsidP="005C222E">
      <w:pPr>
        <w:jc w:val="both"/>
      </w:pPr>
      <w:r>
        <w:t xml:space="preserve">Se trata de un juego con estética </w:t>
      </w:r>
      <w:r w:rsidR="00237839">
        <w:t xml:space="preserve">cartoon, simple pero vistoso. </w:t>
      </w:r>
      <w:r w:rsidR="005C222E">
        <w:t xml:space="preserve">El estilo es sencillo, sin gran cantidad de detalles para no sobrecargar el escenario, centrándose en la jugabilidad del nivel y en la estrategia del mismo. </w:t>
      </w:r>
    </w:p>
    <w:p w14:paraId="5E80801E" w14:textId="77777777" w:rsidR="00DC29F9" w:rsidRDefault="00DC29F9" w:rsidP="005C222E">
      <w:pPr>
        <w:jc w:val="both"/>
      </w:pPr>
    </w:p>
    <w:p w14:paraId="520270FE" w14:textId="435C5FCB" w:rsidR="00237839" w:rsidRDefault="00237839" w:rsidP="00237839">
      <w:pPr>
        <w:jc w:val="both"/>
      </w:pPr>
      <w:r>
        <w:t>La cámara está colocada de manera horizontal al nivel, de forma que</w:t>
      </w:r>
      <w:r w:rsidR="00050D12">
        <w:t xml:space="preserve"> el jugador</w:t>
      </w:r>
      <w:r>
        <w:t xml:space="preserve"> se despla</w:t>
      </w:r>
      <w:r w:rsidR="004B72D3">
        <w:t>za</w:t>
      </w:r>
      <w:r>
        <w:t xml:space="preserve"> </w:t>
      </w:r>
      <w:r w:rsidR="00050D12">
        <w:t>mediante</w:t>
      </w:r>
      <w:r>
        <w:t xml:space="preserve"> un scroll lateral</w:t>
      </w:r>
      <w:r w:rsidR="00050D12">
        <w:t>.</w:t>
      </w:r>
    </w:p>
    <w:p w14:paraId="4F97D1A8" w14:textId="77777777" w:rsidR="00237839" w:rsidRDefault="00237839" w:rsidP="00237839">
      <w:pPr>
        <w:jc w:val="both"/>
      </w:pPr>
    </w:p>
    <w:p w14:paraId="43205914" w14:textId="0A3AAECA" w:rsidR="00237839" w:rsidRDefault="00237839" w:rsidP="00237839">
      <w:pPr>
        <w:jc w:val="both"/>
      </w:pPr>
      <w:r>
        <w:t xml:space="preserve">Además, la ambientación del videojuego </w:t>
      </w:r>
      <w:r w:rsidR="00CE1B1A">
        <w:t>se centra en</w:t>
      </w:r>
      <w:r>
        <w:t xml:space="preserve"> un mundo fantástico</w:t>
      </w:r>
      <w:r w:rsidR="00722C76">
        <w:t>.</w:t>
      </w:r>
      <w:r w:rsidR="009E7F4C">
        <w:t xml:space="preserve"> </w:t>
      </w:r>
    </w:p>
    <w:p w14:paraId="0850232C" w14:textId="052C47C5" w:rsidR="00CE21B0" w:rsidRDefault="00CE21B0" w:rsidP="00237839">
      <w:pPr>
        <w:jc w:val="both"/>
      </w:pPr>
    </w:p>
    <w:p w14:paraId="0ECA167A" w14:textId="34341405" w:rsidR="00CE21B0" w:rsidRDefault="00917B07" w:rsidP="00237839">
      <w:pPr>
        <w:jc w:val="both"/>
      </w:pPr>
      <w:r>
        <w:t>Como referencia, se han tomado juegos de plataformas con estética cartoon como Assasin’s Creed Chronicles o The Cave.</w:t>
      </w:r>
    </w:p>
    <w:p w14:paraId="4CF0C42E" w14:textId="50C8BA72" w:rsidR="00917B07" w:rsidRDefault="00917B07" w:rsidP="00237839">
      <w:pPr>
        <w:jc w:val="both"/>
      </w:pPr>
    </w:p>
    <w:p w14:paraId="3FA589DF" w14:textId="4CA6FD6A" w:rsidR="00C75FDF" w:rsidRDefault="00C75FDF" w:rsidP="00237839">
      <w:pPr>
        <w:jc w:val="both"/>
      </w:pPr>
    </w:p>
    <w:p w14:paraId="3D549756" w14:textId="42FD5F99" w:rsidR="00C75FDF" w:rsidRDefault="00C75FDF" w:rsidP="00237839">
      <w:pPr>
        <w:jc w:val="both"/>
      </w:pPr>
      <w:r>
        <w:rPr>
          <w:noProof/>
        </w:rPr>
        <w:drawing>
          <wp:inline distT="0" distB="0" distL="0" distR="0" wp14:anchorId="437E58AD" wp14:editId="236C495A">
            <wp:extent cx="5943600" cy="1523365"/>
            <wp:effectExtent l="0" t="0" r="0" b="635"/>
            <wp:docPr id="1" name="Imagen 1" descr="Imagen que contiene viejo, tabla, fuego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viejo, tabla, fuego, cuar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3C43" w14:textId="77777777" w:rsidR="00B0078F" w:rsidRDefault="00B0078F" w:rsidP="00237839">
      <w:pPr>
        <w:jc w:val="both"/>
      </w:pPr>
    </w:p>
    <w:p w14:paraId="14B47034" w14:textId="4C542073" w:rsidR="00C75FDF" w:rsidRDefault="00C75FDF" w:rsidP="00237839">
      <w:pPr>
        <w:jc w:val="both"/>
      </w:pPr>
    </w:p>
    <w:p w14:paraId="526DBF5B" w14:textId="319DA78E" w:rsidR="00C75FDF" w:rsidRDefault="00C75FDF" w:rsidP="00237839">
      <w:pPr>
        <w:jc w:val="both"/>
      </w:pPr>
      <w:r>
        <w:t>A continuación se muestran los assests del juego.</w:t>
      </w:r>
    </w:p>
    <w:p w14:paraId="0831BFFE" w14:textId="78AF9130" w:rsidR="00C75FDF" w:rsidRDefault="00C75FDF" w:rsidP="00237839">
      <w:pPr>
        <w:jc w:val="both"/>
      </w:pPr>
    </w:p>
    <w:p w14:paraId="6E76A20B" w14:textId="77777777" w:rsidR="0013565E" w:rsidRDefault="00B0078F" w:rsidP="0013565E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638C5F4" wp14:editId="550F31FB">
            <wp:extent cx="5943600" cy="3709670"/>
            <wp:effectExtent l="0" t="0" r="0" b="5080"/>
            <wp:docPr id="20" name="Imagen 20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, Dibujo de ingenierí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8CD" w14:textId="5F44F798" w:rsidR="00B0078F" w:rsidRDefault="0013565E" w:rsidP="0013565E">
      <w:pPr>
        <w:pStyle w:val="Descripcin"/>
        <w:jc w:val="center"/>
      </w:pPr>
      <w:r>
        <w:t>Espejos para reflejar el láser</w:t>
      </w:r>
    </w:p>
    <w:p w14:paraId="349EA1BC" w14:textId="77777777" w:rsidR="001061B3" w:rsidRDefault="001061B3" w:rsidP="00C75FDF">
      <w:pPr>
        <w:jc w:val="center"/>
        <w:rPr>
          <w:noProof/>
        </w:rPr>
      </w:pPr>
    </w:p>
    <w:p w14:paraId="4D8ECBEE" w14:textId="77777777" w:rsidR="0013565E" w:rsidRDefault="0013565E" w:rsidP="00C75FDF">
      <w:pPr>
        <w:jc w:val="center"/>
        <w:rPr>
          <w:noProof/>
        </w:rPr>
      </w:pPr>
    </w:p>
    <w:p w14:paraId="2E850F58" w14:textId="77777777" w:rsidR="00261F9C" w:rsidRDefault="00C75FDF" w:rsidP="00261F9C">
      <w:pPr>
        <w:keepNext/>
        <w:jc w:val="center"/>
      </w:pPr>
      <w:r>
        <w:rPr>
          <w:noProof/>
        </w:rPr>
        <w:drawing>
          <wp:inline distT="0" distB="0" distL="0" distR="0" wp14:anchorId="5C85EB67" wp14:editId="4F4DAF39">
            <wp:extent cx="5066665" cy="2314575"/>
            <wp:effectExtent l="0" t="0" r="0" b="0"/>
            <wp:docPr id="3" name="Imagen 3" descr="Imagen que contiene béisbol, murciélago, jugador,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béisbol, murciélago, jugador, objet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8" t="29853" b="12569"/>
                    <a:stretch/>
                  </pic:blipFill>
                  <pic:spPr bwMode="auto">
                    <a:xfrm>
                      <a:off x="0" y="0"/>
                      <a:ext cx="5073098" cy="231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05813" w14:textId="5EEEFC0E" w:rsidR="00B0078F" w:rsidRDefault="00261F9C" w:rsidP="00261F9C">
      <w:pPr>
        <w:pStyle w:val="Descripcin"/>
        <w:jc w:val="center"/>
      </w:pPr>
      <w:r>
        <w:t>Palanca para activar gravedad</w:t>
      </w:r>
    </w:p>
    <w:p w14:paraId="4EA43911" w14:textId="77777777" w:rsidR="00261F9C" w:rsidRDefault="00C75FDF" w:rsidP="00261F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4E9BAF" wp14:editId="3DCB7535">
            <wp:extent cx="5642610" cy="8229600"/>
            <wp:effectExtent l="0" t="0" r="0" b="0"/>
            <wp:docPr id="4" name="Imagen 4" descr="Imagen que contiene interior, cuarto, tabla, colga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ior, cuarto, tabla, colgand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EA342" wp14:editId="10227A0C">
            <wp:extent cx="5943600" cy="3860800"/>
            <wp:effectExtent l="0" t="0" r="0" b="6350"/>
            <wp:docPr id="10" name="Imagen 1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2E80" w14:textId="54824922" w:rsidR="00261F9C" w:rsidRDefault="00261F9C" w:rsidP="00261F9C">
      <w:pPr>
        <w:pStyle w:val="Descripcin"/>
        <w:jc w:val="center"/>
      </w:pPr>
      <w:r>
        <w:t>Pistola láser y receptor</w:t>
      </w:r>
    </w:p>
    <w:p w14:paraId="347618E4" w14:textId="77777777" w:rsidR="00A45A28" w:rsidRDefault="00C75FDF" w:rsidP="00A45A2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EBB6D6" wp14:editId="0CBDEF35">
            <wp:extent cx="5943600" cy="4213860"/>
            <wp:effectExtent l="0" t="0" r="0" b="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7A54" w14:textId="5AEAF4CC" w:rsidR="00A45A28" w:rsidRDefault="00A45A28" w:rsidP="00A45A28">
      <w:pPr>
        <w:pStyle w:val="Descripcin"/>
        <w:jc w:val="center"/>
      </w:pPr>
      <w:r>
        <w:t>Plataformas y caja</w:t>
      </w:r>
    </w:p>
    <w:p w14:paraId="40A30F70" w14:textId="77777777" w:rsidR="00A45A28" w:rsidRDefault="00C75FDF" w:rsidP="00A45A28">
      <w:pPr>
        <w:keepNext/>
        <w:jc w:val="center"/>
      </w:pPr>
      <w:r>
        <w:rPr>
          <w:noProof/>
        </w:rPr>
        <w:drawing>
          <wp:inline distT="0" distB="0" distL="0" distR="0" wp14:anchorId="1C5B986A" wp14:editId="6D8E7481">
            <wp:extent cx="5943600" cy="1989455"/>
            <wp:effectExtent l="0" t="0" r="0" b="0"/>
            <wp:docPr id="12" name="Imagen 1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, nombre de la empres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E3F3" w14:textId="7F6F4F0B" w:rsidR="0013565E" w:rsidRDefault="00A45A28" w:rsidP="00A45A28">
      <w:pPr>
        <w:pStyle w:val="Descripcin"/>
        <w:jc w:val="center"/>
      </w:pPr>
      <w:r>
        <w:t>Portales</w:t>
      </w:r>
    </w:p>
    <w:p w14:paraId="07576D36" w14:textId="77777777" w:rsidR="0013565E" w:rsidRDefault="0013565E" w:rsidP="00C75FDF">
      <w:pPr>
        <w:jc w:val="center"/>
      </w:pPr>
    </w:p>
    <w:p w14:paraId="4F155975" w14:textId="77777777" w:rsidR="00A45A28" w:rsidRDefault="00C75FDF" w:rsidP="00A45A2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C2173C" wp14:editId="0D18782B">
            <wp:extent cx="5943600" cy="2461260"/>
            <wp:effectExtent l="0" t="0" r="0" b="0"/>
            <wp:docPr id="13" name="Imagen 1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con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1A04" w14:textId="30EAAF50" w:rsidR="00A45A28" w:rsidRDefault="00A45A28" w:rsidP="00A45A28">
      <w:pPr>
        <w:pStyle w:val="Descripcin"/>
        <w:jc w:val="center"/>
      </w:pPr>
      <w:r>
        <w:t>Pulsadores</w:t>
      </w:r>
    </w:p>
    <w:p w14:paraId="4F1C6826" w14:textId="77777777" w:rsidR="00860468" w:rsidRDefault="00C75FDF" w:rsidP="00860468">
      <w:pPr>
        <w:keepNext/>
        <w:jc w:val="center"/>
      </w:pPr>
      <w:r>
        <w:rPr>
          <w:noProof/>
        </w:rPr>
        <w:drawing>
          <wp:inline distT="0" distB="0" distL="0" distR="0" wp14:anchorId="428B7759" wp14:editId="7EC6D479">
            <wp:extent cx="5943600" cy="2348230"/>
            <wp:effectExtent l="0" t="0" r="0" b="0"/>
            <wp:docPr id="14" name="Imagen 1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Form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DA7" w14:textId="103E6FCE" w:rsidR="00860468" w:rsidRDefault="00860468" w:rsidP="00860468">
      <w:pPr>
        <w:pStyle w:val="Descripcin"/>
        <w:jc w:val="center"/>
      </w:pPr>
      <w:r>
        <w:t>Amuletos necesarios para acabar el nivel</w:t>
      </w:r>
    </w:p>
    <w:p w14:paraId="116BACBE" w14:textId="77777777" w:rsidR="00860468" w:rsidRDefault="00860468" w:rsidP="0013565E">
      <w:pPr>
        <w:jc w:val="center"/>
        <w:rPr>
          <w:noProof/>
        </w:rPr>
      </w:pPr>
    </w:p>
    <w:p w14:paraId="3427E368" w14:textId="77777777" w:rsidR="00860468" w:rsidRDefault="00C75FDF" w:rsidP="008604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74B8F3" wp14:editId="30AB0275">
            <wp:extent cx="4772025" cy="4143708"/>
            <wp:effectExtent l="0" t="0" r="0" b="9525"/>
            <wp:docPr id="15" name="Imagen 15" descr="Imagen que contiene edific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edificio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r="6203"/>
                    <a:stretch/>
                  </pic:blipFill>
                  <pic:spPr bwMode="auto">
                    <a:xfrm>
                      <a:off x="0" y="0"/>
                      <a:ext cx="4774927" cy="414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BD36F" w14:textId="356365B9" w:rsidR="00860468" w:rsidRDefault="00860468" w:rsidP="00860468">
      <w:pPr>
        <w:pStyle w:val="Descripcin"/>
        <w:jc w:val="center"/>
      </w:pPr>
      <w:r>
        <w:t>Pinchos superiores e inferiores</w:t>
      </w:r>
    </w:p>
    <w:p w14:paraId="2D84DD9B" w14:textId="75540A9B" w:rsidR="00C75FDF" w:rsidRDefault="00C75FDF" w:rsidP="0013565E">
      <w:pPr>
        <w:jc w:val="center"/>
      </w:pPr>
      <w:r>
        <w:rPr>
          <w:noProof/>
        </w:rPr>
        <w:lastRenderedPageBreak/>
        <w:drawing>
          <wp:inline distT="0" distB="0" distL="0" distR="0" wp14:anchorId="440DD57C" wp14:editId="2CD21168">
            <wp:extent cx="5669280" cy="3471672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3FB4D" wp14:editId="11F2888B">
            <wp:extent cx="5806440" cy="1944624"/>
            <wp:effectExtent l="0" t="0" r="3810" b="0"/>
            <wp:docPr id="17" name="Imagen 17" descr="Imagen que contiene tabla, dibujo, billar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abla, dibujo, billar, cuar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DCC13" wp14:editId="69568D6B">
            <wp:extent cx="5943600" cy="3279775"/>
            <wp:effectExtent l="0" t="0" r="0" b="0"/>
            <wp:docPr id="18" name="Imagen 1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Interfaz de usuario gráfic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BB34" w14:textId="4954FC9D" w:rsidR="00C75FDF" w:rsidRDefault="00C75FDF" w:rsidP="00237839">
      <w:pPr>
        <w:jc w:val="both"/>
      </w:pPr>
    </w:p>
    <w:p w14:paraId="5C6BFC02" w14:textId="77777777" w:rsidR="003912B5" w:rsidRDefault="003912B5" w:rsidP="00237839">
      <w:pPr>
        <w:jc w:val="both"/>
      </w:pPr>
    </w:p>
    <w:p w14:paraId="4A98407C" w14:textId="5A604AD2" w:rsidR="00E0482E" w:rsidRDefault="00E0482E" w:rsidP="00237839">
      <w:pPr>
        <w:jc w:val="both"/>
      </w:pPr>
    </w:p>
    <w:p w14:paraId="3B23498F" w14:textId="56031B51" w:rsidR="003912B5" w:rsidRDefault="003912B5" w:rsidP="00237839">
      <w:pPr>
        <w:jc w:val="both"/>
      </w:pPr>
      <w:r>
        <w:t>A continuación se muestra el ciclo de pasos del personaje.</w:t>
      </w:r>
    </w:p>
    <w:p w14:paraId="503BD960" w14:textId="230F27BF" w:rsidR="003912B5" w:rsidRDefault="003912B5" w:rsidP="00237839">
      <w:pPr>
        <w:jc w:val="both"/>
      </w:pPr>
    </w:p>
    <w:p w14:paraId="17748522" w14:textId="42C8A7CA" w:rsidR="003912B5" w:rsidRDefault="003912B5" w:rsidP="00237839">
      <w:pPr>
        <w:jc w:val="both"/>
      </w:pPr>
      <w:r>
        <w:rPr>
          <w:noProof/>
        </w:rPr>
        <w:drawing>
          <wp:inline distT="0" distB="0" distL="0" distR="0" wp14:anchorId="26D9BCBD" wp14:editId="0B07E7D1">
            <wp:extent cx="5943600" cy="1845945"/>
            <wp:effectExtent l="0" t="0" r="0" b="1905"/>
            <wp:docPr id="19" name="Imagen 19" descr="Un dibujo de un pe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 dibujo de un perr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C053" w14:textId="41CBC445" w:rsidR="003912B5" w:rsidRDefault="003912B5" w:rsidP="00237839">
      <w:pPr>
        <w:jc w:val="both"/>
      </w:pPr>
    </w:p>
    <w:p w14:paraId="413564E8" w14:textId="77777777" w:rsidR="003912B5" w:rsidRPr="00512EC3" w:rsidRDefault="003912B5" w:rsidP="00237839">
      <w:pPr>
        <w:jc w:val="both"/>
      </w:pPr>
    </w:p>
    <w:p w14:paraId="47A8C21C" w14:textId="6F76F617" w:rsidR="003912B5" w:rsidRPr="003912B5" w:rsidRDefault="00B54FC4" w:rsidP="003912B5">
      <w:pPr>
        <w:pStyle w:val="Ttulo2"/>
        <w:jc w:val="both"/>
      </w:pPr>
      <w:bookmarkStart w:id="5" w:name="_3dy6vkm" w:colFirst="0" w:colLast="0"/>
      <w:bookmarkEnd w:id="5"/>
      <w:r>
        <w:t xml:space="preserve">Música/Sonido: </w:t>
      </w:r>
    </w:p>
    <w:p w14:paraId="16DBE5F6" w14:textId="77777777" w:rsidR="00DC29F9" w:rsidRPr="00DC29F9" w:rsidRDefault="00DC29F9" w:rsidP="00DC29F9"/>
    <w:p w14:paraId="6C4A48D1" w14:textId="2DDF2275" w:rsidR="00D547B8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t>Incluye enlaces a la música y sonidos similares a lo que buscas. Puedes enunciar las emociones que deben evocar al jugador con todo el apartado sonoro.</w:t>
      </w:r>
    </w:p>
    <w:p w14:paraId="6439ACFB" w14:textId="60F2CF86" w:rsidR="00BE24D1" w:rsidRDefault="00BE24D1" w:rsidP="000979F1">
      <w:pPr>
        <w:jc w:val="both"/>
        <w:rPr>
          <w:u w:val="single"/>
        </w:rPr>
      </w:pPr>
    </w:p>
    <w:p w14:paraId="5E103F6A" w14:textId="38D8ECF3" w:rsidR="00B55D34" w:rsidRDefault="00B55D34" w:rsidP="000979F1">
      <w:pPr>
        <w:jc w:val="both"/>
      </w:pPr>
      <w:r>
        <w:t>El videojuego cuenta con</w:t>
      </w:r>
      <w:r w:rsidR="00B44F41">
        <w:t xml:space="preserve"> los siguientes tipos de música</w:t>
      </w:r>
      <w:r>
        <w:t>:</w:t>
      </w:r>
    </w:p>
    <w:p w14:paraId="3C0E1DF4" w14:textId="3F7DAB72" w:rsidR="00B55D34" w:rsidRDefault="00B55D34" w:rsidP="00B55D34">
      <w:pPr>
        <w:pStyle w:val="Prrafodelista"/>
        <w:numPr>
          <w:ilvl w:val="0"/>
          <w:numId w:val="2"/>
        </w:numPr>
        <w:jc w:val="both"/>
      </w:pPr>
      <w:r>
        <w:t>Música en el menú.</w:t>
      </w:r>
    </w:p>
    <w:p w14:paraId="5326FEF8" w14:textId="013E2284" w:rsidR="00B55D34" w:rsidRDefault="00B55D34" w:rsidP="00B55D34">
      <w:pPr>
        <w:pStyle w:val="Prrafodelista"/>
        <w:numPr>
          <w:ilvl w:val="0"/>
          <w:numId w:val="2"/>
        </w:numPr>
        <w:jc w:val="both"/>
      </w:pPr>
      <w:r>
        <w:lastRenderedPageBreak/>
        <w:t>Música de créditos.</w:t>
      </w:r>
    </w:p>
    <w:p w14:paraId="47BECFBC" w14:textId="750709EE" w:rsidR="00B55D34" w:rsidRDefault="005D51B5" w:rsidP="00B55D34">
      <w:pPr>
        <w:pStyle w:val="Prrafodelista"/>
        <w:numPr>
          <w:ilvl w:val="0"/>
          <w:numId w:val="2"/>
        </w:numPr>
        <w:jc w:val="both"/>
      </w:pPr>
      <w:r>
        <w:t>Música dentro del juego (2 versiones).</w:t>
      </w:r>
    </w:p>
    <w:p w14:paraId="2A14DFA1" w14:textId="2AF831B4" w:rsidR="00B44F41" w:rsidRDefault="00B44F41" w:rsidP="00B44F41">
      <w:pPr>
        <w:jc w:val="both"/>
      </w:pPr>
    </w:p>
    <w:p w14:paraId="0E977EF7" w14:textId="652A498B" w:rsidR="00B44F41" w:rsidRDefault="00B44F41" w:rsidP="00B44F41">
      <w:pPr>
        <w:jc w:val="both"/>
      </w:pPr>
      <w:r>
        <w:t>Además, incluye los siguientes tipos de efectos de sonido:</w:t>
      </w:r>
    </w:p>
    <w:p w14:paraId="225453A2" w14:textId="39A1C60D" w:rsidR="00B44F41" w:rsidRDefault="00B306D2" w:rsidP="00B44F41">
      <w:pPr>
        <w:pStyle w:val="Prrafodelista"/>
        <w:numPr>
          <w:ilvl w:val="0"/>
          <w:numId w:val="2"/>
        </w:numPr>
        <w:jc w:val="both"/>
      </w:pPr>
      <w:r>
        <w:t>Efecto para los b</w:t>
      </w:r>
      <w:r w:rsidR="00B44F41">
        <w:t>ot</w:t>
      </w:r>
      <w:r>
        <w:t>o</w:t>
      </w:r>
      <w:r w:rsidR="00B44F41">
        <w:t>n</w:t>
      </w:r>
      <w:r>
        <w:t>es</w:t>
      </w:r>
      <w:r w:rsidR="00B44F41">
        <w:t>.</w:t>
      </w:r>
    </w:p>
    <w:p w14:paraId="55EF1791" w14:textId="6BF31FFE" w:rsidR="00B44F41" w:rsidRDefault="005A1FA8" w:rsidP="00B44F41">
      <w:pPr>
        <w:pStyle w:val="Prrafodelista"/>
        <w:numPr>
          <w:ilvl w:val="0"/>
          <w:numId w:val="2"/>
        </w:numPr>
        <w:jc w:val="both"/>
      </w:pPr>
      <w:r>
        <w:t>Efecto al c</w:t>
      </w:r>
      <w:r w:rsidR="00B44F41">
        <w:t>onseguir diamante.</w:t>
      </w:r>
    </w:p>
    <w:p w14:paraId="7296CC0A" w14:textId="35FCD658" w:rsidR="00B44F41" w:rsidRDefault="00B44F41" w:rsidP="00B44F41">
      <w:pPr>
        <w:pStyle w:val="Prrafodelista"/>
        <w:numPr>
          <w:ilvl w:val="0"/>
          <w:numId w:val="2"/>
        </w:numPr>
        <w:jc w:val="both"/>
      </w:pPr>
      <w:r>
        <w:t xml:space="preserve">Efecto </w:t>
      </w:r>
      <w:r w:rsidR="005A1FA8">
        <w:t xml:space="preserve">de </w:t>
      </w:r>
      <w:r>
        <w:t>electricidad.</w:t>
      </w:r>
    </w:p>
    <w:p w14:paraId="57230CAC" w14:textId="2D5ABBF2" w:rsidR="00B44F41" w:rsidRDefault="00B44F41" w:rsidP="00B44F41">
      <w:pPr>
        <w:pStyle w:val="Prrafodelista"/>
        <w:numPr>
          <w:ilvl w:val="0"/>
          <w:numId w:val="2"/>
        </w:numPr>
        <w:jc w:val="both"/>
      </w:pPr>
      <w:r>
        <w:t xml:space="preserve">Efecto </w:t>
      </w:r>
      <w:r w:rsidR="00B306D2">
        <w:t xml:space="preserve">para los </w:t>
      </w:r>
      <w:r>
        <w:t>espejo</w:t>
      </w:r>
      <w:r w:rsidR="00B306D2">
        <w:t>s</w:t>
      </w:r>
      <w:r>
        <w:t>.</w:t>
      </w:r>
    </w:p>
    <w:p w14:paraId="78D08E5B" w14:textId="33B1B48B" w:rsidR="00B44F41" w:rsidRDefault="00B44F41" w:rsidP="00B44F41">
      <w:pPr>
        <w:pStyle w:val="Prrafodelista"/>
        <w:numPr>
          <w:ilvl w:val="0"/>
          <w:numId w:val="2"/>
        </w:numPr>
        <w:jc w:val="both"/>
      </w:pPr>
      <w:r>
        <w:t xml:space="preserve">Efecto </w:t>
      </w:r>
      <w:r w:rsidR="00B306D2">
        <w:t xml:space="preserve">para el </w:t>
      </w:r>
      <w:r>
        <w:t>láser.</w:t>
      </w:r>
    </w:p>
    <w:p w14:paraId="57C796D0" w14:textId="68D51803" w:rsidR="00B44F41" w:rsidRDefault="00B44F41" w:rsidP="00B44F41">
      <w:pPr>
        <w:pStyle w:val="Prrafodelista"/>
        <w:numPr>
          <w:ilvl w:val="0"/>
          <w:numId w:val="2"/>
        </w:numPr>
        <w:jc w:val="both"/>
      </w:pPr>
      <w:r>
        <w:t xml:space="preserve">Efecto </w:t>
      </w:r>
      <w:r w:rsidR="00B306D2">
        <w:t xml:space="preserve">la </w:t>
      </w:r>
      <w:r w:rsidR="005A1FA8">
        <w:t>palanca.</w:t>
      </w:r>
    </w:p>
    <w:p w14:paraId="048CEF80" w14:textId="118F4233" w:rsidR="005A1FA8" w:rsidRDefault="005A1FA8" w:rsidP="00B44F41">
      <w:pPr>
        <w:pStyle w:val="Prrafodelista"/>
        <w:numPr>
          <w:ilvl w:val="0"/>
          <w:numId w:val="2"/>
        </w:numPr>
        <w:jc w:val="both"/>
      </w:pPr>
      <w:r>
        <w:t>Efecto para abrir las puertas.</w:t>
      </w:r>
    </w:p>
    <w:p w14:paraId="3FEB53A7" w14:textId="709FF3F0" w:rsidR="005A1FA8" w:rsidRDefault="005A1FA8" w:rsidP="00B44F41">
      <w:pPr>
        <w:pStyle w:val="Prrafodelista"/>
        <w:numPr>
          <w:ilvl w:val="0"/>
          <w:numId w:val="2"/>
        </w:numPr>
        <w:jc w:val="both"/>
      </w:pPr>
      <w:r>
        <w:t>Efecto para las barreras.</w:t>
      </w:r>
    </w:p>
    <w:p w14:paraId="435E3D0B" w14:textId="0E37A117" w:rsidR="005A1FA8" w:rsidRDefault="005A1FA8" w:rsidP="00B44F41">
      <w:pPr>
        <w:pStyle w:val="Prrafodelista"/>
        <w:numPr>
          <w:ilvl w:val="0"/>
          <w:numId w:val="2"/>
        </w:numPr>
        <w:jc w:val="both"/>
      </w:pPr>
      <w:r>
        <w:t>Efectos para el nivel musical.</w:t>
      </w:r>
    </w:p>
    <w:p w14:paraId="072BA3F5" w14:textId="5E49011A" w:rsidR="00B306D2" w:rsidRDefault="00B306D2" w:rsidP="00B306D2">
      <w:pPr>
        <w:jc w:val="both"/>
      </w:pPr>
    </w:p>
    <w:p w14:paraId="31BC3982" w14:textId="7B2ECC53" w:rsidR="00B306D2" w:rsidRDefault="00DF4A4D" w:rsidP="00B306D2">
      <w:pPr>
        <w:jc w:val="both"/>
      </w:pPr>
      <w:r>
        <w:t xml:space="preserve">Los </w:t>
      </w:r>
      <w:r w:rsidR="00EF3F60">
        <w:t xml:space="preserve">programas y recursos utilizados </w:t>
      </w:r>
      <w:r>
        <w:t>para la creación y edición de la música y de los efectos de sonido son los siguientes:</w:t>
      </w:r>
    </w:p>
    <w:p w14:paraId="136AD1D7" w14:textId="1D53E4AD" w:rsidR="00EF3F60" w:rsidRDefault="001D584E" w:rsidP="00EF3F60">
      <w:pPr>
        <w:pStyle w:val="Prrafodelista"/>
        <w:numPr>
          <w:ilvl w:val="0"/>
          <w:numId w:val="2"/>
        </w:numPr>
        <w:jc w:val="both"/>
      </w:pPr>
      <w:hyperlink r:id="rId21" w:history="1">
        <w:r w:rsidR="00EF3F60" w:rsidRPr="009F0A8D">
          <w:rPr>
            <w:rStyle w:val="Hipervnculo"/>
          </w:rPr>
          <w:t>Audacity</w:t>
        </w:r>
      </w:hyperlink>
    </w:p>
    <w:p w14:paraId="1BE4AE1D" w14:textId="67D6B049" w:rsidR="00EF3F60" w:rsidRDefault="001D584E" w:rsidP="00EF3F60">
      <w:pPr>
        <w:pStyle w:val="Prrafodelista"/>
        <w:numPr>
          <w:ilvl w:val="0"/>
          <w:numId w:val="2"/>
        </w:numPr>
        <w:jc w:val="both"/>
      </w:pPr>
      <w:hyperlink r:id="rId22" w:history="1">
        <w:r w:rsidR="00EF3F60" w:rsidRPr="0023166C">
          <w:rPr>
            <w:rStyle w:val="Hipervnculo"/>
          </w:rPr>
          <w:t>Music Maker</w:t>
        </w:r>
      </w:hyperlink>
    </w:p>
    <w:p w14:paraId="61C7892D" w14:textId="56266FDC" w:rsidR="00C30325" w:rsidRDefault="001D584E" w:rsidP="00EF3F60">
      <w:pPr>
        <w:pStyle w:val="Prrafodelista"/>
        <w:numPr>
          <w:ilvl w:val="0"/>
          <w:numId w:val="2"/>
        </w:numPr>
        <w:jc w:val="both"/>
      </w:pPr>
      <w:hyperlink r:id="rId23" w:history="1">
        <w:r w:rsidR="00C30325" w:rsidRPr="007E6717">
          <w:rPr>
            <w:rStyle w:val="Hipervnculo"/>
          </w:rPr>
          <w:t>Adobe Audition</w:t>
        </w:r>
      </w:hyperlink>
    </w:p>
    <w:p w14:paraId="7BD5ECB7" w14:textId="691AEAB4" w:rsidR="00C30325" w:rsidRDefault="001D584E" w:rsidP="00EF3F60">
      <w:pPr>
        <w:pStyle w:val="Prrafodelista"/>
        <w:numPr>
          <w:ilvl w:val="0"/>
          <w:numId w:val="2"/>
        </w:numPr>
        <w:jc w:val="both"/>
      </w:pPr>
      <w:hyperlink r:id="rId24" w:history="1">
        <w:r w:rsidR="00C30325" w:rsidRPr="003A6AAA">
          <w:rPr>
            <w:rStyle w:val="Hipervnculo"/>
          </w:rPr>
          <w:t>Free Audio Library</w:t>
        </w:r>
      </w:hyperlink>
    </w:p>
    <w:p w14:paraId="72F08090" w14:textId="440EDA7F" w:rsidR="00C30325" w:rsidRDefault="001D584E" w:rsidP="00EF3F60">
      <w:pPr>
        <w:pStyle w:val="Prrafodelista"/>
        <w:numPr>
          <w:ilvl w:val="0"/>
          <w:numId w:val="2"/>
        </w:numPr>
        <w:jc w:val="both"/>
      </w:pPr>
      <w:hyperlink r:id="rId25" w:history="1">
        <w:r w:rsidR="00C946C4" w:rsidRPr="00B50E34">
          <w:rPr>
            <w:rStyle w:val="Hipervnculo"/>
          </w:rPr>
          <w:t>Generador de Frecuencias</w:t>
        </w:r>
      </w:hyperlink>
    </w:p>
    <w:p w14:paraId="073E0E67" w14:textId="334CB32B" w:rsidR="00224002" w:rsidRDefault="00224002" w:rsidP="00224002">
      <w:pPr>
        <w:jc w:val="both"/>
      </w:pPr>
    </w:p>
    <w:p w14:paraId="2082590E" w14:textId="547F51C0" w:rsidR="00224002" w:rsidRPr="00B55D34" w:rsidRDefault="00224002" w:rsidP="00224002">
      <w:pPr>
        <w:jc w:val="both"/>
      </w:pPr>
      <w:r>
        <w:t>Todos ellos permiten utilizar su contenido siempre y cuando no se utilicen en un producto con ánimo de lucro.</w:t>
      </w:r>
    </w:p>
    <w:p w14:paraId="6C4A48D2" w14:textId="77777777" w:rsidR="00D547B8" w:rsidRDefault="00B54FC4" w:rsidP="000979F1">
      <w:pPr>
        <w:pStyle w:val="Ttulo2"/>
        <w:jc w:val="both"/>
      </w:pPr>
      <w:bookmarkStart w:id="6" w:name="_1t3h5sf" w:colFirst="0" w:colLast="0"/>
      <w:bookmarkEnd w:id="6"/>
      <w:r>
        <w:t xml:space="preserve">Hoja de ruta del desarrollo / Lanzamiento: </w:t>
      </w:r>
    </w:p>
    <w:p w14:paraId="6C4A48DB" w14:textId="5F828AE6" w:rsidR="00D547B8" w:rsidRDefault="00B54FC4" w:rsidP="000979F1">
      <w:pPr>
        <w:jc w:val="both"/>
      </w:pPr>
      <w:r>
        <w:rPr>
          <w:b/>
        </w:rPr>
        <w:t>Plataformas:</w:t>
      </w:r>
      <w:r>
        <w:t xml:space="preserve"> Web.        </w:t>
      </w:r>
      <w:r>
        <w:rPr>
          <w:b/>
        </w:rPr>
        <w:t>Audiencia:</w:t>
      </w:r>
      <w:r>
        <w:t xml:space="preserve"> </w:t>
      </w:r>
      <w:r w:rsidRPr="00B54FC4">
        <w:rPr>
          <w:u w:val="single"/>
        </w:rPr>
        <w:t>Edad/género/intereses</w:t>
      </w:r>
      <w:r>
        <w:t>.</w:t>
      </w:r>
      <w:r w:rsidR="00512EC3">
        <w:t xml:space="preserve"> Todos los públicos</w:t>
      </w:r>
      <w:r w:rsidR="009D6715">
        <w:t xml:space="preserve"> (PEGI 3)</w:t>
      </w:r>
      <w:r w:rsidR="007B1E46">
        <w:t>.</w:t>
      </w:r>
    </w:p>
    <w:p w14:paraId="0018C47C" w14:textId="5136830A" w:rsidR="00D70F00" w:rsidRDefault="00D70F00" w:rsidP="000979F1">
      <w:pPr>
        <w:jc w:val="both"/>
      </w:pPr>
    </w:p>
    <w:p w14:paraId="33CA5EFF" w14:textId="1BDDD35E" w:rsidR="001F362B" w:rsidRDefault="00D70F00" w:rsidP="000979F1">
      <w:pPr>
        <w:jc w:val="both"/>
      </w:pPr>
      <w:r>
        <w:rPr>
          <w:b/>
        </w:rPr>
        <w:t>Hito 1:</w:t>
      </w:r>
      <w:r>
        <w:t xml:space="preserve"> Crear cuentas de redes sociales </w:t>
      </w:r>
      <w:r w:rsidR="001F362B">
        <w:t>–</w:t>
      </w:r>
      <w:r>
        <w:t xml:space="preserve"> </w:t>
      </w:r>
      <w:r w:rsidR="001F362B">
        <w:t>07/</w:t>
      </w:r>
      <w:r w:rsidR="00E73481">
        <w:t>10</w:t>
      </w:r>
      <w:r w:rsidR="001F362B">
        <w:t>/2020</w:t>
      </w:r>
      <w:r>
        <w:t>.</w:t>
      </w:r>
    </w:p>
    <w:p w14:paraId="37B06E2E" w14:textId="2B939A90" w:rsidR="001F362B" w:rsidRDefault="001F362B" w:rsidP="001F362B">
      <w:pPr>
        <w:jc w:val="both"/>
      </w:pPr>
      <w:r>
        <w:rPr>
          <w:b/>
        </w:rPr>
        <w:t>Hito 2:</w:t>
      </w:r>
      <w:r>
        <w:t xml:space="preserve"> </w:t>
      </w:r>
      <w:r w:rsidR="00A06DD5">
        <w:t xml:space="preserve">Elegir temática e ideas </w:t>
      </w:r>
      <w:r w:rsidR="00050A68">
        <w:t xml:space="preserve">generales </w:t>
      </w:r>
      <w:r w:rsidR="00A06DD5">
        <w:t xml:space="preserve">del juego </w:t>
      </w:r>
      <w:r>
        <w:t xml:space="preserve">– </w:t>
      </w:r>
      <w:r w:rsidR="00A06DD5">
        <w:t>12</w:t>
      </w:r>
      <w:r>
        <w:t>/</w:t>
      </w:r>
      <w:r w:rsidR="00E73481">
        <w:t>10</w:t>
      </w:r>
      <w:r>
        <w:t>/2020.</w:t>
      </w:r>
    </w:p>
    <w:p w14:paraId="49CE7BE3" w14:textId="785FB106" w:rsidR="00E6760D" w:rsidRDefault="0090232C" w:rsidP="0090232C">
      <w:pPr>
        <w:jc w:val="both"/>
      </w:pPr>
      <w:r>
        <w:rPr>
          <w:b/>
        </w:rPr>
        <w:t xml:space="preserve">Hito </w:t>
      </w:r>
      <w:r w:rsidR="00DD4BFA">
        <w:rPr>
          <w:b/>
        </w:rPr>
        <w:t>3</w:t>
      </w:r>
      <w:r>
        <w:rPr>
          <w:b/>
        </w:rPr>
        <w:t>:</w:t>
      </w:r>
      <w:r>
        <w:t xml:space="preserve"> Plantear niveles de forma teórica – 20/</w:t>
      </w:r>
      <w:r w:rsidR="00E73481">
        <w:t>10</w:t>
      </w:r>
      <w:r>
        <w:t>/2020.</w:t>
      </w:r>
    </w:p>
    <w:p w14:paraId="6ABC3683" w14:textId="32BCCEE6" w:rsidR="0026667C" w:rsidRDefault="0026667C" w:rsidP="0026667C">
      <w:pPr>
        <w:jc w:val="both"/>
      </w:pPr>
      <w:r>
        <w:rPr>
          <w:b/>
        </w:rPr>
        <w:t xml:space="preserve">Hito </w:t>
      </w:r>
      <w:r w:rsidR="00DD4BFA">
        <w:rPr>
          <w:b/>
        </w:rPr>
        <w:t>4</w:t>
      </w:r>
      <w:r>
        <w:rPr>
          <w:b/>
        </w:rPr>
        <w:t>:</w:t>
      </w:r>
      <w:r>
        <w:t xml:space="preserve"> Diseño de nive</w:t>
      </w:r>
      <w:r w:rsidR="00050A68">
        <w:t>l</w:t>
      </w:r>
      <w:r w:rsidR="0056511F">
        <w:t>es</w:t>
      </w:r>
      <w:r w:rsidR="00050A68">
        <w:t xml:space="preserve"> 1</w:t>
      </w:r>
      <w:r w:rsidR="00DF07E6">
        <w:t xml:space="preserve">, 2, 3, 4, 5 y 6 </w:t>
      </w:r>
      <w:r>
        <w:t xml:space="preserve">– </w:t>
      </w:r>
      <w:r w:rsidR="00567685">
        <w:t>06</w:t>
      </w:r>
      <w:r>
        <w:t>/</w:t>
      </w:r>
      <w:r w:rsidR="00F745B7">
        <w:t>11</w:t>
      </w:r>
      <w:r>
        <w:t>/2020.</w:t>
      </w:r>
    </w:p>
    <w:p w14:paraId="105A0F62" w14:textId="7209168A" w:rsidR="00E56C06" w:rsidRDefault="00E56C06" w:rsidP="0026667C">
      <w:pPr>
        <w:jc w:val="both"/>
      </w:pPr>
      <w:r>
        <w:rPr>
          <w:b/>
        </w:rPr>
        <w:t>Hito 5:</w:t>
      </w:r>
      <w:r>
        <w:t xml:space="preserve"> Diseñar protagonista – 0</w:t>
      </w:r>
      <w:r w:rsidR="00C942B6">
        <w:t>8</w:t>
      </w:r>
      <w:r>
        <w:t>/11/2020.</w:t>
      </w:r>
    </w:p>
    <w:p w14:paraId="2A4A183D" w14:textId="79191093" w:rsidR="00DD4BFA" w:rsidRDefault="00DD4BFA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6</w:t>
      </w:r>
      <w:r>
        <w:rPr>
          <w:b/>
        </w:rPr>
        <w:t>:</w:t>
      </w:r>
      <w:r>
        <w:t xml:space="preserve"> </w:t>
      </w:r>
      <w:r w:rsidR="00757CD8" w:rsidRPr="00757CD8">
        <w:t>Programación básica de movimiento de personaje</w:t>
      </w:r>
      <w:r w:rsidR="00757CD8">
        <w:t xml:space="preserve"> y cámaras – 09/11/2020.</w:t>
      </w:r>
    </w:p>
    <w:p w14:paraId="191DA8FC" w14:textId="3098B94B" w:rsidR="00B647F1" w:rsidRDefault="00B647F1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7</w:t>
      </w:r>
      <w:r>
        <w:rPr>
          <w:b/>
        </w:rPr>
        <w:t>:</w:t>
      </w:r>
      <w:r>
        <w:t xml:space="preserve"> </w:t>
      </w:r>
      <w:r w:rsidRPr="00757CD8">
        <w:t xml:space="preserve">Programación </w:t>
      </w:r>
      <w:r>
        <w:t>de plataformas – 09/11/2020.</w:t>
      </w:r>
    </w:p>
    <w:p w14:paraId="46682975" w14:textId="74E6E31A" w:rsidR="00F21550" w:rsidRDefault="00F21550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8</w:t>
      </w:r>
      <w:r>
        <w:rPr>
          <w:b/>
        </w:rPr>
        <w:t>:</w:t>
      </w:r>
      <w:r>
        <w:t xml:space="preserve"> Escena 1 – 10/11/2020.</w:t>
      </w:r>
    </w:p>
    <w:p w14:paraId="08BD6688" w14:textId="0D2EE92D" w:rsidR="001526A2" w:rsidRDefault="001526A2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9</w:t>
      </w:r>
      <w:r>
        <w:rPr>
          <w:b/>
        </w:rPr>
        <w:t>:</w:t>
      </w:r>
      <w:r>
        <w:t xml:space="preserve"> Diseño de niveles 7, 8, 9 y 10 – 11/11/2020.</w:t>
      </w:r>
    </w:p>
    <w:p w14:paraId="79EF380C" w14:textId="78FDB2B0" w:rsidR="001A7383" w:rsidRDefault="001A7383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10</w:t>
      </w:r>
      <w:r>
        <w:rPr>
          <w:b/>
        </w:rPr>
        <w:t>:</w:t>
      </w:r>
      <w:r>
        <w:t xml:space="preserve"> Ciclo de pasos y animaciones del protagonista – 11/11/2020.</w:t>
      </w:r>
    </w:p>
    <w:p w14:paraId="45E67C23" w14:textId="35C189AA" w:rsidR="00EE4FF9" w:rsidRDefault="00EE4FF9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11</w:t>
      </w:r>
      <w:r>
        <w:rPr>
          <w:b/>
        </w:rPr>
        <w:t>:</w:t>
      </w:r>
      <w:r>
        <w:t xml:space="preserve"> Escena</w:t>
      </w:r>
      <w:r w:rsidR="00561BB6">
        <w:t>s</w:t>
      </w:r>
      <w:r>
        <w:t xml:space="preserve"> 2</w:t>
      </w:r>
      <w:r w:rsidR="00561BB6">
        <w:t>, 3 y 4</w:t>
      </w:r>
      <w:r>
        <w:t xml:space="preserve"> – 12/11/2020.</w:t>
      </w:r>
    </w:p>
    <w:p w14:paraId="03A675B1" w14:textId="74629A3C" w:rsidR="00561BB6" w:rsidRDefault="00561BB6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12</w:t>
      </w:r>
      <w:r>
        <w:rPr>
          <w:b/>
        </w:rPr>
        <w:t>:</w:t>
      </w:r>
      <w:r>
        <w:t xml:space="preserve"> Escena 5</w:t>
      </w:r>
      <w:r w:rsidR="001A7383">
        <w:t xml:space="preserve"> y 6</w:t>
      </w:r>
      <w:r>
        <w:t xml:space="preserve"> – 1</w:t>
      </w:r>
      <w:r w:rsidR="001A7383">
        <w:t>3</w:t>
      </w:r>
      <w:r>
        <w:t>/11/2020.</w:t>
      </w:r>
    </w:p>
    <w:p w14:paraId="2E1BD88C" w14:textId="6E7B1919" w:rsidR="003068C2" w:rsidRDefault="003068C2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13</w:t>
      </w:r>
      <w:r>
        <w:rPr>
          <w:b/>
        </w:rPr>
        <w:t>:</w:t>
      </w:r>
      <w:r>
        <w:t xml:space="preserve"> Terminar guión/historia– 13/11/2020.</w:t>
      </w:r>
    </w:p>
    <w:p w14:paraId="63570F3C" w14:textId="7248AACA" w:rsidR="00EE2FD4" w:rsidRDefault="00290B4E" w:rsidP="001F362B">
      <w:pPr>
        <w:jc w:val="both"/>
      </w:pPr>
      <w:r>
        <w:rPr>
          <w:b/>
        </w:rPr>
        <w:t>Hito 14:</w:t>
      </w:r>
      <w:r>
        <w:t xml:space="preserve"> Escena</w:t>
      </w:r>
      <w:r w:rsidR="00A43CA9">
        <w:t>s</w:t>
      </w:r>
      <w:r>
        <w:t xml:space="preserve"> 7</w:t>
      </w:r>
      <w:r w:rsidR="007E26CB">
        <w:t xml:space="preserve">, </w:t>
      </w:r>
      <w:r w:rsidR="00A43CA9">
        <w:t>8</w:t>
      </w:r>
      <w:r w:rsidR="007E26CB">
        <w:t>, 9 y 10</w:t>
      </w:r>
      <w:r>
        <w:t xml:space="preserve"> – 14/11/2020.</w:t>
      </w:r>
    </w:p>
    <w:p w14:paraId="334E071A" w14:textId="067FACB0" w:rsidR="00D70F00" w:rsidRDefault="00D70F00" w:rsidP="000979F1">
      <w:pPr>
        <w:jc w:val="both"/>
      </w:pPr>
    </w:p>
    <w:sectPr w:rsidR="00D70F00">
      <w:footerReference w:type="default" r:id="rId2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A800EF" w14:textId="77777777" w:rsidR="001D584E" w:rsidRDefault="001D584E">
      <w:pPr>
        <w:spacing w:line="240" w:lineRule="auto"/>
      </w:pPr>
      <w:r>
        <w:separator/>
      </w:r>
    </w:p>
  </w:endnote>
  <w:endnote w:type="continuationSeparator" w:id="0">
    <w:p w14:paraId="68A70EAB" w14:textId="77777777" w:rsidR="001D584E" w:rsidRDefault="001D58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i/>
        <w:color w:val="999999"/>
        <w:sz w:val="16"/>
        <w:szCs w:val="16"/>
      </w:rPr>
      <w:id w:val="-959412890"/>
      <w:docPartObj>
        <w:docPartGallery w:val="Page Numbers (Bottom of Page)"/>
        <w:docPartUnique/>
      </w:docPartObj>
    </w:sdtPr>
    <w:sdtEndPr/>
    <w:sdtContent>
      <w:p w14:paraId="6C4A48DF" w14:textId="08A2EC84" w:rsidR="00D547B8" w:rsidRDefault="00BF5A9B" w:rsidP="00BF5A9B">
        <w:pPr>
          <w:rPr>
            <w:i/>
            <w:color w:val="999999"/>
            <w:sz w:val="16"/>
            <w:szCs w:val="16"/>
          </w:rPr>
        </w:pPr>
        <w:r>
          <w:rPr>
            <w:noProof/>
            <w:color w:val="999999"/>
            <w:sz w:val="16"/>
            <w:szCs w:val="16"/>
          </w:rPr>
          <w:drawing>
            <wp:anchor distT="0" distB="0" distL="114300" distR="114300" simplePos="0" relativeHeight="251660288" behindDoc="0" locked="0" layoutInCell="1" allowOverlap="1" wp14:anchorId="6D5829CA" wp14:editId="0418AE16">
              <wp:simplePos x="0" y="0"/>
              <wp:positionH relativeFrom="column">
                <wp:posOffset>2433099</wp:posOffset>
              </wp:positionH>
              <wp:positionV relativeFrom="paragraph">
                <wp:posOffset>-285601</wp:posOffset>
              </wp:positionV>
              <wp:extent cx="826632" cy="692636"/>
              <wp:effectExtent l="0" t="0" r="0" b="0"/>
              <wp:wrapNone/>
              <wp:docPr id="8" name="Imagen 8" descr="Imagen que contiene Diagra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n 8" descr="Imagen que contiene Diagrama&#10;&#10;Descripción generada automáticamente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0914" t="34205" r="24131" b="33236"/>
                      <a:stretch/>
                    </pic:blipFill>
                    <pic:spPr bwMode="auto">
                      <a:xfrm>
                        <a:off x="0" y="0"/>
                        <a:ext cx="835891" cy="70039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BF5A9B">
          <w:rPr>
            <w:noProof/>
            <w:color w:val="999999"/>
            <w:sz w:val="16"/>
            <w:szCs w:val="16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FF7CDF0" wp14:editId="516228E4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5" name="Grupo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0A44528" w14:textId="77777777" w:rsidR="00BF5A9B" w:rsidRDefault="00BF5A9B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FF7CDF0" id="Grupo 5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" filled="f" strokecolor="#7f7f7f">
                    <v:textbox>
                      <w:txbxContent>
                        <w:p w14:paraId="50A44528" w14:textId="77777777" w:rsidR="00BF5A9B" w:rsidRDefault="00BF5A9B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F4D8B8" w14:textId="77777777" w:rsidR="001D584E" w:rsidRDefault="001D584E">
      <w:pPr>
        <w:spacing w:line="240" w:lineRule="auto"/>
      </w:pPr>
      <w:r>
        <w:separator/>
      </w:r>
    </w:p>
  </w:footnote>
  <w:footnote w:type="continuationSeparator" w:id="0">
    <w:p w14:paraId="3DAD6710" w14:textId="77777777" w:rsidR="001D584E" w:rsidRDefault="001D584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95307"/>
    <w:multiLevelType w:val="hybridMultilevel"/>
    <w:tmpl w:val="F9FCD778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2C2FB2"/>
    <w:multiLevelType w:val="hybridMultilevel"/>
    <w:tmpl w:val="EC38A0A4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7B8"/>
    <w:rsid w:val="000150F4"/>
    <w:rsid w:val="00050A68"/>
    <w:rsid w:val="00050D12"/>
    <w:rsid w:val="000537B0"/>
    <w:rsid w:val="00091142"/>
    <w:rsid w:val="00092485"/>
    <w:rsid w:val="000979F1"/>
    <w:rsid w:val="000C0E53"/>
    <w:rsid w:val="000C6F4A"/>
    <w:rsid w:val="000E1980"/>
    <w:rsid w:val="000E2551"/>
    <w:rsid w:val="001061B3"/>
    <w:rsid w:val="001222C1"/>
    <w:rsid w:val="0013565E"/>
    <w:rsid w:val="0015238F"/>
    <w:rsid w:val="001526A2"/>
    <w:rsid w:val="0019797D"/>
    <w:rsid w:val="001A1AE4"/>
    <w:rsid w:val="001A7383"/>
    <w:rsid w:val="001C0375"/>
    <w:rsid w:val="001C31F2"/>
    <w:rsid w:val="001D584E"/>
    <w:rsid w:val="001E0271"/>
    <w:rsid w:val="001F19D8"/>
    <w:rsid w:val="001F362B"/>
    <w:rsid w:val="00224002"/>
    <w:rsid w:val="00230F79"/>
    <w:rsid w:val="0023166C"/>
    <w:rsid w:val="00237839"/>
    <w:rsid w:val="00257C21"/>
    <w:rsid w:val="00261F9C"/>
    <w:rsid w:val="0026667C"/>
    <w:rsid w:val="00290B4E"/>
    <w:rsid w:val="002A1B40"/>
    <w:rsid w:val="002B3FA7"/>
    <w:rsid w:val="002B5490"/>
    <w:rsid w:val="002C2088"/>
    <w:rsid w:val="002C4F29"/>
    <w:rsid w:val="002E0400"/>
    <w:rsid w:val="002E0486"/>
    <w:rsid w:val="002F16B1"/>
    <w:rsid w:val="00303CE7"/>
    <w:rsid w:val="00304B82"/>
    <w:rsid w:val="003068C2"/>
    <w:rsid w:val="0033138D"/>
    <w:rsid w:val="00342DA4"/>
    <w:rsid w:val="00350DB8"/>
    <w:rsid w:val="00365923"/>
    <w:rsid w:val="003912B5"/>
    <w:rsid w:val="0039506D"/>
    <w:rsid w:val="003A6AAA"/>
    <w:rsid w:val="003D51B8"/>
    <w:rsid w:val="003F22F6"/>
    <w:rsid w:val="00427685"/>
    <w:rsid w:val="00434A49"/>
    <w:rsid w:val="00435F4D"/>
    <w:rsid w:val="00446511"/>
    <w:rsid w:val="00475C79"/>
    <w:rsid w:val="00481A51"/>
    <w:rsid w:val="004945C5"/>
    <w:rsid w:val="004B34D3"/>
    <w:rsid w:val="004B72D3"/>
    <w:rsid w:val="004F1C2F"/>
    <w:rsid w:val="00512EC3"/>
    <w:rsid w:val="00531D57"/>
    <w:rsid w:val="00561BB6"/>
    <w:rsid w:val="0056511F"/>
    <w:rsid w:val="00567685"/>
    <w:rsid w:val="005A139F"/>
    <w:rsid w:val="005A1FA8"/>
    <w:rsid w:val="005A3BFF"/>
    <w:rsid w:val="005C222E"/>
    <w:rsid w:val="005C706C"/>
    <w:rsid w:val="005D4258"/>
    <w:rsid w:val="005D51B5"/>
    <w:rsid w:val="005D61D5"/>
    <w:rsid w:val="006447D2"/>
    <w:rsid w:val="006673CC"/>
    <w:rsid w:val="00673165"/>
    <w:rsid w:val="00693827"/>
    <w:rsid w:val="006A61CA"/>
    <w:rsid w:val="006C0D41"/>
    <w:rsid w:val="006C170E"/>
    <w:rsid w:val="006D5B04"/>
    <w:rsid w:val="006E2400"/>
    <w:rsid w:val="00706F37"/>
    <w:rsid w:val="00722C76"/>
    <w:rsid w:val="007303E6"/>
    <w:rsid w:val="00757CD8"/>
    <w:rsid w:val="00773A2A"/>
    <w:rsid w:val="00782BB5"/>
    <w:rsid w:val="007B1E46"/>
    <w:rsid w:val="007E26CB"/>
    <w:rsid w:val="007E59A2"/>
    <w:rsid w:val="007E6717"/>
    <w:rsid w:val="00842FE7"/>
    <w:rsid w:val="00845FD8"/>
    <w:rsid w:val="008531F7"/>
    <w:rsid w:val="00860468"/>
    <w:rsid w:val="0089294E"/>
    <w:rsid w:val="008A4C79"/>
    <w:rsid w:val="008B49E5"/>
    <w:rsid w:val="008B6EEB"/>
    <w:rsid w:val="008C3140"/>
    <w:rsid w:val="008D0A8C"/>
    <w:rsid w:val="008E09A8"/>
    <w:rsid w:val="008F5246"/>
    <w:rsid w:val="00901A4A"/>
    <w:rsid w:val="0090232C"/>
    <w:rsid w:val="00902606"/>
    <w:rsid w:val="00917126"/>
    <w:rsid w:val="00917B07"/>
    <w:rsid w:val="009209E4"/>
    <w:rsid w:val="009226DB"/>
    <w:rsid w:val="00967BA4"/>
    <w:rsid w:val="00994B14"/>
    <w:rsid w:val="009C39C8"/>
    <w:rsid w:val="009C64E4"/>
    <w:rsid w:val="009D6715"/>
    <w:rsid w:val="009E7F4C"/>
    <w:rsid w:val="009F0A8D"/>
    <w:rsid w:val="00A06DD5"/>
    <w:rsid w:val="00A35C59"/>
    <w:rsid w:val="00A43CA9"/>
    <w:rsid w:val="00A45A28"/>
    <w:rsid w:val="00A557A0"/>
    <w:rsid w:val="00A57555"/>
    <w:rsid w:val="00A615A6"/>
    <w:rsid w:val="00AD39CC"/>
    <w:rsid w:val="00AF5712"/>
    <w:rsid w:val="00AF5DD8"/>
    <w:rsid w:val="00B0078F"/>
    <w:rsid w:val="00B21222"/>
    <w:rsid w:val="00B306D2"/>
    <w:rsid w:val="00B44F41"/>
    <w:rsid w:val="00B50E34"/>
    <w:rsid w:val="00B54FC4"/>
    <w:rsid w:val="00B55D34"/>
    <w:rsid w:val="00B647F1"/>
    <w:rsid w:val="00B64CB4"/>
    <w:rsid w:val="00B76AC8"/>
    <w:rsid w:val="00B77A7F"/>
    <w:rsid w:val="00BC226E"/>
    <w:rsid w:val="00BE24D1"/>
    <w:rsid w:val="00BF5A9B"/>
    <w:rsid w:val="00C04B2A"/>
    <w:rsid w:val="00C100B0"/>
    <w:rsid w:val="00C27679"/>
    <w:rsid w:val="00C30325"/>
    <w:rsid w:val="00C53DAD"/>
    <w:rsid w:val="00C75FDF"/>
    <w:rsid w:val="00C858AA"/>
    <w:rsid w:val="00C942B6"/>
    <w:rsid w:val="00C946C4"/>
    <w:rsid w:val="00CA1AE3"/>
    <w:rsid w:val="00CB32F2"/>
    <w:rsid w:val="00CE1B1A"/>
    <w:rsid w:val="00CE21B0"/>
    <w:rsid w:val="00D04EB5"/>
    <w:rsid w:val="00D40041"/>
    <w:rsid w:val="00D46A2C"/>
    <w:rsid w:val="00D547B8"/>
    <w:rsid w:val="00D70F00"/>
    <w:rsid w:val="00DC29F9"/>
    <w:rsid w:val="00DD4BFA"/>
    <w:rsid w:val="00DE1211"/>
    <w:rsid w:val="00DF07E6"/>
    <w:rsid w:val="00DF4A4D"/>
    <w:rsid w:val="00E0482E"/>
    <w:rsid w:val="00E12588"/>
    <w:rsid w:val="00E2438B"/>
    <w:rsid w:val="00E56C06"/>
    <w:rsid w:val="00E571A3"/>
    <w:rsid w:val="00E6760D"/>
    <w:rsid w:val="00E73481"/>
    <w:rsid w:val="00E97917"/>
    <w:rsid w:val="00EE2FD4"/>
    <w:rsid w:val="00EE4FF9"/>
    <w:rsid w:val="00EF3F60"/>
    <w:rsid w:val="00F03229"/>
    <w:rsid w:val="00F21550"/>
    <w:rsid w:val="00F26799"/>
    <w:rsid w:val="00F32FBA"/>
    <w:rsid w:val="00F41A25"/>
    <w:rsid w:val="00F745B7"/>
    <w:rsid w:val="00FB0751"/>
    <w:rsid w:val="00FB1734"/>
    <w:rsid w:val="00FB384F"/>
    <w:rsid w:val="00FD063E"/>
    <w:rsid w:val="00FD2117"/>
    <w:rsid w:val="00FD3133"/>
    <w:rsid w:val="00FD4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4A48C1"/>
  <w15:docId w15:val="{ADDD2917-58A5-49D1-8B99-3A65A26F0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4A86E8"/>
      <w:sz w:val="24"/>
      <w:szCs w:val="24"/>
      <w:u w:val="singl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0400"/>
  </w:style>
  <w:style w:type="paragraph" w:styleId="Piedepgina">
    <w:name w:val="footer"/>
    <w:basedOn w:val="Normal"/>
    <w:link w:val="Piedepgina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0400"/>
  </w:style>
  <w:style w:type="paragraph" w:styleId="Prrafodelista">
    <w:name w:val="List Paragraph"/>
    <w:basedOn w:val="Normal"/>
    <w:uiPriority w:val="34"/>
    <w:qFormat/>
    <w:rsid w:val="007B1E4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0E3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0E3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50E34"/>
    <w:rPr>
      <w:color w:val="800080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3565E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www.audacityteam.org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www.szynalski.com/tone-generato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www.freeaudiolibrary.com/e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www.adobe.com/es/products/audition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www.magix.com/es/musica/music-maker/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12</Pages>
  <Words>946</Words>
  <Characters>5203</Characters>
  <Application>Microsoft Office Word</Application>
  <DocSecurity>0</DocSecurity>
  <Lines>43</Lines>
  <Paragraphs>12</Paragraphs>
  <ScaleCrop>false</ScaleCrop>
  <Company/>
  <LinksUpToDate>false</LinksUpToDate>
  <CharactersWithSpaces>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Colmenero</cp:lastModifiedBy>
  <cp:revision>186</cp:revision>
  <dcterms:created xsi:type="dcterms:W3CDTF">2020-11-09T16:51:00Z</dcterms:created>
  <dcterms:modified xsi:type="dcterms:W3CDTF">2020-11-16T15:55:00Z</dcterms:modified>
</cp:coreProperties>
</file>