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B579A"/>
  <w:body>
    <w:p w14:paraId="4093DD78" w14:textId="1F68C026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07442177" w:rsidR="00051902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5BC481CF" w14:textId="7D678F9E" w:rsidR="00DA4688" w:rsidRDefault="00DA4688" w:rsidP="003B6EE3">
      <w:pPr>
        <w:rPr>
          <w:color w:val="FFFFFF"/>
          <w:sz w:val="28"/>
          <w:szCs w:val="28"/>
        </w:rPr>
      </w:pPr>
    </w:p>
    <w:p w14:paraId="08FDAC5E" w14:textId="247EB308" w:rsidR="00BE1619" w:rsidRDefault="00BE1619" w:rsidP="003B6EE3">
      <w:pPr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 xml:space="preserve">Some users have reported that they are unable to view the content on some documents even after performing above steps. If you are also in that </w:t>
      </w:r>
      <w:r w:rsidR="00714180">
        <w:rPr>
          <w:color w:val="FFFFFF"/>
          <w:sz w:val="28"/>
          <w:szCs w:val="28"/>
        </w:rPr>
        <w:t>case,</w:t>
      </w:r>
      <w:r>
        <w:rPr>
          <w:color w:val="FFFFFF"/>
          <w:sz w:val="28"/>
          <w:szCs w:val="28"/>
        </w:rPr>
        <w:t xml:space="preserve"> please refer to the following </w:t>
      </w:r>
      <w:r w:rsidR="008E1A58">
        <w:rPr>
          <w:color w:val="FFFFFF"/>
          <w:sz w:val="28"/>
          <w:szCs w:val="28"/>
        </w:rPr>
        <w:t>instructions:</w:t>
      </w:r>
    </w:p>
    <w:p w14:paraId="369DA764" w14:textId="77777777" w:rsidR="0081291F" w:rsidRPr="003E27DC" w:rsidRDefault="00DA4688" w:rsidP="003B6EE3">
      <w:pPr>
        <w:rPr>
          <w:color w:val="FFFFFF"/>
        </w:rPr>
      </w:pPr>
      <w:r w:rsidRPr="003E27DC">
        <w:rPr>
          <w:color w:val="FFFFFF"/>
        </w:rPr>
        <w:t xml:space="preserve">If you have performed above steps but are still unable to view the content, please try enabling the content manually </w:t>
      </w:r>
      <w:r w:rsidR="00C639C2" w:rsidRPr="003E27DC">
        <w:rPr>
          <w:color w:val="FFFFFF"/>
        </w:rPr>
        <w:t>by allowing the VBA object model access as shown in the following picture.</w:t>
      </w:r>
    </w:p>
    <w:p w14:paraId="10F31999" w14:textId="4E7293DA" w:rsidR="00A63293" w:rsidRPr="00EE090F" w:rsidRDefault="005A42BB" w:rsidP="003B6EE3">
      <w:pPr>
        <w:rPr>
          <w:color w:val="FFFFFF"/>
          <w:sz w:val="28"/>
          <w:szCs w:val="28"/>
        </w:rPr>
      </w:pPr>
      <w:r w:rsidRPr="0081291F">
        <w:rPr>
          <w:color w:val="FFFFFF"/>
          <w:sz w:val="18"/>
          <w:szCs w:val="18"/>
        </w:rPr>
        <w:object w:dxaOrig="1440" w:dyaOrig="1440" w14:anchorId="1EAA57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0.8pt;height:22.8pt" o:ole="">
            <v:imagedata r:id="rId11" o:title=""/>
          </v:shape>
          <w:control r:id="rId12" w:name="CommandButton1" w:shapeid="_x0000_i1027"/>
        </w:object>
      </w:r>
    </w:p>
    <w:p w14:paraId="47649A33" w14:textId="4ACEB9B3" w:rsidR="003B6EE3" w:rsidRPr="00363E99" w:rsidRDefault="00C639C2" w:rsidP="003B6EE3">
      <w:pPr>
        <w:rPr>
          <w:color w:val="FFFFFF"/>
          <w:sz w:val="28"/>
          <w:szCs w:val="28"/>
        </w:rPr>
      </w:pPr>
      <w:r>
        <w:rPr>
          <w:noProof/>
          <w:color w:val="FFFFFF"/>
          <w:sz w:val="28"/>
          <w:szCs w:val="28"/>
        </w:rPr>
        <w:drawing>
          <wp:inline distT="0" distB="0" distL="0" distR="0" wp14:anchorId="1AA51B63" wp14:editId="5973A362">
            <wp:extent cx="5332682" cy="3855720"/>
            <wp:effectExtent l="0" t="0" r="1905" b="0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2489" cy="38700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pPr w:leftFromText="141" w:rightFromText="141" w:vertAnchor="text" w:horzAnchor="margin" w:tblpY="481"/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AF38BB" w:rsidRPr="00363E99" w14:paraId="3F785CCB" w14:textId="77777777" w:rsidTr="00AF38BB">
        <w:trPr>
          <w:trHeight w:val="1576"/>
        </w:trPr>
        <w:tc>
          <w:tcPr>
            <w:tcW w:w="2263" w:type="dxa"/>
            <w:shd w:val="clear" w:color="auto" w:fill="auto"/>
          </w:tcPr>
          <w:p w14:paraId="0BB0FF0E" w14:textId="77777777" w:rsidR="00AF38BB" w:rsidRPr="00363E99" w:rsidRDefault="00AF38BB" w:rsidP="00AF38BB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078CA11B" wp14:editId="390D359E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20357FE6" w14:textId="77777777" w:rsidR="00AF38BB" w:rsidRPr="00363E99" w:rsidRDefault="00AF38BB" w:rsidP="00AF38BB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14:paraId="35A371EF" w14:textId="77777777" w:rsidR="00051902" w:rsidRPr="00363E99" w:rsidRDefault="00051902" w:rsidP="00445A98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F6D3E" w14:textId="77777777" w:rsidR="00ED5BB1" w:rsidRDefault="00ED5BB1" w:rsidP="006526E4">
      <w:pPr>
        <w:spacing w:after="0" w:line="240" w:lineRule="auto"/>
      </w:pPr>
      <w:r>
        <w:separator/>
      </w:r>
    </w:p>
  </w:endnote>
  <w:endnote w:type="continuationSeparator" w:id="0">
    <w:p w14:paraId="6CA4060B" w14:textId="77777777" w:rsidR="00ED5BB1" w:rsidRDefault="00ED5BB1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2573D4" w14:textId="77777777" w:rsidR="00ED5BB1" w:rsidRDefault="00ED5BB1" w:rsidP="006526E4">
      <w:pPr>
        <w:spacing w:after="0" w:line="240" w:lineRule="auto"/>
      </w:pPr>
      <w:r>
        <w:separator/>
      </w:r>
    </w:p>
  </w:footnote>
  <w:footnote w:type="continuationSeparator" w:id="0">
    <w:p w14:paraId="68D4AC57" w14:textId="77777777" w:rsidR="00ED5BB1" w:rsidRDefault="00ED5BB1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isplayBackgroundShape/>
  <w:proofState w:spelling="clean" w:grammar="clean"/>
  <w:documentProtection w:edit="forms" w:enforcement="0"/>
  <w:defaultTabStop w:val="720"/>
  <w:hyphenationZone w:val="425"/>
  <w:characterSpacingControl w:val="doNotCompress"/>
  <w:hdrShapeDefaults>
    <o:shapedefaults v:ext="edit" spidmax="10241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1902"/>
    <w:rsid w:val="000138AF"/>
    <w:rsid w:val="00051902"/>
    <w:rsid w:val="00071CAB"/>
    <w:rsid w:val="00120E1F"/>
    <w:rsid w:val="00130781"/>
    <w:rsid w:val="00141490"/>
    <w:rsid w:val="001B51AB"/>
    <w:rsid w:val="00220B99"/>
    <w:rsid w:val="002C0F5D"/>
    <w:rsid w:val="00316FC0"/>
    <w:rsid w:val="00363E99"/>
    <w:rsid w:val="00395114"/>
    <w:rsid w:val="0039656E"/>
    <w:rsid w:val="003B6EE3"/>
    <w:rsid w:val="003E27AC"/>
    <w:rsid w:val="003E27DC"/>
    <w:rsid w:val="003F6A2F"/>
    <w:rsid w:val="00445A98"/>
    <w:rsid w:val="004515A0"/>
    <w:rsid w:val="00491B06"/>
    <w:rsid w:val="00550583"/>
    <w:rsid w:val="00556478"/>
    <w:rsid w:val="005970C7"/>
    <w:rsid w:val="005A3DCB"/>
    <w:rsid w:val="005A42BB"/>
    <w:rsid w:val="005B323C"/>
    <w:rsid w:val="0063264D"/>
    <w:rsid w:val="00644926"/>
    <w:rsid w:val="006526E4"/>
    <w:rsid w:val="00714180"/>
    <w:rsid w:val="00721A21"/>
    <w:rsid w:val="00773DB9"/>
    <w:rsid w:val="00792CE0"/>
    <w:rsid w:val="00802146"/>
    <w:rsid w:val="0081291F"/>
    <w:rsid w:val="008A7AD7"/>
    <w:rsid w:val="008E1A58"/>
    <w:rsid w:val="008E41E2"/>
    <w:rsid w:val="009108C6"/>
    <w:rsid w:val="0092740D"/>
    <w:rsid w:val="00964F4C"/>
    <w:rsid w:val="009B21C8"/>
    <w:rsid w:val="009E3A6F"/>
    <w:rsid w:val="00A5107F"/>
    <w:rsid w:val="00A63293"/>
    <w:rsid w:val="00A74CE2"/>
    <w:rsid w:val="00AF29C8"/>
    <w:rsid w:val="00AF38BB"/>
    <w:rsid w:val="00B13064"/>
    <w:rsid w:val="00BE1619"/>
    <w:rsid w:val="00C23F8F"/>
    <w:rsid w:val="00C639C2"/>
    <w:rsid w:val="00C75A6C"/>
    <w:rsid w:val="00CC59B2"/>
    <w:rsid w:val="00CD3510"/>
    <w:rsid w:val="00D02770"/>
    <w:rsid w:val="00DA00FA"/>
    <w:rsid w:val="00DA4688"/>
    <w:rsid w:val="00DB3802"/>
    <w:rsid w:val="00DE531D"/>
    <w:rsid w:val="00E07CFF"/>
    <w:rsid w:val="00ED5BB1"/>
    <w:rsid w:val="00EE090F"/>
    <w:rsid w:val="00EE554F"/>
    <w:rsid w:val="00F30D47"/>
    <w:rsid w:val="00FE1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>
      <o:colormru v:ext="edit" colors="#2b579a"/>
    </o:shapedefaults>
    <o:shapelayout v:ext="edit">
      <o:idmap v:ext="edit" data="1"/>
    </o:shapelayout>
  </w:shapeDefaults>
  <w:decimalSymbol w:val=","/>
  <w:listSeparator w:val=";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uiPriority w:val="99"/>
    <w:semiHidden/>
    <w:rsid w:val="001B51AB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link w:val="En-tte"/>
    <w:uiPriority w:val="99"/>
    <w:rsid w:val="006526E4"/>
    <w:rPr>
      <w:lang w:val="en-GB"/>
    </w:rPr>
  </w:style>
  <w:style w:type="paragraph" w:styleId="Pieddepage">
    <w:name w:val="footer"/>
    <w:basedOn w:val="Normal"/>
    <w:link w:val="PieddepageC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link w:val="Pieddepage"/>
    <w:uiPriority w:val="99"/>
    <w:rsid w:val="006526E4"/>
    <w:rPr>
      <w:lang w:val="en-GB"/>
    </w:rPr>
  </w:style>
  <w:style w:type="character" w:styleId="Lienhypertexte">
    <w:name w:val="Hyperlink"/>
    <w:basedOn w:val="Policepardfaut"/>
    <w:uiPriority w:val="99"/>
    <w:unhideWhenUsed/>
    <w:rsid w:val="0039656E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39656E"/>
    <w:rPr>
      <w:color w:val="605E5C"/>
      <w:shd w:val="clear" w:color="auto" w:fill="E1DFDD"/>
    </w:rPr>
  </w:style>
  <w:style w:type="character" w:styleId="Lienhypertextesuivivisit">
    <w:name w:val="FollowedHyperlink"/>
    <w:basedOn w:val="Policepardfaut"/>
    <w:uiPriority w:val="99"/>
    <w:semiHidden/>
    <w:unhideWhenUsed/>
    <w:rsid w:val="0039656E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ONNEW.AUTONEW" wne:name="Project.OnNew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wmf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07901BAD6E11C4C81585A50F7BA6889" ma:contentTypeVersion="6" ma:contentTypeDescription="Crée un document." ma:contentTypeScope="" ma:versionID="c7a643edba85a0ec95b47e08d7d1be22">
  <xsd:schema xmlns:xsd="http://www.w3.org/2001/XMLSchema" xmlns:xs="http://www.w3.org/2001/XMLSchema" xmlns:p="http://schemas.microsoft.com/office/2006/metadata/properties" xmlns:ns2="b3bfb276-cab1-4435-81f2-bd34cb874880" targetNamespace="http://schemas.microsoft.com/office/2006/metadata/properties" ma:root="true" ma:fieldsID="73bb9c1f55907d65589fdd7f1c566072" ns2:_="">
    <xsd:import namespace="b3bfb276-cab1-4435-81f2-bd34cb87488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bfb276-cab1-4435-81f2-bd34cb8748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1284D01-3465-4B0C-81A0-7B3BF79EDAE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3bfb276-cab1-4435-81f2-bd34cb87488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B3F0EAE-BBC0-4B2A-B514-93DFE63BC25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4C85A2A-13DB-4EE2-9061-F5C26CC3A6A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5C47397-D298-435E-9F88-5383B50B7CB6}">
  <ds:schemaRefs>
    <ds:schemaRef ds:uri="http://purl.org/dc/elements/1.1/"/>
    <ds:schemaRef ds:uri="http://www.w3.org/XML/1998/namespace"/>
    <ds:schemaRef ds:uri="http://schemas.microsoft.com/office/2006/metadata/properties"/>
    <ds:schemaRef ds:uri="http://purl.org/dc/terms/"/>
    <ds:schemaRef ds:uri="b3bfb276-cab1-4435-81f2-bd34cb874880"/>
    <ds:schemaRef ds:uri="http://purl.org/dc/dcmitype/"/>
    <ds:schemaRef ds:uri="http://schemas.microsoft.com/office/2006/documentManagement/types"/>
    <ds:schemaRef ds:uri="http://schemas.openxmlformats.org/package/2006/metadata/core-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108</Words>
  <Characters>599</Characters>
  <Application>Microsoft Office Word</Application>
  <DocSecurity>0</DocSecurity>
  <Lines>4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2022-02-06T14:44:00Z</dcterms:created>
  <dcterms:modified xsi:type="dcterms:W3CDTF">2022-02-06T16:41:00Z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0x010100507901BAD6E11C4C81585A50F7BA6889</vt:lpwstr>
  </property>
</Properties>
</file>