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agradecimento&gt;&gt;obrigada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agradecimento&gt;&gt;obg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agradecimento&gt;&gt;valeu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agradecimento&gt;&gt;vlw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agradecimento&gt;&gt;valew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agradecimento&gt;&gt;muito obrigado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agradecimento&gt;&gt;grato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ajuda&gt;&gt;socorro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ajuda&gt;&gt;help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ajuda&gt;&gt;me ajuda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ajuda&gt;&gt;me tira uma dúvida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aulaexperimental&gt;&gt;E a aula experimental?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aulaexperimental&gt;&gt;Fazer a aula experimental?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aulaexperimental&gt;&gt;Como fazer a aula de experimentação?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aulaexperimental&gt;&gt;aula experimental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bolsadeestudo&gt;&gt;Tem bolsa de estudo?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bolsadeestudo&gt;&gt;Bolsa de estudo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bolsadeestudo&gt;&gt;E a bolsa de estudo?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 a aula experimental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 minha matrícula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 minha aula?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cancelamento&gt;&gt;Quero me desmatricular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cancelamento&gt;&gt;Como posso fazer a desmatrícula?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cancelamento&gt;&gt;Como me desmatricular?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cancelamento&gt;&gt;Quero cancelar minha matrícula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cancelamento&gt;&gt;Quero realizar o cancelamento da minha aula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cancelamento&gt;&gt;cancelamento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cancelamento&gt;&gt;me desmatricular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certificado&gt;&gt;Tem certificado?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certificado&gt;&gt;Gera certificação?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certificado&gt;&gt;certificado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certificado&gt;&gt;certificação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contato&gt;&gt;contato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contato&gt;&gt;telefone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contato&gt;&gt;contatos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contato&gt;&gt;Entrar em contato com vocês?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telefone de vocês?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o contato?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o número de telefone?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o email?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seu telefone?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contato&gt;&gt;Quail seu e mail?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contato&gt;&gt;Mas qual o e-mail?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o numero de telefone?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o fone de contato?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coloniadeferias&gt;&gt;O que é a colônia de Férias?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coloniadeferias&gt;&gt;Colônia de férias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coloniadeferias&gt;&gt;E a Colonia de ferias?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cursoaula&gt;&gt;Quais cursos são oferecidos?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cursoaula&gt;&gt;Quais são os cursos?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cursoaula&gt;&gt;E os cursos?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cursoaula&gt;&gt;Qual é o período de aula?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cursoaula&gt;&gt;Posso reservar a vaga por aqui?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cursoaula&gt;&gt;Quais são os cursos que estão disponíveis?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despedida&gt;&gt;Entendi, obrigado.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despedida&gt;&gt;Depois retorno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despedida&gt;&gt;tchau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despedida&gt;&gt;flws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endereco&gt;&gt;endereco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endereco&gt;&gt;endereço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endereco&gt;&gt;Vocês tem escola física?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endereco&gt;&gt;escola física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endereco&gt;&gt;Qual o local?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endereco&gt;&gt;Qual o lugar?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 qual o endereço de vocês?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endereco&gt;&gt;Onde fica?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endereco&gt;&gt;Como chegar até aí?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endereco&gt;&gt;Onde é?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empresa&gt;&gt;Tem outras escolas sem ser em Campo Grande?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empresa&gt;&gt;o que vocês são?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estado&gt;&gt;olá, Tudo Bom?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estado&gt;&gt;Ola, Tudo bem?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estado&gt;&gt;Como vai?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estado&gt;&gt;bem?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estado&gt;&gt;como esta?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facom&gt;&gt; facom ufms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horariofuncionamento&gt;&gt;horário de funcionamento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horariofuncionamento&gt;&gt;hra de funcionamento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horariofuncionamento&gt;&gt;Ficam aberto até que horas?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horariofuncionamento&gt;&gt;Vocês atendem até que horas?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horariofuncionamento&gt;&gt;Que horas vocês fecham?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horariofuncionamento&gt;&gt;Que horas vocês abrem?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horariofuncionamento&gt;&gt;Está fechado?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horariofuncionamento&gt;&gt;Estão fechados agora?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horariofuncionamento&gt;&gt;Abrem que hrs?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horariofuncionamento&gt;&gt;Que hra vcs fecha?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idade&gt;&gt;Qual a faixa etária?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idade&gt;&gt;idade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idade&gt;&gt;Atentem criança ou tem alguma turma especial para outra faixa etária?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idade&gt;&gt;Qual a faixa-etária disponível?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idade&gt;&gt;Atentem qual faixa etaria?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idade&gt;&gt;E faixa-etaria?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idade&gt;&gt;Até que idade eu posso?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idade&gt;&gt;Tem oferta de curso para criança mais velha?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idade&gt;&gt;Quantos anos posso fazer o curso?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são os cursos?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funciona a aula Analista de Designer Digital?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funcionam as aulas de Assistente de Marketing Digital?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funcionam os cursos de Desenvolvimento de Aplicativos?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infocurso&gt;&gt;curso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infocurso&gt;&gt;aula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infocurso&gt;&gt;aulas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matricula&gt;&gt;fazer matricula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matricula&gt;&gt;quero fazer matriculas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matricula&gt;&gt;quero realizar minha matrícula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matricula&gt;&gt;como fazer matrículas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matricula&gt;&gt;inscrição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matricula&gt;&gt;matricular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matricula&gt;&gt;matrícula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matricula&gt;&gt;matricula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matricula&gt;&gt;matriculas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nick&gt;&gt;nick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nick&gt;&gt;nome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normas&gt;&gt;uniforme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normas&gt;&gt;regra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naoendendimento&gt;&gt;Não entendi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naoentendimento&gt;&gt;que?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pagamento&gt;&gt;pagamento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pagamento&gt;&gt;como pagar?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pagamento&gt;&gt;cartão de crédito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pagamento&gt;&gt;cartão de débito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pagamento&gt;&gt;pagamento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pagamento&gt;&gt;pagamentos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pagamento&gt;&gt;pago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pagamento&gt;&gt;como posso pagar?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pagamento&gt;&gt;dinheiro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preco&gt;&gt;Quanto custa?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preco&gt;&gt;quanto vai custar?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preco&gt;&gt;qual é o valor?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preco&gt;&gt;preço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presencial&gt;&gt;É presencial ou EAD?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presencial&gt;&gt;É EAD?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saudacao&gt;&gt;Boa tarde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saudacao&gt;&gt;Boa noite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saudacao&gt;&gt;Bom dia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saudacao&gt;&gt;oi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saudacao&gt;&gt;ola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saudacao&gt;&gt;oie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tecreason&gt;&gt;Quais são os cursos disponíveis na TecReason?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tecreason&gt;&gt;Onde eu falo sobre a TecReason?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respostanegativa&gt;&gt;Não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respostadefault&gt;&gt;O que é você?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respostadefault&gt;&gt;Você é burro?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respostadefault&gt;&gt;No céu tem pão?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