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94607854"/>
        <w:docPartObj>
          <w:docPartGallery w:val="Cover Pages"/>
          <w:docPartUnique/>
        </w:docPartObj>
      </w:sdtPr>
      <w:sdtEndPr>
        <w:rPr>
          <w:rFonts w:asciiTheme="majorBidi" w:hAnsiTheme="majorBidi"/>
          <w:sz w:val="32"/>
          <w:szCs w:val="32"/>
        </w:rPr>
      </w:sdtEndPr>
      <w:sdtContent>
        <w:p w14:paraId="54B4A86E" w14:textId="4EDE265A" w:rsidR="00EF04E5" w:rsidRDefault="00EF04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AE7541" wp14:editId="0CD50A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7BBDC62" w14:textId="5BF2CDA3" w:rsidR="00EF04E5" w:rsidRPr="00EF04E5" w:rsidRDefault="00A455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</w:t>
                                      </w:r>
                                      <w:r w:rsidR="00EF04E5" w:rsidRPr="00EF04E5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Munim</w:t>
                                      </w:r>
                                    </w:p>
                                  </w:sdtContent>
                                </w:sdt>
                                <w:p w14:paraId="5D0291C3" w14:textId="4B487E5B" w:rsidR="00EF04E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04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F04E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F04E5" w:rsidRPr="00EF04E5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55</w:t>
                                      </w:r>
                                      <w:r w:rsidR="00A455F8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470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BE8A44" w14:textId="6B09507C" w:rsidR="00EF04E5" w:rsidRPr="00EF04E5" w:rsidRDefault="00EF04E5" w:rsidP="00EF04E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Bidi" w:eastAsiaTheme="majorEastAsia" w:hAnsiTheme="majorBid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F04E5">
                                        <w:rPr>
                                          <w:rFonts w:asciiTheme="majorBidi" w:eastAsiaTheme="majorEastAsia" w:hAnsiTheme="majorBid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Data structures &amp; algorithms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AE7541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7BBDC62" w14:textId="5BF2CDA3" w:rsidR="00EF04E5" w:rsidRPr="00EF04E5" w:rsidRDefault="00A455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</w:t>
                                </w:r>
                                <w:r w:rsidR="00EF04E5" w:rsidRPr="00EF04E5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Munim</w:t>
                                </w:r>
                              </w:p>
                            </w:sdtContent>
                          </w:sdt>
                          <w:p w14:paraId="5D0291C3" w14:textId="4B487E5B" w:rsidR="00EF04E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04E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F04E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04E5" w:rsidRPr="00EF04E5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55</w:t>
                                </w:r>
                                <w:r w:rsidR="00A455F8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470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BE8A44" w14:textId="6B09507C" w:rsidR="00EF04E5" w:rsidRPr="00EF04E5" w:rsidRDefault="00EF04E5" w:rsidP="00EF04E5">
                                <w:pPr>
                                  <w:pStyle w:val="NoSpacing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EF04E5"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Data structures &amp; algorithms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19F39F" w14:textId="04B2B113" w:rsidR="00EF04E5" w:rsidRDefault="00EF04E5">
          <w:pPr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/>
              <w:sz w:val="32"/>
              <w:szCs w:val="32"/>
            </w:rPr>
            <w:br w:type="page"/>
          </w:r>
        </w:p>
      </w:sdtContent>
    </w:sdt>
    <w:p w14:paraId="4FC5D4DB" w14:textId="119494B7" w:rsidR="00EF04E5" w:rsidRDefault="00EF04E5" w:rsidP="00EF04E5">
      <w:pPr>
        <w:pStyle w:val="Title"/>
        <w:pBdr>
          <w:bottom w:val="double" w:sz="6" w:space="1" w:color="auto"/>
        </w:pBdr>
        <w:spacing w:line="360" w:lineRule="auto"/>
        <w:jc w:val="center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lastRenderedPageBreak/>
        <w:t>Lab 04</w:t>
      </w:r>
    </w:p>
    <w:p w14:paraId="20E47D60" w14:textId="77777777" w:rsidR="00EF04E5" w:rsidRDefault="00EF04E5" w:rsidP="00EF04E5">
      <w:pPr>
        <w:spacing w:line="360" w:lineRule="auto"/>
      </w:pPr>
    </w:p>
    <w:p w14:paraId="7B5A5D62" w14:textId="77777777" w:rsidR="00EF04E5" w:rsidRPr="00EF04E5" w:rsidRDefault="00EF04E5" w:rsidP="00EF0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Implement Following Operations</w:t>
      </w:r>
    </w:p>
    <w:p w14:paraId="54BD6ED6" w14:textId="541C7FC1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Stack (int ignored = 0)</w:t>
      </w:r>
    </w:p>
    <w:p w14:paraId="0251F9DD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None</w:t>
      </w:r>
    </w:p>
    <w:p w14:paraId="1DEB38E7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Results: Constructor. Creates an empty stack.</w:t>
      </w:r>
    </w:p>
    <w:p w14:paraId="63F2B070" w14:textId="63AE8EE8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~Stack ()</w:t>
      </w:r>
    </w:p>
    <w:p w14:paraId="7067A435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None</w:t>
      </w:r>
    </w:p>
    <w:p w14:paraId="53137831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Results: Destructor. Deallocates (frees) the memory used to store a stack.</w:t>
      </w:r>
    </w:p>
    <w:p w14:paraId="2CF6E238" w14:textId="6786CDE8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 xml:space="preserve">void push (const </w:t>
      </w:r>
      <w:proofErr w:type="spellStart"/>
      <w:r w:rsidRPr="00EF04E5">
        <w:rPr>
          <w:rFonts w:asciiTheme="majorBidi" w:hAnsiTheme="majorBidi" w:cstheme="majorBidi"/>
          <w:sz w:val="32"/>
          <w:szCs w:val="32"/>
        </w:rPr>
        <w:t>DataItem</w:t>
      </w:r>
      <w:proofErr w:type="spellEnd"/>
      <w:r w:rsidRPr="00EF04E5">
        <w:rPr>
          <w:rFonts w:asciiTheme="majorBidi" w:hAnsiTheme="majorBidi" w:cstheme="majorBidi"/>
          <w:sz w:val="32"/>
          <w:szCs w:val="32"/>
        </w:rPr>
        <w:t>)</w:t>
      </w:r>
    </w:p>
    <w:p w14:paraId="16513FD5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None</w:t>
      </w:r>
    </w:p>
    <w:p w14:paraId="460A9EC7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Results: Push the element at top of the stack.</w:t>
      </w:r>
    </w:p>
    <w:p w14:paraId="207A0E50" w14:textId="2875C3B2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Void pop ()</w:t>
      </w:r>
    </w:p>
    <w:p w14:paraId="0583DA9F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Stack is not empty Results: Returns the</w:t>
      </w:r>
    </w:p>
    <w:p w14:paraId="2E66CB26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element from the top of the stack.</w:t>
      </w:r>
    </w:p>
    <w:p w14:paraId="388C2BED" w14:textId="6973CA72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element Peek ()</w:t>
      </w:r>
    </w:p>
    <w:p w14:paraId="747DE2A2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return element at the top of stack</w:t>
      </w:r>
    </w:p>
    <w:p w14:paraId="1C6C6241" w14:textId="5BE721E4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void clear ()</w:t>
      </w:r>
    </w:p>
    <w:p w14:paraId="050225C4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None</w:t>
      </w:r>
    </w:p>
    <w:p w14:paraId="3E6F94FD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lastRenderedPageBreak/>
        <w:t>Results: Removes all the elements from a stack.</w:t>
      </w:r>
    </w:p>
    <w:p w14:paraId="59B37E02" w14:textId="361F4EAB" w:rsidR="00EF04E5" w:rsidRPr="00EF04E5" w:rsidRDefault="00EF04E5" w:rsidP="00EF0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Bool isEmpty ()</w:t>
      </w:r>
    </w:p>
    <w:p w14:paraId="55F5F33C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Requirements: None</w:t>
      </w:r>
    </w:p>
    <w:p w14:paraId="57811CD6" w14:textId="77777777" w:rsidR="00EF04E5" w:rsidRPr="00EF04E5" w:rsidRDefault="00EF04E5" w:rsidP="00EF04E5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Results: Returns true if a stack is empty. Otherwise, returns false.</w:t>
      </w:r>
    </w:p>
    <w:p w14:paraId="440921A5" w14:textId="61BE7727" w:rsidR="00EF04E5" w:rsidRPr="00EF04E5" w:rsidRDefault="00EF04E5" w:rsidP="00EF04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EF04E5">
        <w:rPr>
          <w:rFonts w:asciiTheme="majorBidi" w:hAnsiTheme="majorBidi" w:cstheme="majorBidi"/>
          <w:sz w:val="32"/>
          <w:szCs w:val="32"/>
        </w:rPr>
        <w:t>Write a program in C++ to reverse a string (Data Structures) using stack.</w:t>
      </w:r>
    </w:p>
    <w:p w14:paraId="507FDC4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#include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&lt;iostream&gt;</w:t>
      </w:r>
    </w:p>
    <w:p w14:paraId="5433473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using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namespace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4E3F1F1B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class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Stack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669935C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1EB0435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private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:</w:t>
      </w:r>
    </w:p>
    <w:p w14:paraId="6B146813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static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const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MAX_SIZE =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10;</w:t>
      </w:r>
      <w:proofErr w:type="gramEnd"/>
    </w:p>
    <w:p w14:paraId="08E98A55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top;</w:t>
      </w:r>
      <w:proofErr w:type="gramEnd"/>
    </w:p>
    <w:p w14:paraId="026C81E0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array[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MAX_SIZE];</w:t>
      </w:r>
    </w:p>
    <w:p w14:paraId="17BF1B2F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public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:</w:t>
      </w:r>
    </w:p>
    <w:p w14:paraId="1982A56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 : top(-1) {}</w:t>
      </w:r>
    </w:p>
    <w:p w14:paraId="440F59C6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push(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1BF3CB1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72C3C44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value;</w:t>
      </w:r>
      <w:proofErr w:type="gramEnd"/>
    </w:p>
    <w:p w14:paraId="5B4D4F66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"\n Enter the value to add to the stack = </w:t>
      </w:r>
      <w:proofErr w:type="gramStart"/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FEBEF1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(top == MAX_SIZE - 1) </w:t>
      </w:r>
    </w:p>
    <w:p w14:paraId="593F586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6E2F89EF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Stack overflow"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0CB953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0D27BDA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else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48A2F693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2EDA2F8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&gt;&gt;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value;</w:t>
      </w:r>
      <w:proofErr w:type="gramEnd"/>
    </w:p>
    <w:p w14:paraId="035D5A5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array[++top] =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value;</w:t>
      </w:r>
      <w:proofErr w:type="gramEnd"/>
    </w:p>
    <w:p w14:paraId="2F601D8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15591D3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16C336D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pop(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5A1B270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5EB5F4D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(top &lt; 0) </w:t>
      </w:r>
    </w:p>
    <w:p w14:paraId="057FA5A5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D0258E0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The stack is empty"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E184A1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74E011F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else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531E7CAF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53A22FE6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--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top;</w:t>
      </w:r>
      <w:proofErr w:type="gramEnd"/>
    </w:p>
    <w:p w14:paraId="10145ABB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77E9790B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52D59547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show(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const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66CCAF6A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5572618E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"\n Displaying all items in the stack:"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0155B9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0; i &lt;= top; i++) </w:t>
      </w:r>
    </w:p>
    <w:p w14:paraId="6E67122E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331719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AE0541A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array[i]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B07288A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4CAAFE5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56ED1385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peek(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const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6012B81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492C73D0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(top &lt; 0) </w:t>
      </w:r>
    </w:p>
    <w:p w14:paraId="4963D445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15D32F83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The stack is empty"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1D28343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    }</w:t>
      </w:r>
    </w:p>
    <w:p w14:paraId="640296E7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else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5263F588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5FCF458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"\n Top element = 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array[top]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DAB7E86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2721A7C8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512E79F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clear(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7F0A28E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43CF67BA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top =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06CB2DB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"\n </w:t>
      </w:r>
      <w:proofErr w:type="gramStart"/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The</w:t>
      </w:r>
      <w:proofErr w:type="gramEnd"/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 stack has been cleared."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BA511C8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46A7F2C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};</w:t>
      </w:r>
      <w:proofErr w:type="gramEnd"/>
    </w:p>
    <w:p w14:paraId="3418D2C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</w:t>
      </w:r>
    </w:p>
    <w:p w14:paraId="375B992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50102E9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Working with stacks"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EF04E5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7D8F9A8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Stack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9EE537B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stack.push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4705916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stack.show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3BA77EF9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stack.push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23BEE18A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stack.push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6CDF1EC2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stack.show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46ABD816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stack.pop</w:t>
      </w:r>
      <w:proofErr w:type="spell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);</w:t>
      </w:r>
    </w:p>
    <w:p w14:paraId="498D9524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stack.show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579F550D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stack.peek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168EBEC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stack.clear</w:t>
      </w:r>
      <w:proofErr w:type="spellEnd"/>
      <w:proofErr w:type="gramEnd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7D3A613C" w14:textId="77777777" w:rsidR="00EF04E5" w:rsidRPr="00EF04E5" w:rsidRDefault="00EF04E5" w:rsidP="00EF04E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EF04E5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449CD5E1" w14:textId="43B145CA" w:rsidR="00EF04E5" w:rsidRDefault="00EF04E5" w:rsidP="00EF04E5">
      <w:pPr>
        <w:spacing w:line="360" w:lineRule="auto"/>
        <w:jc w:val="both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EF04E5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</w:t>
      </w:r>
    </w:p>
    <w:p w14:paraId="51CE1AAA" w14:textId="77777777" w:rsidR="00EF04E5" w:rsidRDefault="00EF04E5" w:rsidP="00EF04E5">
      <w:pPr>
        <w:spacing w:line="360" w:lineRule="auto"/>
        <w:jc w:val="both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2077485" w14:textId="39F169C5" w:rsidR="00EF04E5" w:rsidRDefault="00EF04E5" w:rsidP="00EF04E5">
      <w:pPr>
        <w:spacing w:line="360" w:lineRule="auto"/>
        <w:jc w:val="center"/>
        <w:rPr>
          <w:rFonts w:asciiTheme="majorBidi" w:hAnsiTheme="majorBidi" w:cstheme="majorBidi"/>
          <w:b/>
          <w:color w:val="000000"/>
          <w:kern w:val="0"/>
          <w:sz w:val="32"/>
          <w:szCs w:val="32"/>
          <w:u w:val="single"/>
        </w:rPr>
      </w:pPr>
      <w:r w:rsidRPr="00EF04E5">
        <w:rPr>
          <w:rFonts w:asciiTheme="majorBidi" w:hAnsiTheme="majorBidi" w:cstheme="majorBidi"/>
          <w:b/>
          <w:color w:val="000000"/>
          <w:kern w:val="0"/>
          <w:sz w:val="32"/>
          <w:szCs w:val="32"/>
          <w:u w:val="single"/>
        </w:rPr>
        <w:lastRenderedPageBreak/>
        <w:t>Output</w:t>
      </w:r>
    </w:p>
    <w:p w14:paraId="3E782CEB" w14:textId="06BBA2FF" w:rsidR="00EF04E5" w:rsidRDefault="00EF04E5" w:rsidP="00EF04E5">
      <w:pPr>
        <w:pBdr>
          <w:bottom w:val="double" w:sz="6" w:space="1" w:color="auto"/>
        </w:pBd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EF04E5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6768CD54" wp14:editId="2D2B8FC3">
            <wp:extent cx="3515216" cy="4267796"/>
            <wp:effectExtent l="0" t="0" r="9525" b="0"/>
            <wp:docPr id="81573602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6026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D77" w14:textId="77777777" w:rsidR="00EF04E5" w:rsidRPr="00EF04E5" w:rsidRDefault="00EF04E5" w:rsidP="00EF04E5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sectPr w:rsidR="00EF04E5" w:rsidRPr="00EF04E5" w:rsidSect="00EF04E5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DD9C0" w14:textId="77777777" w:rsidR="00074E0E" w:rsidRDefault="00074E0E" w:rsidP="00EF04E5">
      <w:pPr>
        <w:spacing w:after="0" w:line="240" w:lineRule="auto"/>
      </w:pPr>
      <w:r>
        <w:separator/>
      </w:r>
    </w:p>
  </w:endnote>
  <w:endnote w:type="continuationSeparator" w:id="0">
    <w:p w14:paraId="1D435B72" w14:textId="77777777" w:rsidR="00074E0E" w:rsidRDefault="00074E0E" w:rsidP="00EF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64252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B1CB37" w14:textId="2F288FB8" w:rsidR="00EF04E5" w:rsidRDefault="00EF04E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ED22B6" w14:textId="77777777" w:rsidR="00EF04E5" w:rsidRDefault="00EF0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42E4D" w14:textId="77777777" w:rsidR="00074E0E" w:rsidRDefault="00074E0E" w:rsidP="00EF04E5">
      <w:pPr>
        <w:spacing w:after="0" w:line="240" w:lineRule="auto"/>
      </w:pPr>
      <w:r>
        <w:separator/>
      </w:r>
    </w:p>
  </w:footnote>
  <w:footnote w:type="continuationSeparator" w:id="0">
    <w:p w14:paraId="1BF37CEA" w14:textId="77777777" w:rsidR="00074E0E" w:rsidRDefault="00074E0E" w:rsidP="00EF0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A3B8D"/>
    <w:multiLevelType w:val="hybridMultilevel"/>
    <w:tmpl w:val="BD40EAE2"/>
    <w:lvl w:ilvl="0" w:tplc="767604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4333C"/>
    <w:multiLevelType w:val="hybridMultilevel"/>
    <w:tmpl w:val="ACF24682"/>
    <w:lvl w:ilvl="0" w:tplc="767604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3E32D3"/>
    <w:multiLevelType w:val="hybridMultilevel"/>
    <w:tmpl w:val="36026B16"/>
    <w:lvl w:ilvl="0" w:tplc="9FFE7B7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2842332">
    <w:abstractNumId w:val="2"/>
  </w:num>
  <w:num w:numId="2" w16cid:durableId="1924487766">
    <w:abstractNumId w:val="1"/>
  </w:num>
  <w:num w:numId="3" w16cid:durableId="111178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E5"/>
    <w:rsid w:val="00074E0E"/>
    <w:rsid w:val="00590C50"/>
    <w:rsid w:val="007A6930"/>
    <w:rsid w:val="00A455F8"/>
    <w:rsid w:val="00A6237D"/>
    <w:rsid w:val="00B42070"/>
    <w:rsid w:val="00EF04E5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01C0"/>
  <w15:chartTrackingRefBased/>
  <w15:docId w15:val="{895EB913-B08B-45A6-ABF3-7D54822E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04E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04E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E5"/>
  </w:style>
  <w:style w:type="paragraph" w:styleId="Footer">
    <w:name w:val="footer"/>
    <w:basedOn w:val="Normal"/>
    <w:link w:val="FooterChar"/>
    <w:uiPriority w:val="99"/>
    <w:unhideWhenUsed/>
    <w:rsid w:val="00E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55470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&amp; algorithms lab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 lab</dc:title>
  <dc:subject/>
  <dc:creator>Abdul Munim</dc:creator>
  <cp:keywords/>
  <dc:description/>
  <cp:lastModifiedBy>Muhammad Ali</cp:lastModifiedBy>
  <cp:revision>2</cp:revision>
  <cp:lastPrinted>2024-09-14T17:43:00Z</cp:lastPrinted>
  <dcterms:created xsi:type="dcterms:W3CDTF">2024-09-20T05:42:00Z</dcterms:created>
  <dcterms:modified xsi:type="dcterms:W3CDTF">2024-09-20T05:42:00Z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2024-09-14T17:43:33Z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7051d1ff-2b2a-4f3c-b54a-f397d61df46a</vt:lpwstr>
  </property>
  <property fmtid="{D5CDD505-2E9C-101B-9397-08002B2CF9AE}" pid="7" name="MSIP_Label_defa4170-0d19-0005-0004-bc88714345d2_ActionId">
    <vt:lpwstr>8a2cafb8-0c21-442b-9f39-a5a3e4b2a534</vt:lpwstr>
  </property>
  <property fmtid="{D5CDD505-2E9C-101B-9397-08002B2CF9AE}" pid="8" name="MSIP_Label_defa4170-0d19-0005-0004-bc88714345d2_ContentBits">
    <vt:lpwstr>0</vt:lpwstr>
  </property>
</Properties>
</file>